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68A74" w14:textId="77777777" w:rsidR="00970912" w:rsidRPr="0009640C" w:rsidRDefault="004A613E" w:rsidP="004A613E">
      <w:pPr>
        <w:rPr>
          <w:b/>
          <w:i/>
          <w:sz w:val="20"/>
          <w:szCs w:val="20"/>
        </w:rPr>
      </w:pPr>
      <w:bookmarkStart w:id="0" w:name="_Toc332456852"/>
      <w:r w:rsidRPr="0009640C">
        <w:rPr>
          <w:b/>
          <w:i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2AAE662" wp14:editId="1154F7F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EAF" w:rsidRPr="0009640C">
        <w:rPr>
          <w:b/>
          <w:i/>
          <w:sz w:val="20"/>
          <w:szCs w:val="20"/>
        </w:rPr>
        <w:t>MATRIX – END MATRIX functions</w:t>
      </w:r>
      <w:bookmarkEnd w:id="0"/>
    </w:p>
    <w:p w14:paraId="0F4A4748" w14:textId="77777777" w:rsidR="00970912" w:rsidRPr="0009640C" w:rsidRDefault="00970912">
      <w:pPr>
        <w:rPr>
          <w:sz w:val="20"/>
          <w:szCs w:val="20"/>
        </w:rPr>
      </w:pPr>
      <w:r w:rsidRPr="0009640C">
        <w:rPr>
          <w:sz w:val="20"/>
          <w:szCs w:val="20"/>
        </w:rPr>
        <w:t>SPSS macros by Kirill Orlov</w:t>
      </w:r>
    </w:p>
    <w:p w14:paraId="5FBE9D49" w14:textId="7BCCDC9C" w:rsidR="006319D4" w:rsidRDefault="006319D4" w:rsidP="006319D4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585C6C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1" w:name="_Hlk147316820"/>
      <w:r>
        <w:rPr>
          <w:sz w:val="20"/>
          <w:szCs w:val="20"/>
        </w:rPr>
        <w:t>ttnphns@gmail.com</w:t>
      </w:r>
      <w:bookmarkEnd w:id="1"/>
    </w:p>
    <w:p w14:paraId="3E885114" w14:textId="4EEB5646" w:rsidR="00621592" w:rsidRDefault="007D6DCE">
      <w:pPr>
        <w:pStyle w:val="a4"/>
      </w:pPr>
      <w:hyperlink r:id="rId9" w:history="1">
        <w:r w:rsidRPr="002640FA">
          <w:rPr>
            <w:rStyle w:val="a3"/>
          </w:rPr>
          <w:t>https://www.spsstools.net/en/KO-spssmacros</w:t>
        </w:r>
      </w:hyperlink>
    </w:p>
    <w:p w14:paraId="0E9B3C11" w14:textId="77777777" w:rsidR="00970912" w:rsidRDefault="00970912">
      <w:pPr>
        <w:pStyle w:val="a4"/>
      </w:pPr>
      <w:r w:rsidRPr="0009640C">
        <w:t>All rights reserved</w:t>
      </w:r>
    </w:p>
    <w:p w14:paraId="745C1CCF" w14:textId="77777777" w:rsidR="00970912" w:rsidRPr="0009640C" w:rsidRDefault="00970912">
      <w:pPr>
        <w:rPr>
          <w:sz w:val="20"/>
          <w:szCs w:val="20"/>
        </w:rPr>
      </w:pPr>
    </w:p>
    <w:p w14:paraId="0CCA19BA" w14:textId="77777777" w:rsidR="00970912" w:rsidRPr="0009640C" w:rsidRDefault="0077357E">
      <w:pPr>
        <w:rPr>
          <w:sz w:val="20"/>
          <w:szCs w:val="20"/>
        </w:rPr>
      </w:pPr>
      <w:r w:rsidRPr="0009640C">
        <w:rPr>
          <w:i/>
          <w:iCs/>
          <w:sz w:val="20"/>
          <w:szCs w:val="20"/>
        </w:rPr>
        <w:t>Functions for</w:t>
      </w:r>
      <w:r w:rsidR="00403EAF" w:rsidRPr="0009640C">
        <w:rPr>
          <w:i/>
          <w:iCs/>
          <w:sz w:val="20"/>
          <w:szCs w:val="20"/>
        </w:rPr>
        <w:t xml:space="preserve"> MATRIX – END MATRIX</w:t>
      </w:r>
      <w:r w:rsidR="00970912" w:rsidRPr="0009640C">
        <w:rPr>
          <w:i/>
          <w:iCs/>
          <w:sz w:val="20"/>
          <w:szCs w:val="20"/>
        </w:rPr>
        <w:t xml:space="preserve">. </w:t>
      </w:r>
      <w:r w:rsidR="007E2399">
        <w:rPr>
          <w:sz w:val="20"/>
          <w:szCs w:val="20"/>
        </w:rPr>
        <w:t>Large c</w:t>
      </w:r>
      <w:r w:rsidRPr="0009640C">
        <w:rPr>
          <w:sz w:val="20"/>
          <w:szCs w:val="20"/>
        </w:rPr>
        <w:t>ollection of useful statistical</w:t>
      </w:r>
      <w:r w:rsidR="00403EAF" w:rsidRPr="0009640C">
        <w:rPr>
          <w:sz w:val="20"/>
          <w:szCs w:val="20"/>
        </w:rPr>
        <w:t xml:space="preserve">, </w:t>
      </w:r>
      <w:r w:rsidRPr="0009640C">
        <w:rPr>
          <w:sz w:val="20"/>
          <w:szCs w:val="20"/>
        </w:rPr>
        <w:t>mathematical</w:t>
      </w:r>
      <w:r w:rsidR="00A8075F" w:rsidRPr="0009640C">
        <w:rPr>
          <w:sz w:val="20"/>
          <w:szCs w:val="20"/>
        </w:rPr>
        <w:t xml:space="preserve">, </w:t>
      </w:r>
      <w:r w:rsidRPr="0009640C">
        <w:rPr>
          <w:sz w:val="20"/>
          <w:szCs w:val="20"/>
        </w:rPr>
        <w:t>restructuring</w:t>
      </w:r>
      <w:r w:rsidR="00403EAF" w:rsidRPr="0009640C">
        <w:rPr>
          <w:sz w:val="20"/>
          <w:szCs w:val="20"/>
        </w:rPr>
        <w:t xml:space="preserve"> </w:t>
      </w:r>
      <w:r w:rsidRPr="0009640C">
        <w:rPr>
          <w:sz w:val="20"/>
          <w:szCs w:val="20"/>
        </w:rPr>
        <w:t>and other functions</w:t>
      </w:r>
      <w:r w:rsidR="00403EAF" w:rsidRPr="0009640C">
        <w:rPr>
          <w:sz w:val="20"/>
          <w:szCs w:val="20"/>
        </w:rPr>
        <w:t xml:space="preserve"> </w:t>
      </w:r>
      <w:r w:rsidRPr="0009640C">
        <w:rPr>
          <w:sz w:val="20"/>
          <w:szCs w:val="20"/>
        </w:rPr>
        <w:t xml:space="preserve">for matrix session in </w:t>
      </w:r>
      <w:r w:rsidR="00403EAF" w:rsidRPr="0009640C">
        <w:rPr>
          <w:sz w:val="20"/>
          <w:szCs w:val="20"/>
        </w:rPr>
        <w:t>SPSS.</w:t>
      </w:r>
      <w:r w:rsidR="00057690">
        <w:rPr>
          <w:sz w:val="20"/>
          <w:szCs w:val="20"/>
        </w:rPr>
        <w:t xml:space="preserve"> For</w:t>
      </w:r>
      <w:r w:rsidR="007E2399">
        <w:rPr>
          <w:sz w:val="20"/>
          <w:szCs w:val="20"/>
        </w:rPr>
        <w:t xml:space="preserve"> advanced users in </w:t>
      </w:r>
      <w:r w:rsidR="00880B8A">
        <w:rPr>
          <w:sz w:val="20"/>
          <w:szCs w:val="20"/>
        </w:rPr>
        <w:t xml:space="preserve">the </w:t>
      </w:r>
      <w:r w:rsidR="007E2399">
        <w:rPr>
          <w:sz w:val="20"/>
          <w:szCs w:val="20"/>
        </w:rPr>
        <w:t>aid of data analysis and writing of statistical algorithms.</w:t>
      </w:r>
    </w:p>
    <w:p w14:paraId="4049B708" w14:textId="770F6BBE" w:rsidR="006D5FD3" w:rsidRDefault="006D5FD3" w:rsidP="00173229">
      <w:pPr>
        <w:rPr>
          <w:sz w:val="20"/>
          <w:szCs w:val="20"/>
        </w:rPr>
      </w:pPr>
    </w:p>
    <w:p w14:paraId="4E36C748" w14:textId="3DA32D45" w:rsidR="00DA4A2B" w:rsidRPr="000811D9" w:rsidRDefault="00DA4A2B" w:rsidP="00DA4A2B">
      <w:pPr>
        <w:rPr>
          <w:sz w:val="20"/>
          <w:szCs w:val="20"/>
        </w:rPr>
      </w:pPr>
      <w:bookmarkStart w:id="2" w:name="_Hlk101368498"/>
      <w:r w:rsidRPr="00954141">
        <w:rPr>
          <w:sz w:val="20"/>
          <w:szCs w:val="20"/>
        </w:rPr>
        <w:t>What’s new</w:t>
      </w:r>
      <w:r w:rsidRPr="004239A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May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</w:rPr>
        <w:t>5</w:t>
      </w:r>
    </w:p>
    <w:p w14:paraId="2687E854" w14:textId="2CD898BE" w:rsidR="00DA4A2B" w:rsidRPr="00A1256D" w:rsidRDefault="00DA4A2B" w:rsidP="00DA4A2B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levenshtein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08F1A8C0" w14:textId="29561D54" w:rsidR="00022FE2" w:rsidRPr="00A1256D" w:rsidRDefault="00022FE2" w:rsidP="00022FE2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</w:t>
      </w:r>
      <w:r>
        <w:rPr>
          <w:sz w:val="20"/>
          <w:szCs w:val="20"/>
        </w:rPr>
        <w:t>cs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173EB9B8" w14:textId="62FCEC6A" w:rsidR="000811D9" w:rsidRPr="000811D9" w:rsidRDefault="000811D9" w:rsidP="000811D9">
      <w:pPr>
        <w:rPr>
          <w:sz w:val="20"/>
          <w:szCs w:val="20"/>
        </w:rPr>
      </w:pPr>
      <w:r w:rsidRPr="00954141">
        <w:rPr>
          <w:sz w:val="20"/>
          <w:szCs w:val="20"/>
        </w:rPr>
        <w:t>What’s new</w:t>
      </w:r>
      <w:r w:rsidRPr="004239A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Jan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</w:rPr>
        <w:t>5</w:t>
      </w:r>
    </w:p>
    <w:p w14:paraId="5C677BC5" w14:textId="33883A6E" w:rsidR="000811D9" w:rsidRPr="00A1256D" w:rsidRDefault="000811D9" w:rsidP="000811D9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apriori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452970E7" w14:textId="6CA6EF0B" w:rsidR="009F2B77" w:rsidRPr="000E7735" w:rsidRDefault="009F2B77" w:rsidP="009F2B77">
      <w:pPr>
        <w:rPr>
          <w:sz w:val="20"/>
          <w:szCs w:val="20"/>
        </w:rPr>
      </w:pPr>
      <w:r w:rsidRPr="00954141">
        <w:rPr>
          <w:sz w:val="20"/>
          <w:szCs w:val="20"/>
        </w:rPr>
        <w:t>What’s new</w:t>
      </w:r>
      <w:r w:rsidRPr="004239A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Nov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4</w:t>
      </w:r>
    </w:p>
    <w:p w14:paraId="61DD2E80" w14:textId="189E1888" w:rsidR="009F2B77" w:rsidRPr="00A1256D" w:rsidRDefault="009F2B77" w:rsidP="009F2B77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robustadp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5E15E08B" w14:textId="47F981EC" w:rsidR="00A1256D" w:rsidRPr="002C2F02" w:rsidRDefault="00A1256D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robustlts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C5AA87C" w14:textId="4C6F90A4" w:rsidR="002C2F02" w:rsidRPr="00FA7AA4" w:rsidRDefault="002C2F02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!KO_trimmean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0EA1DDC5" w14:textId="13D86C9E" w:rsidR="00FA7AA4" w:rsidRPr="000E7735" w:rsidRDefault="00FA7AA4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!KO_mestim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E7555F5" w14:textId="39FE7861" w:rsidR="000E7735" w:rsidRPr="000E7735" w:rsidRDefault="000E7735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bookmarkStart w:id="3" w:name="_Hlk183256074"/>
      <w:r>
        <w:rPr>
          <w:sz w:val="20"/>
          <w:szCs w:val="20"/>
        </w:rPr>
        <w:t>!KO_cronalpha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14D4023" w14:textId="592FC218" w:rsidR="000E7735" w:rsidRPr="00A1256D" w:rsidRDefault="000E7735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!KO_mcdomega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bookmarkEnd w:id="2"/>
    <w:bookmarkEnd w:id="3"/>
    <w:p w14:paraId="42D3124D" w14:textId="77777777" w:rsidR="00EC7794" w:rsidRPr="00AD47F9" w:rsidRDefault="00EC7794" w:rsidP="00173229">
      <w:pPr>
        <w:rPr>
          <w:sz w:val="20"/>
          <w:szCs w:val="20"/>
        </w:rPr>
      </w:pPr>
    </w:p>
    <w:p w14:paraId="3671E6C5" w14:textId="77777777" w:rsidR="006D5FD3" w:rsidRPr="006E1FFA" w:rsidRDefault="006D5FD3" w:rsidP="006D5FD3">
      <w:pPr>
        <w:rPr>
          <w:b/>
          <w:sz w:val="20"/>
          <w:szCs w:val="20"/>
        </w:rPr>
      </w:pPr>
      <w:r w:rsidRPr="006E1FFA">
        <w:rPr>
          <w:b/>
          <w:sz w:val="20"/>
          <w:szCs w:val="20"/>
        </w:rPr>
        <w:t>Some functions that you might need often:</w:t>
      </w:r>
    </w:p>
    <w:p w14:paraId="4AAEE264" w14:textId="4995B250" w:rsidR="006D5FD3" w:rsidRPr="006D5FD3" w:rsidRDefault="006D5FD3" w:rsidP="006D5FD3">
      <w:pPr>
        <w:rPr>
          <w:sz w:val="20"/>
          <w:szCs w:val="20"/>
        </w:rPr>
      </w:pPr>
      <w:hyperlink w:anchor="_VECTOR_OF_ARITHMETIC" w:history="1">
        <w:r w:rsidRPr="005753CC">
          <w:rPr>
            <w:rStyle w:val="a3"/>
            <w:sz w:val="20"/>
            <w:szCs w:val="20"/>
          </w:rPr>
          <w:t>mean</w:t>
        </w:r>
      </w:hyperlink>
      <w:r w:rsidRPr="006D5FD3">
        <w:rPr>
          <w:sz w:val="20"/>
          <w:szCs w:val="20"/>
        </w:rPr>
        <w:t>;</w:t>
      </w:r>
      <w:hyperlink w:anchor="_VECTOR_OF_VARIANCES" w:history="1">
        <w:r w:rsidRPr="005753CC">
          <w:rPr>
            <w:rStyle w:val="a3"/>
            <w:sz w:val="20"/>
            <w:szCs w:val="20"/>
          </w:rPr>
          <w:t>variance</w:t>
        </w:r>
      </w:hyperlink>
      <w:r w:rsidRPr="006D5FD3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  <w:hyperlink w:anchor="_VARIOUS_UNIVARIATE_STATISTICS," w:history="1">
        <w:r w:rsidRPr="005753CC">
          <w:rPr>
            <w:rStyle w:val="a3"/>
            <w:sz w:val="20"/>
            <w:szCs w:val="20"/>
          </w:rPr>
          <w:t>descriptive statistics by groups</w:t>
        </w:r>
      </w:hyperlink>
      <w:r w:rsidRPr="006D5FD3">
        <w:rPr>
          <w:sz w:val="20"/>
          <w:szCs w:val="20"/>
        </w:rPr>
        <w:t>;</w:t>
      </w:r>
      <w:r w:rsidR="00AD47F9">
        <w:rPr>
          <w:sz w:val="20"/>
          <w:szCs w:val="20"/>
        </w:rPr>
        <w:t xml:space="preserve"> </w:t>
      </w:r>
      <w:hyperlink w:anchor="_VECTOR_OF_MEDIANS" w:history="1">
        <w:r w:rsidR="00AD47F9" w:rsidRPr="00AD47F9">
          <w:rPr>
            <w:rStyle w:val="a3"/>
            <w:sz w:val="20"/>
            <w:szCs w:val="20"/>
          </w:rPr>
          <w:t>median</w:t>
        </w:r>
      </w:hyperlink>
      <w:r w:rsidR="00AD47F9">
        <w:rPr>
          <w:sz w:val="20"/>
          <w:szCs w:val="20"/>
        </w:rPr>
        <w:t>;</w:t>
      </w:r>
      <w:r w:rsidR="006865BC">
        <w:rPr>
          <w:sz w:val="20"/>
          <w:szCs w:val="20"/>
        </w:rPr>
        <w:t xml:space="preserve"> </w:t>
      </w:r>
      <w:hyperlink w:anchor="_PERCENTILES" w:history="1">
        <w:r w:rsidR="006865BC" w:rsidRPr="006865BC">
          <w:rPr>
            <w:rStyle w:val="a3"/>
            <w:sz w:val="20"/>
            <w:szCs w:val="20"/>
          </w:rPr>
          <w:t>percentiles</w:t>
        </w:r>
      </w:hyperlink>
      <w:r w:rsidR="006865BC">
        <w:rPr>
          <w:sz w:val="20"/>
          <w:szCs w:val="20"/>
        </w:rPr>
        <w:t>;</w:t>
      </w:r>
    </w:p>
    <w:p w14:paraId="322FF377" w14:textId="77777777" w:rsidR="006D5FD3" w:rsidRPr="006D5FD3" w:rsidRDefault="006D5FD3" w:rsidP="006D5FD3">
      <w:pPr>
        <w:rPr>
          <w:sz w:val="20"/>
          <w:szCs w:val="20"/>
        </w:rPr>
      </w:pPr>
      <w:hyperlink w:anchor="_DUMMY_VARIABLES_AND" w:history="1">
        <w:r w:rsidRPr="005753CC">
          <w:rPr>
            <w:rStyle w:val="a3"/>
            <w:sz w:val="20"/>
            <w:szCs w:val="20"/>
          </w:rPr>
          <w:t>frequencies in variable</w:t>
        </w:r>
      </w:hyperlink>
      <w:r w:rsidRPr="006D5FD3">
        <w:rPr>
          <w:sz w:val="20"/>
          <w:szCs w:val="20"/>
        </w:rPr>
        <w:t xml:space="preserve">; </w:t>
      </w:r>
      <w:hyperlink w:anchor="_TWO-WAY_FREQUENCY_CROSSTABULATION" w:history="1">
        <w:r w:rsidRPr="005753CC">
          <w:rPr>
            <w:rStyle w:val="a3"/>
            <w:sz w:val="20"/>
            <w:szCs w:val="20"/>
          </w:rPr>
          <w:t>frequency crosstabulation</w:t>
        </w:r>
      </w:hyperlink>
      <w:r w:rsidRPr="006D5FD3">
        <w:rPr>
          <w:sz w:val="20"/>
          <w:szCs w:val="20"/>
        </w:rPr>
        <w:t xml:space="preserve">; </w:t>
      </w:r>
      <w:hyperlink w:anchor="_INTERACTION_DUMMY_VARIABLES" w:history="1">
        <w:r w:rsidRPr="005753CC">
          <w:rPr>
            <w:rStyle w:val="a3"/>
            <w:sz w:val="20"/>
            <w:szCs w:val="20"/>
          </w:rPr>
          <w:t>multi-way frequency aggregation</w:t>
        </w:r>
      </w:hyperlink>
      <w:r w:rsidRPr="006D5FD3">
        <w:rPr>
          <w:sz w:val="20"/>
          <w:szCs w:val="20"/>
        </w:rPr>
        <w:t>;</w:t>
      </w:r>
      <w:r w:rsidR="00AD47F9">
        <w:rPr>
          <w:sz w:val="20"/>
          <w:szCs w:val="20"/>
        </w:rPr>
        <w:t xml:space="preserve"> </w:t>
      </w:r>
      <w:hyperlink w:anchor="_ELEMENTARY_VARIABLES_AND" w:history="1">
        <w:r w:rsidR="00AD47F9" w:rsidRPr="00AD47F9">
          <w:rPr>
            <w:rStyle w:val="a3"/>
            <w:sz w:val="20"/>
            <w:szCs w:val="20"/>
          </w:rPr>
          <w:t>frequencies in categorical multiple response set</w:t>
        </w:r>
      </w:hyperlink>
      <w:r w:rsidR="00AD47F9">
        <w:rPr>
          <w:sz w:val="20"/>
          <w:szCs w:val="20"/>
        </w:rPr>
        <w:t>;</w:t>
      </w:r>
    </w:p>
    <w:p w14:paraId="749BED9A" w14:textId="77777777" w:rsidR="006D5FD3" w:rsidRPr="005753CC" w:rsidRDefault="006D5FD3" w:rsidP="006D5FD3">
      <w:pPr>
        <w:rPr>
          <w:sz w:val="20"/>
          <w:szCs w:val="20"/>
        </w:rPr>
      </w:pPr>
      <w:hyperlink w:anchor="_FREQUENCIES_OF_SPECIFIED" w:history="1">
        <w:r w:rsidRPr="005753CC">
          <w:rPr>
            <w:rStyle w:val="a3"/>
            <w:sz w:val="20"/>
            <w:szCs w:val="20"/>
          </w:rPr>
          <w:t>frequencies of given values</w:t>
        </w:r>
      </w:hyperlink>
      <w:r w:rsidRPr="005753CC">
        <w:rPr>
          <w:sz w:val="20"/>
          <w:szCs w:val="20"/>
        </w:rPr>
        <w:t>;</w:t>
      </w:r>
      <w:r w:rsidR="006A6DBA">
        <w:rPr>
          <w:sz w:val="20"/>
          <w:szCs w:val="20"/>
        </w:rPr>
        <w:t xml:space="preserve"> </w:t>
      </w:r>
      <w:hyperlink w:anchor="_TWO-WAY_K_x" w:history="1">
        <w:r w:rsidR="006A6DBA" w:rsidRPr="006A6DBA">
          <w:rPr>
            <w:rStyle w:val="a3"/>
            <w:sz w:val="20"/>
            <w:szCs w:val="20"/>
          </w:rPr>
          <w:t>crosstab for given values</w:t>
        </w:r>
      </w:hyperlink>
      <w:r w:rsidR="006A6DBA">
        <w:rPr>
          <w:sz w:val="20"/>
          <w:szCs w:val="20"/>
        </w:rPr>
        <w:t>;</w:t>
      </w:r>
      <w:r w:rsidRPr="005753CC">
        <w:rPr>
          <w:sz w:val="20"/>
          <w:szCs w:val="20"/>
        </w:rPr>
        <w:t xml:space="preserve"> </w:t>
      </w:r>
      <w:hyperlink w:anchor="_COUNT_VALUES_IN" w:history="1">
        <w:r w:rsidR="005753CC" w:rsidRPr="0023637D">
          <w:rPr>
            <w:rStyle w:val="a3"/>
            <w:sz w:val="20"/>
            <w:szCs w:val="20"/>
          </w:rPr>
          <w:t>count elements equal to any of the given</w:t>
        </w:r>
      </w:hyperlink>
      <w:r w:rsidRPr="005753CC">
        <w:rPr>
          <w:sz w:val="20"/>
          <w:szCs w:val="20"/>
        </w:rPr>
        <w:t>;</w:t>
      </w:r>
    </w:p>
    <w:p w14:paraId="1CF710D4" w14:textId="77777777" w:rsidR="006D5FD3" w:rsidRPr="005753CC" w:rsidRDefault="005753CC" w:rsidP="006D5FD3">
      <w:pPr>
        <w:rPr>
          <w:sz w:val="20"/>
          <w:szCs w:val="20"/>
        </w:rPr>
      </w:pPr>
      <w:hyperlink w:anchor="_COVARIANCE_MATRIX" w:history="1">
        <w:r w:rsidRPr="0023637D">
          <w:rPr>
            <w:rStyle w:val="a3"/>
            <w:sz w:val="20"/>
            <w:szCs w:val="20"/>
          </w:rPr>
          <w:t>covariances</w:t>
        </w:r>
      </w:hyperlink>
      <w:r w:rsidR="006D5FD3" w:rsidRPr="005753CC">
        <w:rPr>
          <w:sz w:val="20"/>
          <w:szCs w:val="20"/>
        </w:rPr>
        <w:t xml:space="preserve">; </w:t>
      </w:r>
      <w:hyperlink w:anchor="_CORRELATION_MATRIX" w:history="1">
        <w:r w:rsidRPr="0023637D">
          <w:rPr>
            <w:rStyle w:val="a3"/>
            <w:sz w:val="20"/>
            <w:szCs w:val="20"/>
          </w:rPr>
          <w:t>correlations</w:t>
        </w:r>
      </w:hyperlink>
      <w:r w:rsidR="006D5FD3" w:rsidRPr="005753CC">
        <w:rPr>
          <w:sz w:val="20"/>
          <w:szCs w:val="20"/>
        </w:rPr>
        <w:t xml:space="preserve">; </w:t>
      </w:r>
      <w:hyperlink w:anchor="_COVARIANCE/CORRELATION_MATRIX,_BY" w:history="1">
        <w:r w:rsidRPr="0023637D">
          <w:rPr>
            <w:rStyle w:val="a3"/>
            <w:sz w:val="20"/>
            <w:szCs w:val="20"/>
          </w:rPr>
          <w:t>covariances/correlations by groups</w:t>
        </w:r>
      </w:hyperlink>
      <w:r w:rsidR="006D5FD3" w:rsidRPr="005753CC">
        <w:rPr>
          <w:sz w:val="20"/>
          <w:szCs w:val="20"/>
        </w:rPr>
        <w:t>;</w:t>
      </w:r>
    </w:p>
    <w:p w14:paraId="4D4D4D70" w14:textId="77777777" w:rsidR="006D5FD3" w:rsidRPr="005753CC" w:rsidRDefault="005753CC" w:rsidP="006D5FD3">
      <w:pPr>
        <w:rPr>
          <w:sz w:val="20"/>
          <w:szCs w:val="20"/>
        </w:rPr>
      </w:pPr>
      <w:hyperlink w:anchor="_CENTRATION_OF_DATA" w:history="1">
        <w:r w:rsidRPr="0023637D">
          <w:rPr>
            <w:rStyle w:val="a3"/>
            <w:sz w:val="20"/>
            <w:szCs w:val="20"/>
          </w:rPr>
          <w:t>centering</w:t>
        </w:r>
      </w:hyperlink>
      <w:r w:rsidR="006D5FD3" w:rsidRPr="005753CC">
        <w:rPr>
          <w:sz w:val="20"/>
          <w:szCs w:val="20"/>
        </w:rPr>
        <w:t xml:space="preserve">; </w:t>
      </w:r>
      <w:hyperlink w:anchor="_Z-STANDARDIZATION_OF_DATA" w:history="1">
        <w:r w:rsidRPr="0023637D">
          <w:rPr>
            <w:rStyle w:val="a3"/>
            <w:sz w:val="20"/>
            <w:szCs w:val="20"/>
          </w:rPr>
          <w:t>standardization</w:t>
        </w:r>
      </w:hyperlink>
      <w:r w:rsidR="006D5FD3" w:rsidRPr="005753CC">
        <w:rPr>
          <w:sz w:val="20"/>
          <w:szCs w:val="20"/>
        </w:rPr>
        <w:t xml:space="preserve">; </w:t>
      </w:r>
      <w:hyperlink w:anchor="_CENTRATION_OF_DATA_1" w:history="1">
        <w:r w:rsidRPr="0023637D">
          <w:rPr>
            <w:rStyle w:val="a3"/>
            <w:sz w:val="20"/>
            <w:szCs w:val="20"/>
          </w:rPr>
          <w:t>centering by groups</w:t>
        </w:r>
      </w:hyperlink>
      <w:r w:rsidR="006D5FD3" w:rsidRPr="005753CC">
        <w:rPr>
          <w:sz w:val="20"/>
          <w:szCs w:val="20"/>
        </w:rPr>
        <w:t xml:space="preserve">; </w:t>
      </w:r>
      <w:hyperlink w:anchor="_Z-STANDARDIZATION_OF_DATA_1" w:history="1">
        <w:r w:rsidRPr="0023637D">
          <w:rPr>
            <w:rStyle w:val="a3"/>
            <w:sz w:val="20"/>
            <w:szCs w:val="20"/>
          </w:rPr>
          <w:t>standardization by groups</w:t>
        </w:r>
      </w:hyperlink>
      <w:r w:rsidR="006D5FD3" w:rsidRPr="005753CC">
        <w:rPr>
          <w:sz w:val="20"/>
          <w:szCs w:val="20"/>
        </w:rPr>
        <w:t>;</w:t>
      </w:r>
    </w:p>
    <w:p w14:paraId="29A092E9" w14:textId="77777777" w:rsidR="006D5FD3" w:rsidRPr="005753CC" w:rsidRDefault="005753CC" w:rsidP="006D5FD3">
      <w:pPr>
        <w:rPr>
          <w:sz w:val="20"/>
          <w:szCs w:val="20"/>
        </w:rPr>
      </w:pPr>
      <w:hyperlink w:anchor="_RANDOM_VALUES_FROM" w:history="1">
        <w:r w:rsidRPr="0023637D">
          <w:rPr>
            <w:rStyle w:val="a3"/>
            <w:sz w:val="20"/>
            <w:szCs w:val="20"/>
          </w:rPr>
          <w:t>random values from normal distribution</w:t>
        </w:r>
      </w:hyperlink>
      <w:r>
        <w:rPr>
          <w:sz w:val="20"/>
          <w:szCs w:val="20"/>
        </w:rPr>
        <w:t xml:space="preserve">; </w:t>
      </w:r>
      <w:hyperlink w:anchor="_SELECT_N_RANDOM" w:history="1">
        <w:r w:rsidRPr="0023637D">
          <w:rPr>
            <w:rStyle w:val="a3"/>
            <w:sz w:val="20"/>
            <w:szCs w:val="20"/>
          </w:rPr>
          <w:t>randomly select n elements</w:t>
        </w:r>
      </w:hyperlink>
      <w:r w:rsidR="006D5FD3" w:rsidRPr="005753CC">
        <w:rPr>
          <w:sz w:val="20"/>
          <w:szCs w:val="20"/>
        </w:rPr>
        <w:t>;</w:t>
      </w:r>
    </w:p>
    <w:p w14:paraId="1030CA97" w14:textId="77777777" w:rsidR="006D5FD3" w:rsidRPr="0023637D" w:rsidRDefault="005753CC" w:rsidP="006D5FD3">
      <w:pPr>
        <w:rPr>
          <w:sz w:val="20"/>
          <w:szCs w:val="20"/>
        </w:rPr>
      </w:pPr>
      <w:hyperlink w:anchor="_RECODE_VALUES_(EXACT" w:history="1">
        <w:r w:rsidRPr="0023637D">
          <w:rPr>
            <w:rStyle w:val="a3"/>
            <w:sz w:val="20"/>
            <w:szCs w:val="20"/>
          </w:rPr>
          <w:t>recode data</w:t>
        </w:r>
      </w:hyperlink>
      <w:r w:rsidR="006D5FD3" w:rsidRPr="0023637D">
        <w:rPr>
          <w:sz w:val="20"/>
          <w:szCs w:val="20"/>
        </w:rPr>
        <w:t>;</w:t>
      </w:r>
    </w:p>
    <w:p w14:paraId="3AD8C372" w14:textId="77777777" w:rsidR="006D5FD3" w:rsidRPr="005753CC" w:rsidRDefault="005753CC" w:rsidP="006D5FD3">
      <w:pPr>
        <w:rPr>
          <w:sz w:val="20"/>
          <w:szCs w:val="20"/>
        </w:rPr>
      </w:pPr>
      <w:hyperlink w:anchor="_POSITIONS_OF_NONZERO" w:history="1">
        <w:r w:rsidRPr="0023637D">
          <w:rPr>
            <w:rStyle w:val="a3"/>
            <w:sz w:val="20"/>
            <w:szCs w:val="20"/>
          </w:rPr>
          <w:t>write out positions of nonzero elements</w:t>
        </w:r>
      </w:hyperlink>
      <w:r w:rsidR="006D5FD3" w:rsidRPr="005753CC">
        <w:rPr>
          <w:sz w:val="20"/>
          <w:szCs w:val="20"/>
        </w:rPr>
        <w:t xml:space="preserve">; </w:t>
      </w:r>
      <w:hyperlink w:anchor="_POSITION_OF_FIRST" w:history="1">
        <w:r w:rsidRPr="0023637D">
          <w:rPr>
            <w:rStyle w:val="a3"/>
            <w:sz w:val="20"/>
            <w:szCs w:val="20"/>
          </w:rPr>
          <w:t>position of the first encounter of a value</w:t>
        </w:r>
      </w:hyperlink>
      <w:r w:rsidR="006D5FD3" w:rsidRPr="005753CC">
        <w:rPr>
          <w:sz w:val="20"/>
          <w:szCs w:val="20"/>
        </w:rPr>
        <w:t>;</w:t>
      </w:r>
    </w:p>
    <w:p w14:paraId="28CEB5EC" w14:textId="77777777" w:rsidR="006D5FD3" w:rsidRPr="005753CC" w:rsidRDefault="005753CC" w:rsidP="006D5FD3">
      <w:pPr>
        <w:rPr>
          <w:sz w:val="20"/>
          <w:szCs w:val="20"/>
        </w:rPr>
      </w:pPr>
      <w:hyperlink w:anchor="_SORTING_OF_VECTOR" w:history="1">
        <w:r w:rsidRPr="0023637D">
          <w:rPr>
            <w:rStyle w:val="a3"/>
            <w:sz w:val="20"/>
            <w:szCs w:val="20"/>
          </w:rPr>
          <w:t>sort elements</w:t>
        </w:r>
      </w:hyperlink>
      <w:r w:rsidRPr="005753CC">
        <w:rPr>
          <w:sz w:val="20"/>
          <w:szCs w:val="20"/>
        </w:rPr>
        <w:t xml:space="preserve">; </w:t>
      </w:r>
      <w:hyperlink w:anchor="_SIMPLE_SORTING_OF" w:history="1">
        <w:r w:rsidRPr="0023637D">
          <w:rPr>
            <w:rStyle w:val="a3"/>
            <w:sz w:val="20"/>
            <w:szCs w:val="20"/>
          </w:rPr>
          <w:t>sort rows</w:t>
        </w:r>
      </w:hyperlink>
      <w:r w:rsidRPr="005753CC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  <w:hyperlink w:anchor="_SPLITTING_OF_MATRIX" w:history="1">
        <w:r w:rsidRPr="0023637D">
          <w:rPr>
            <w:rStyle w:val="a3"/>
            <w:sz w:val="20"/>
            <w:szCs w:val="20"/>
          </w:rPr>
          <w:t>split data by groups</w:t>
        </w:r>
      </w:hyperlink>
      <w:r w:rsidR="006D5FD3" w:rsidRPr="005753CC">
        <w:rPr>
          <w:sz w:val="20"/>
          <w:szCs w:val="20"/>
        </w:rPr>
        <w:t>;</w:t>
      </w:r>
    </w:p>
    <w:p w14:paraId="1D25D97B" w14:textId="77777777" w:rsidR="006D5FD3" w:rsidRPr="005753CC" w:rsidRDefault="006D5FD3" w:rsidP="00173229">
      <w:pPr>
        <w:rPr>
          <w:sz w:val="20"/>
          <w:szCs w:val="20"/>
        </w:rPr>
      </w:pPr>
    </w:p>
    <w:p w14:paraId="501506BE" w14:textId="77777777" w:rsidR="006D5FD3" w:rsidRPr="005753CC" w:rsidRDefault="006D5FD3" w:rsidP="00173229">
      <w:pPr>
        <w:rPr>
          <w:sz w:val="20"/>
          <w:szCs w:val="20"/>
        </w:rPr>
      </w:pPr>
    </w:p>
    <w:p w14:paraId="7622E2C8" w14:textId="2973D56A" w:rsidR="00022FE2" w:rsidRPr="00022FE2" w:rsidRDefault="0009640C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r w:rsidRPr="00022FE2">
        <w:rPr>
          <w:sz w:val="20"/>
          <w:szCs w:val="20"/>
        </w:rPr>
        <w:fldChar w:fldCharType="begin"/>
      </w:r>
      <w:r w:rsidRPr="00022FE2">
        <w:rPr>
          <w:sz w:val="20"/>
          <w:szCs w:val="20"/>
        </w:rPr>
        <w:instrText xml:space="preserve"> TOC \o "1-1" \n \p " " \h \z \u \t "Заголовок 3;2" </w:instrText>
      </w:r>
      <w:r w:rsidRPr="00022FE2">
        <w:rPr>
          <w:sz w:val="20"/>
          <w:szCs w:val="20"/>
        </w:rPr>
        <w:fldChar w:fldCharType="separate"/>
      </w:r>
      <w:hyperlink w:anchor="_Toc197355400" w:history="1">
        <w:r w:rsidR="00022FE2" w:rsidRPr="00022FE2">
          <w:rPr>
            <w:rStyle w:val="a3"/>
            <w:noProof/>
            <w:sz w:val="20"/>
            <w:szCs w:val="20"/>
          </w:rPr>
          <w:t>GENERAL INFORMATION</w:t>
        </w:r>
      </w:hyperlink>
    </w:p>
    <w:p w14:paraId="3362F916" w14:textId="3210633D" w:rsidR="00022FE2" w:rsidRPr="00022FE2" w:rsidRDefault="00022FE2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01" w:history="1">
        <w:r w:rsidRPr="00022FE2">
          <w:rPr>
            <w:rStyle w:val="a3"/>
            <w:noProof/>
            <w:sz w:val="20"/>
            <w:szCs w:val="20"/>
          </w:rPr>
          <w:t>MATHEMATICAL FUNCTIONS</w:t>
        </w:r>
      </w:hyperlink>
    </w:p>
    <w:p w14:paraId="76FA8027" w14:textId="7B7929B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02" w:history="1">
        <w:r w:rsidRPr="00022FE2">
          <w:rPr>
            <w:rStyle w:val="a3"/>
            <w:noProof/>
            <w:sz w:val="20"/>
            <w:szCs w:val="20"/>
          </w:rPr>
          <w:t>CUMULATIVE SUMS IN COLUMNS [!KO_ccum]</w:t>
        </w:r>
      </w:hyperlink>
    </w:p>
    <w:p w14:paraId="03135D18" w14:textId="20D2A2B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03" w:history="1">
        <w:r w:rsidRPr="00022FE2">
          <w:rPr>
            <w:rStyle w:val="a3"/>
            <w:noProof/>
            <w:sz w:val="20"/>
            <w:szCs w:val="20"/>
          </w:rPr>
          <w:t>PRODUCT OF ELEMENTS OF MATRIX [!KO_prod]</w:t>
        </w:r>
      </w:hyperlink>
    </w:p>
    <w:p w14:paraId="18E71E30" w14:textId="3E69823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04" w:history="1">
        <w:r w:rsidRPr="00022FE2">
          <w:rPr>
            <w:rStyle w:val="a3"/>
            <w:noProof/>
            <w:sz w:val="20"/>
            <w:szCs w:val="20"/>
          </w:rPr>
          <w:t>SUM OF ABOVE-DIAGONAL OR BELOW-DIAGONAL ELEMENTS OF MATRIX [!KO_trsum]</w:t>
        </w:r>
      </w:hyperlink>
    </w:p>
    <w:p w14:paraId="757DE151" w14:textId="62BDE10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05" w:history="1">
        <w:r w:rsidRPr="00022FE2">
          <w:rPr>
            <w:rStyle w:val="a3"/>
            <w:noProof/>
            <w:sz w:val="20"/>
            <w:szCs w:val="20"/>
          </w:rPr>
          <w:t>CHECK TRIANGULAR INEQUALITY IN DISSIMILARITY MATRIX [!KO_trineq]</w:t>
        </w:r>
      </w:hyperlink>
    </w:p>
    <w:p w14:paraId="7939D503" w14:textId="282AD5B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06" w:history="1">
        <w:r w:rsidRPr="00022FE2">
          <w:rPr>
            <w:rStyle w:val="a3"/>
            <w:noProof/>
            <w:sz w:val="20"/>
            <w:szCs w:val="20"/>
          </w:rPr>
          <w:t>LOWER INCOMLETE GAMMA FUNCTION [!KO_ligamma]</w:t>
        </w:r>
      </w:hyperlink>
    </w:p>
    <w:p w14:paraId="3AADC635" w14:textId="6905DFC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07" w:history="1">
        <w:r w:rsidRPr="00022FE2">
          <w:rPr>
            <w:rStyle w:val="a3"/>
            <w:noProof/>
            <w:sz w:val="20"/>
            <w:szCs w:val="20"/>
          </w:rPr>
          <w:t>QR DECOMPOSITION BY HAUSHOLDER REFLECTIONS METHOD [!KO_qrdc]</w:t>
        </w:r>
      </w:hyperlink>
    </w:p>
    <w:p w14:paraId="3799AB4F" w14:textId="633B12D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08" w:history="1">
        <w:r w:rsidRPr="00022FE2">
          <w:rPr>
            <w:rStyle w:val="a3"/>
            <w:noProof/>
            <w:sz w:val="20"/>
            <w:szCs w:val="20"/>
          </w:rPr>
          <w:t>HESSENBERG MATRIX / TRIDIAGONAL MATRIX [!KO_hess]</w:t>
        </w:r>
      </w:hyperlink>
    </w:p>
    <w:p w14:paraId="1D4DB730" w14:textId="7AB643B8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09" w:history="1">
        <w:r w:rsidRPr="00022FE2">
          <w:rPr>
            <w:rStyle w:val="a3"/>
            <w:noProof/>
            <w:sz w:val="20"/>
            <w:szCs w:val="20"/>
          </w:rPr>
          <w:t>EIGENDECOMPOSITION OF 2x2 MATRIX [!KO_eig2x2]</w:t>
        </w:r>
      </w:hyperlink>
    </w:p>
    <w:p w14:paraId="49797CD6" w14:textId="631BAC8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10" w:history="1">
        <w:r w:rsidRPr="00022FE2">
          <w:rPr>
            <w:rStyle w:val="a3"/>
            <w:noProof/>
            <w:sz w:val="20"/>
            <w:szCs w:val="20"/>
          </w:rPr>
          <w:t>EIGENDECOMPOSITION OF 2x2 MATRIX (SCHUR VARIANT) [!KO_schur2x2]</w:t>
        </w:r>
      </w:hyperlink>
    </w:p>
    <w:p w14:paraId="54B6F3C2" w14:textId="6927844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11" w:history="1">
        <w:r w:rsidRPr="00022FE2">
          <w:rPr>
            <w:rStyle w:val="a3"/>
            <w:noProof/>
            <w:sz w:val="20"/>
            <w:szCs w:val="20"/>
          </w:rPr>
          <w:t>EIGENDECOMPOSITION (SCHUR VARIANT) [!KO_qreig]</w:t>
        </w:r>
      </w:hyperlink>
    </w:p>
    <w:p w14:paraId="09B24766" w14:textId="0D953278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12" w:history="1">
        <w:r w:rsidRPr="00022FE2">
          <w:rPr>
            <w:rStyle w:val="a3"/>
            <w:noProof/>
            <w:sz w:val="20"/>
            <w:szCs w:val="20"/>
          </w:rPr>
          <w:t>DOMINANT EIGENVALUE AND ITS EIGENVECTOR  [!KO_poweig]</w:t>
        </w:r>
      </w:hyperlink>
    </w:p>
    <w:p w14:paraId="1769D971" w14:textId="2100FBEE" w:rsidR="00022FE2" w:rsidRPr="00022FE2" w:rsidRDefault="00022FE2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13" w:history="1">
        <w:r w:rsidRPr="00022FE2">
          <w:rPr>
            <w:rStyle w:val="a3"/>
            <w:noProof/>
            <w:sz w:val="20"/>
            <w:szCs w:val="20"/>
          </w:rPr>
          <w:t>STATISTICAL DESCRIPTIVE FUNCTIONS</w:t>
        </w:r>
      </w:hyperlink>
    </w:p>
    <w:p w14:paraId="52C77F2B" w14:textId="130BF4B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14" w:history="1">
        <w:r w:rsidRPr="00022FE2">
          <w:rPr>
            <w:rStyle w:val="a3"/>
            <w:noProof/>
            <w:sz w:val="20"/>
            <w:szCs w:val="20"/>
          </w:rPr>
          <w:t>VECTOR OF ARITHMETIC MEANS [!KO_mean]</w:t>
        </w:r>
      </w:hyperlink>
    </w:p>
    <w:p w14:paraId="4A667A86" w14:textId="275FA5A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15" w:history="1">
        <w:r w:rsidRPr="00022FE2">
          <w:rPr>
            <w:rStyle w:val="a3"/>
            <w:noProof/>
            <w:sz w:val="20"/>
            <w:szCs w:val="20"/>
          </w:rPr>
          <w:t>VECTOR OF VARIANCES [!KO_variance]</w:t>
        </w:r>
      </w:hyperlink>
    </w:p>
    <w:p w14:paraId="587741B7" w14:textId="1D365A8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16" w:history="1">
        <w:r w:rsidRPr="00022FE2">
          <w:rPr>
            <w:rStyle w:val="a3"/>
            <w:noProof/>
            <w:sz w:val="20"/>
            <w:szCs w:val="20"/>
          </w:rPr>
          <w:t>VECTOR OF VARIANCES (DF=N) [!KO_variance2]</w:t>
        </w:r>
      </w:hyperlink>
    </w:p>
    <w:p w14:paraId="7220FDEB" w14:textId="68F23C7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17" w:history="1">
        <w:r w:rsidRPr="00022FE2">
          <w:rPr>
            <w:rStyle w:val="a3"/>
            <w:noProof/>
            <w:sz w:val="20"/>
            <w:szCs w:val="20"/>
          </w:rPr>
          <w:t>VECTOR OF SKEWNESSES [!KO_skewness]</w:t>
        </w:r>
      </w:hyperlink>
    </w:p>
    <w:p w14:paraId="76BA048C" w14:textId="1BCD7D4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18" w:history="1">
        <w:r w:rsidRPr="00022FE2">
          <w:rPr>
            <w:rStyle w:val="a3"/>
            <w:noProof/>
            <w:sz w:val="20"/>
            <w:szCs w:val="20"/>
          </w:rPr>
          <w:t>VECTOR OF KURTOSES [!KO_kurtosis]</w:t>
        </w:r>
      </w:hyperlink>
    </w:p>
    <w:p w14:paraId="594D6984" w14:textId="4DE6F6B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19" w:history="1">
        <w:r w:rsidRPr="00022FE2">
          <w:rPr>
            <w:rStyle w:val="a3"/>
            <w:noProof/>
            <w:sz w:val="20"/>
            <w:szCs w:val="20"/>
          </w:rPr>
          <w:t>VECTOR OF MEDIANS [!KO_median]</w:t>
        </w:r>
      </w:hyperlink>
    </w:p>
    <w:p w14:paraId="09D5D422" w14:textId="1068C29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20" w:history="1">
        <w:r w:rsidRPr="00022FE2">
          <w:rPr>
            <w:rStyle w:val="a3"/>
            <w:noProof/>
            <w:sz w:val="20"/>
            <w:szCs w:val="20"/>
          </w:rPr>
          <w:t>PERCENTILES [!KO_ptile]</w:t>
        </w:r>
      </w:hyperlink>
    </w:p>
    <w:p w14:paraId="6B37D465" w14:textId="50096FA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21" w:history="1">
        <w:r w:rsidRPr="00022FE2">
          <w:rPr>
            <w:rStyle w:val="a3"/>
            <w:noProof/>
            <w:sz w:val="20"/>
            <w:szCs w:val="20"/>
          </w:rPr>
          <w:t>MINIMUM, MAXIMUM, MEAN, AND VARIANCE, BY GROUPS [!KO_gdescr]</w:t>
        </w:r>
      </w:hyperlink>
    </w:p>
    <w:p w14:paraId="57DC21CC" w14:textId="17BC962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22" w:history="1">
        <w:r w:rsidRPr="00022FE2">
          <w:rPr>
            <w:rStyle w:val="a3"/>
            <w:noProof/>
            <w:sz w:val="20"/>
            <w:szCs w:val="20"/>
          </w:rPr>
          <w:t>VARIOUS UNIVARIATE STATISTICS, BY GROUPS [!KO_aggr]</w:t>
        </w:r>
      </w:hyperlink>
    </w:p>
    <w:p w14:paraId="330979BC" w14:textId="5254B1C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23" w:history="1">
        <w:r w:rsidRPr="00022FE2">
          <w:rPr>
            <w:rStyle w:val="a3"/>
            <w:noProof/>
            <w:sz w:val="20"/>
            <w:szCs w:val="20"/>
          </w:rPr>
          <w:t>VALUE CLOSEST TO A SPECFIED ONE, FROM BELOW OR ABOVE [!KO_closest]</w:t>
        </w:r>
      </w:hyperlink>
    </w:p>
    <w:p w14:paraId="0D8FE6FC" w14:textId="72A6439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24" w:history="1">
        <w:r w:rsidRPr="00022FE2">
          <w:rPr>
            <w:rStyle w:val="a3"/>
            <w:noProof/>
            <w:sz w:val="20"/>
            <w:szCs w:val="20"/>
          </w:rPr>
          <w:t>COVARIANCE MATRIX [!KO_cov]</w:t>
        </w:r>
      </w:hyperlink>
    </w:p>
    <w:p w14:paraId="649D022C" w14:textId="213360D8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25" w:history="1">
        <w:r w:rsidRPr="00022FE2">
          <w:rPr>
            <w:rStyle w:val="a3"/>
            <w:noProof/>
            <w:sz w:val="20"/>
            <w:szCs w:val="20"/>
          </w:rPr>
          <w:t>COVARIANCE MATRIX (DF=N) [!KO_cov2]</w:t>
        </w:r>
      </w:hyperlink>
    </w:p>
    <w:p w14:paraId="76694DC3" w14:textId="4A1EA4A8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26" w:history="1">
        <w:r w:rsidRPr="00022FE2">
          <w:rPr>
            <w:rStyle w:val="a3"/>
            <w:noProof/>
            <w:sz w:val="20"/>
            <w:szCs w:val="20"/>
          </w:rPr>
          <w:t>CORRELATION MATRIX [!KO_corr]</w:t>
        </w:r>
      </w:hyperlink>
    </w:p>
    <w:p w14:paraId="40D934BD" w14:textId="4856021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27" w:history="1">
        <w:r w:rsidRPr="00022FE2">
          <w:rPr>
            <w:rStyle w:val="a3"/>
            <w:noProof/>
            <w:sz w:val="20"/>
            <w:szCs w:val="20"/>
          </w:rPr>
          <w:t>COSINE MATRIX [!KO_cosine]</w:t>
        </w:r>
      </w:hyperlink>
    </w:p>
    <w:p w14:paraId="67C91D16" w14:textId="195F7B8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28" w:history="1">
        <w:r w:rsidRPr="00022FE2">
          <w:rPr>
            <w:rStyle w:val="a3"/>
            <w:noProof/>
            <w:sz w:val="20"/>
            <w:szCs w:val="20"/>
          </w:rPr>
          <w:t>MATRIX OF COEFFICIENTS OF IDENTITY [!KO_idc]</w:t>
        </w:r>
      </w:hyperlink>
    </w:p>
    <w:p w14:paraId="296DBA72" w14:textId="2180E57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29" w:history="1">
        <w:r w:rsidRPr="00022FE2">
          <w:rPr>
            <w:rStyle w:val="a3"/>
            <w:noProof/>
            <w:sz w:val="20"/>
            <w:szCs w:val="20"/>
          </w:rPr>
          <w:t>MATRIX OF SIMILARITY RATIOS [!KO_simr]</w:t>
        </w:r>
      </w:hyperlink>
    </w:p>
    <w:p w14:paraId="71967F01" w14:textId="7723603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30" w:history="1">
        <w:r w:rsidRPr="00022FE2">
          <w:rPr>
            <w:rStyle w:val="a3"/>
            <w:noProof/>
            <w:sz w:val="20"/>
            <w:szCs w:val="20"/>
          </w:rPr>
          <w:t>COVARIANCE, CORRELATION, COSINE, COEFFICIENT OF IDENTITY, SIMILARITY RATIO [!KO_biv]</w:t>
        </w:r>
      </w:hyperlink>
    </w:p>
    <w:p w14:paraId="3593302A" w14:textId="770C8C5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31" w:history="1">
        <w:r w:rsidRPr="00022FE2">
          <w:rPr>
            <w:rStyle w:val="a3"/>
            <w:noProof/>
            <w:sz w:val="20"/>
            <w:szCs w:val="20"/>
          </w:rPr>
          <w:t>RECTANGULAR MATRIX OF COVARIANCES/CORRELATIONS/COSINES [!KO_rect]</w:t>
        </w:r>
      </w:hyperlink>
    </w:p>
    <w:p w14:paraId="6AAB9D30" w14:textId="66DE16E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32" w:history="1">
        <w:r w:rsidRPr="00022FE2">
          <w:rPr>
            <w:rStyle w:val="a3"/>
            <w:noProof/>
            <w:sz w:val="20"/>
            <w:szCs w:val="20"/>
          </w:rPr>
          <w:t>COVARIANCE/CORRELATION MATRIX, BY GROUPS AND POOLED [!KO_gcov]</w:t>
        </w:r>
      </w:hyperlink>
    </w:p>
    <w:p w14:paraId="54BA23C9" w14:textId="0D16659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33" w:history="1">
        <w:r w:rsidRPr="00022FE2">
          <w:rPr>
            <w:rStyle w:val="a3"/>
            <w:noProof/>
            <w:sz w:val="20"/>
            <w:szCs w:val="20"/>
          </w:rPr>
          <w:t>BETWEEN-GROUP AND POOLED WITHIN-GROUP SCATTER MATRICES [!KO_bwscat]</w:t>
        </w:r>
      </w:hyperlink>
    </w:p>
    <w:p w14:paraId="03FBBEB3" w14:textId="3B6B3FB9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34" w:history="1">
        <w:r w:rsidRPr="00022FE2">
          <w:rPr>
            <w:rStyle w:val="a3"/>
            <w:noProof/>
            <w:sz w:val="20"/>
            <w:szCs w:val="20"/>
          </w:rPr>
          <w:t>IMAGE OR ANTI-IMAGE MATRIX [!KO_image]</w:t>
        </w:r>
      </w:hyperlink>
    </w:p>
    <w:p w14:paraId="6BCF82FC" w14:textId="527291C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35" w:history="1">
        <w:r w:rsidRPr="00022FE2">
          <w:rPr>
            <w:rStyle w:val="a3"/>
            <w:noProof/>
            <w:sz w:val="20"/>
            <w:szCs w:val="20"/>
          </w:rPr>
          <w:t>INFLUENCE MATRIX (HAT MATRIX) [!KO_hat]</w:t>
        </w:r>
      </w:hyperlink>
    </w:p>
    <w:p w14:paraId="12E0F2F6" w14:textId="329047C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36" w:history="1">
        <w:r w:rsidRPr="00022FE2">
          <w:rPr>
            <w:rStyle w:val="a3"/>
            <w:noProof/>
            <w:sz w:val="20"/>
            <w:szCs w:val="20"/>
          </w:rPr>
          <w:t>CO-COUNTS MATRICES FOR BINARY DATA [!KO_bincnt]</w:t>
        </w:r>
      </w:hyperlink>
    </w:p>
    <w:p w14:paraId="5AD5931E" w14:textId="749E25D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37" w:history="1">
        <w:r w:rsidRPr="00022FE2">
          <w:rPr>
            <w:rStyle w:val="a3"/>
            <w:noProof/>
            <w:sz w:val="20"/>
            <w:szCs w:val="20"/>
          </w:rPr>
          <w:t>MATRIX OF SQUARED EUCLIDEAN DISTANCES [!KO_seuclid]</w:t>
        </w:r>
      </w:hyperlink>
    </w:p>
    <w:p w14:paraId="4E79D83D" w14:textId="0BF6156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38" w:history="1">
        <w:r w:rsidRPr="00022FE2">
          <w:rPr>
            <w:rStyle w:val="a3"/>
            <w:noProof/>
            <w:sz w:val="20"/>
            <w:szCs w:val="20"/>
          </w:rPr>
          <w:t>RECTANGULAR MATRIX OF SQUARED EUCLIDEAN DISTANCES [!KO_seuclidr]</w:t>
        </w:r>
      </w:hyperlink>
    </w:p>
    <w:p w14:paraId="33697D0B" w14:textId="4896326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39" w:history="1">
        <w:r w:rsidRPr="00022FE2">
          <w:rPr>
            <w:rStyle w:val="a3"/>
            <w:noProof/>
            <w:sz w:val="20"/>
            <w:szCs w:val="20"/>
          </w:rPr>
          <w:t>MATRIX OF POWERED WEIGHTED MINKOWSKI DISTANCES [!KO_pwmink]</w:t>
        </w:r>
      </w:hyperlink>
    </w:p>
    <w:p w14:paraId="70EEE383" w14:textId="7B23D15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40" w:history="1">
        <w:r w:rsidRPr="00022FE2">
          <w:rPr>
            <w:rStyle w:val="a3"/>
            <w:noProof/>
            <w:sz w:val="20"/>
            <w:szCs w:val="20"/>
          </w:rPr>
          <w:t>RECTANGULAR MATRIX OF POWERED WEIGHTED MINKOWSKI DISTANCES [!KO_pwmink]</w:t>
        </w:r>
      </w:hyperlink>
    </w:p>
    <w:p w14:paraId="179B1499" w14:textId="720429E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41" w:history="1">
        <w:r w:rsidRPr="00022FE2">
          <w:rPr>
            <w:rStyle w:val="a3"/>
            <w:noProof/>
            <w:sz w:val="20"/>
            <w:szCs w:val="20"/>
          </w:rPr>
          <w:t>MATRIX OF SQUARED MAHALANOBIS DISTANCES [!KO_smahal]</w:t>
        </w:r>
      </w:hyperlink>
    </w:p>
    <w:p w14:paraId="3371FCBC" w14:textId="38950DE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42" w:history="1">
        <w:r w:rsidRPr="00022FE2">
          <w:rPr>
            <w:rStyle w:val="a3"/>
            <w:noProof/>
            <w:sz w:val="20"/>
            <w:szCs w:val="20"/>
          </w:rPr>
          <w:t>VECTOR OF SQUARED MAHALANOBIS DISTANCES TO CENTROID [!KO_smahalc]</w:t>
        </w:r>
      </w:hyperlink>
    </w:p>
    <w:p w14:paraId="36F99941" w14:textId="0C73A12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43" w:history="1">
        <w:r w:rsidRPr="00022FE2">
          <w:rPr>
            <w:rStyle w:val="a3"/>
            <w:noProof/>
            <w:sz w:val="20"/>
            <w:szCs w:val="20"/>
          </w:rPr>
          <w:t>MATRIX OF SQUARED BUTLER DISTANCES [!KO_sbutler]</w:t>
        </w:r>
      </w:hyperlink>
    </w:p>
    <w:p w14:paraId="20792E1A" w14:textId="4EAF8ED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44" w:history="1">
        <w:r w:rsidRPr="00022FE2">
          <w:rPr>
            <w:rStyle w:val="a3"/>
            <w:noProof/>
            <w:sz w:val="20"/>
            <w:szCs w:val="20"/>
          </w:rPr>
          <w:t>IS THERE IDENTICAL VALUES IN A MATRIX</w:t>
        </w:r>
      </w:hyperlink>
    </w:p>
    <w:p w14:paraId="63EA6CF7" w14:textId="5939A7F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45" w:history="1">
        <w:r w:rsidRPr="00022FE2">
          <w:rPr>
            <w:rStyle w:val="a3"/>
            <w:noProof/>
            <w:sz w:val="20"/>
            <w:szCs w:val="20"/>
          </w:rPr>
          <w:t>LIST OF UNIQUE VALUES OF VECTOR AND POSITION OF THEIR FIRST OCCURRENCE [!KO_unique]</w:t>
        </w:r>
      </w:hyperlink>
    </w:p>
    <w:p w14:paraId="3363318C" w14:textId="7963796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46" w:history="1">
        <w:r w:rsidRPr="00022FE2">
          <w:rPr>
            <w:rStyle w:val="a3"/>
            <w:noProof/>
            <w:sz w:val="20"/>
            <w:szCs w:val="20"/>
          </w:rPr>
          <w:t>FREQUENCIES OF SPECIFIED VALUES IN COLUMNS [!KO_freqval]</w:t>
        </w:r>
      </w:hyperlink>
    </w:p>
    <w:p w14:paraId="7F709E53" w14:textId="15C5EE9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47" w:history="1">
        <w:r w:rsidRPr="00022FE2">
          <w:rPr>
            <w:rStyle w:val="a3"/>
            <w:noProof/>
            <w:sz w:val="20"/>
            <w:szCs w:val="20"/>
          </w:rPr>
          <w:t>TWO-WAY FREQUENCY CROSSTABULATION FOR SPECIFIED VALUES [!KO_ctabval]</w:t>
        </w:r>
      </w:hyperlink>
    </w:p>
    <w:p w14:paraId="1E76C785" w14:textId="2C5AF7A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48" w:history="1">
        <w:r w:rsidRPr="00022FE2">
          <w:rPr>
            <w:rStyle w:val="a3"/>
            <w:noProof/>
            <w:sz w:val="20"/>
            <w:szCs w:val="20"/>
          </w:rPr>
          <w:t>DUMMY VARIABLES AND FREQUENCIES OF VALUES OF A COLUMN [!KO_freq]</w:t>
        </w:r>
      </w:hyperlink>
    </w:p>
    <w:p w14:paraId="4DD10C69" w14:textId="6AEFAED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49" w:history="1">
        <w:r w:rsidRPr="00022FE2">
          <w:rPr>
            <w:rStyle w:val="a3"/>
            <w:noProof/>
            <w:sz w:val="20"/>
            <w:szCs w:val="20"/>
          </w:rPr>
          <w:t>TWO-WAY FREQUENCY CROSSTABULATION [!KO_crosstab]</w:t>
        </w:r>
      </w:hyperlink>
    </w:p>
    <w:p w14:paraId="67D602D7" w14:textId="04F6048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50" w:history="1">
        <w:r w:rsidRPr="00022FE2">
          <w:rPr>
            <w:rStyle w:val="a3"/>
            <w:noProof/>
            <w:sz w:val="20"/>
            <w:szCs w:val="20"/>
          </w:rPr>
          <w:t>INTERACTION DUMMY VARIABLES AND MULTI-WAY FREQUENCY AGGREGATION [!KO_aggrtab]</w:t>
        </w:r>
      </w:hyperlink>
    </w:p>
    <w:p w14:paraId="1837E520" w14:textId="4FFA7F1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51" w:history="1">
        <w:r w:rsidRPr="00022FE2">
          <w:rPr>
            <w:rStyle w:val="a3"/>
            <w:noProof/>
            <w:sz w:val="20"/>
            <w:szCs w:val="20"/>
          </w:rPr>
          <w:t>INTERACTION DUMMY VARIABLES AND MULTI-WAY FREQUENCY AGGREGATION (DICHOTOMOUS DATA) [!KO_baggrtab]</w:t>
        </w:r>
      </w:hyperlink>
    </w:p>
    <w:p w14:paraId="335DA922" w14:textId="32828F6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52" w:history="1">
        <w:r w:rsidRPr="00022FE2">
          <w:rPr>
            <w:rStyle w:val="a3"/>
            <w:noProof/>
            <w:sz w:val="20"/>
            <w:szCs w:val="20"/>
          </w:rPr>
          <w:t>ELEMENTARY VARIABLES AND FREQUENCIES IN A CATEGORICAL MULTIPLE RESPONSE SET [!KO_mrfreq]</w:t>
        </w:r>
      </w:hyperlink>
    </w:p>
    <w:p w14:paraId="2B2E5325" w14:textId="00F0379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53" w:history="1">
        <w:r w:rsidRPr="00022FE2">
          <w:rPr>
            <w:rStyle w:val="a3"/>
            <w:noProof/>
            <w:sz w:val="20"/>
            <w:szCs w:val="20"/>
          </w:rPr>
          <w:t>PERCENT OF CORRECT CLASSIFICATION   [!KO_classres]</w:t>
        </w:r>
      </w:hyperlink>
    </w:p>
    <w:p w14:paraId="2B388B75" w14:textId="753B7E59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54" w:history="1">
        <w:r w:rsidRPr="00022FE2">
          <w:rPr>
            <w:rStyle w:val="a3"/>
            <w:noProof/>
            <w:sz w:val="20"/>
            <w:szCs w:val="20"/>
          </w:rPr>
          <w:t>COUNTS OF CONCORDANT, DISCORDANT, AND TIED PAIRS [!KO_concdisc]</w:t>
        </w:r>
      </w:hyperlink>
    </w:p>
    <w:p w14:paraId="334AD940" w14:textId="54486B9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55" w:history="1">
        <w:r w:rsidRPr="00022FE2">
          <w:rPr>
            <w:rStyle w:val="a3"/>
            <w:noProof/>
            <w:sz w:val="20"/>
            <w:szCs w:val="20"/>
          </w:rPr>
          <w:t>COUNTS OF CONCORDANT, DISCORDANT, AND TIED PAIRS (FROM TABLE) [!KO_concdisct]</w:t>
        </w:r>
      </w:hyperlink>
    </w:p>
    <w:p w14:paraId="597D4C9B" w14:textId="4891068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56" w:history="1">
        <w:r w:rsidRPr="00022FE2">
          <w:rPr>
            <w:rStyle w:val="a3"/>
            <w:noProof/>
            <w:sz w:val="20"/>
            <w:szCs w:val="20"/>
          </w:rPr>
          <w:t>COMEMBERSHIP CONFUSION MATRIX FOR TWO PARTITIONS [!KO_ccm]</w:t>
        </w:r>
      </w:hyperlink>
    </w:p>
    <w:p w14:paraId="36F0C6C7" w14:textId="77708F36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57" w:history="1">
        <w:r w:rsidRPr="00022FE2">
          <w:rPr>
            <w:rStyle w:val="a3"/>
            <w:noProof/>
            <w:sz w:val="20"/>
            <w:szCs w:val="20"/>
          </w:rPr>
          <w:t>COUNT VALUES IN ROWS (EXACT MATCH) [!KO_count1]</w:t>
        </w:r>
      </w:hyperlink>
    </w:p>
    <w:p w14:paraId="4E068C6B" w14:textId="220290C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58" w:history="1">
        <w:r w:rsidRPr="00022FE2">
          <w:rPr>
            <w:rStyle w:val="a3"/>
            <w:noProof/>
            <w:sz w:val="20"/>
            <w:szCs w:val="20"/>
          </w:rPr>
          <w:t>COUNT VALUES IN ROWS (HITTING INTO RANGE) [!KO_count2]</w:t>
        </w:r>
      </w:hyperlink>
    </w:p>
    <w:p w14:paraId="6C45D3B0" w14:textId="4453F20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59" w:history="1">
        <w:r w:rsidRPr="00022FE2">
          <w:rPr>
            <w:rStyle w:val="a3"/>
            <w:noProof/>
            <w:sz w:val="20"/>
            <w:szCs w:val="20"/>
          </w:rPr>
          <w:t>CHI-SQUARE (PEARSON AND LIKELIHOOD RATIO) OF TWO-WAY CONTINGENCY TABLE [!KO_chitab]</w:t>
        </w:r>
      </w:hyperlink>
    </w:p>
    <w:p w14:paraId="4DD6F994" w14:textId="0E79CF5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60" w:history="1">
        <w:r w:rsidRPr="00022FE2">
          <w:rPr>
            <w:rStyle w:val="a3"/>
            <w:noProof/>
            <w:sz w:val="20"/>
            <w:szCs w:val="20"/>
          </w:rPr>
          <w:t>PROPORTIONS AND RESIDUALS IN TWO-WAY CONTINGENCY TABLE [!KO_cells]</w:t>
        </w:r>
      </w:hyperlink>
    </w:p>
    <w:p w14:paraId="4B31794F" w14:textId="2327C8A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61" w:history="1">
        <w:r w:rsidRPr="00022FE2">
          <w:rPr>
            <w:rStyle w:val="a3"/>
            <w:noProof/>
            <w:sz w:val="20"/>
            <w:szCs w:val="20"/>
          </w:rPr>
          <w:t>MATRIX OF SQUARED CHI-SQUARE DISTANCES IN CONTINGENCY TABLE [!KO_schitab]</w:t>
        </w:r>
      </w:hyperlink>
    </w:p>
    <w:p w14:paraId="44079DAC" w14:textId="20863BD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62" w:history="1">
        <w:r w:rsidRPr="00022FE2">
          <w:rPr>
            <w:rStyle w:val="a3"/>
            <w:noProof/>
            <w:sz w:val="20"/>
            <w:szCs w:val="20"/>
          </w:rPr>
          <w:t>MATRIX OF CHI-SQUARES BETWEEN ROWS OF COUNT DATA PAIRWISELY [!KO_schi2c]</w:t>
        </w:r>
      </w:hyperlink>
    </w:p>
    <w:p w14:paraId="73389E62" w14:textId="7AB24CC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63" w:history="1">
        <w:r w:rsidRPr="00022FE2">
          <w:rPr>
            <w:rStyle w:val="a3"/>
            <w:noProof/>
            <w:sz w:val="20"/>
            <w:szCs w:val="20"/>
          </w:rPr>
          <w:t>DISTANCES TO GROUP CENTROIDS [!KO_dtoc]</w:t>
        </w:r>
      </w:hyperlink>
    </w:p>
    <w:p w14:paraId="5E20F9B4" w14:textId="26BF5C9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64" w:history="1">
        <w:r w:rsidRPr="00022FE2">
          <w:rPr>
            <w:rStyle w:val="a3"/>
            <w:noProof/>
            <w:sz w:val="20"/>
            <w:szCs w:val="20"/>
          </w:rPr>
          <w:t>DISTANCES BETWEEN GROUP CENTROIDS</w:t>
        </w:r>
      </w:hyperlink>
    </w:p>
    <w:p w14:paraId="32186202" w14:textId="78F4907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65" w:history="1">
        <w:r w:rsidRPr="00022FE2">
          <w:rPr>
            <w:rStyle w:val="a3"/>
            <w:noProof/>
            <w:sz w:val="20"/>
            <w:szCs w:val="20"/>
          </w:rPr>
          <w:t>DISTANCES TO GROUP CENTROIDS (COMPUTATION FROM DISTANCE MATRIX) [!KO_dtocfrd]</w:t>
        </w:r>
      </w:hyperlink>
    </w:p>
    <w:p w14:paraId="6C74A49D" w14:textId="1446132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66" w:history="1">
        <w:r w:rsidRPr="00022FE2">
          <w:rPr>
            <w:rStyle w:val="a3"/>
            <w:noProof/>
            <w:sz w:val="20"/>
            <w:szCs w:val="20"/>
          </w:rPr>
          <w:t>DISTANCES BETWEEN GROUP CENTROIDS (COMPUTATION FROM DISTANCE MATRIX) [!KO_dbwcfrd]</w:t>
        </w:r>
      </w:hyperlink>
    </w:p>
    <w:p w14:paraId="51DC1C96" w14:textId="2FE7ADE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67" w:history="1">
        <w:r w:rsidRPr="00022FE2">
          <w:rPr>
            <w:rStyle w:val="a3"/>
            <w:noProof/>
            <w:sz w:val="20"/>
            <w:szCs w:val="20"/>
          </w:rPr>
          <w:t>AVERAGE DISTANCES TO GROUPS (COMPUTATION FROM DISSIMILARITY MATRIX) [!KO_datofrd]</w:t>
        </w:r>
      </w:hyperlink>
    </w:p>
    <w:p w14:paraId="04418295" w14:textId="639DCD7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68" w:history="1">
        <w:r w:rsidRPr="00022FE2">
          <w:rPr>
            <w:rStyle w:val="a3"/>
            <w:noProof/>
            <w:sz w:val="20"/>
            <w:szCs w:val="20"/>
          </w:rPr>
          <w:t>AVERAGE DISTANCES BETWEEN GROUPS (COMPUTATION FROM DISSIMILARITY MATRIX) [!KO_dabwfrd]</w:t>
        </w:r>
      </w:hyperlink>
    </w:p>
    <w:p w14:paraId="603B4AAB" w14:textId="1EDDD3F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69" w:history="1">
        <w:r w:rsidRPr="00022FE2">
          <w:rPr>
            <w:rStyle w:val="a3"/>
            <w:noProof/>
            <w:sz w:val="20"/>
            <w:szCs w:val="20"/>
          </w:rPr>
          <w:t>DISTANCES TO GROUP FARTHEST NEIGHBOURS (COMPUTATION FROM DISSIMILARITY MATRIX) [!KO_dtoffrd]</w:t>
        </w:r>
      </w:hyperlink>
    </w:p>
    <w:p w14:paraId="5DAC7955" w14:textId="360FBCF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70" w:history="1">
        <w:r w:rsidRPr="00022FE2">
          <w:rPr>
            <w:rStyle w:val="a3"/>
            <w:noProof/>
            <w:sz w:val="20"/>
            <w:szCs w:val="20"/>
          </w:rPr>
          <w:t>DISTANCES BETWEEN GROUP FARTHEST NEIGHBOURS (COMPUTATION FROM DISSIMILARITY MATRIX) [!KO_dbwffrd]</w:t>
        </w:r>
      </w:hyperlink>
    </w:p>
    <w:p w14:paraId="3CB78B58" w14:textId="35714C0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71" w:history="1">
        <w:r w:rsidRPr="00022FE2">
          <w:rPr>
            <w:rStyle w:val="a3"/>
            <w:noProof/>
            <w:sz w:val="20"/>
            <w:szCs w:val="20"/>
          </w:rPr>
          <w:t>DISTANCES TO GROUP NEAREST NEIGHBOURS (COMPUTATION FROM DISSIMILARITY MATRIX) [!KO_dtonfrd]</w:t>
        </w:r>
      </w:hyperlink>
    </w:p>
    <w:p w14:paraId="68698429" w14:textId="3C45EB9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72" w:history="1">
        <w:r w:rsidRPr="00022FE2">
          <w:rPr>
            <w:rStyle w:val="a3"/>
            <w:noProof/>
            <w:sz w:val="20"/>
            <w:szCs w:val="20"/>
          </w:rPr>
          <w:t>DISTANCES BETWEEN GROUP NEAREST NEIGHBOURS (COMPUTATION FROM DISSIMILARITY MATRIX) [!KO_dbwnfrd]</w:t>
        </w:r>
      </w:hyperlink>
    </w:p>
    <w:p w14:paraId="330006E4" w14:textId="2A0BA0D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73" w:history="1">
        <w:r w:rsidRPr="00022FE2">
          <w:rPr>
            <w:rStyle w:val="a3"/>
            <w:noProof/>
            <w:sz w:val="20"/>
            <w:szCs w:val="20"/>
          </w:rPr>
          <w:t>DISTANCES TO GROUP MEDOIDS (COMPUTATION FROM DISSIMILARITY MATRIX) [!KO_dtomfrd]</w:t>
        </w:r>
      </w:hyperlink>
    </w:p>
    <w:p w14:paraId="2315252F" w14:textId="3D4F977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74" w:history="1">
        <w:r w:rsidRPr="00022FE2">
          <w:rPr>
            <w:rStyle w:val="a3"/>
            <w:noProof/>
            <w:sz w:val="20"/>
            <w:szCs w:val="20"/>
          </w:rPr>
          <w:t>WITHIN-GROUP SUMS OF SQUARES OF DEVIATIONS (COMPUTATION FROM DISTANCE MATRIX) [!KO_sswfrd]</w:t>
        </w:r>
      </w:hyperlink>
    </w:p>
    <w:p w14:paraId="7D403311" w14:textId="03E7EA5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75" w:history="1">
        <w:r w:rsidRPr="00022FE2">
          <w:rPr>
            <w:rStyle w:val="a3"/>
            <w:noProof/>
            <w:sz w:val="20"/>
            <w:szCs w:val="20"/>
          </w:rPr>
          <w:t>K NEAREST NEIGBOURS (WRITING OUT), VERSION "RANDOM" [!KO_knnr]</w:t>
        </w:r>
      </w:hyperlink>
    </w:p>
    <w:p w14:paraId="22F41FD1" w14:textId="14D46CA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76" w:history="1">
        <w:r w:rsidRPr="00022FE2">
          <w:rPr>
            <w:rStyle w:val="a3"/>
            <w:noProof/>
            <w:sz w:val="20"/>
            <w:szCs w:val="20"/>
          </w:rPr>
          <w:t>K NEAREST NEIGBOURS (WRITING OUT), VERSION "PLUS" [!KO_knnp]</w:t>
        </w:r>
      </w:hyperlink>
    </w:p>
    <w:p w14:paraId="0A756C85" w14:textId="4920374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77" w:history="1">
        <w:r w:rsidRPr="00022FE2">
          <w:rPr>
            <w:rStyle w:val="a3"/>
            <w:noProof/>
            <w:sz w:val="20"/>
            <w:szCs w:val="20"/>
          </w:rPr>
          <w:t>INTRACLASS CORRELATION COEFFICIENT (ONE-WAY) [!KO_iccow]</w:t>
        </w:r>
      </w:hyperlink>
    </w:p>
    <w:p w14:paraId="55D0EAC1" w14:textId="1A892FA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78" w:history="1">
        <w:r w:rsidRPr="00022FE2">
          <w:rPr>
            <w:rStyle w:val="a3"/>
            <w:noProof/>
            <w:sz w:val="20"/>
            <w:szCs w:val="20"/>
          </w:rPr>
          <w:t>INTRACLASS CORRELATION COEFFICIENT (ONE-WAY, BALANCED CLASSES) [!KO_iccowb]</w:t>
        </w:r>
      </w:hyperlink>
    </w:p>
    <w:p w14:paraId="4ACAD00B" w14:textId="5B261B1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79" w:history="1">
        <w:r w:rsidRPr="00022FE2">
          <w:rPr>
            <w:rStyle w:val="a3"/>
            <w:noProof/>
            <w:sz w:val="20"/>
            <w:szCs w:val="20"/>
          </w:rPr>
          <w:t>COEFFICIENT OF DIAGONALNESS OF MATRIX [!KO_diagns]</w:t>
        </w:r>
      </w:hyperlink>
    </w:p>
    <w:p w14:paraId="619C1F58" w14:textId="1DE9534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80" w:history="1">
        <w:r w:rsidRPr="00022FE2">
          <w:rPr>
            <w:rStyle w:val="a3"/>
            <w:noProof/>
            <w:sz w:val="20"/>
            <w:szCs w:val="20"/>
          </w:rPr>
          <w:t>OUTLIER-ROBUST MEAN AND VARIANCE (ADP) [!KO_robustadp]</w:t>
        </w:r>
      </w:hyperlink>
    </w:p>
    <w:p w14:paraId="3D6B5BA5" w14:textId="03CCB45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81" w:history="1">
        <w:r w:rsidRPr="00022FE2">
          <w:rPr>
            <w:rStyle w:val="a3"/>
            <w:noProof/>
            <w:sz w:val="20"/>
            <w:szCs w:val="20"/>
          </w:rPr>
          <w:t>OUTLIER-ROBUST MEAN AND VARIANCE (LTS) [!KO_robustlts]</w:t>
        </w:r>
      </w:hyperlink>
    </w:p>
    <w:p w14:paraId="5AA79943" w14:textId="4011E51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82" w:history="1">
        <w:r w:rsidRPr="00022FE2">
          <w:rPr>
            <w:rStyle w:val="a3"/>
            <w:noProof/>
            <w:sz w:val="20"/>
            <w:szCs w:val="20"/>
          </w:rPr>
          <w:t>TRIMMED MEAN [!KO_trimmean]</w:t>
        </w:r>
      </w:hyperlink>
    </w:p>
    <w:p w14:paraId="6AAF94C0" w14:textId="67CE2DD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83" w:history="1">
        <w:r w:rsidRPr="00022FE2">
          <w:rPr>
            <w:rStyle w:val="a3"/>
            <w:noProof/>
            <w:sz w:val="20"/>
            <w:szCs w:val="20"/>
          </w:rPr>
          <w:t>M-ESTIMATORS OF LOCATION [!KO_mestim]</w:t>
        </w:r>
      </w:hyperlink>
    </w:p>
    <w:p w14:paraId="6CEA7BCA" w14:textId="797DB19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84" w:history="1">
        <w:r w:rsidRPr="00022FE2">
          <w:rPr>
            <w:rStyle w:val="a3"/>
            <w:noProof/>
            <w:sz w:val="20"/>
            <w:szCs w:val="20"/>
          </w:rPr>
          <w:t>CRONBACH'S ALPHA [!KO_cronalpha]</w:t>
        </w:r>
      </w:hyperlink>
    </w:p>
    <w:p w14:paraId="7A9BDFC0" w14:textId="539B7E0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85" w:history="1">
        <w:r w:rsidRPr="00022FE2">
          <w:rPr>
            <w:rStyle w:val="a3"/>
            <w:noProof/>
            <w:sz w:val="20"/>
            <w:szCs w:val="20"/>
          </w:rPr>
          <w:t>MCDONALD'S OMEGA [!KO_mcdomega]</w:t>
        </w:r>
      </w:hyperlink>
    </w:p>
    <w:p w14:paraId="48E3D431" w14:textId="6028EF6D" w:rsidR="00022FE2" w:rsidRPr="00022FE2" w:rsidRDefault="00022FE2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86" w:history="1">
        <w:r w:rsidRPr="00022FE2">
          <w:rPr>
            <w:rStyle w:val="a3"/>
            <w:noProof/>
            <w:sz w:val="20"/>
            <w:szCs w:val="20"/>
          </w:rPr>
          <w:t>STATISTICAL TRANSFORMATION FUNCTIONS</w:t>
        </w:r>
      </w:hyperlink>
    </w:p>
    <w:p w14:paraId="675036FD" w14:textId="5670100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87" w:history="1">
        <w:r w:rsidRPr="00022FE2">
          <w:rPr>
            <w:rStyle w:val="a3"/>
            <w:noProof/>
            <w:sz w:val="20"/>
            <w:szCs w:val="20"/>
          </w:rPr>
          <w:t>CENTRATION OF DATA COLUMNS [!KO_center]</w:t>
        </w:r>
      </w:hyperlink>
    </w:p>
    <w:p w14:paraId="0B5A63ED" w14:textId="7C76D0C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88" w:history="1">
        <w:r w:rsidRPr="00022FE2">
          <w:rPr>
            <w:rStyle w:val="a3"/>
            <w:noProof/>
            <w:sz w:val="20"/>
            <w:szCs w:val="20"/>
          </w:rPr>
          <w:t>Z-STANDARDIZATION OF DATA COLUMNS [!KO_zscore]</w:t>
        </w:r>
      </w:hyperlink>
    </w:p>
    <w:p w14:paraId="25B830AC" w14:textId="5DC5E76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89" w:history="1">
        <w:r w:rsidRPr="00022FE2">
          <w:rPr>
            <w:rStyle w:val="a3"/>
            <w:noProof/>
            <w:sz w:val="20"/>
            <w:szCs w:val="20"/>
          </w:rPr>
          <w:t>Z-STANDARDIZATION OF DATA COLUMNS (DF=N) [!KO_zscore2]</w:t>
        </w:r>
      </w:hyperlink>
    </w:p>
    <w:p w14:paraId="26300B74" w14:textId="3B969FD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90" w:history="1">
        <w:r w:rsidRPr="00022FE2">
          <w:rPr>
            <w:rStyle w:val="a3"/>
            <w:noProof/>
            <w:sz w:val="20"/>
            <w:szCs w:val="20"/>
          </w:rPr>
          <w:t>SCALING OF DATA COLUMNS TO SS=1 [!KO_scale]</w:t>
        </w:r>
      </w:hyperlink>
    </w:p>
    <w:p w14:paraId="1C343A3C" w14:textId="608FC728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91" w:history="1">
        <w:r w:rsidRPr="00022FE2">
          <w:rPr>
            <w:rStyle w:val="a3"/>
            <w:noProof/>
            <w:sz w:val="20"/>
            <w:szCs w:val="20"/>
          </w:rPr>
          <w:t>CENTRATION OF DATA COLUMNS, BY GROUPS [!KO_gcenter]</w:t>
        </w:r>
      </w:hyperlink>
    </w:p>
    <w:p w14:paraId="1AAAC227" w14:textId="2D0B4299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92" w:history="1">
        <w:r w:rsidRPr="00022FE2">
          <w:rPr>
            <w:rStyle w:val="a3"/>
            <w:noProof/>
            <w:sz w:val="20"/>
            <w:szCs w:val="20"/>
          </w:rPr>
          <w:t>Z-STANDARDIZATION OF DATA COLUMNS, BY GROUPS [!KO_gzscore]</w:t>
        </w:r>
      </w:hyperlink>
    </w:p>
    <w:p w14:paraId="23E7080B" w14:textId="314B688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93" w:history="1">
        <w:r w:rsidRPr="00022FE2">
          <w:rPr>
            <w:rStyle w:val="a3"/>
            <w:noProof/>
            <w:sz w:val="20"/>
            <w:szCs w:val="20"/>
          </w:rPr>
          <w:t>SCALING OF DATA COLUMNS, BY GROUPS [!KO_gscale]</w:t>
        </w:r>
      </w:hyperlink>
    </w:p>
    <w:p w14:paraId="712C5879" w14:textId="3EFDB21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94" w:history="1">
        <w:r w:rsidRPr="00022FE2">
          <w:rPr>
            <w:rStyle w:val="a3"/>
            <w:noProof/>
            <w:sz w:val="20"/>
            <w:szCs w:val="20"/>
          </w:rPr>
          <w:t>LINEAR RESCALING [!KO_rescale]</w:t>
        </w:r>
      </w:hyperlink>
    </w:p>
    <w:p w14:paraId="4D4B08ED" w14:textId="604EE7A9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95" w:history="1">
        <w:r w:rsidRPr="00022FE2">
          <w:rPr>
            <w:rStyle w:val="a3"/>
            <w:noProof/>
            <w:sz w:val="20"/>
            <w:szCs w:val="20"/>
          </w:rPr>
          <w:t>TWO-WAY CENTRATION</w:t>
        </w:r>
      </w:hyperlink>
    </w:p>
    <w:p w14:paraId="52A24663" w14:textId="5B28FB9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96" w:history="1">
        <w:r w:rsidRPr="00022FE2">
          <w:rPr>
            <w:rStyle w:val="a3"/>
            <w:noProof/>
            <w:sz w:val="20"/>
            <w:szCs w:val="20"/>
          </w:rPr>
          <w:t>CONVERT COVARIANCE MATRIX INTO CORRELATION [!KO_covcorr]</w:t>
        </w:r>
      </w:hyperlink>
    </w:p>
    <w:p w14:paraId="36731916" w14:textId="387F676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97" w:history="1">
        <w:r w:rsidRPr="00022FE2">
          <w:rPr>
            <w:rStyle w:val="a3"/>
            <w:noProof/>
            <w:sz w:val="20"/>
            <w:szCs w:val="20"/>
          </w:rPr>
          <w:t>CONVERT CORRELATION MATRIX INTO COVARIANCE [!KO_corrcov]</w:t>
        </w:r>
      </w:hyperlink>
    </w:p>
    <w:p w14:paraId="789621A7" w14:textId="0ED87FF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98" w:history="1">
        <w:r w:rsidRPr="00022FE2">
          <w:rPr>
            <w:rStyle w:val="a3"/>
            <w:noProof/>
            <w:sz w:val="20"/>
            <w:szCs w:val="20"/>
          </w:rPr>
          <w:t>DOUBLE CENTERING OF MATRIX OF SQUARED DISTANCES [!KO_dcenter]</w:t>
        </w:r>
      </w:hyperlink>
    </w:p>
    <w:p w14:paraId="3295FA81" w14:textId="0330D34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499" w:history="1">
        <w:r w:rsidRPr="00022FE2">
          <w:rPr>
            <w:rStyle w:val="a3"/>
            <w:noProof/>
            <w:sz w:val="20"/>
            <w:szCs w:val="20"/>
          </w:rPr>
          <w:t>CONVERT MATRIX OF ANGULAR SIMILARITIES INTO SQUARED DISTANCES BY COSINE THEOREM [!KO_sdcosth]</w:t>
        </w:r>
      </w:hyperlink>
    </w:p>
    <w:p w14:paraId="3EB80400" w14:textId="45D145B6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00" w:history="1">
        <w:r w:rsidRPr="00022FE2">
          <w:rPr>
            <w:rStyle w:val="a3"/>
            <w:noProof/>
            <w:sz w:val="20"/>
            <w:szCs w:val="20"/>
          </w:rPr>
          <w:t>SWITCHING MATRIX OF SCALAR PRODUCTS ONTO NEW DIAGONAL (PRESERVING ANGLE) [!KO_swdiag1]</w:t>
        </w:r>
      </w:hyperlink>
    </w:p>
    <w:p w14:paraId="347E4560" w14:textId="3C538B8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01" w:history="1">
        <w:r w:rsidRPr="00022FE2">
          <w:rPr>
            <w:rStyle w:val="a3"/>
            <w:noProof/>
            <w:sz w:val="20"/>
            <w:szCs w:val="20"/>
          </w:rPr>
          <w:t>SWITCHING MATRIX OF SCALAR PRODUCTS ONTO NEW DIAGONAL (PRESERVING DISTANCE) [!KO_swdiag2]</w:t>
        </w:r>
      </w:hyperlink>
    </w:p>
    <w:p w14:paraId="6B383164" w14:textId="7A6E206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02" w:history="1">
        <w:r w:rsidRPr="00022FE2">
          <w:rPr>
            <w:rStyle w:val="a3"/>
            <w:noProof/>
            <w:sz w:val="20"/>
            <w:szCs w:val="20"/>
          </w:rPr>
          <w:t>SWITCHING MSCP MATRIX ONTO NEW DATA CENTROID [!KO_swcentr]</w:t>
        </w:r>
      </w:hyperlink>
    </w:p>
    <w:p w14:paraId="65CBA809" w14:textId="5B8283A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03" w:history="1">
        <w:r w:rsidRPr="00022FE2">
          <w:rPr>
            <w:rStyle w:val="a3"/>
            <w:noProof/>
            <w:sz w:val="20"/>
            <w:szCs w:val="20"/>
          </w:rPr>
          <w:t>DUMMY VARIABLES</w:t>
        </w:r>
      </w:hyperlink>
    </w:p>
    <w:p w14:paraId="50FA51E3" w14:textId="0CFE521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04" w:history="1">
        <w:r w:rsidRPr="00022FE2">
          <w:rPr>
            <w:rStyle w:val="a3"/>
            <w:noProof/>
            <w:sz w:val="20"/>
            <w:szCs w:val="20"/>
          </w:rPr>
          <w:t>MULTIPLE RESPONSE SET VARIABLES</w:t>
        </w:r>
      </w:hyperlink>
    </w:p>
    <w:p w14:paraId="2E244B88" w14:textId="0CBA757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05" w:history="1">
        <w:r w:rsidRPr="00022FE2">
          <w:rPr>
            <w:rStyle w:val="a3"/>
            <w:noProof/>
            <w:sz w:val="20"/>
            <w:szCs w:val="20"/>
          </w:rPr>
          <w:t>RANK VALUES</w:t>
        </w:r>
      </w:hyperlink>
    </w:p>
    <w:p w14:paraId="4172609F" w14:textId="1A03C97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06" w:history="1">
        <w:r w:rsidRPr="00022FE2">
          <w:rPr>
            <w:rStyle w:val="a3"/>
            <w:noProof/>
            <w:sz w:val="20"/>
            <w:szCs w:val="20"/>
          </w:rPr>
          <w:t>RIDITS OF ORDINAL LEVELS [!KO_ridit]</w:t>
        </w:r>
      </w:hyperlink>
    </w:p>
    <w:p w14:paraId="5BF180C9" w14:textId="07691916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07" w:history="1">
        <w:r w:rsidRPr="00022FE2">
          <w:rPr>
            <w:rStyle w:val="a3"/>
            <w:noProof/>
            <w:sz w:val="20"/>
            <w:szCs w:val="20"/>
          </w:rPr>
          <w:t>EXPONENTIAL NORMALIZATION (SOFTMAX FUNCTION) [!KO_nef]</w:t>
        </w:r>
      </w:hyperlink>
    </w:p>
    <w:p w14:paraId="5AE694BB" w14:textId="5E0D24E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08" w:history="1">
        <w:r w:rsidRPr="00022FE2">
          <w:rPr>
            <w:rStyle w:val="a3"/>
            <w:noProof/>
            <w:sz w:val="20"/>
            <w:szCs w:val="20"/>
          </w:rPr>
          <w:t>CENTERED LOGRATIO TRANSFORM [!KO_clr]</w:t>
        </w:r>
      </w:hyperlink>
    </w:p>
    <w:p w14:paraId="5AE4B17C" w14:textId="0D87C32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09" w:history="1">
        <w:r w:rsidRPr="00022FE2">
          <w:rPr>
            <w:rStyle w:val="a3"/>
            <w:noProof/>
            <w:sz w:val="20"/>
            <w:szCs w:val="20"/>
          </w:rPr>
          <w:t>BOX-COX TRANSFORM [!KO_boxcox]</w:t>
        </w:r>
      </w:hyperlink>
    </w:p>
    <w:p w14:paraId="1279BCF0" w14:textId="64334E5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10" w:history="1">
        <w:r w:rsidRPr="00022FE2">
          <w:rPr>
            <w:rStyle w:val="a3"/>
            <w:noProof/>
            <w:sz w:val="20"/>
            <w:szCs w:val="20"/>
          </w:rPr>
          <w:t>WHITENING (SPHERING) MATRIX [!KO_white]</w:t>
        </w:r>
      </w:hyperlink>
    </w:p>
    <w:p w14:paraId="63520353" w14:textId="6BF836E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11" w:history="1">
        <w:r w:rsidRPr="00022FE2">
          <w:rPr>
            <w:rStyle w:val="a3"/>
            <w:noProof/>
            <w:sz w:val="20"/>
            <w:szCs w:val="20"/>
          </w:rPr>
          <w:t>TRANSFORM VARIABLES EXACTLY TO HAVE SPECIFIED COVARIANCES [!KO_tocov]</w:t>
        </w:r>
      </w:hyperlink>
    </w:p>
    <w:p w14:paraId="5C567392" w14:textId="0B1A2B16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12" w:history="1">
        <w:r w:rsidRPr="00022FE2">
          <w:rPr>
            <w:rStyle w:val="a3"/>
            <w:noProof/>
            <w:sz w:val="20"/>
            <w:szCs w:val="20"/>
          </w:rPr>
          <w:t>TRANSFORM A VARIABLE EXACTLY TO HAVE SPECIFIED COVARIANCES WITH OTHER VARIABLES [!KO_ytocov]</w:t>
        </w:r>
      </w:hyperlink>
    </w:p>
    <w:p w14:paraId="7B9CA1DF" w14:textId="6E27525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13" w:history="1">
        <w:r w:rsidRPr="00022FE2">
          <w:rPr>
            <w:rStyle w:val="a3"/>
            <w:noProof/>
            <w:sz w:val="20"/>
            <w:szCs w:val="20"/>
          </w:rPr>
          <w:t>NORMAL CLOUD INTO UNIFORM BALL [!KO_unifball]</w:t>
        </w:r>
      </w:hyperlink>
    </w:p>
    <w:p w14:paraId="42FACF30" w14:textId="1BBB455E" w:rsidR="00022FE2" w:rsidRPr="00022FE2" w:rsidRDefault="00022FE2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14" w:history="1">
        <w:r w:rsidRPr="00022FE2">
          <w:rPr>
            <w:rStyle w:val="a3"/>
            <w:noProof/>
            <w:sz w:val="20"/>
            <w:szCs w:val="20"/>
          </w:rPr>
          <w:t>STATISTICAL ANALYTIC FUNCTIONS</w:t>
        </w:r>
      </w:hyperlink>
    </w:p>
    <w:p w14:paraId="2AEB42EC" w14:textId="70A47E5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15" w:history="1">
        <w:r w:rsidRPr="00022FE2">
          <w:rPr>
            <w:rStyle w:val="a3"/>
            <w:noProof/>
            <w:sz w:val="20"/>
            <w:szCs w:val="20"/>
          </w:rPr>
          <w:t>LINEAR REGRESSION [!KO_regress]</w:t>
        </w:r>
      </w:hyperlink>
    </w:p>
    <w:p w14:paraId="1E733373" w14:textId="0992FFB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16" w:history="1">
        <w:r w:rsidRPr="00022FE2">
          <w:rPr>
            <w:rStyle w:val="a3"/>
            <w:noProof/>
            <w:sz w:val="20"/>
            <w:szCs w:val="20"/>
          </w:rPr>
          <w:t>PRINCIPAL COMPONENTS [!KO_pcomp]</w:t>
        </w:r>
      </w:hyperlink>
    </w:p>
    <w:p w14:paraId="448982D7" w14:textId="559CB9A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17" w:history="1">
        <w:r w:rsidRPr="00022FE2">
          <w:rPr>
            <w:rStyle w:val="a3"/>
            <w:noProof/>
            <w:sz w:val="20"/>
            <w:szCs w:val="20"/>
          </w:rPr>
          <w:t>PRINCIPAL COMPONENTS (FOR N&lt;P) [!KO_pcomp2]</w:t>
        </w:r>
      </w:hyperlink>
    </w:p>
    <w:p w14:paraId="6A6D578E" w14:textId="25D4763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18" w:history="1">
        <w:r w:rsidRPr="00022FE2">
          <w:rPr>
            <w:rStyle w:val="a3"/>
            <w:noProof/>
            <w:sz w:val="20"/>
            <w:szCs w:val="20"/>
          </w:rPr>
          <w:t>PRINCIPAL COMPONENTS (MATRIX INPUT) [!KO_pca]</w:t>
        </w:r>
      </w:hyperlink>
    </w:p>
    <w:p w14:paraId="7FC4E089" w14:textId="38433FC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19" w:history="1">
        <w:r w:rsidRPr="00022FE2">
          <w:rPr>
            <w:rStyle w:val="a3"/>
            <w:noProof/>
            <w:sz w:val="20"/>
            <w:szCs w:val="20"/>
          </w:rPr>
          <w:t>ORTHOGONAL PROCRUSTES ROTATION [!KO_procr]</w:t>
        </w:r>
      </w:hyperlink>
    </w:p>
    <w:p w14:paraId="3EE6F4EF" w14:textId="4CF832E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20" w:history="1">
        <w:r w:rsidRPr="00022FE2">
          <w:rPr>
            <w:rStyle w:val="a3"/>
            <w:noProof/>
            <w:sz w:val="20"/>
            <w:szCs w:val="20"/>
          </w:rPr>
          <w:t>LINEAR DISCRIMINANTS [!KO_discrim]</w:t>
        </w:r>
      </w:hyperlink>
    </w:p>
    <w:p w14:paraId="3D4F56C2" w14:textId="5D8DF7B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21" w:history="1">
        <w:r w:rsidRPr="00022FE2">
          <w:rPr>
            <w:rStyle w:val="a3"/>
            <w:noProof/>
            <w:sz w:val="20"/>
            <w:szCs w:val="20"/>
          </w:rPr>
          <w:t>GAUSSIAN CLASSIFIER [!KO_gaclass]</w:t>
        </w:r>
      </w:hyperlink>
    </w:p>
    <w:p w14:paraId="27C01377" w14:textId="3215F6E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22" w:history="1">
        <w:r w:rsidRPr="00022FE2">
          <w:rPr>
            <w:rStyle w:val="a3"/>
            <w:noProof/>
            <w:sz w:val="20"/>
            <w:szCs w:val="20"/>
          </w:rPr>
          <w:t>GAUSSIAN CLASSIFIER (WITH OPTION "LEAVE-ONE-OUT") [!KO_gaclass2]</w:t>
        </w:r>
      </w:hyperlink>
    </w:p>
    <w:p w14:paraId="0EB77E8C" w14:textId="0B137BC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23" w:history="1">
        <w:r w:rsidRPr="00022FE2">
          <w:rPr>
            <w:rStyle w:val="a3"/>
            <w:noProof/>
            <w:sz w:val="20"/>
            <w:szCs w:val="20"/>
          </w:rPr>
          <w:t>CANONICAL CORRELATIONS [!KO_cancorr]</w:t>
        </w:r>
      </w:hyperlink>
    </w:p>
    <w:p w14:paraId="307E6AD2" w14:textId="098D9A16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24" w:history="1">
        <w:r w:rsidRPr="00022FE2">
          <w:rPr>
            <w:rStyle w:val="a3"/>
            <w:noProof/>
            <w:sz w:val="20"/>
            <w:szCs w:val="20"/>
          </w:rPr>
          <w:t>PRINCIPAL COORDINATES [!KO_pcoord]</w:t>
        </w:r>
      </w:hyperlink>
    </w:p>
    <w:p w14:paraId="7CD4C956" w14:textId="421849B6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25" w:history="1">
        <w:r w:rsidRPr="00022FE2">
          <w:rPr>
            <w:rStyle w:val="a3"/>
            <w:noProof/>
            <w:sz w:val="20"/>
            <w:szCs w:val="20"/>
          </w:rPr>
          <w:t>BIPLOT [!KO_biplot]</w:t>
        </w:r>
      </w:hyperlink>
    </w:p>
    <w:p w14:paraId="0A3CDA49" w14:textId="38B3CCE6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26" w:history="1">
        <w:r w:rsidRPr="00022FE2">
          <w:rPr>
            <w:rStyle w:val="a3"/>
            <w:noProof/>
            <w:sz w:val="20"/>
            <w:szCs w:val="20"/>
          </w:rPr>
          <w:t>SIMPLE CORRESPONDENCE ANALYSIS [!KO_corresp]</w:t>
        </w:r>
      </w:hyperlink>
    </w:p>
    <w:p w14:paraId="5B8EE7AD" w14:textId="776D151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27" w:history="1">
        <w:r w:rsidRPr="00022FE2">
          <w:rPr>
            <w:rStyle w:val="a3"/>
            <w:noProof/>
            <w:sz w:val="20"/>
            <w:szCs w:val="20"/>
          </w:rPr>
          <w:t>FACTORS BY PRINCIPAL AXIS METHOD [!KO_paf]</w:t>
        </w:r>
      </w:hyperlink>
    </w:p>
    <w:p w14:paraId="145ACACA" w14:textId="03EA7A7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28" w:history="1">
        <w:r w:rsidRPr="00022FE2">
          <w:rPr>
            <w:rStyle w:val="a3"/>
            <w:noProof/>
            <w:sz w:val="20"/>
            <w:szCs w:val="20"/>
          </w:rPr>
          <w:t>ORTHOGONAL ANALYTIC ROTATIONS [!KO_ortrot]</w:t>
        </w:r>
      </w:hyperlink>
    </w:p>
    <w:p w14:paraId="7A227348" w14:textId="5134230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29" w:history="1">
        <w:r w:rsidRPr="00022FE2">
          <w:rPr>
            <w:rStyle w:val="a3"/>
            <w:noProof/>
            <w:sz w:val="20"/>
            <w:szCs w:val="20"/>
          </w:rPr>
          <w:t>OBLIQUE ROTATION PROMAX AND PROMAJ [!KO_promax]</w:t>
        </w:r>
      </w:hyperlink>
    </w:p>
    <w:p w14:paraId="16AD9170" w14:textId="4697A1A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30" w:history="1">
        <w:r w:rsidRPr="00022FE2">
          <w:rPr>
            <w:rStyle w:val="a3"/>
            <w:noProof/>
            <w:sz w:val="20"/>
            <w:szCs w:val="20"/>
          </w:rPr>
          <w:t>FACTOR SCORE COEFFICIENTS [!KO_fsc]</w:t>
        </w:r>
      </w:hyperlink>
    </w:p>
    <w:p w14:paraId="1BB127F8" w14:textId="34978AA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31" w:history="1">
        <w:r w:rsidRPr="00022FE2">
          <w:rPr>
            <w:rStyle w:val="a3"/>
            <w:noProof/>
            <w:sz w:val="20"/>
            <w:szCs w:val="20"/>
          </w:rPr>
          <w:t>K-MEANS CLUSTERING [!KO_kmeans]</w:t>
        </w:r>
      </w:hyperlink>
    </w:p>
    <w:p w14:paraId="765703FF" w14:textId="0C63A8B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32" w:history="1">
        <w:r w:rsidRPr="00022FE2">
          <w:rPr>
            <w:rStyle w:val="a3"/>
            <w:noProof/>
            <w:sz w:val="20"/>
            <w:szCs w:val="20"/>
          </w:rPr>
          <w:t>BLOCK-DIAGONALIZATION BY VAT/IVAT METHOD [!KO_vat]</w:t>
        </w:r>
      </w:hyperlink>
    </w:p>
    <w:p w14:paraId="0341429B" w14:textId="115B228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33" w:history="1">
        <w:r w:rsidRPr="00022FE2">
          <w:rPr>
            <w:rStyle w:val="a3"/>
            <w:noProof/>
            <w:sz w:val="20"/>
            <w:szCs w:val="20"/>
          </w:rPr>
          <w:t>K-NEAREST NEIGHBOURS (WITH DEPENDENT VARIABLE) [!KO_knnpred]</w:t>
        </w:r>
      </w:hyperlink>
    </w:p>
    <w:p w14:paraId="79A4D63F" w14:textId="4488641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34" w:history="1">
        <w:r w:rsidRPr="00022FE2">
          <w:rPr>
            <w:rStyle w:val="a3"/>
            <w:noProof/>
            <w:sz w:val="20"/>
            <w:szCs w:val="20"/>
          </w:rPr>
          <w:t>NAIVE BAYES CLASSIFIER [!KO_nbclass]</w:t>
        </w:r>
      </w:hyperlink>
    </w:p>
    <w:p w14:paraId="43BC39F5" w14:textId="56CDB073" w:rsidR="00022FE2" w:rsidRPr="00022FE2" w:rsidRDefault="00022FE2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35" w:history="1">
        <w:r w:rsidRPr="00022FE2">
          <w:rPr>
            <w:rStyle w:val="a3"/>
            <w:noProof/>
            <w:sz w:val="20"/>
            <w:szCs w:val="20"/>
          </w:rPr>
          <w:t>RANDOM DATA FUNCTIONS</w:t>
        </w:r>
      </w:hyperlink>
    </w:p>
    <w:p w14:paraId="27083B5B" w14:textId="4145B18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36" w:history="1">
        <w:r w:rsidRPr="00022FE2">
          <w:rPr>
            <w:rStyle w:val="a3"/>
            <w:noProof/>
            <w:sz w:val="20"/>
            <w:szCs w:val="20"/>
          </w:rPr>
          <w:t>RANDOM VALUES FROM STANDARD UNIFORM DISTRIBUTION</w:t>
        </w:r>
      </w:hyperlink>
    </w:p>
    <w:p w14:paraId="01D9D340" w14:textId="41F7B78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37" w:history="1">
        <w:r w:rsidRPr="00022FE2">
          <w:rPr>
            <w:rStyle w:val="a3"/>
            <w:noProof/>
            <w:sz w:val="20"/>
            <w:szCs w:val="20"/>
          </w:rPr>
          <w:t>RANDOM VALUES FROM STANDARD NORMAL DISTRIBUTION [!KO_normal]</w:t>
        </w:r>
      </w:hyperlink>
    </w:p>
    <w:p w14:paraId="1C89F2C7" w14:textId="26D5DE3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38" w:history="1">
        <w:r w:rsidRPr="00022FE2">
          <w:rPr>
            <w:rStyle w:val="a3"/>
            <w:noProof/>
            <w:sz w:val="20"/>
            <w:szCs w:val="20"/>
          </w:rPr>
          <w:t>RANDOM VALUES FROM NORMAL DISTRIBUTION WITH SPECIFIED PARAMETERS [!KO_rvnorm]</w:t>
        </w:r>
      </w:hyperlink>
    </w:p>
    <w:p w14:paraId="73337C6E" w14:textId="7F62CF3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39" w:history="1">
        <w:r w:rsidRPr="00022FE2">
          <w:rPr>
            <w:rStyle w:val="a3"/>
            <w:noProof/>
            <w:sz w:val="20"/>
            <w:szCs w:val="20"/>
          </w:rPr>
          <w:t>RANDOM VALUES FROM UNIFORM DISTRIBUTION WITH SPECIFIED PARAMETERS [!KO_rvunif]</w:t>
        </w:r>
      </w:hyperlink>
    </w:p>
    <w:p w14:paraId="19398B63" w14:textId="01FC631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40" w:history="1">
        <w:r w:rsidRPr="00022FE2">
          <w:rPr>
            <w:rStyle w:val="a3"/>
            <w:noProof/>
            <w:sz w:val="20"/>
            <w:szCs w:val="20"/>
          </w:rPr>
          <w:t>RANDOM VALUES FROM CHI-SQUARE DISTRIBUTION [!KO_chisq]</w:t>
        </w:r>
      </w:hyperlink>
    </w:p>
    <w:p w14:paraId="4FA51F85" w14:textId="25A3DDF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41" w:history="1">
        <w:r w:rsidRPr="00022FE2">
          <w:rPr>
            <w:rStyle w:val="a3"/>
            <w:noProof/>
            <w:sz w:val="20"/>
            <w:szCs w:val="20"/>
          </w:rPr>
          <w:t>RANDOM VALUES FROM BINOMIAL DISTRIBUTION [!KO_binom]</w:t>
        </w:r>
      </w:hyperlink>
    </w:p>
    <w:p w14:paraId="0CB700E5" w14:textId="3F52285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42" w:history="1">
        <w:r w:rsidRPr="00022FE2">
          <w:rPr>
            <w:rStyle w:val="a3"/>
            <w:noProof/>
            <w:sz w:val="20"/>
            <w:szCs w:val="20"/>
          </w:rPr>
          <w:t>RANDOM VALUES FROM CATEGORICAL DISTRIBUTION [!KO_categ]</w:t>
        </w:r>
      </w:hyperlink>
    </w:p>
    <w:p w14:paraId="63AA00EB" w14:textId="60F305A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43" w:history="1">
        <w:r w:rsidRPr="00022FE2">
          <w:rPr>
            <w:rStyle w:val="a3"/>
            <w:noProof/>
            <w:sz w:val="20"/>
            <w:szCs w:val="20"/>
          </w:rPr>
          <w:t>SAMPLE FROM CATEGORICAL DISTRIBUTION WITHOUT REPLACEMENT [!KO_catwor]</w:t>
        </w:r>
      </w:hyperlink>
    </w:p>
    <w:p w14:paraId="0BF22C43" w14:textId="70572B6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44" w:history="1">
        <w:r w:rsidRPr="00022FE2">
          <w:rPr>
            <w:rStyle w:val="a3"/>
            <w:noProof/>
            <w:sz w:val="20"/>
            <w:szCs w:val="20"/>
          </w:rPr>
          <w:t>SELECT N RANDOM ELEMENTS FROM VECTOR [!KO_sample]</w:t>
        </w:r>
      </w:hyperlink>
    </w:p>
    <w:p w14:paraId="6498C79A" w14:textId="6791F91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45" w:history="1">
        <w:r w:rsidRPr="00022FE2">
          <w:rPr>
            <w:rStyle w:val="a3"/>
            <w:noProof/>
            <w:sz w:val="20"/>
            <w:szCs w:val="20"/>
          </w:rPr>
          <w:t>RANDOM MATRIX FROM WISHART DISTRIBUTION [!KO_wishart]</w:t>
        </w:r>
      </w:hyperlink>
    </w:p>
    <w:p w14:paraId="542E40CD" w14:textId="5E541BB9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46" w:history="1">
        <w:r w:rsidRPr="00022FE2">
          <w:rPr>
            <w:rStyle w:val="a3"/>
            <w:noProof/>
            <w:sz w:val="20"/>
            <w:szCs w:val="20"/>
          </w:rPr>
          <w:t>RANDOM DATA FROM NORMAL POPULATION WITH SPECIFIED COVARIANCES [!KO_mvnorm]</w:t>
        </w:r>
      </w:hyperlink>
    </w:p>
    <w:p w14:paraId="0D78DADB" w14:textId="4CEC48A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47" w:history="1">
        <w:r w:rsidRPr="00022FE2">
          <w:rPr>
            <w:rStyle w:val="a3"/>
            <w:noProof/>
            <w:sz w:val="20"/>
            <w:szCs w:val="20"/>
          </w:rPr>
          <w:t>CREATE RANDOM DATA EXACTLY HAVING SPECIFIED COVARIANCES</w:t>
        </w:r>
      </w:hyperlink>
    </w:p>
    <w:p w14:paraId="7070C9FD" w14:textId="15BDCDF7" w:rsidR="00022FE2" w:rsidRPr="00022FE2" w:rsidRDefault="00022FE2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48" w:history="1">
        <w:r w:rsidRPr="00022FE2">
          <w:rPr>
            <w:rStyle w:val="a3"/>
            <w:noProof/>
            <w:sz w:val="20"/>
            <w:szCs w:val="20"/>
          </w:rPr>
          <w:t>RECODE/REPLACE FUNCTIONS</w:t>
        </w:r>
      </w:hyperlink>
    </w:p>
    <w:p w14:paraId="3201E539" w14:textId="06C0A3F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49" w:history="1">
        <w:r w:rsidRPr="00022FE2">
          <w:rPr>
            <w:rStyle w:val="a3"/>
            <w:noProof/>
            <w:sz w:val="20"/>
            <w:szCs w:val="20"/>
          </w:rPr>
          <w:t>RECODE VALUES (EXACT MATCH) [!KO_recode1]</w:t>
        </w:r>
      </w:hyperlink>
    </w:p>
    <w:p w14:paraId="0DC38E5B" w14:textId="1C9B4E3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50" w:history="1">
        <w:r w:rsidRPr="00022FE2">
          <w:rPr>
            <w:rStyle w:val="a3"/>
            <w:noProof/>
            <w:sz w:val="20"/>
            <w:szCs w:val="20"/>
          </w:rPr>
          <w:t>RECODE VALUES (HITTING INTO RANGE) [!KO_recode2]</w:t>
        </w:r>
      </w:hyperlink>
    </w:p>
    <w:p w14:paraId="2238F9F3" w14:textId="080D611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51" w:history="1">
        <w:r w:rsidRPr="00022FE2">
          <w:rPr>
            <w:rStyle w:val="a3"/>
            <w:noProof/>
            <w:sz w:val="20"/>
            <w:szCs w:val="20"/>
          </w:rPr>
          <w:t>VARIOUS UNIVARIATE STATISTICS, BY GROUPS: REPLACE ORIGINAL VALUES WITH THEM [!KO_aggrv]</w:t>
        </w:r>
      </w:hyperlink>
    </w:p>
    <w:p w14:paraId="7ED99E4A" w14:textId="099DAFD8" w:rsidR="00022FE2" w:rsidRPr="00022FE2" w:rsidRDefault="00022FE2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52" w:history="1">
        <w:r w:rsidRPr="00022FE2">
          <w:rPr>
            <w:rStyle w:val="a3"/>
            <w:noProof/>
            <w:sz w:val="20"/>
            <w:szCs w:val="20"/>
          </w:rPr>
          <w:t>SEARCH/HIGHLIGHT FUNCTIONS</w:t>
        </w:r>
      </w:hyperlink>
    </w:p>
    <w:p w14:paraId="7D9A73DE" w14:textId="334E472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53" w:history="1">
        <w:r w:rsidRPr="00022FE2">
          <w:rPr>
            <w:rStyle w:val="a3"/>
            <w:noProof/>
            <w:sz w:val="20"/>
            <w:szCs w:val="20"/>
          </w:rPr>
          <w:t>POSITIONS OF NONZERO ELEMENTS IN VECTOR [!KO_indices]</w:t>
        </w:r>
      </w:hyperlink>
    </w:p>
    <w:p w14:paraId="295BF693" w14:textId="205883A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54" w:history="1">
        <w:r w:rsidRPr="00022FE2">
          <w:rPr>
            <w:rStyle w:val="a3"/>
            <w:noProof/>
            <w:sz w:val="20"/>
            <w:szCs w:val="20"/>
          </w:rPr>
          <w:t>POSITIONS OF NONZERO AND ZERO ELEMENTS IN VECTOR [!KO_indices2]</w:t>
        </w:r>
      </w:hyperlink>
    </w:p>
    <w:p w14:paraId="480F20AC" w14:textId="3C26466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55" w:history="1">
        <w:r w:rsidRPr="00022FE2">
          <w:rPr>
            <w:rStyle w:val="a3"/>
            <w:noProof/>
            <w:sz w:val="20"/>
            <w:szCs w:val="20"/>
          </w:rPr>
          <w:t>POSITIONS OF NONZERO ELEMENTS IN ROWS OR COLUMNS OF MATRIX</w:t>
        </w:r>
      </w:hyperlink>
    </w:p>
    <w:p w14:paraId="076533F7" w14:textId="744363E8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56" w:history="1">
        <w:r w:rsidRPr="00022FE2">
          <w:rPr>
            <w:rStyle w:val="a3"/>
            <w:noProof/>
            <w:sz w:val="20"/>
            <w:szCs w:val="20"/>
          </w:rPr>
          <w:t>POSITIONS OF NONZERO ELEMENTS IN MATRIX (AND THE ELEMENTS THEMSELVES) [!KO_indicesm]</w:t>
        </w:r>
      </w:hyperlink>
    </w:p>
    <w:p w14:paraId="5087372A" w14:textId="7738654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57" w:history="1">
        <w:r w:rsidRPr="00022FE2">
          <w:rPr>
            <w:rStyle w:val="a3"/>
            <w:noProof/>
            <w:sz w:val="20"/>
            <w:szCs w:val="20"/>
          </w:rPr>
          <w:t>POSITION OF FIRST ENCOUNTER OF VALUE IN ROW/ROWS [!KO_indx]</w:t>
        </w:r>
      </w:hyperlink>
    </w:p>
    <w:p w14:paraId="6E5C1514" w14:textId="3C2A96B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58" w:history="1">
        <w:r w:rsidRPr="00022FE2">
          <w:rPr>
            <w:rStyle w:val="a3"/>
            <w:noProof/>
            <w:sz w:val="20"/>
            <w:szCs w:val="20"/>
          </w:rPr>
          <w:t>POSITION OF LAST ENCOUNTER OF VALUE IN ROW/ROWS [!KO_rindx]</w:t>
        </w:r>
      </w:hyperlink>
    </w:p>
    <w:p w14:paraId="5DA1A3C3" w14:textId="226AE52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59" w:history="1">
        <w:r w:rsidRPr="00022FE2">
          <w:rPr>
            <w:rStyle w:val="a3"/>
            <w:noProof/>
            <w:sz w:val="20"/>
            <w:szCs w:val="20"/>
          </w:rPr>
          <w:t>POSITION OF RANDOM ENCOUNTER OF VALUE IN ROW/ROWS [!KO_randindx]</w:t>
        </w:r>
      </w:hyperlink>
    </w:p>
    <w:p w14:paraId="1D1467A7" w14:textId="2A6432B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60" w:history="1">
        <w:r w:rsidRPr="00022FE2">
          <w:rPr>
            <w:rStyle w:val="a3"/>
            <w:noProof/>
            <w:sz w:val="20"/>
            <w:szCs w:val="20"/>
          </w:rPr>
          <w:t>POSITION (PAIR OF INDICES) OF ONE VALUE IN MATRIX [!KO_ij]</w:t>
        </w:r>
      </w:hyperlink>
    </w:p>
    <w:p w14:paraId="32D93627" w14:textId="698CED26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61" w:history="1">
        <w:r w:rsidRPr="00022FE2">
          <w:rPr>
            <w:rStyle w:val="a3"/>
            <w:noProof/>
            <w:sz w:val="20"/>
            <w:szCs w:val="20"/>
          </w:rPr>
          <w:t>HIGHLIGHT IN ROW AND COLUMN NO MORE THAN ONE ELEMENT EQUAL TO VALUE [!KO_prime]</w:t>
        </w:r>
      </w:hyperlink>
    </w:p>
    <w:p w14:paraId="51FF50C1" w14:textId="72A9B70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62" w:history="1">
        <w:r w:rsidRPr="00022FE2">
          <w:rPr>
            <w:rStyle w:val="a3"/>
            <w:noProof/>
            <w:sz w:val="20"/>
            <w:szCs w:val="20"/>
          </w:rPr>
          <w:t>INDICATION OF CASES HAVING SPECIFIED PROFILE OF VALUES [!KO_indic]</w:t>
        </w:r>
      </w:hyperlink>
    </w:p>
    <w:p w14:paraId="4AC9ED1B" w14:textId="3AA4BA9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63" w:history="1">
        <w:r w:rsidRPr="00022FE2">
          <w:rPr>
            <w:rStyle w:val="a3"/>
            <w:noProof/>
            <w:sz w:val="20"/>
            <w:szCs w:val="20"/>
          </w:rPr>
          <w:t>HIGHLIGHT DIRECT CHAINS [!KO_runs]</w:t>
        </w:r>
      </w:hyperlink>
    </w:p>
    <w:p w14:paraId="3F99FB5A" w14:textId="0744E82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64" w:history="1">
        <w:r w:rsidRPr="00022FE2">
          <w:rPr>
            <w:rStyle w:val="a3"/>
            <w:noProof/>
            <w:sz w:val="20"/>
            <w:szCs w:val="20"/>
          </w:rPr>
          <w:t>HIGHLIGHT DIRECT CHAINS (ANOTHER ALGORITHM) [!KO_runs2]</w:t>
        </w:r>
      </w:hyperlink>
    </w:p>
    <w:p w14:paraId="114C7DAC" w14:textId="54CDDB5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65" w:history="1">
        <w:r w:rsidRPr="00022FE2">
          <w:rPr>
            <w:rStyle w:val="a3"/>
            <w:noProof/>
            <w:sz w:val="20"/>
            <w:szCs w:val="20"/>
          </w:rPr>
          <w:t>HIGHLIGHT SLANT CHAINS [!KO_slant]</w:t>
        </w:r>
      </w:hyperlink>
    </w:p>
    <w:p w14:paraId="3E7DD805" w14:textId="68C5819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66" w:history="1">
        <w:r w:rsidRPr="00022FE2">
          <w:rPr>
            <w:rStyle w:val="a3"/>
            <w:noProof/>
            <w:sz w:val="20"/>
            <w:szCs w:val="20"/>
          </w:rPr>
          <w:t>HIGHLIGHT SLANT CHAINS (ANOTHER ALGORITHM) [!KO_slant2]</w:t>
        </w:r>
      </w:hyperlink>
    </w:p>
    <w:p w14:paraId="7CD51BEB" w14:textId="01EB1E49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67" w:history="1">
        <w:r w:rsidRPr="00022FE2">
          <w:rPr>
            <w:rStyle w:val="a3"/>
            <w:noProof/>
            <w:sz w:val="20"/>
            <w:szCs w:val="20"/>
          </w:rPr>
          <w:t>DEPTH-FIRST SEARCH IN UNIPARTITE GRAPH [!KO_dfs]</w:t>
        </w:r>
      </w:hyperlink>
    </w:p>
    <w:p w14:paraId="169CF9FD" w14:textId="7028B16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68" w:history="1">
        <w:r w:rsidRPr="00022FE2">
          <w:rPr>
            <w:rStyle w:val="a3"/>
            <w:noProof/>
            <w:sz w:val="20"/>
            <w:szCs w:val="20"/>
          </w:rPr>
          <w:t>BREADTH-FIRST SEARCH IN UNIPARTITE GRAPH [!KO_bfs]</w:t>
        </w:r>
      </w:hyperlink>
    </w:p>
    <w:p w14:paraId="1F2F1CE1" w14:textId="2ACB49A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69" w:history="1">
        <w:r w:rsidRPr="00022FE2">
          <w:rPr>
            <w:rStyle w:val="a3"/>
            <w:noProof/>
            <w:sz w:val="20"/>
            <w:szCs w:val="20"/>
          </w:rPr>
          <w:t>BRON-KERBOSCH MAXIMAL CLIQUES ALGORITHM (PIVOT VERSION) [!KO_bronkerb]</w:t>
        </w:r>
      </w:hyperlink>
    </w:p>
    <w:p w14:paraId="6D739F87" w14:textId="5E229C1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70" w:history="1">
        <w:r w:rsidRPr="00022FE2">
          <w:rPr>
            <w:rStyle w:val="a3"/>
            <w:noProof/>
            <w:sz w:val="20"/>
            <w:szCs w:val="20"/>
          </w:rPr>
          <w:t>BRON-KERBOSCH MAXIMAL CLIQUES ALGORITHM (BASE VERSION) [!KO_bronkerb2]</w:t>
        </w:r>
      </w:hyperlink>
    </w:p>
    <w:p w14:paraId="07BBFC4D" w14:textId="610653F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71" w:history="1">
        <w:r w:rsidRPr="00022FE2">
          <w:rPr>
            <w:rStyle w:val="a3"/>
            <w:noProof/>
            <w:sz w:val="20"/>
            <w:szCs w:val="20"/>
          </w:rPr>
          <w:t>CONVEX HULL: 2D JARVIS ALGORITHM [!KO_chjarv]</w:t>
        </w:r>
      </w:hyperlink>
    </w:p>
    <w:p w14:paraId="51CACBFF" w14:textId="506AE42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72" w:history="1">
        <w:r w:rsidRPr="00022FE2">
          <w:rPr>
            <w:rStyle w:val="a3"/>
            <w:noProof/>
            <w:sz w:val="20"/>
            <w:szCs w:val="20"/>
          </w:rPr>
          <w:t>CONVEX HULL: 2D GRAHAM ALGORITHM [!KO_chgrah]</w:t>
        </w:r>
      </w:hyperlink>
    </w:p>
    <w:p w14:paraId="6C00CE0D" w14:textId="4EB8E4E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73" w:history="1">
        <w:r w:rsidRPr="00022FE2">
          <w:rPr>
            <w:rStyle w:val="a3"/>
            <w:noProof/>
            <w:sz w:val="20"/>
            <w:szCs w:val="20"/>
          </w:rPr>
          <w:t>MAGNITUDES OF ELEMENTS OFFSET FROM MATRIX DIAGONAL [!KO_diagoff]</w:t>
        </w:r>
      </w:hyperlink>
    </w:p>
    <w:p w14:paraId="75EDAF72" w14:textId="603DF63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74" w:history="1">
        <w:r w:rsidRPr="00022FE2">
          <w:rPr>
            <w:rStyle w:val="a3"/>
            <w:noProof/>
            <w:sz w:val="20"/>
            <w:szCs w:val="20"/>
          </w:rPr>
          <w:t>MAGNITUDES OF ELEMENTS OFFSET FROM MATRIX DIAGONAL BAND [!KO_diagboff]</w:t>
        </w:r>
      </w:hyperlink>
    </w:p>
    <w:p w14:paraId="3A70A9D1" w14:textId="62BEFB79" w:rsidR="00022FE2" w:rsidRPr="00022FE2" w:rsidRDefault="00022FE2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75" w:history="1">
        <w:r w:rsidRPr="00022FE2">
          <w:rPr>
            <w:rStyle w:val="a3"/>
            <w:noProof/>
            <w:sz w:val="20"/>
            <w:szCs w:val="20"/>
          </w:rPr>
          <w:t>RESTRUCTURING FUNCTIONS</w:t>
        </w:r>
      </w:hyperlink>
    </w:p>
    <w:p w14:paraId="0F2F8514" w14:textId="5D80084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76" w:history="1">
        <w:r w:rsidRPr="00022FE2">
          <w:rPr>
            <w:rStyle w:val="a3"/>
            <w:noProof/>
            <w:sz w:val="20"/>
            <w:szCs w:val="20"/>
          </w:rPr>
          <w:t>READ INLINE DATA [!KO_read]</w:t>
        </w:r>
      </w:hyperlink>
    </w:p>
    <w:p w14:paraId="2D11150D" w14:textId="7082DFD0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77" w:history="1">
        <w:r w:rsidRPr="00022FE2">
          <w:rPr>
            <w:rStyle w:val="a3"/>
            <w:noProof/>
            <w:sz w:val="20"/>
            <w:szCs w:val="20"/>
          </w:rPr>
          <w:t>READ INLINE DATA (NO UNQUOTING) [!KO_read2]</w:t>
        </w:r>
      </w:hyperlink>
    </w:p>
    <w:p w14:paraId="036163D3" w14:textId="5D46FA9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78" w:history="1">
        <w:r w:rsidRPr="00022FE2">
          <w:rPr>
            <w:rStyle w:val="a3"/>
            <w:noProof/>
            <w:sz w:val="20"/>
            <w:szCs w:val="20"/>
          </w:rPr>
          <w:t>SPARSE MATRIX INTO LIST OF NONZERO VALUES [!KO_nzlist]</w:t>
        </w:r>
      </w:hyperlink>
    </w:p>
    <w:p w14:paraId="4A3F4FCC" w14:textId="7E4F107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79" w:history="1">
        <w:r w:rsidRPr="00022FE2">
          <w:rPr>
            <w:rStyle w:val="a3"/>
            <w:noProof/>
            <w:sz w:val="20"/>
            <w:szCs w:val="20"/>
          </w:rPr>
          <w:t>LIST INTO SPARSE MATRIX [!KO_nzunlist]</w:t>
        </w:r>
      </w:hyperlink>
    </w:p>
    <w:p w14:paraId="79E51D26" w14:textId="2F7D4E0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80" w:history="1">
        <w:r w:rsidRPr="00022FE2">
          <w:rPr>
            <w:rStyle w:val="a3"/>
            <w:noProof/>
            <w:sz w:val="20"/>
            <w:szCs w:val="20"/>
          </w:rPr>
          <w:t>RAMMING HORIZONTALLY NONZERO ELEMENTS OR THEIR INDICES [!KO_ram]</w:t>
        </w:r>
      </w:hyperlink>
    </w:p>
    <w:p w14:paraId="659C250D" w14:textId="1B4D935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81" w:history="1">
        <w:r w:rsidRPr="00022FE2">
          <w:rPr>
            <w:rStyle w:val="a3"/>
            <w:noProof/>
            <w:sz w:val="20"/>
            <w:szCs w:val="20"/>
          </w:rPr>
          <w:t>RAMMING VERTICALLY NONZERO ELEMENTS OR THEIR INDICES [!KO_vram]</w:t>
        </w:r>
      </w:hyperlink>
    </w:p>
    <w:p w14:paraId="32465371" w14:textId="1A50E7C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82" w:history="1">
        <w:r w:rsidRPr="00022FE2">
          <w:rPr>
            <w:rStyle w:val="a3"/>
            <w:noProof/>
            <w:sz w:val="20"/>
            <w:szCs w:val="20"/>
          </w:rPr>
          <w:t>PROPAGATE ROWS [!KO_propag]</w:t>
        </w:r>
      </w:hyperlink>
    </w:p>
    <w:p w14:paraId="4EFBE938" w14:textId="177C42AA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83" w:history="1">
        <w:r w:rsidRPr="00022FE2">
          <w:rPr>
            <w:rStyle w:val="a3"/>
            <w:noProof/>
            <w:sz w:val="20"/>
            <w:szCs w:val="20"/>
          </w:rPr>
          <w:t>SELECT ROWS (FILTER CASES)</w:t>
        </w:r>
      </w:hyperlink>
    </w:p>
    <w:p w14:paraId="312EFB03" w14:textId="11FC8BA8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84" w:history="1">
        <w:r w:rsidRPr="00022FE2">
          <w:rPr>
            <w:rStyle w:val="a3"/>
            <w:noProof/>
            <w:sz w:val="20"/>
            <w:szCs w:val="20"/>
          </w:rPr>
          <w:t>ADD A CONSTANT TO ELEMENTS OF A MATRIX TRIANGLE [!KO_tradd]</w:t>
        </w:r>
      </w:hyperlink>
    </w:p>
    <w:p w14:paraId="72606A9E" w14:textId="5EA0492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85" w:history="1">
        <w:r w:rsidRPr="00022FE2">
          <w:rPr>
            <w:rStyle w:val="a3"/>
            <w:noProof/>
            <w:sz w:val="20"/>
            <w:szCs w:val="20"/>
          </w:rPr>
          <w:t>MULTIPLY ELEMENTS OF A MATRIX TRIANGLE BY A CONSTANT [!KO_trmult]</w:t>
        </w:r>
      </w:hyperlink>
    </w:p>
    <w:p w14:paraId="77E72901" w14:textId="6F10F3A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86" w:history="1">
        <w:r w:rsidRPr="00022FE2">
          <w:rPr>
            <w:rStyle w:val="a3"/>
            <w:noProof/>
            <w:sz w:val="20"/>
            <w:szCs w:val="20"/>
          </w:rPr>
          <w:t>EXPONENTIATE ELEMENTS OF A MATRIX TRIANGLE BY A CONSTANT [!KO_trexp]</w:t>
        </w:r>
      </w:hyperlink>
    </w:p>
    <w:p w14:paraId="7A1D0412" w14:textId="49076F9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87" w:history="1">
        <w:r w:rsidRPr="00022FE2">
          <w:rPr>
            <w:rStyle w:val="a3"/>
            <w:noProof/>
            <w:sz w:val="20"/>
            <w:szCs w:val="20"/>
          </w:rPr>
          <w:t>UNFOLD THE TRIANGLES OF SQUARE MATRIX INTO VECTORS [!KO_unftri]</w:t>
        </w:r>
      </w:hyperlink>
    </w:p>
    <w:p w14:paraId="4632185B" w14:textId="3CE78AD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88" w:history="1">
        <w:r w:rsidRPr="00022FE2">
          <w:rPr>
            <w:rStyle w:val="a3"/>
            <w:noProof/>
            <w:sz w:val="20"/>
            <w:szCs w:val="20"/>
          </w:rPr>
          <w:t>FOLD TWO VECTORS INTO THE TRIANGLES OF SQUARE MATRIX [!KO_foltri]</w:t>
        </w:r>
      </w:hyperlink>
    </w:p>
    <w:p w14:paraId="0ADD319B" w14:textId="5918D77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89" w:history="1">
        <w:r w:rsidRPr="00022FE2">
          <w:rPr>
            <w:rStyle w:val="a3"/>
            <w:noProof/>
            <w:sz w:val="20"/>
            <w:szCs w:val="20"/>
          </w:rPr>
          <w:t>SYMMETRIZATION OF SQUARE MATRIX: REPLACE ONE TRIANGLE BY THE OTHER [!KO_symtri1]</w:t>
        </w:r>
      </w:hyperlink>
    </w:p>
    <w:p w14:paraId="62C4B2EA" w14:textId="1AE5AEB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90" w:history="1">
        <w:r w:rsidRPr="00022FE2">
          <w:rPr>
            <w:rStyle w:val="a3"/>
            <w:noProof/>
            <w:sz w:val="20"/>
            <w:szCs w:val="20"/>
          </w:rPr>
          <w:t>SYMMETRIZATION OF SQUARE MATRIX: REPLACE GREATER ELEMENT BY LESSER OR LESSER BY GREATER [!KO_symtri2]</w:t>
        </w:r>
      </w:hyperlink>
    </w:p>
    <w:p w14:paraId="2F10B046" w14:textId="5CFF7AE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91" w:history="1">
        <w:r w:rsidRPr="00022FE2">
          <w:rPr>
            <w:rStyle w:val="a3"/>
            <w:noProof/>
            <w:sz w:val="20"/>
            <w:szCs w:val="20"/>
          </w:rPr>
          <w:t>SORTING OF VECTOR [!KO_sort]</w:t>
        </w:r>
      </w:hyperlink>
    </w:p>
    <w:p w14:paraId="2E472B2C" w14:textId="500E694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92" w:history="1">
        <w:r w:rsidRPr="00022FE2">
          <w:rPr>
            <w:rStyle w:val="a3"/>
            <w:noProof/>
            <w:sz w:val="20"/>
            <w:szCs w:val="20"/>
          </w:rPr>
          <w:t>SIMPLE SORTING OF ROWS IN MATRIX [!KO_rsort]</w:t>
        </w:r>
      </w:hyperlink>
    </w:p>
    <w:p w14:paraId="7B50043B" w14:textId="73FA963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93" w:history="1">
        <w:r w:rsidRPr="00022FE2">
          <w:rPr>
            <w:rStyle w:val="a3"/>
            <w:noProof/>
            <w:sz w:val="20"/>
            <w:szCs w:val="20"/>
          </w:rPr>
          <w:t>SORTING OF ROWS IN MATRIX BY VALUES OF EXTERNAL COLUMN [!KO_rsortc]</w:t>
        </w:r>
      </w:hyperlink>
    </w:p>
    <w:p w14:paraId="47BF560D" w14:textId="77C6E7F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94" w:history="1">
        <w:r w:rsidRPr="00022FE2">
          <w:rPr>
            <w:rStyle w:val="a3"/>
            <w:noProof/>
            <w:sz w:val="20"/>
            <w:szCs w:val="20"/>
          </w:rPr>
          <w:t>HIERARCHICAL SORTING OF ROWS IN MATRIX [!KO_hiesort]</w:t>
        </w:r>
      </w:hyperlink>
    </w:p>
    <w:p w14:paraId="12550C10" w14:textId="4F6BB5ED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95" w:history="1">
        <w:r w:rsidRPr="00022FE2">
          <w:rPr>
            <w:rStyle w:val="a3"/>
            <w:noProof/>
            <w:sz w:val="20"/>
            <w:szCs w:val="20"/>
          </w:rPr>
          <w:t>SORT IN RANDOM ORDER</w:t>
        </w:r>
      </w:hyperlink>
    </w:p>
    <w:p w14:paraId="63BC8565" w14:textId="16523CE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96" w:history="1">
        <w:r w:rsidRPr="00022FE2">
          <w:rPr>
            <w:rStyle w:val="a3"/>
            <w:noProof/>
            <w:sz w:val="20"/>
            <w:szCs w:val="20"/>
          </w:rPr>
          <w:t>SPLITTING OF MATRIX INTO TWO [!KO_split]</w:t>
        </w:r>
      </w:hyperlink>
    </w:p>
    <w:p w14:paraId="52566DC0" w14:textId="6B86C25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97" w:history="1">
        <w:r w:rsidRPr="00022FE2">
          <w:rPr>
            <w:rStyle w:val="a3"/>
            <w:noProof/>
            <w:sz w:val="20"/>
            <w:szCs w:val="20"/>
          </w:rPr>
          <w:t>MERGING OF TWO MATRICES [!KO_merge]</w:t>
        </w:r>
      </w:hyperlink>
    </w:p>
    <w:p w14:paraId="58BD3477" w14:textId="77A67D76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98" w:history="1">
        <w:r w:rsidRPr="00022FE2">
          <w:rPr>
            <w:rStyle w:val="a3"/>
            <w:noProof/>
            <w:sz w:val="20"/>
            <w:szCs w:val="20"/>
          </w:rPr>
          <w:t>SPLITTING OF MATRIX HORIZONTALLY IN SEVERAL, BY GROUPS [!KO_msplit]</w:t>
        </w:r>
      </w:hyperlink>
    </w:p>
    <w:p w14:paraId="6D92B1A3" w14:textId="2289585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599" w:history="1">
        <w:r w:rsidRPr="00022FE2">
          <w:rPr>
            <w:rStyle w:val="a3"/>
            <w:noProof/>
            <w:sz w:val="20"/>
            <w:szCs w:val="20"/>
          </w:rPr>
          <w:t>RESTRUCTURING "VARIABLES INTO CASES" [!KO_vartocas]</w:t>
        </w:r>
      </w:hyperlink>
    </w:p>
    <w:p w14:paraId="2FB5B673" w14:textId="08644E06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00" w:history="1">
        <w:r w:rsidRPr="00022FE2">
          <w:rPr>
            <w:rStyle w:val="a3"/>
            <w:noProof/>
            <w:sz w:val="20"/>
            <w:szCs w:val="20"/>
          </w:rPr>
          <w:t>RESTRUCTURING "CASES INTO VARIABLES" [!KO_castovar]</w:t>
        </w:r>
      </w:hyperlink>
    </w:p>
    <w:p w14:paraId="6925138B" w14:textId="49073E8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01" w:history="1">
        <w:r w:rsidRPr="00022FE2">
          <w:rPr>
            <w:rStyle w:val="a3"/>
            <w:noProof/>
            <w:sz w:val="20"/>
            <w:szCs w:val="20"/>
          </w:rPr>
          <w:t>SHIFT ROWS HORIZONTALLY [!KO_shift]</w:t>
        </w:r>
      </w:hyperlink>
    </w:p>
    <w:p w14:paraId="4E6BBD6C" w14:textId="31B725CF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02" w:history="1">
        <w:r w:rsidRPr="00022FE2">
          <w:rPr>
            <w:rStyle w:val="a3"/>
            <w:noProof/>
            <w:sz w:val="20"/>
            <w:szCs w:val="20"/>
          </w:rPr>
          <w:t>BLOCK-INCUT [!KO_blockic]</w:t>
        </w:r>
      </w:hyperlink>
    </w:p>
    <w:p w14:paraId="164EB0BA" w14:textId="559A53CC" w:rsidR="00022FE2" w:rsidRPr="00022FE2" w:rsidRDefault="00022FE2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03" w:history="1">
        <w:r w:rsidRPr="00022FE2">
          <w:rPr>
            <w:rStyle w:val="a3"/>
            <w:noProof/>
            <w:sz w:val="20"/>
            <w:szCs w:val="20"/>
          </w:rPr>
          <w:t>COMBINATORIAL FUNCTIONS AND SETS</w:t>
        </w:r>
      </w:hyperlink>
    </w:p>
    <w:p w14:paraId="63DE96E6" w14:textId="004DCEC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04" w:history="1">
        <w:r w:rsidRPr="00022FE2">
          <w:rPr>
            <w:rStyle w:val="a3"/>
            <w:noProof/>
            <w:sz w:val="20"/>
            <w:szCs w:val="20"/>
          </w:rPr>
          <w:t>DYADIC SET OPERATIONS [!KO_setdo]</w:t>
        </w:r>
      </w:hyperlink>
    </w:p>
    <w:p w14:paraId="6D4FF2C2" w14:textId="506406A4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05" w:history="1">
        <w:r w:rsidRPr="00022FE2">
          <w:rPr>
            <w:rStyle w:val="a3"/>
            <w:noProof/>
            <w:sz w:val="20"/>
            <w:szCs w:val="20"/>
          </w:rPr>
          <w:t>CARTESIAN PRODUCT BETWEEN TWO SETS [!KO_cartp]</w:t>
        </w:r>
      </w:hyperlink>
    </w:p>
    <w:p w14:paraId="2F20EA53" w14:textId="7A2A236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06" w:history="1">
        <w:r w:rsidRPr="00022FE2">
          <w:rPr>
            <w:rStyle w:val="a3"/>
            <w:noProof/>
            <w:sz w:val="20"/>
            <w:szCs w:val="20"/>
          </w:rPr>
          <w:t>CARTESIAN PRODUCT BETWEEN N SETS [!KO_ncartp]</w:t>
        </w:r>
      </w:hyperlink>
    </w:p>
    <w:p w14:paraId="1CCA30B8" w14:textId="3B98488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07" w:history="1">
        <w:r w:rsidRPr="00022FE2">
          <w:rPr>
            <w:rStyle w:val="a3"/>
            <w:noProof/>
            <w:sz w:val="20"/>
            <w:szCs w:val="20"/>
          </w:rPr>
          <w:t>COMBINATIONS BY K ELEMENTS [!KO_combk]</w:t>
        </w:r>
      </w:hyperlink>
    </w:p>
    <w:p w14:paraId="13BBD006" w14:textId="2F92847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08" w:history="1">
        <w:r w:rsidRPr="00022FE2">
          <w:rPr>
            <w:rStyle w:val="a3"/>
            <w:noProof/>
            <w:sz w:val="20"/>
            <w:szCs w:val="20"/>
          </w:rPr>
          <w:t>ALL COMBINATIONS BY K=2,3... ELEMENTS [!KO_allcomb]</w:t>
        </w:r>
      </w:hyperlink>
    </w:p>
    <w:p w14:paraId="27282D1B" w14:textId="024E368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09" w:history="1">
        <w:r w:rsidRPr="00022FE2">
          <w:rPr>
            <w:rStyle w:val="a3"/>
            <w:noProof/>
            <w:sz w:val="20"/>
            <w:szCs w:val="20"/>
          </w:rPr>
          <w:t>COMBINATIONS BY K ELEMENTS FROM DIFFERENT SETS [!KO_dscombk]</w:t>
        </w:r>
      </w:hyperlink>
    </w:p>
    <w:p w14:paraId="4B571DC1" w14:textId="0C36602C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10" w:history="1">
        <w:r w:rsidRPr="00022FE2">
          <w:rPr>
            <w:rStyle w:val="a3"/>
            <w:noProof/>
            <w:sz w:val="20"/>
            <w:szCs w:val="20"/>
          </w:rPr>
          <w:t>ALL COMBINATIONS BY K=2,3... ELEMENTS FROM DIFFERENT SETS [!KO_dsallcomb]</w:t>
        </w:r>
      </w:hyperlink>
    </w:p>
    <w:p w14:paraId="681D50C0" w14:textId="2D4977B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11" w:history="1">
        <w:r w:rsidRPr="00022FE2">
          <w:rPr>
            <w:rStyle w:val="a3"/>
            <w:noProof/>
            <w:sz w:val="20"/>
            <w:szCs w:val="20"/>
          </w:rPr>
          <w:t>HORIZONTAL ARITHMETIC OPERATIONS IN COMBINATIONS OF VARIABLES [!KO_comboper]</w:t>
        </w:r>
      </w:hyperlink>
    </w:p>
    <w:p w14:paraId="47AFB535" w14:textId="7B98C35B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12" w:history="1">
        <w:r w:rsidRPr="00022FE2">
          <w:rPr>
            <w:rStyle w:val="a3"/>
            <w:noProof/>
            <w:sz w:val="20"/>
            <w:szCs w:val="20"/>
          </w:rPr>
          <w:t>QUANTITIES ON THE BASIS OF HORIZONTAL SUMS OR MEANS IN COMBINATIONS OF VARIABLES [!KO_turflike]</w:t>
        </w:r>
      </w:hyperlink>
    </w:p>
    <w:p w14:paraId="3AC79BD4" w14:textId="342F5882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13" w:history="1">
        <w:r w:rsidRPr="00022FE2">
          <w:rPr>
            <w:rStyle w:val="a3"/>
            <w:noProof/>
            <w:sz w:val="20"/>
            <w:szCs w:val="20"/>
          </w:rPr>
          <w:t>APRIORI ALGORITHM [!KO_apriori]</w:t>
        </w:r>
      </w:hyperlink>
    </w:p>
    <w:p w14:paraId="16B1EB3C" w14:textId="54239E4B" w:rsidR="00022FE2" w:rsidRPr="00022FE2" w:rsidRDefault="00022FE2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14" w:history="1">
        <w:r w:rsidRPr="00022FE2">
          <w:rPr>
            <w:rStyle w:val="a3"/>
            <w:noProof/>
            <w:sz w:val="20"/>
            <w:szCs w:val="20"/>
          </w:rPr>
          <w:t>COMBINATORIAL OPTIMIZATION FUNCTIONS</w:t>
        </w:r>
      </w:hyperlink>
    </w:p>
    <w:p w14:paraId="429A20C2" w14:textId="426A771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15" w:history="1">
        <w:r w:rsidRPr="00022FE2">
          <w:rPr>
            <w:rStyle w:val="a3"/>
            <w:noProof/>
            <w:sz w:val="20"/>
            <w:szCs w:val="20"/>
          </w:rPr>
          <w:t>MATCHING BY HUNGARIAN ALGORITHM [!KO_hungar]</w:t>
        </w:r>
      </w:hyperlink>
    </w:p>
    <w:p w14:paraId="2DE782A7" w14:textId="619DF326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16" w:history="1">
        <w:r w:rsidRPr="00022FE2">
          <w:rPr>
            <w:rStyle w:val="a3"/>
            <w:noProof/>
            <w:sz w:val="20"/>
            <w:szCs w:val="20"/>
          </w:rPr>
          <w:t>MATCHING BY HOPCROFT-KARP ALGORITHM [!KO_hopckarp]</w:t>
        </w:r>
      </w:hyperlink>
    </w:p>
    <w:p w14:paraId="258C01C8" w14:textId="40FD097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17" w:history="1">
        <w:r w:rsidRPr="00022FE2">
          <w:rPr>
            <w:rStyle w:val="a3"/>
            <w:noProof/>
            <w:sz w:val="20"/>
            <w:szCs w:val="20"/>
          </w:rPr>
          <w:t>SIMPLE GREEDY MATCHING [!KO_greedm]</w:t>
        </w:r>
      </w:hyperlink>
    </w:p>
    <w:p w14:paraId="072D2994" w14:textId="045FB3E3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18" w:history="1">
        <w:r w:rsidRPr="00022FE2">
          <w:rPr>
            <w:rStyle w:val="a3"/>
            <w:noProof/>
            <w:sz w:val="20"/>
            <w:szCs w:val="20"/>
          </w:rPr>
          <w:t>SIMPLE GREEDY MATCHING (DISCRETE DATA) [!KO_greedm2]</w:t>
        </w:r>
      </w:hyperlink>
    </w:p>
    <w:p w14:paraId="6AA0D706" w14:textId="0DA3B4F8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19" w:history="1">
        <w:r w:rsidRPr="00022FE2">
          <w:rPr>
            <w:rStyle w:val="a3"/>
            <w:noProof/>
            <w:sz w:val="20"/>
            <w:szCs w:val="20"/>
          </w:rPr>
          <w:t>FLOYD-WARSHALL ALGORITHM: SHORTEST PATHS / EASIEST PASSES [!KO_flowar]</w:t>
        </w:r>
      </w:hyperlink>
    </w:p>
    <w:p w14:paraId="3765ED3A" w14:textId="3F2CDEB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20" w:history="1">
        <w:r w:rsidRPr="00022FE2">
          <w:rPr>
            <w:rStyle w:val="a3"/>
            <w:noProof/>
            <w:sz w:val="20"/>
            <w:szCs w:val="20"/>
          </w:rPr>
          <w:t>FLOYD-WARSHALL ALGORITHM (SYMMETRIC MATRIX) [!KO_sflowar]</w:t>
        </w:r>
      </w:hyperlink>
    </w:p>
    <w:p w14:paraId="5C4AA110" w14:textId="4C143BEE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21" w:history="1">
        <w:r w:rsidRPr="00022FE2">
          <w:rPr>
            <w:rStyle w:val="a3"/>
            <w:noProof/>
            <w:sz w:val="20"/>
            <w:szCs w:val="20"/>
          </w:rPr>
          <w:t>DIJKSTRA ALGORITHM: SHORTEST PATH / EASIEST PASS [!KO_dijkstra]</w:t>
        </w:r>
      </w:hyperlink>
    </w:p>
    <w:p w14:paraId="3611B83B" w14:textId="615F9005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22" w:history="1">
        <w:r w:rsidRPr="00022FE2">
          <w:rPr>
            <w:rStyle w:val="a3"/>
            <w:noProof/>
            <w:sz w:val="20"/>
            <w:szCs w:val="20"/>
          </w:rPr>
          <w:t>PRIM'S MINIMUM SPANNING TREE ALGORITHM [!KO_prim]</w:t>
        </w:r>
      </w:hyperlink>
    </w:p>
    <w:p w14:paraId="60D58BF8" w14:textId="6821414D" w:rsidR="00022FE2" w:rsidRPr="00022FE2" w:rsidRDefault="00022FE2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23" w:history="1">
        <w:r w:rsidRPr="00022FE2">
          <w:rPr>
            <w:rStyle w:val="a3"/>
            <w:noProof/>
            <w:sz w:val="20"/>
            <w:szCs w:val="20"/>
          </w:rPr>
          <w:t>SEQUENCES</w:t>
        </w:r>
      </w:hyperlink>
    </w:p>
    <w:p w14:paraId="7B678F71" w14:textId="623461D1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24" w:history="1">
        <w:r w:rsidRPr="00022FE2">
          <w:rPr>
            <w:rStyle w:val="a3"/>
            <w:noProof/>
            <w:sz w:val="20"/>
            <w:szCs w:val="20"/>
          </w:rPr>
          <w:t>LEVENSHTEIN DISTANCE (WAGNER-FISCHER ALGORITHM) [!KO_levenshtein]</w:t>
        </w:r>
      </w:hyperlink>
    </w:p>
    <w:p w14:paraId="4EF6E6E6" w14:textId="2F912AA7" w:rsidR="00022FE2" w:rsidRPr="00022FE2" w:rsidRDefault="00022FE2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625" w:history="1">
        <w:r w:rsidRPr="00022FE2">
          <w:rPr>
            <w:rStyle w:val="a3"/>
            <w:noProof/>
            <w:sz w:val="20"/>
            <w:szCs w:val="20"/>
          </w:rPr>
          <w:t>LONGEST COMMON SUBSEQUENCE [!KO_lcs]</w:t>
        </w:r>
      </w:hyperlink>
    </w:p>
    <w:p w14:paraId="232B585C" w14:textId="7104E157" w:rsidR="00F657B9" w:rsidRPr="00C4167D" w:rsidRDefault="0009640C">
      <w:pPr>
        <w:pStyle w:val="a4"/>
      </w:pPr>
      <w:r w:rsidRPr="00022FE2">
        <w:fldChar w:fldCharType="end"/>
      </w:r>
    </w:p>
    <w:p w14:paraId="50E97DBD" w14:textId="77777777" w:rsidR="004A613E" w:rsidRPr="0009640C" w:rsidRDefault="004A613E">
      <w:pPr>
        <w:pStyle w:val="a4"/>
      </w:pPr>
    </w:p>
    <w:p w14:paraId="28899DF8" w14:textId="77777777" w:rsidR="00F657B9" w:rsidRPr="0009640C" w:rsidRDefault="0077357E" w:rsidP="00F657B9">
      <w:pPr>
        <w:pStyle w:val="1"/>
        <w:rPr>
          <w:lang w:val="en-US"/>
        </w:rPr>
      </w:pPr>
      <w:bookmarkStart w:id="4" w:name="_ОБЩИЕ_СВЕДЕНИЯ"/>
      <w:bookmarkStart w:id="5" w:name="_GENERAL_INFORMATION"/>
      <w:bookmarkStart w:id="6" w:name="_Toc197355400"/>
      <w:bookmarkEnd w:id="4"/>
      <w:bookmarkEnd w:id="5"/>
      <w:r w:rsidRPr="0009640C">
        <w:rPr>
          <w:lang w:val="en-US"/>
        </w:rPr>
        <w:t>GENERAL INFORMATION</w:t>
      </w:r>
      <w:bookmarkEnd w:id="6"/>
    </w:p>
    <w:p w14:paraId="427DF28F" w14:textId="77777777" w:rsidR="00F657B9" w:rsidRPr="0009640C" w:rsidRDefault="00F657B9" w:rsidP="00F657B9">
      <w:pPr>
        <w:rPr>
          <w:sz w:val="20"/>
          <w:szCs w:val="20"/>
        </w:rPr>
      </w:pPr>
    </w:p>
    <w:p w14:paraId="74CF2C04" w14:textId="52862F0B" w:rsidR="00F657B9" w:rsidRPr="0009640C" w:rsidRDefault="00F02105" w:rsidP="00F657B9">
      <w:pPr>
        <w:rPr>
          <w:sz w:val="20"/>
          <w:szCs w:val="20"/>
        </w:rPr>
      </w:pPr>
      <w:r w:rsidRPr="0009640C">
        <w:rPr>
          <w:sz w:val="20"/>
          <w:szCs w:val="20"/>
        </w:rPr>
        <w:t>Matrix session in</w:t>
      </w:r>
      <w:r w:rsidR="00F657B9" w:rsidRPr="0009640C">
        <w:rPr>
          <w:sz w:val="20"/>
          <w:szCs w:val="20"/>
        </w:rPr>
        <w:t xml:space="preserve"> SPSS Statistics </w:t>
      </w:r>
      <w:r w:rsidRPr="0009640C">
        <w:rPr>
          <w:sz w:val="20"/>
          <w:szCs w:val="20"/>
        </w:rPr>
        <w:t>is a series of special commands standing between comman</w:t>
      </w:r>
      <w:r w:rsidR="00B7644B" w:rsidRPr="0009640C">
        <w:rPr>
          <w:sz w:val="20"/>
          <w:szCs w:val="20"/>
        </w:rPr>
        <w:t>d</w:t>
      </w:r>
      <w:r w:rsidRPr="0009640C">
        <w:rPr>
          <w:sz w:val="20"/>
          <w:szCs w:val="20"/>
        </w:rPr>
        <w:t>s</w:t>
      </w:r>
      <w:r w:rsidR="00F657B9" w:rsidRPr="0009640C">
        <w:rPr>
          <w:sz w:val="20"/>
          <w:szCs w:val="20"/>
        </w:rPr>
        <w:t xml:space="preserve"> MATRIX </w:t>
      </w:r>
      <w:r w:rsidRPr="0009640C">
        <w:rPr>
          <w:sz w:val="20"/>
          <w:szCs w:val="20"/>
        </w:rPr>
        <w:t>and</w:t>
      </w:r>
      <w:r w:rsidR="00F657B9" w:rsidRPr="0009640C">
        <w:rPr>
          <w:sz w:val="20"/>
          <w:szCs w:val="20"/>
        </w:rPr>
        <w:t xml:space="preserve"> END MATRIX</w:t>
      </w:r>
      <w:r w:rsidR="00865EE1" w:rsidRPr="0009640C">
        <w:rPr>
          <w:sz w:val="20"/>
          <w:szCs w:val="20"/>
        </w:rPr>
        <w:t xml:space="preserve"> (</w:t>
      </w:r>
      <w:r w:rsidRPr="0009640C">
        <w:rPr>
          <w:sz w:val="20"/>
          <w:szCs w:val="20"/>
        </w:rPr>
        <w:t xml:space="preserve">description of commands of the matrix language see in </w:t>
      </w:r>
      <w:r w:rsidR="00865EE1" w:rsidRPr="00D837AA">
        <w:rPr>
          <w:i/>
          <w:sz w:val="20"/>
          <w:szCs w:val="20"/>
        </w:rPr>
        <w:t>SPSS Statistics Command Syntax Reference</w:t>
      </w:r>
      <w:r w:rsidR="00865EE1" w:rsidRPr="0009640C">
        <w:rPr>
          <w:sz w:val="20"/>
          <w:szCs w:val="20"/>
        </w:rPr>
        <w:t>)</w:t>
      </w:r>
      <w:r w:rsidR="00F657B9" w:rsidRPr="0009640C">
        <w:rPr>
          <w:sz w:val="20"/>
          <w:szCs w:val="20"/>
        </w:rPr>
        <w:t>.</w:t>
      </w:r>
      <w:r w:rsidR="00865EE1" w:rsidRPr="0009640C">
        <w:rPr>
          <w:sz w:val="20"/>
          <w:szCs w:val="20"/>
        </w:rPr>
        <w:t xml:space="preserve"> </w:t>
      </w:r>
      <w:r w:rsidR="00910BF1" w:rsidRPr="0009640C">
        <w:rPr>
          <w:sz w:val="20"/>
          <w:szCs w:val="20"/>
        </w:rPr>
        <w:t xml:space="preserve">In a matrix session you </w:t>
      </w:r>
      <w:r w:rsidR="00910BF1" w:rsidRPr="0009640C">
        <w:rPr>
          <w:sz w:val="20"/>
          <w:szCs w:val="20"/>
        </w:rPr>
        <w:lastRenderedPageBreak/>
        <w:t>operate with data as with whole matrices</w:t>
      </w:r>
      <w:r w:rsidR="001B408C" w:rsidRPr="0009640C">
        <w:rPr>
          <w:sz w:val="20"/>
          <w:szCs w:val="20"/>
        </w:rPr>
        <w:t xml:space="preserve">, </w:t>
      </w:r>
      <w:r w:rsidR="00910BF1" w:rsidRPr="0009640C">
        <w:rPr>
          <w:sz w:val="20"/>
          <w:szCs w:val="20"/>
        </w:rPr>
        <w:t>what allows quickly and effectively to perform transformations that would be hard to program with regular (out-of-matrix) syntax</w:t>
      </w:r>
      <w:r w:rsidR="001B408C" w:rsidRPr="0009640C">
        <w:rPr>
          <w:sz w:val="20"/>
          <w:szCs w:val="20"/>
        </w:rPr>
        <w:t xml:space="preserve">. </w:t>
      </w:r>
      <w:r w:rsidR="00910BF1" w:rsidRPr="0009640C">
        <w:rPr>
          <w:sz w:val="20"/>
          <w:szCs w:val="20"/>
        </w:rPr>
        <w:t>Matrix session is convenient for programming your own statistical or other algorithms</w:t>
      </w:r>
      <w:r w:rsidR="001B408C" w:rsidRPr="0009640C">
        <w:rPr>
          <w:sz w:val="20"/>
          <w:szCs w:val="20"/>
        </w:rPr>
        <w:t xml:space="preserve">. </w:t>
      </w:r>
      <w:r w:rsidR="00910BF1" w:rsidRPr="0009640C">
        <w:rPr>
          <w:sz w:val="20"/>
          <w:szCs w:val="20"/>
        </w:rPr>
        <w:t>Unfortunately</w:t>
      </w:r>
      <w:r w:rsidR="001B408C" w:rsidRPr="0009640C">
        <w:rPr>
          <w:sz w:val="20"/>
          <w:szCs w:val="20"/>
        </w:rPr>
        <w:t xml:space="preserve">, </w:t>
      </w:r>
      <w:r w:rsidR="00910BF1" w:rsidRPr="0009640C">
        <w:rPr>
          <w:sz w:val="20"/>
          <w:szCs w:val="20"/>
        </w:rPr>
        <w:t>options of matrix language in</w:t>
      </w:r>
      <w:r w:rsidR="001B408C" w:rsidRPr="0009640C">
        <w:rPr>
          <w:sz w:val="20"/>
          <w:szCs w:val="20"/>
        </w:rPr>
        <w:t xml:space="preserve"> SPSS </w:t>
      </w:r>
      <w:r w:rsidR="00910BF1" w:rsidRPr="0009640C">
        <w:rPr>
          <w:sz w:val="20"/>
          <w:szCs w:val="20"/>
        </w:rPr>
        <w:t>have long remained unupgraded</w:t>
      </w:r>
      <w:r w:rsidR="001B408C" w:rsidRPr="0009640C">
        <w:rPr>
          <w:sz w:val="20"/>
          <w:szCs w:val="20"/>
        </w:rPr>
        <w:t xml:space="preserve">; </w:t>
      </w:r>
      <w:r w:rsidR="00910BF1" w:rsidRPr="0009640C">
        <w:rPr>
          <w:sz w:val="20"/>
          <w:szCs w:val="20"/>
        </w:rPr>
        <w:t>there is obvious shortage of useful functions</w:t>
      </w:r>
      <w:r w:rsidR="001B408C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Therefore</w:t>
      </w:r>
      <w:r w:rsidR="006E0DDB">
        <w:rPr>
          <w:sz w:val="20"/>
          <w:szCs w:val="20"/>
        </w:rPr>
        <w:t>,</w:t>
      </w:r>
      <w:r w:rsidR="00C04010" w:rsidRPr="0009640C">
        <w:rPr>
          <w:sz w:val="20"/>
          <w:szCs w:val="20"/>
        </w:rPr>
        <w:t xml:space="preserve"> I’ve written a number of fu</w:t>
      </w:r>
      <w:r w:rsidR="006E0DDB">
        <w:rPr>
          <w:sz w:val="20"/>
          <w:szCs w:val="20"/>
        </w:rPr>
        <w:t>n</w:t>
      </w:r>
      <w:r w:rsidR="00C04010" w:rsidRPr="0009640C">
        <w:rPr>
          <w:sz w:val="20"/>
          <w:szCs w:val="20"/>
        </w:rPr>
        <w:t>ctions which are so far absent in the matrix language of</w:t>
      </w:r>
      <w:r w:rsidR="00AB03C9" w:rsidRPr="0009640C">
        <w:rPr>
          <w:sz w:val="20"/>
          <w:szCs w:val="20"/>
        </w:rPr>
        <w:t xml:space="preserve"> SPSS</w:t>
      </w:r>
      <w:r w:rsidR="00C04010" w:rsidRPr="0009640C">
        <w:rPr>
          <w:sz w:val="20"/>
          <w:szCs w:val="20"/>
        </w:rPr>
        <w:t xml:space="preserve"> and in which I see a sharp need</w:t>
      </w:r>
      <w:r w:rsidR="00AB03C9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These functions</w:t>
      </w:r>
      <w:r w:rsidR="00AB03C9" w:rsidRPr="0009640C">
        <w:rPr>
          <w:sz w:val="20"/>
          <w:szCs w:val="20"/>
        </w:rPr>
        <w:t xml:space="preserve"> </w:t>
      </w:r>
      <w:r w:rsidR="00C04010" w:rsidRPr="0009640C">
        <w:rPr>
          <w:sz w:val="20"/>
          <w:szCs w:val="20"/>
          <w:u w:val="single"/>
        </w:rPr>
        <w:t>are written on the</w:t>
      </w:r>
      <w:r w:rsidR="00AB03C9" w:rsidRPr="0009640C">
        <w:rPr>
          <w:sz w:val="20"/>
          <w:szCs w:val="20"/>
          <w:u w:val="single"/>
        </w:rPr>
        <w:t xml:space="preserve"> SPSS</w:t>
      </w:r>
      <w:r w:rsidR="00C04010" w:rsidRPr="0009640C">
        <w:rPr>
          <w:sz w:val="20"/>
          <w:szCs w:val="20"/>
          <w:u w:val="single"/>
        </w:rPr>
        <w:t xml:space="preserve"> matrix language itself and are designed as SPSS macros</w:t>
      </w:r>
      <w:r w:rsidR="00AB03C9" w:rsidRPr="0009640C">
        <w:rPr>
          <w:sz w:val="20"/>
          <w:szCs w:val="20"/>
          <w:u w:val="single"/>
        </w:rPr>
        <w:t>.</w:t>
      </w:r>
      <w:r w:rsidR="00AB03C9" w:rsidRPr="0009640C">
        <w:rPr>
          <w:sz w:val="20"/>
          <w:szCs w:val="20"/>
        </w:rPr>
        <w:t xml:space="preserve"> </w:t>
      </w:r>
      <w:r w:rsidR="00C04010" w:rsidRPr="0009640C">
        <w:rPr>
          <w:sz w:val="20"/>
          <w:szCs w:val="20"/>
        </w:rPr>
        <w:t>Thus</w:t>
      </w:r>
      <w:r w:rsidR="00AB03C9" w:rsidRPr="0009640C">
        <w:rPr>
          <w:sz w:val="20"/>
          <w:szCs w:val="20"/>
        </w:rPr>
        <w:t xml:space="preserve">, </w:t>
      </w:r>
      <w:r w:rsidR="00C04010" w:rsidRPr="0009640C">
        <w:rPr>
          <w:sz w:val="20"/>
          <w:szCs w:val="20"/>
        </w:rPr>
        <w:t>the functions are generally not as quick as when they would have been written on a low-level language</w:t>
      </w:r>
      <w:r w:rsidR="00AB03C9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Nevertheless</w:t>
      </w:r>
      <w:r w:rsidR="00AB03C9" w:rsidRPr="0009640C">
        <w:rPr>
          <w:sz w:val="20"/>
          <w:szCs w:val="20"/>
        </w:rPr>
        <w:t xml:space="preserve">, </w:t>
      </w:r>
      <w:r w:rsidR="00C04010" w:rsidRPr="0009640C">
        <w:rPr>
          <w:sz w:val="20"/>
          <w:szCs w:val="20"/>
        </w:rPr>
        <w:t xml:space="preserve">until </w:t>
      </w:r>
      <w:r w:rsidR="00AB03C9" w:rsidRPr="0009640C">
        <w:rPr>
          <w:sz w:val="20"/>
          <w:szCs w:val="20"/>
        </w:rPr>
        <w:t xml:space="preserve">IBM SPSS </w:t>
      </w:r>
      <w:r w:rsidR="00C04010" w:rsidRPr="0009640C">
        <w:rPr>
          <w:sz w:val="20"/>
          <w:szCs w:val="20"/>
        </w:rPr>
        <w:t>radically enhance its matrix facility language I recommend these functions to users</w:t>
      </w:r>
      <w:r w:rsidR="00194648" w:rsidRPr="0009640C">
        <w:rPr>
          <w:sz w:val="20"/>
          <w:szCs w:val="20"/>
        </w:rPr>
        <w:t>.</w:t>
      </w:r>
    </w:p>
    <w:p w14:paraId="4AD88E03" w14:textId="77777777" w:rsidR="00194648" w:rsidRPr="0009640C" w:rsidRDefault="00194648" w:rsidP="00F657B9">
      <w:pPr>
        <w:rPr>
          <w:sz w:val="20"/>
          <w:szCs w:val="20"/>
        </w:rPr>
      </w:pPr>
    </w:p>
    <w:p w14:paraId="70CCECF7" w14:textId="77777777" w:rsidR="00194648" w:rsidRPr="0009640C" w:rsidRDefault="00CB5B5B" w:rsidP="00F657B9">
      <w:pPr>
        <w:rPr>
          <w:b/>
          <w:i/>
          <w:sz w:val="20"/>
          <w:szCs w:val="20"/>
        </w:rPr>
      </w:pPr>
      <w:r w:rsidRPr="0009640C">
        <w:rPr>
          <w:b/>
          <w:i/>
          <w:sz w:val="20"/>
          <w:szCs w:val="20"/>
        </w:rPr>
        <w:t>Rules</w:t>
      </w:r>
    </w:p>
    <w:p w14:paraId="00ABC4CF" w14:textId="77777777" w:rsidR="00194648" w:rsidRPr="0009640C" w:rsidRDefault="00194648" w:rsidP="00F657B9">
      <w:pPr>
        <w:rPr>
          <w:sz w:val="20"/>
          <w:szCs w:val="20"/>
        </w:rPr>
      </w:pPr>
    </w:p>
    <w:p w14:paraId="58A9DD17" w14:textId="77777777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1) </w:t>
      </w:r>
      <w:r w:rsidR="00CB5B5B" w:rsidRPr="0009640C">
        <w:rPr>
          <w:sz w:val="20"/>
          <w:szCs w:val="20"/>
        </w:rPr>
        <w:t xml:space="preserve">Arguments in functions are separated by character </w:t>
      </w:r>
      <w:r w:rsidRPr="0009640C">
        <w:rPr>
          <w:sz w:val="20"/>
          <w:szCs w:val="20"/>
        </w:rPr>
        <w:t xml:space="preserve">%, </w:t>
      </w:r>
      <w:r w:rsidR="00CB5B5B" w:rsidRPr="0009640C">
        <w:rPr>
          <w:sz w:val="20"/>
          <w:szCs w:val="20"/>
        </w:rPr>
        <w:t>not comma</w:t>
      </w:r>
      <w:r w:rsidRPr="0009640C">
        <w:rPr>
          <w:sz w:val="20"/>
          <w:szCs w:val="20"/>
        </w:rPr>
        <w:t>.</w:t>
      </w:r>
    </w:p>
    <w:p w14:paraId="0793956D" w14:textId="77777777" w:rsidR="00194648" w:rsidRPr="0009640C" w:rsidRDefault="00194648" w:rsidP="00194648">
      <w:pPr>
        <w:rPr>
          <w:sz w:val="20"/>
          <w:szCs w:val="20"/>
        </w:rPr>
      </w:pPr>
    </w:p>
    <w:p w14:paraId="43D81BE9" w14:textId="3665E6D4" w:rsidR="00194648" w:rsidRPr="00AE0822" w:rsidRDefault="00194648" w:rsidP="00194648">
      <w:pPr>
        <w:rPr>
          <w:sz w:val="20"/>
          <w:szCs w:val="20"/>
        </w:rPr>
      </w:pPr>
      <w:r w:rsidRPr="00AE0822">
        <w:rPr>
          <w:sz w:val="20"/>
          <w:szCs w:val="20"/>
        </w:rPr>
        <w:t xml:space="preserve">2) </w:t>
      </w:r>
      <w:r w:rsidR="00CB5B5B" w:rsidRPr="00AE0822">
        <w:rPr>
          <w:sz w:val="20"/>
          <w:szCs w:val="20"/>
        </w:rPr>
        <w:t>Functions should be written and run like commands</w:t>
      </w:r>
      <w:r w:rsidRPr="00AE0822">
        <w:rPr>
          <w:sz w:val="20"/>
          <w:szCs w:val="20"/>
        </w:rPr>
        <w:t xml:space="preserve">, </w:t>
      </w:r>
      <w:r w:rsidR="00D837AA" w:rsidRPr="00AE0822">
        <w:rPr>
          <w:sz w:val="20"/>
          <w:szCs w:val="20"/>
        </w:rPr>
        <w:t>starting</w:t>
      </w:r>
      <w:r w:rsidR="00CB5B5B" w:rsidRPr="00AE0822">
        <w:rPr>
          <w:sz w:val="20"/>
          <w:szCs w:val="20"/>
        </w:rPr>
        <w:t xml:space="preserve"> a line</w:t>
      </w:r>
      <w:r w:rsidR="00D837AA" w:rsidRPr="00AE0822">
        <w:rPr>
          <w:sz w:val="20"/>
          <w:szCs w:val="20"/>
        </w:rPr>
        <w:t xml:space="preserve"> – not as “right hand side”</w:t>
      </w:r>
      <w:r w:rsidRPr="00AE0822">
        <w:rPr>
          <w:sz w:val="20"/>
          <w:szCs w:val="20"/>
        </w:rPr>
        <w:t xml:space="preserve">, </w:t>
      </w:r>
      <w:r w:rsidR="00CB5B5B" w:rsidRPr="00AE0822">
        <w:rPr>
          <w:sz w:val="20"/>
          <w:szCs w:val="20"/>
        </w:rPr>
        <w:t>and the name of the result to return should be written among the arguments as the last one of them</w:t>
      </w:r>
      <w:r w:rsidRPr="00AE0822">
        <w:rPr>
          <w:sz w:val="20"/>
          <w:szCs w:val="20"/>
        </w:rPr>
        <w:t xml:space="preserve">. </w:t>
      </w:r>
      <w:r w:rsidR="00CB5B5B" w:rsidRPr="00AE0822">
        <w:rPr>
          <w:sz w:val="20"/>
          <w:szCs w:val="20"/>
        </w:rPr>
        <w:t>I.e., correct</w:t>
      </w:r>
      <w:r w:rsidRPr="00AE0822">
        <w:rPr>
          <w:sz w:val="20"/>
          <w:szCs w:val="20"/>
        </w:rPr>
        <w:t xml:space="preserve">: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</w:t>
      </w:r>
      <w:r w:rsidR="00CB5B5B" w:rsidRPr="00AE0822">
        <w:rPr>
          <w:b/>
          <w:sz w:val="20"/>
          <w:szCs w:val="20"/>
        </w:rPr>
        <w:t>argument</w:t>
      </w:r>
      <w:r w:rsidRPr="00AE0822">
        <w:rPr>
          <w:b/>
          <w:sz w:val="20"/>
          <w:szCs w:val="20"/>
        </w:rPr>
        <w:t xml:space="preserve"> % </w:t>
      </w:r>
      <w:r w:rsidR="00CB5B5B" w:rsidRPr="00AE0822">
        <w:rPr>
          <w:b/>
          <w:sz w:val="20"/>
          <w:szCs w:val="20"/>
        </w:rPr>
        <w:t>result</w:t>
      </w:r>
      <w:r w:rsidRPr="00AE0822">
        <w:rPr>
          <w:b/>
          <w:sz w:val="20"/>
          <w:szCs w:val="20"/>
        </w:rPr>
        <w:t>)</w:t>
      </w:r>
      <w:r w:rsidRPr="00AE0822">
        <w:rPr>
          <w:sz w:val="20"/>
          <w:szCs w:val="20"/>
        </w:rPr>
        <w:t xml:space="preserve">; </w:t>
      </w:r>
      <w:r w:rsidR="00CB5B5B" w:rsidRPr="00AE0822">
        <w:rPr>
          <w:sz w:val="20"/>
          <w:szCs w:val="20"/>
        </w:rPr>
        <w:t>not correct</w:t>
      </w:r>
      <w:r w:rsidRPr="00AE0822">
        <w:rPr>
          <w:sz w:val="20"/>
          <w:szCs w:val="20"/>
        </w:rPr>
        <w:t xml:space="preserve">: </w:t>
      </w:r>
      <w:r w:rsidR="00CB5B5B" w:rsidRPr="00AE0822">
        <w:rPr>
          <w:b/>
          <w:sz w:val="20"/>
          <w:szCs w:val="20"/>
        </w:rPr>
        <w:t>result</w:t>
      </w:r>
      <w:r w:rsidRPr="00AE0822">
        <w:rPr>
          <w:b/>
          <w:sz w:val="20"/>
          <w:szCs w:val="20"/>
        </w:rPr>
        <w:t xml:space="preserve"> =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</w:t>
      </w:r>
      <w:r w:rsidR="00CB5B5B" w:rsidRPr="00AE0822">
        <w:rPr>
          <w:b/>
          <w:sz w:val="20"/>
          <w:szCs w:val="20"/>
        </w:rPr>
        <w:t>argument</w:t>
      </w:r>
      <w:r w:rsidRPr="00AE0822">
        <w:rPr>
          <w:b/>
          <w:sz w:val="20"/>
          <w:szCs w:val="20"/>
        </w:rPr>
        <w:t>).</w:t>
      </w:r>
      <w:r w:rsidR="00204FAE" w:rsidRPr="00AE0822">
        <w:rPr>
          <w:b/>
          <w:sz w:val="20"/>
          <w:szCs w:val="20"/>
        </w:rPr>
        <w:t xml:space="preserve"> </w:t>
      </w:r>
      <w:r w:rsidR="00204FAE" w:rsidRPr="00AE0822">
        <w:rPr>
          <w:sz w:val="20"/>
          <w:szCs w:val="20"/>
        </w:rPr>
        <w:t>Some functions return more th</w:t>
      </w:r>
      <w:r w:rsidR="005A0D14" w:rsidRPr="00AE0822">
        <w:rPr>
          <w:sz w:val="20"/>
          <w:szCs w:val="20"/>
        </w:rPr>
        <w:t>a</w:t>
      </w:r>
      <w:r w:rsidR="00204FAE" w:rsidRPr="00AE0822">
        <w:rPr>
          <w:sz w:val="20"/>
          <w:szCs w:val="20"/>
        </w:rPr>
        <w:t>n one result.</w:t>
      </w:r>
    </w:p>
    <w:p w14:paraId="54B3A504" w14:textId="77777777" w:rsidR="00194648" w:rsidRPr="00AE0822" w:rsidRDefault="00194648" w:rsidP="00194648">
      <w:pPr>
        <w:rPr>
          <w:sz w:val="20"/>
          <w:szCs w:val="20"/>
        </w:rPr>
      </w:pPr>
    </w:p>
    <w:p w14:paraId="0ACE6F76" w14:textId="608F5599" w:rsidR="00194648" w:rsidRPr="0009640C" w:rsidRDefault="00194648" w:rsidP="00194648">
      <w:pPr>
        <w:rPr>
          <w:sz w:val="20"/>
          <w:szCs w:val="20"/>
        </w:rPr>
      </w:pPr>
      <w:r w:rsidRPr="00AE0822">
        <w:rPr>
          <w:sz w:val="20"/>
          <w:szCs w:val="20"/>
        </w:rPr>
        <w:t xml:space="preserve">3) </w:t>
      </w:r>
      <w:r w:rsidR="00CB5B5B" w:rsidRPr="00AE0822">
        <w:rPr>
          <w:sz w:val="20"/>
          <w:szCs w:val="20"/>
        </w:rPr>
        <w:t xml:space="preserve">Any argument except </w:t>
      </w:r>
      <w:r w:rsidR="00204FAE" w:rsidRPr="00AE0822">
        <w:rPr>
          <w:sz w:val="20"/>
          <w:szCs w:val="20"/>
        </w:rPr>
        <w:t>the result</w:t>
      </w:r>
      <w:r w:rsidR="00CB5B5B" w:rsidRPr="00AE0822">
        <w:rPr>
          <w:sz w:val="20"/>
          <w:szCs w:val="20"/>
        </w:rPr>
        <w:t xml:space="preserve"> may be expression, not just name</w:t>
      </w:r>
      <w:r w:rsidR="00D837AA" w:rsidRPr="00AE0822">
        <w:rPr>
          <w:sz w:val="20"/>
          <w:szCs w:val="20"/>
        </w:rPr>
        <w:t xml:space="preserve"> or value</w:t>
      </w:r>
      <w:r w:rsidRPr="00AE0822">
        <w:rPr>
          <w:sz w:val="20"/>
          <w:szCs w:val="20"/>
        </w:rPr>
        <w:t xml:space="preserve">. </w:t>
      </w:r>
      <w:r w:rsidR="00CB5B5B" w:rsidRPr="00AE0822">
        <w:rPr>
          <w:sz w:val="20"/>
          <w:szCs w:val="20"/>
        </w:rPr>
        <w:t>For example</w:t>
      </w:r>
      <w:r w:rsidRPr="00AE0822">
        <w:rPr>
          <w:sz w:val="20"/>
          <w:szCs w:val="20"/>
        </w:rPr>
        <w:t xml:space="preserve">,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(1.5*</w:t>
      </w:r>
      <w:r w:rsidR="00CB5B5B" w:rsidRPr="00AE0822">
        <w:rPr>
          <w:b/>
          <w:sz w:val="20"/>
          <w:szCs w:val="20"/>
        </w:rPr>
        <w:t>name</w:t>
      </w:r>
      <w:r w:rsidRPr="00AE0822">
        <w:rPr>
          <w:b/>
          <w:sz w:val="20"/>
          <w:szCs w:val="20"/>
        </w:rPr>
        <w:t>(2,4)+3 %</w:t>
      </w:r>
      <w:r w:rsidRPr="0009640C">
        <w:rPr>
          <w:b/>
          <w:sz w:val="20"/>
          <w:szCs w:val="20"/>
        </w:rPr>
        <w:t xml:space="preserve"> </w:t>
      </w:r>
      <w:r w:rsidR="00CB5B5B" w:rsidRPr="0009640C">
        <w:rPr>
          <w:b/>
          <w:sz w:val="20"/>
          <w:szCs w:val="20"/>
        </w:rPr>
        <w:t>result</w:t>
      </w:r>
      <w:r w:rsidRPr="0009640C">
        <w:rPr>
          <w:b/>
          <w:sz w:val="20"/>
          <w:szCs w:val="20"/>
        </w:rPr>
        <w:t>)</w:t>
      </w:r>
      <w:r w:rsidRPr="0009640C">
        <w:rPr>
          <w:sz w:val="20"/>
          <w:szCs w:val="20"/>
        </w:rPr>
        <w:t xml:space="preserve"> </w:t>
      </w:r>
      <w:r w:rsidR="00CB5B5B" w:rsidRPr="0009640C">
        <w:rPr>
          <w:sz w:val="20"/>
          <w:szCs w:val="20"/>
        </w:rPr>
        <w:t>is allowed</w:t>
      </w:r>
      <w:r w:rsidRPr="0009640C">
        <w:rPr>
          <w:sz w:val="20"/>
          <w:szCs w:val="20"/>
        </w:rPr>
        <w:t xml:space="preserve">. </w:t>
      </w:r>
      <w:r w:rsidR="00CB5B5B" w:rsidRPr="0009640C">
        <w:rPr>
          <w:sz w:val="20"/>
          <w:szCs w:val="20"/>
        </w:rPr>
        <w:t>The expression however cannot contain the functions (</w:t>
      </w:r>
      <w:r w:rsidR="00204FAE" w:rsidRPr="0009640C">
        <w:rPr>
          <w:sz w:val="20"/>
          <w:szCs w:val="20"/>
        </w:rPr>
        <w:t xml:space="preserve">the </w:t>
      </w:r>
      <w:r w:rsidR="00CB5B5B" w:rsidRPr="0009640C">
        <w:rPr>
          <w:sz w:val="20"/>
          <w:szCs w:val="20"/>
        </w:rPr>
        <w:t>macros) described in</w:t>
      </w:r>
      <w:r w:rsidR="00FB7A0C" w:rsidRPr="0009640C">
        <w:rPr>
          <w:sz w:val="20"/>
          <w:szCs w:val="20"/>
        </w:rPr>
        <w:t xml:space="preserve"> this document</w:t>
      </w:r>
      <w:r w:rsidRPr="0009640C">
        <w:rPr>
          <w:sz w:val="20"/>
          <w:szCs w:val="20"/>
        </w:rPr>
        <w:t>.</w:t>
      </w:r>
    </w:p>
    <w:p w14:paraId="2C96AFA6" w14:textId="77777777" w:rsidR="00194648" w:rsidRPr="0009640C" w:rsidRDefault="00194648" w:rsidP="00194648">
      <w:pPr>
        <w:rPr>
          <w:sz w:val="20"/>
          <w:szCs w:val="20"/>
        </w:rPr>
      </w:pPr>
    </w:p>
    <w:p w14:paraId="2BDD4C79" w14:textId="11689368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4) </w:t>
      </w:r>
      <w:r w:rsidR="00204FAE" w:rsidRPr="0009640C">
        <w:rPr>
          <w:sz w:val="20"/>
          <w:szCs w:val="20"/>
        </w:rPr>
        <w:t>The result name may coin</w:t>
      </w:r>
      <w:r w:rsidR="00440543">
        <w:rPr>
          <w:sz w:val="20"/>
          <w:szCs w:val="20"/>
        </w:rPr>
        <w:t>c</w:t>
      </w:r>
      <w:r w:rsidR="00204FAE" w:rsidRPr="0009640C">
        <w:rPr>
          <w:sz w:val="20"/>
          <w:szCs w:val="20"/>
        </w:rPr>
        <w:t>ide with any of the arguments’ name</w:t>
      </w:r>
      <w:r w:rsidRPr="0009640C">
        <w:rPr>
          <w:sz w:val="20"/>
          <w:szCs w:val="20"/>
        </w:rPr>
        <w:t xml:space="preserve">. </w:t>
      </w:r>
      <w:r w:rsidR="00204FAE" w:rsidRPr="0009640C">
        <w:rPr>
          <w:sz w:val="20"/>
          <w:szCs w:val="20"/>
        </w:rPr>
        <w:t>I.e.</w:t>
      </w:r>
      <w:r w:rsidRPr="0009640C">
        <w:rPr>
          <w:sz w:val="20"/>
          <w:szCs w:val="20"/>
        </w:rPr>
        <w:t xml:space="preserve">, </w:t>
      </w:r>
      <w:r w:rsidR="00204FAE" w:rsidRPr="0009640C">
        <w:rPr>
          <w:sz w:val="20"/>
          <w:szCs w:val="20"/>
        </w:rPr>
        <w:t>it is allowed, for example</w:t>
      </w:r>
      <w:r w:rsidRPr="0009640C">
        <w:rPr>
          <w:sz w:val="20"/>
          <w:szCs w:val="20"/>
        </w:rPr>
        <w:t xml:space="preserve">: </w:t>
      </w:r>
      <w:r w:rsidR="00BC7D98">
        <w:rPr>
          <w:b/>
          <w:sz w:val="20"/>
          <w:szCs w:val="20"/>
        </w:rPr>
        <w:t>!</w:t>
      </w:r>
      <w:r w:rsidR="00204FAE" w:rsidRPr="0009640C">
        <w:rPr>
          <w:b/>
          <w:sz w:val="20"/>
          <w:szCs w:val="20"/>
        </w:rPr>
        <w:t>function</w:t>
      </w:r>
      <w:r w:rsidRPr="0009640C">
        <w:rPr>
          <w:b/>
          <w:sz w:val="20"/>
          <w:szCs w:val="20"/>
        </w:rPr>
        <w:t>(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 xml:space="preserve">1 % 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 xml:space="preserve">2 % 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>1).</w:t>
      </w:r>
      <w:r w:rsidRPr="0009640C">
        <w:rPr>
          <w:sz w:val="20"/>
          <w:szCs w:val="20"/>
        </w:rPr>
        <w:t xml:space="preserve"> </w:t>
      </w:r>
      <w:r w:rsidR="00204FAE" w:rsidRPr="0009640C">
        <w:rPr>
          <w:sz w:val="20"/>
          <w:szCs w:val="20"/>
        </w:rPr>
        <w:t>In this case the result will be</w:t>
      </w:r>
      <w:r w:rsidRPr="0009640C">
        <w:rPr>
          <w:sz w:val="20"/>
          <w:szCs w:val="20"/>
        </w:rPr>
        <w:t xml:space="preserve"> </w:t>
      </w:r>
      <w:r w:rsidR="00204FAE" w:rsidRPr="0009640C">
        <w:rPr>
          <w:i/>
          <w:sz w:val="20"/>
          <w:szCs w:val="20"/>
        </w:rPr>
        <w:t>name</w:t>
      </w:r>
      <w:r w:rsidRPr="0009640C">
        <w:rPr>
          <w:i/>
          <w:sz w:val="20"/>
          <w:szCs w:val="20"/>
        </w:rPr>
        <w:t>1</w:t>
      </w:r>
      <w:r w:rsidRPr="0009640C">
        <w:rPr>
          <w:sz w:val="20"/>
          <w:szCs w:val="20"/>
        </w:rPr>
        <w:t xml:space="preserve">, </w:t>
      </w:r>
      <w:r w:rsidR="00204FAE" w:rsidRPr="0009640C">
        <w:rPr>
          <w:sz w:val="20"/>
          <w:szCs w:val="20"/>
        </w:rPr>
        <w:t>and the object which formerly carried this name will be replaced</w:t>
      </w:r>
      <w:r w:rsidRPr="0009640C">
        <w:rPr>
          <w:sz w:val="20"/>
          <w:szCs w:val="20"/>
        </w:rPr>
        <w:t>.</w:t>
      </w:r>
    </w:p>
    <w:p w14:paraId="63CB7746" w14:textId="77777777" w:rsidR="00194648" w:rsidRPr="0009640C" w:rsidRDefault="00194648" w:rsidP="00194648">
      <w:pPr>
        <w:rPr>
          <w:sz w:val="20"/>
          <w:szCs w:val="20"/>
        </w:rPr>
      </w:pPr>
    </w:p>
    <w:p w14:paraId="0FABB6E9" w14:textId="77777777" w:rsidR="00194648" w:rsidRPr="0009640C" w:rsidRDefault="00194648" w:rsidP="006A0917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5) </w:t>
      </w:r>
      <w:r w:rsidR="00204FAE" w:rsidRPr="0009640C">
        <w:rPr>
          <w:sz w:val="20"/>
          <w:szCs w:val="20"/>
        </w:rPr>
        <w:t>Do not use in your syntax within</w:t>
      </w:r>
      <w:r w:rsidRPr="0009640C">
        <w:rPr>
          <w:sz w:val="20"/>
          <w:szCs w:val="20"/>
        </w:rPr>
        <w:t xml:space="preserve"> MATRIX - END MATRIX </w:t>
      </w:r>
      <w:r w:rsidR="00204FAE" w:rsidRPr="0009640C">
        <w:rPr>
          <w:sz w:val="20"/>
          <w:szCs w:val="20"/>
        </w:rPr>
        <w:t>names starting by character</w:t>
      </w:r>
      <w:r w:rsidRPr="0009640C">
        <w:rPr>
          <w:sz w:val="20"/>
          <w:szCs w:val="20"/>
        </w:rPr>
        <w:t xml:space="preserve"> @</w:t>
      </w:r>
      <w:r w:rsidR="00745D77" w:rsidRPr="0009640C">
        <w:rPr>
          <w:sz w:val="20"/>
          <w:szCs w:val="20"/>
        </w:rPr>
        <w:t xml:space="preserve"> because this character is reserved for the functions here</w:t>
      </w:r>
      <w:r w:rsidR="006A0917" w:rsidRPr="0009640C">
        <w:rPr>
          <w:sz w:val="20"/>
          <w:szCs w:val="20"/>
        </w:rPr>
        <w:t>,</w:t>
      </w:r>
      <w:r w:rsidR="00745D77" w:rsidRPr="0009640C">
        <w:rPr>
          <w:sz w:val="20"/>
          <w:szCs w:val="20"/>
        </w:rPr>
        <w:t xml:space="preserve"> and so </w:t>
      </w:r>
      <w:r w:rsidR="006A0917" w:rsidRPr="0009640C">
        <w:rPr>
          <w:sz w:val="20"/>
          <w:szCs w:val="20"/>
        </w:rPr>
        <w:t>using it as the 1st character is fraught with loss of data.</w:t>
      </w:r>
    </w:p>
    <w:p w14:paraId="4994D37F" w14:textId="77777777" w:rsidR="00194648" w:rsidRPr="0009640C" w:rsidRDefault="00194648" w:rsidP="00194648">
      <w:pPr>
        <w:rPr>
          <w:sz w:val="20"/>
          <w:szCs w:val="20"/>
        </w:rPr>
      </w:pPr>
    </w:p>
    <w:p w14:paraId="6D829A95" w14:textId="77777777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6) </w:t>
      </w:r>
      <w:r w:rsidR="009D0CDF" w:rsidRPr="0009640C">
        <w:rPr>
          <w:sz w:val="20"/>
          <w:szCs w:val="20"/>
        </w:rPr>
        <w:t xml:space="preserve">Functions </w:t>
      </w:r>
      <w:r w:rsidR="009D0CDF" w:rsidRPr="00771A38">
        <w:rPr>
          <w:i/>
          <w:sz w:val="20"/>
          <w:szCs w:val="20"/>
        </w:rPr>
        <w:t>do not check and do not issue</w:t>
      </w:r>
      <w:r w:rsidR="009D0CDF" w:rsidRPr="0009640C">
        <w:rPr>
          <w:sz w:val="20"/>
          <w:szCs w:val="20"/>
        </w:rPr>
        <w:t xml:space="preserve"> special notifications whether your input data meet the requirements of the given function</w:t>
      </w:r>
      <w:r w:rsidR="00771A38" w:rsidRPr="00771A38">
        <w:rPr>
          <w:sz w:val="20"/>
          <w:szCs w:val="20"/>
        </w:rPr>
        <w:t xml:space="preserve"> (</w:t>
      </w:r>
      <w:r w:rsidR="00771A38">
        <w:rPr>
          <w:sz w:val="20"/>
          <w:szCs w:val="20"/>
        </w:rPr>
        <w:t>so was made for speed performance)</w:t>
      </w:r>
      <w:r w:rsidRPr="0009640C">
        <w:rPr>
          <w:sz w:val="20"/>
          <w:szCs w:val="20"/>
        </w:rPr>
        <w:t xml:space="preserve">. </w:t>
      </w:r>
      <w:r w:rsidR="009D0CDF" w:rsidRPr="0009640C">
        <w:rPr>
          <w:sz w:val="20"/>
          <w:szCs w:val="20"/>
        </w:rPr>
        <w:t>Therefore, to minimize chance of error or erroneous result do attentively read the requirements of a specific function</w:t>
      </w:r>
      <w:r w:rsidRPr="0009640C">
        <w:rPr>
          <w:sz w:val="20"/>
          <w:szCs w:val="20"/>
        </w:rPr>
        <w:t>.</w:t>
      </w:r>
    </w:p>
    <w:p w14:paraId="4671321A" w14:textId="77777777" w:rsidR="0098476A" w:rsidRPr="0009640C" w:rsidRDefault="0098476A" w:rsidP="00194648">
      <w:pPr>
        <w:rPr>
          <w:sz w:val="20"/>
          <w:szCs w:val="20"/>
        </w:rPr>
      </w:pPr>
    </w:p>
    <w:p w14:paraId="7F9BDF8A" w14:textId="77777777" w:rsidR="0098476A" w:rsidRPr="0009640C" w:rsidRDefault="0098476A" w:rsidP="0098476A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7) </w:t>
      </w:r>
      <w:r w:rsidR="009D0CDF" w:rsidRPr="0009640C">
        <w:rPr>
          <w:sz w:val="20"/>
          <w:szCs w:val="20"/>
        </w:rPr>
        <w:t xml:space="preserve">Functions may be put inside </w:t>
      </w:r>
      <w:r w:rsidRPr="0009640C">
        <w:rPr>
          <w:sz w:val="20"/>
          <w:szCs w:val="20"/>
        </w:rPr>
        <w:t xml:space="preserve">LOOP - END LOOP </w:t>
      </w:r>
      <w:r w:rsidR="009D0CDF" w:rsidRPr="0009640C">
        <w:rPr>
          <w:sz w:val="20"/>
          <w:szCs w:val="20"/>
        </w:rPr>
        <w:t>and</w:t>
      </w:r>
      <w:r w:rsidRPr="0009640C">
        <w:rPr>
          <w:sz w:val="20"/>
          <w:szCs w:val="20"/>
        </w:rPr>
        <w:t xml:space="preserve"> DO IF - END IF.</w:t>
      </w:r>
    </w:p>
    <w:p w14:paraId="19DBB802" w14:textId="77777777" w:rsidR="0098476A" w:rsidRPr="0009640C" w:rsidRDefault="0098476A" w:rsidP="00DC3963">
      <w:pPr>
        <w:pStyle w:val="1"/>
        <w:rPr>
          <w:lang w:val="en-US"/>
        </w:rPr>
      </w:pPr>
      <w:bookmarkStart w:id="7" w:name="_МАТЕМАТИЧЕСКИЕ_ФУНКЦИИ"/>
      <w:bookmarkStart w:id="8" w:name="_Toc332456854"/>
      <w:bookmarkEnd w:id="7"/>
    </w:p>
    <w:p w14:paraId="1D2ED668" w14:textId="77777777" w:rsidR="00D241AB" w:rsidRPr="0009640C" w:rsidRDefault="00D241AB" w:rsidP="00D241AB">
      <w:pPr>
        <w:rPr>
          <w:sz w:val="20"/>
          <w:szCs w:val="20"/>
        </w:rPr>
      </w:pPr>
      <w:bookmarkStart w:id="9" w:name="_MATHEMATICAL_FUNCTIONS"/>
      <w:bookmarkEnd w:id="9"/>
      <w:r w:rsidRPr="0009640C">
        <w:rPr>
          <w:sz w:val="20"/>
          <w:szCs w:val="20"/>
        </w:rPr>
        <w:t>8) To disable a function in syntax use not * but /*, for example:</w:t>
      </w:r>
    </w:p>
    <w:p w14:paraId="28E417AB" w14:textId="622AF7E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/*</w:t>
      </w:r>
      <w:r w:rsidR="00BC7D98">
        <w:rPr>
          <w:sz w:val="20"/>
          <w:szCs w:val="20"/>
        </w:rPr>
        <w:t>!</w:t>
      </w:r>
      <w:r w:rsidRPr="0009640C">
        <w:rPr>
          <w:sz w:val="20"/>
          <w:szCs w:val="20"/>
        </w:rPr>
        <w:t>func(arg%result).</w:t>
      </w:r>
    </w:p>
    <w:p w14:paraId="516CC453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or</w:t>
      </w:r>
    </w:p>
    <w:p w14:paraId="54B48FC0" w14:textId="6B30D446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/*</w:t>
      </w:r>
      <w:r w:rsidR="00BC7D98">
        <w:rPr>
          <w:sz w:val="20"/>
          <w:szCs w:val="20"/>
        </w:rPr>
        <w:t>!</w:t>
      </w:r>
      <w:r w:rsidRPr="0009640C">
        <w:rPr>
          <w:sz w:val="20"/>
          <w:szCs w:val="20"/>
        </w:rPr>
        <w:t>func(arg%result).*/.</w:t>
      </w:r>
    </w:p>
    <w:p w14:paraId="2DFB8C4C" w14:textId="77777777" w:rsidR="00D241AB" w:rsidRPr="000C7514" w:rsidRDefault="00D241AB" w:rsidP="00DC3963">
      <w:pPr>
        <w:pStyle w:val="1"/>
        <w:rPr>
          <w:lang w:val="en-US"/>
        </w:rPr>
      </w:pPr>
    </w:p>
    <w:p w14:paraId="26420764" w14:textId="77777777" w:rsidR="00771A38" w:rsidRPr="00771A38" w:rsidRDefault="00771A38" w:rsidP="00771A38">
      <w:pPr>
        <w:rPr>
          <w:sz w:val="20"/>
          <w:szCs w:val="20"/>
        </w:rPr>
      </w:pPr>
      <w:bookmarkStart w:id="10" w:name="_MATHEMATICAL_FUNCTIONS_1"/>
      <w:bookmarkEnd w:id="10"/>
      <w:r w:rsidRPr="00771A38">
        <w:rPr>
          <w:sz w:val="20"/>
          <w:szCs w:val="20"/>
        </w:rPr>
        <w:t xml:space="preserve">9) </w:t>
      </w:r>
      <w:r>
        <w:rPr>
          <w:sz w:val="20"/>
          <w:szCs w:val="20"/>
        </w:rPr>
        <w:t>These matrix functions were designed for numeric input data</w:t>
      </w:r>
      <w:r w:rsidRPr="00771A38">
        <w:rPr>
          <w:sz w:val="20"/>
          <w:szCs w:val="20"/>
        </w:rPr>
        <w:t xml:space="preserve">. </w:t>
      </w:r>
      <w:r>
        <w:rPr>
          <w:sz w:val="20"/>
          <w:szCs w:val="20"/>
        </w:rPr>
        <w:t>Some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functions</w:t>
      </w:r>
      <w:r w:rsidRPr="00771A38">
        <w:rPr>
          <w:sz w:val="20"/>
          <w:szCs w:val="20"/>
        </w:rPr>
        <w:t xml:space="preserve">, </w:t>
      </w:r>
      <w:r>
        <w:rPr>
          <w:sz w:val="20"/>
          <w:szCs w:val="20"/>
        </w:rPr>
        <w:t>not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tied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numeric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analysis</w:t>
      </w:r>
      <w:r w:rsidRPr="00771A38">
        <w:rPr>
          <w:sz w:val="20"/>
          <w:szCs w:val="20"/>
        </w:rPr>
        <w:t xml:space="preserve">, </w:t>
      </w:r>
      <w:r w:rsidRPr="00771A38">
        <w:rPr>
          <w:i/>
          <w:sz w:val="20"/>
          <w:szCs w:val="20"/>
        </w:rPr>
        <w:t>might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work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text</w:t>
      </w:r>
      <w:r w:rsidRPr="00771A38">
        <w:rPr>
          <w:sz w:val="20"/>
          <w:szCs w:val="20"/>
        </w:rPr>
        <w:t xml:space="preserve"> (</w:t>
      </w:r>
      <w:r>
        <w:rPr>
          <w:sz w:val="20"/>
          <w:szCs w:val="20"/>
        </w:rPr>
        <w:t>string</w:t>
      </w:r>
      <w:r w:rsidRPr="00771A38">
        <w:rPr>
          <w:sz w:val="20"/>
          <w:szCs w:val="20"/>
        </w:rPr>
        <w:t xml:space="preserve">) </w:t>
      </w:r>
      <w:r>
        <w:rPr>
          <w:sz w:val="20"/>
          <w:szCs w:val="20"/>
        </w:rPr>
        <w:t>data</w:t>
      </w:r>
      <w:r w:rsidRPr="00771A38">
        <w:rPr>
          <w:sz w:val="20"/>
          <w:szCs w:val="20"/>
        </w:rPr>
        <w:t xml:space="preserve"> (</w:t>
      </w:r>
      <w:r>
        <w:rPr>
          <w:sz w:val="20"/>
          <w:szCs w:val="20"/>
        </w:rPr>
        <w:t>such as counting of values, recoding, restructuring</w:t>
      </w:r>
      <w:r w:rsidRPr="00771A38">
        <w:rPr>
          <w:sz w:val="20"/>
          <w:szCs w:val="20"/>
        </w:rPr>
        <w:t xml:space="preserve">), </w:t>
      </w:r>
      <w:r>
        <w:rPr>
          <w:sz w:val="20"/>
          <w:szCs w:val="20"/>
        </w:rPr>
        <w:t>but it is not guaranteed since the code was written in expectation of numbers</w:t>
      </w:r>
      <w:r w:rsidRPr="00771A38">
        <w:rPr>
          <w:sz w:val="20"/>
          <w:szCs w:val="20"/>
        </w:rPr>
        <w:t xml:space="preserve">. </w:t>
      </w:r>
      <w:r>
        <w:rPr>
          <w:sz w:val="20"/>
          <w:szCs w:val="20"/>
        </w:rPr>
        <w:t>So, try and check with string data yourself</w:t>
      </w:r>
      <w:r w:rsidRPr="00771A38">
        <w:rPr>
          <w:sz w:val="20"/>
          <w:szCs w:val="20"/>
        </w:rPr>
        <w:t>.</w:t>
      </w:r>
    </w:p>
    <w:p w14:paraId="4E22619E" w14:textId="77777777" w:rsidR="00771A38" w:rsidRPr="00771A38" w:rsidRDefault="00771A38" w:rsidP="00DC3963">
      <w:pPr>
        <w:pStyle w:val="1"/>
        <w:rPr>
          <w:lang w:val="en-US"/>
        </w:rPr>
      </w:pPr>
    </w:p>
    <w:p w14:paraId="1807BF85" w14:textId="77777777" w:rsidR="009F554C" w:rsidRPr="00687CF6" w:rsidRDefault="009F554C" w:rsidP="009F554C">
      <w:pPr>
        <w:rPr>
          <w:sz w:val="20"/>
          <w:szCs w:val="20"/>
        </w:rPr>
      </w:pPr>
      <w:r w:rsidRPr="009F554C">
        <w:rPr>
          <w:sz w:val="20"/>
          <w:szCs w:val="20"/>
        </w:rPr>
        <w:t xml:space="preserve">10) </w:t>
      </w:r>
      <w:r>
        <w:rPr>
          <w:sz w:val="20"/>
          <w:szCs w:val="20"/>
        </w:rPr>
        <w:t>Many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these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functions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require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advance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prior the first MATRIX command in a session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the maximum number of cycles to a sufficiently big value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in order to cope with potentially large data</w:t>
      </w:r>
      <w:r w:rsidRPr="009F554C">
        <w:rPr>
          <w:sz w:val="20"/>
          <w:szCs w:val="20"/>
        </w:rPr>
        <w:t xml:space="preserve">. </w:t>
      </w:r>
      <w:r>
        <w:rPr>
          <w:sz w:val="20"/>
          <w:szCs w:val="20"/>
        </w:rPr>
        <w:t>I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recommend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beforehand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setting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big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number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cycles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just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always when you are about to work with these functions</w:t>
      </w:r>
      <w:r w:rsidRPr="009F554C">
        <w:rPr>
          <w:sz w:val="20"/>
          <w:szCs w:val="20"/>
        </w:rPr>
        <w:t xml:space="preserve"> </w:t>
      </w:r>
      <w:r w:rsidR="00E035DC">
        <w:rPr>
          <w:sz w:val="20"/>
          <w:szCs w:val="20"/>
        </w:rPr>
        <w:t>–</w:t>
      </w:r>
      <w:r w:rsidRPr="009F554C">
        <w:rPr>
          <w:sz w:val="20"/>
          <w:szCs w:val="20"/>
        </w:rPr>
        <w:t xml:space="preserve"> </w:t>
      </w:r>
      <w:r w:rsidR="00E035DC">
        <w:rPr>
          <w:sz w:val="20"/>
          <w:szCs w:val="20"/>
        </w:rPr>
        <w:t xml:space="preserve">to save from worrying about that in the </w:t>
      </w:r>
      <w:r w:rsidR="00E035DC" w:rsidRPr="00E035DC">
        <w:rPr>
          <w:sz w:val="20"/>
          <w:szCs w:val="20"/>
        </w:rPr>
        <w:t>sequel</w:t>
      </w:r>
      <w:r w:rsidRPr="009F554C">
        <w:rPr>
          <w:sz w:val="20"/>
          <w:szCs w:val="20"/>
        </w:rPr>
        <w:t xml:space="preserve">. </w:t>
      </w:r>
      <w:r w:rsidR="00E035DC">
        <w:rPr>
          <w:sz w:val="20"/>
          <w:szCs w:val="20"/>
        </w:rPr>
        <w:t>For example</w:t>
      </w:r>
      <w:r w:rsidRPr="00687CF6">
        <w:rPr>
          <w:sz w:val="20"/>
          <w:szCs w:val="20"/>
        </w:rPr>
        <w:t>:</w:t>
      </w:r>
    </w:p>
    <w:p w14:paraId="7C4B11FA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set</w:t>
      </w:r>
      <w:r w:rsidRPr="00687CF6">
        <w:rPr>
          <w:b/>
          <w:sz w:val="20"/>
          <w:szCs w:val="20"/>
        </w:rPr>
        <w:t xml:space="preserve"> </w:t>
      </w:r>
      <w:r w:rsidRPr="00B36870">
        <w:rPr>
          <w:b/>
          <w:sz w:val="20"/>
          <w:szCs w:val="20"/>
        </w:rPr>
        <w:t>mxloops</w:t>
      </w:r>
      <w:r w:rsidRPr="00687CF6">
        <w:rPr>
          <w:b/>
          <w:sz w:val="20"/>
          <w:szCs w:val="20"/>
        </w:rPr>
        <w:t xml:space="preserve"> 100000000.  </w:t>
      </w:r>
      <w:r w:rsidRPr="00687CF6">
        <w:rPr>
          <w:sz w:val="20"/>
          <w:szCs w:val="20"/>
        </w:rPr>
        <w:t>/*</w:t>
      </w:r>
      <w:r w:rsidR="00E035DC">
        <w:rPr>
          <w:sz w:val="20"/>
          <w:szCs w:val="20"/>
        </w:rPr>
        <w:t>or</w:t>
      </w:r>
      <w:r w:rsidRPr="00687CF6">
        <w:rPr>
          <w:sz w:val="20"/>
          <w:szCs w:val="20"/>
        </w:rPr>
        <w:t xml:space="preserve"> 1</w:t>
      </w:r>
      <w:r w:rsidRPr="00615EE7">
        <w:rPr>
          <w:sz w:val="20"/>
          <w:szCs w:val="20"/>
        </w:rPr>
        <w:t>E</w:t>
      </w:r>
      <w:r w:rsidRPr="00687CF6">
        <w:rPr>
          <w:sz w:val="20"/>
          <w:szCs w:val="20"/>
        </w:rPr>
        <w:t>8</w:t>
      </w:r>
    </w:p>
    <w:p w14:paraId="66FD9AA8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matrix</w:t>
      </w:r>
      <w:r w:rsidRPr="00687CF6">
        <w:rPr>
          <w:b/>
          <w:sz w:val="20"/>
          <w:szCs w:val="20"/>
        </w:rPr>
        <w:t>.</w:t>
      </w:r>
    </w:p>
    <w:p w14:paraId="2A22FC2B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etc</w:t>
      </w:r>
      <w:r w:rsidRPr="00687CF6">
        <w:rPr>
          <w:b/>
          <w:sz w:val="20"/>
          <w:szCs w:val="20"/>
        </w:rPr>
        <w:t>.</w:t>
      </w:r>
    </w:p>
    <w:p w14:paraId="1B30CEFF" w14:textId="6FA50C72" w:rsidR="009F554C" w:rsidRPr="005706DC" w:rsidRDefault="009F554C" w:rsidP="005706DC">
      <w:pPr>
        <w:rPr>
          <w:sz w:val="20"/>
          <w:szCs w:val="20"/>
        </w:rPr>
      </w:pPr>
    </w:p>
    <w:p w14:paraId="29DB6422" w14:textId="0F5A5201" w:rsidR="005706DC" w:rsidRDefault="005706DC" w:rsidP="005706DC">
      <w:pPr>
        <w:rPr>
          <w:sz w:val="20"/>
          <w:szCs w:val="20"/>
        </w:rPr>
      </w:pPr>
      <w:bookmarkStart w:id="11" w:name="_Hlk83840778"/>
      <w:r w:rsidRPr="005706DC">
        <w:rPr>
          <w:sz w:val="20"/>
          <w:szCs w:val="20"/>
        </w:rPr>
        <w:t>11</w:t>
      </w:r>
      <w:r>
        <w:rPr>
          <w:sz w:val="20"/>
          <w:szCs w:val="20"/>
        </w:rPr>
        <w:t>) Variance/covariance and correlation, when computed within the functions, not always use one and the same calculation formula. For example, /*!KO_variance */</w:t>
      </w:r>
      <w:r w:rsidR="00DE02FD" w:rsidRPr="00DE02F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or /*!KO_corr*/ use </w:t>
      </w:r>
      <w:r w:rsidR="00DE02FD">
        <w:rPr>
          <w:sz w:val="20"/>
          <w:szCs w:val="20"/>
        </w:rPr>
        <w:t>one</w:t>
      </w:r>
      <w:r>
        <w:rPr>
          <w:sz w:val="20"/>
          <w:szCs w:val="20"/>
        </w:rPr>
        <w:t xml:space="preserve"> formula </w:t>
      </w:r>
      <w:r w:rsidR="00DE02FD">
        <w:rPr>
          <w:sz w:val="20"/>
          <w:szCs w:val="20"/>
        </w:rPr>
        <w:t>(</w:t>
      </w:r>
      <w:r>
        <w:rPr>
          <w:sz w:val="20"/>
          <w:szCs w:val="20"/>
        </w:rPr>
        <w:t>giv</w:t>
      </w:r>
      <w:r w:rsidR="00DE02FD">
        <w:rPr>
          <w:sz w:val="20"/>
          <w:szCs w:val="20"/>
        </w:rPr>
        <w:t>ing</w:t>
      </w:r>
      <w:r>
        <w:rPr>
          <w:sz w:val="20"/>
          <w:szCs w:val="20"/>
        </w:rPr>
        <w:t xml:space="preserve"> more numerically stable result</w:t>
      </w:r>
      <w:r w:rsidR="00DE02FD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while </w:t>
      </w:r>
      <w:r w:rsidR="00453B04">
        <w:rPr>
          <w:sz w:val="20"/>
          <w:szCs w:val="20"/>
        </w:rPr>
        <w:t xml:space="preserve">other </w:t>
      </w:r>
      <w:r>
        <w:rPr>
          <w:sz w:val="20"/>
          <w:szCs w:val="20"/>
        </w:rPr>
        <w:t>functions</w:t>
      </w:r>
      <w:r w:rsidR="00453B04">
        <w:rPr>
          <w:sz w:val="20"/>
          <w:szCs w:val="20"/>
        </w:rPr>
        <w:t xml:space="preserve"> may calculate </w:t>
      </w:r>
      <w:r w:rsidR="00DE02FD">
        <w:rPr>
          <w:sz w:val="20"/>
          <w:szCs w:val="20"/>
        </w:rPr>
        <w:t>by another</w:t>
      </w:r>
      <w:r w:rsidR="00453B04">
        <w:rPr>
          <w:sz w:val="20"/>
          <w:szCs w:val="20"/>
        </w:rPr>
        <w:t xml:space="preserve"> formula</w:t>
      </w:r>
      <w:r w:rsidR="00DE02FD">
        <w:rPr>
          <w:sz w:val="20"/>
          <w:szCs w:val="20"/>
        </w:rPr>
        <w:t xml:space="preserve"> (giving less numerically stable result).</w:t>
      </w:r>
    </w:p>
    <w:bookmarkEnd w:id="11"/>
    <w:p w14:paraId="0586A9CD" w14:textId="1A2CBDD8" w:rsidR="00DE02FD" w:rsidRDefault="00DE02FD" w:rsidP="005706DC">
      <w:pPr>
        <w:rPr>
          <w:sz w:val="20"/>
          <w:szCs w:val="20"/>
        </w:rPr>
      </w:pPr>
    </w:p>
    <w:p w14:paraId="417BCCED" w14:textId="77777777" w:rsidR="00DE02FD" w:rsidRPr="005706DC" w:rsidRDefault="00DE02FD" w:rsidP="005706DC">
      <w:pPr>
        <w:rPr>
          <w:sz w:val="20"/>
          <w:szCs w:val="20"/>
        </w:rPr>
      </w:pPr>
    </w:p>
    <w:p w14:paraId="3A81CA27" w14:textId="77777777" w:rsidR="00DC3963" w:rsidRPr="0009640C" w:rsidRDefault="00EA0913" w:rsidP="00DC3963">
      <w:pPr>
        <w:pStyle w:val="1"/>
        <w:rPr>
          <w:lang w:val="en-US"/>
        </w:rPr>
      </w:pPr>
      <w:r w:rsidRPr="00687CF6">
        <w:rPr>
          <w:lang w:val="en-US"/>
        </w:rPr>
        <w:br w:type="page"/>
      </w:r>
      <w:bookmarkStart w:id="12" w:name="_Toc197355401"/>
      <w:bookmarkEnd w:id="8"/>
      <w:r w:rsidR="0077357E" w:rsidRPr="0009640C">
        <w:rPr>
          <w:lang w:val="en-US"/>
        </w:rPr>
        <w:lastRenderedPageBreak/>
        <w:t>MATHEMATICAL FUNCTIONS</w:t>
      </w:r>
      <w:bookmarkEnd w:id="12"/>
    </w:p>
    <w:p w14:paraId="203518E1" w14:textId="77777777" w:rsidR="00DC3963" w:rsidRPr="0009640C" w:rsidRDefault="00DC3963" w:rsidP="00DC3963">
      <w:pPr>
        <w:rPr>
          <w:sz w:val="20"/>
          <w:szCs w:val="20"/>
        </w:rPr>
      </w:pPr>
    </w:p>
    <w:p w14:paraId="300839FE" w14:textId="77777777" w:rsidR="00D241AB" w:rsidRDefault="00D241AB" w:rsidP="00795FD8">
      <w:pPr>
        <w:rPr>
          <w:sz w:val="20"/>
          <w:szCs w:val="20"/>
        </w:rPr>
      </w:pPr>
    </w:p>
    <w:p w14:paraId="46A59F56" w14:textId="50D9DF52" w:rsidR="00CF4DEA" w:rsidRPr="00CF4DEA" w:rsidRDefault="00CF4DEA" w:rsidP="00CF4DEA">
      <w:pPr>
        <w:pStyle w:val="3"/>
      </w:pPr>
      <w:bookmarkStart w:id="13" w:name="_Toc197355402"/>
      <w:r w:rsidRPr="00CF4DEA">
        <w:t>CUMU</w:t>
      </w:r>
      <w:r>
        <w:t>LATIVE SUMS IN COLUMNS</w:t>
      </w:r>
      <w:r w:rsidR="00685984">
        <w:t xml:space="preserve"> [</w:t>
      </w:r>
      <w:r w:rsidR="00685984">
        <w:rPr>
          <w:szCs w:val="20"/>
        </w:rPr>
        <w:t>!KO_</w:t>
      </w:r>
      <w:r w:rsidR="00685984" w:rsidRPr="00CF4DEA">
        <w:rPr>
          <w:szCs w:val="20"/>
        </w:rPr>
        <w:t>ccum</w:t>
      </w:r>
      <w:r w:rsidR="00685984">
        <w:t>]</w:t>
      </w:r>
      <w:bookmarkEnd w:id="13"/>
    </w:p>
    <w:p w14:paraId="5ADE8CD1" w14:textId="3BC368D9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F4DEA">
        <w:rPr>
          <w:sz w:val="20"/>
          <w:szCs w:val="20"/>
        </w:rPr>
        <w:t>ccum(mat%dir%name)*/*.</w:t>
      </w:r>
    </w:p>
    <w:p w14:paraId="26CD2151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*Version 1.</w:t>
      </w:r>
    </w:p>
    <w:p w14:paraId="2683EFC7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*Takes matrix or column MAT with number of rows at least 2 and returns matrix NAME of the same size;</w:t>
      </w:r>
    </w:p>
    <w:p w14:paraId="2E92667B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 xml:space="preserve">*elements in each column of </w:t>
      </w:r>
      <w:r w:rsidR="0032023B">
        <w:rPr>
          <w:sz w:val="20"/>
          <w:szCs w:val="20"/>
        </w:rPr>
        <w:t>NAME</w:t>
      </w:r>
      <w:r w:rsidRPr="00CF4DEA">
        <w:rPr>
          <w:sz w:val="20"/>
          <w:szCs w:val="20"/>
        </w:rPr>
        <w:t xml:space="preserve"> are cumulative sums in that column by the direction of summation</w:t>
      </w:r>
    </w:p>
    <w:p w14:paraId="41725792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*downward (if DIR positive) or upward (if DIR nonpositive).</w:t>
      </w:r>
    </w:p>
    <w:p w14:paraId="5A96628A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*DIR - scalar.</w:t>
      </w:r>
    </w:p>
    <w:p w14:paraId="564F348E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*This function may require prior setting of limit for number of cycles to enough big value</w:t>
      </w:r>
    </w:p>
    <w:p w14:paraId="379FFF0F" w14:textId="77777777" w:rsid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*by command SET MXLOOPS.</w:t>
      </w:r>
    </w:p>
    <w:p w14:paraId="1008A344" w14:textId="77777777" w:rsidR="00CF4DEA" w:rsidRDefault="00CF4DEA" w:rsidP="00CF4DEA">
      <w:pPr>
        <w:rPr>
          <w:sz w:val="20"/>
          <w:szCs w:val="20"/>
        </w:rPr>
      </w:pPr>
    </w:p>
    <w:p w14:paraId="366C1FC0" w14:textId="77777777" w:rsidR="00CF4DEA" w:rsidRPr="0009640C" w:rsidRDefault="00CF4DEA" w:rsidP="00CF4DEA">
      <w:pPr>
        <w:rPr>
          <w:sz w:val="20"/>
          <w:szCs w:val="20"/>
        </w:rPr>
      </w:pPr>
    </w:p>
    <w:p w14:paraId="6D0ADD7E" w14:textId="7422F3DC" w:rsidR="00795FD8" w:rsidRPr="0009640C" w:rsidRDefault="00795FD8" w:rsidP="0009640C">
      <w:pPr>
        <w:pStyle w:val="3"/>
      </w:pPr>
      <w:bookmarkStart w:id="14" w:name="_Toc197355403"/>
      <w:r w:rsidRPr="0009640C">
        <w:t>PRODUCT OF ELEMENTS OF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prod</w:t>
      </w:r>
      <w:r w:rsidR="0020740C">
        <w:rPr>
          <w:szCs w:val="20"/>
        </w:rPr>
        <w:t>]</w:t>
      </w:r>
      <w:bookmarkEnd w:id="14"/>
    </w:p>
    <w:p w14:paraId="54E01552" w14:textId="7FE1399C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prod(mat%name)*/*.</w:t>
      </w:r>
    </w:p>
    <w:p w14:paraId="339ED005" w14:textId="77777777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*Version 2.</w:t>
      </w:r>
    </w:p>
    <w:p w14:paraId="6E9F1280" w14:textId="77777777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*Computes product of elements of MAT.</w:t>
      </w:r>
    </w:p>
    <w:p w14:paraId="6795ABAA" w14:textId="77777777" w:rsidR="00EA0913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*Returns scalar NAME.</w:t>
      </w:r>
    </w:p>
    <w:p w14:paraId="73E779A3" w14:textId="77777777" w:rsidR="00795FD8" w:rsidRPr="0009640C" w:rsidRDefault="00795FD8" w:rsidP="00795FD8">
      <w:pPr>
        <w:rPr>
          <w:sz w:val="20"/>
          <w:szCs w:val="20"/>
        </w:rPr>
      </w:pPr>
    </w:p>
    <w:p w14:paraId="12325D1A" w14:textId="77777777" w:rsidR="009A1D2C" w:rsidRPr="00930663" w:rsidRDefault="004D3CFA" w:rsidP="00EA0913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9A1D2C" w:rsidRPr="00930663">
        <w:rPr>
          <w:color w:val="0070C0"/>
          <w:sz w:val="20"/>
          <w:szCs w:val="20"/>
        </w:rPr>
        <w:t xml:space="preserve">. </w:t>
      </w:r>
      <w:r w:rsidRPr="00930663">
        <w:rPr>
          <w:color w:val="0070C0"/>
          <w:sz w:val="20"/>
          <w:szCs w:val="20"/>
        </w:rPr>
        <w:t>Factorial of</w:t>
      </w:r>
      <w:r w:rsidR="009A1D2C" w:rsidRPr="00930663">
        <w:rPr>
          <w:color w:val="0070C0"/>
          <w:sz w:val="20"/>
          <w:szCs w:val="20"/>
        </w:rPr>
        <w:t xml:space="preserve"> 6.</w:t>
      </w:r>
    </w:p>
    <w:p w14:paraId="312A5DBA" w14:textId="77777777" w:rsidR="009A1D2C" w:rsidRPr="0009640C" w:rsidRDefault="009A1D2C" w:rsidP="00EA0913">
      <w:pPr>
        <w:rPr>
          <w:color w:val="0070C0"/>
          <w:sz w:val="20"/>
          <w:szCs w:val="20"/>
        </w:rPr>
      </w:pPr>
    </w:p>
    <w:p w14:paraId="415A73A6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13814B" w14:textId="41716DB6" w:rsidR="009A1D2C" w:rsidRPr="0009640C" w:rsidRDefault="00BC7D98" w:rsidP="00EA091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prod(</w:t>
      </w:r>
      <w:r w:rsidR="004E7060">
        <w:rPr>
          <w:rFonts w:ascii="Courier New" w:hAnsi="Courier New" w:cs="Courier New"/>
          <w:color w:val="0070C0"/>
          <w:sz w:val="20"/>
          <w:szCs w:val="20"/>
        </w:rPr>
        <w:t>{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1:6</w:t>
      </w:r>
      <w:r w:rsidR="004E7060">
        <w:rPr>
          <w:rFonts w:ascii="Courier New" w:hAnsi="Courier New" w:cs="Courier New"/>
          <w:color w:val="0070C0"/>
          <w:sz w:val="20"/>
          <w:szCs w:val="20"/>
        </w:rPr>
        <w:t>}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%fact).</w:t>
      </w:r>
    </w:p>
    <w:p w14:paraId="7553F9DA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fact.</w:t>
      </w:r>
    </w:p>
    <w:p w14:paraId="31A517B5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8B49CE" w14:textId="77777777" w:rsidR="009A1D2C" w:rsidRPr="0009640C" w:rsidRDefault="009A1D2C" w:rsidP="00B06DE0">
      <w:pPr>
        <w:rPr>
          <w:sz w:val="20"/>
          <w:szCs w:val="20"/>
        </w:rPr>
      </w:pPr>
    </w:p>
    <w:p w14:paraId="6B9B2F83" w14:textId="77777777" w:rsidR="00E175B0" w:rsidRPr="000C7514" w:rsidRDefault="00E175B0" w:rsidP="00B06DE0">
      <w:pPr>
        <w:rPr>
          <w:sz w:val="20"/>
          <w:szCs w:val="20"/>
        </w:rPr>
      </w:pPr>
    </w:p>
    <w:p w14:paraId="3B7A9FF6" w14:textId="05BF7445" w:rsidR="00330A4D" w:rsidRPr="0009640C" w:rsidRDefault="00330A4D" w:rsidP="0009640C">
      <w:pPr>
        <w:pStyle w:val="3"/>
      </w:pPr>
      <w:bookmarkStart w:id="15" w:name="_Toc197355404"/>
      <w:r w:rsidRPr="0009640C">
        <w:t>SUM OF ABOVE-DIAGONAL OR BELOW-DIAGONAL ELEMENTS OF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trsum</w:t>
      </w:r>
      <w:r w:rsidR="0020740C">
        <w:rPr>
          <w:szCs w:val="20"/>
        </w:rPr>
        <w:t>]</w:t>
      </w:r>
      <w:bookmarkEnd w:id="15"/>
    </w:p>
    <w:p w14:paraId="6A578571" w14:textId="4AAF1FD1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trsum(mat%tr%name)*/*.</w:t>
      </w:r>
    </w:p>
    <w:p w14:paraId="3AA74187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D89AD16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*Sums up elements of the upper or the lower triangle of MAT.</w:t>
      </w:r>
    </w:p>
    <w:p w14:paraId="65C2050C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*Returns scalar NAME.</w:t>
      </w:r>
    </w:p>
    <w:p w14:paraId="5F489851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*Matrix MAT needs not be square, but must be at least size 2x2.</w:t>
      </w:r>
    </w:p>
    <w:p w14:paraId="7F083809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*TR - scalar; if positive, elements above the main diagonal are summed;</w:t>
      </w:r>
    </w:p>
    <w:p w14:paraId="795A9E96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*if nonpositive, elements below the main diagonal are summed.</w:t>
      </w:r>
    </w:p>
    <w:p w14:paraId="2482E14C" w14:textId="77777777" w:rsidR="004F2CAC" w:rsidRPr="0009640C" w:rsidRDefault="004F2CAC" w:rsidP="004F2CAC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C09DD60" w14:textId="77777777" w:rsidR="004F2CAC" w:rsidRPr="0009640C" w:rsidRDefault="004F2CAC" w:rsidP="004F2CAC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317E91A1" w14:textId="77777777" w:rsidR="00330A4D" w:rsidRDefault="00330A4D" w:rsidP="00330A4D">
      <w:pPr>
        <w:rPr>
          <w:sz w:val="20"/>
          <w:szCs w:val="20"/>
        </w:rPr>
      </w:pPr>
    </w:p>
    <w:p w14:paraId="5FA59A96" w14:textId="77777777" w:rsidR="00E05A0B" w:rsidRDefault="00E05A0B" w:rsidP="00330A4D">
      <w:pPr>
        <w:rPr>
          <w:sz w:val="20"/>
          <w:szCs w:val="20"/>
        </w:rPr>
      </w:pPr>
    </w:p>
    <w:p w14:paraId="6F28692C" w14:textId="63F86AE7" w:rsidR="00E05A0B" w:rsidRPr="00E05A0B" w:rsidRDefault="00E05A0B" w:rsidP="00E05A0B">
      <w:pPr>
        <w:pStyle w:val="3"/>
      </w:pPr>
      <w:bookmarkStart w:id="16" w:name="_Toc197355405"/>
      <w:r w:rsidRPr="00E05A0B">
        <w:t>CHECK TRIANGULAR INEQUALITY I</w:t>
      </w:r>
      <w:r>
        <w:t>N DISSIMILARITY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4A6A89">
        <w:rPr>
          <w:szCs w:val="20"/>
        </w:rPr>
        <w:t>trineq</w:t>
      </w:r>
      <w:r w:rsidR="0020740C">
        <w:t>]</w:t>
      </w:r>
      <w:bookmarkEnd w:id="16"/>
    </w:p>
    <w:p w14:paraId="7C57A069" w14:textId="1602F200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6A89">
        <w:rPr>
          <w:sz w:val="20"/>
          <w:szCs w:val="20"/>
        </w:rPr>
        <w:t>trineq(dis%ineq%stop%name1%name2)*/*.</w:t>
      </w:r>
    </w:p>
    <w:p w14:paraId="48B1DDD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*Version 1.</w:t>
      </w:r>
    </w:p>
    <w:p w14:paraId="6A98917D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*Takes square matrix of distances (dissimilarities) DIS and verifies if there are distances</w:t>
      </w:r>
    </w:p>
    <w:p w14:paraId="7A12696F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*violating "axiom of triangular inequality". If there are such, distances in matrix are not metric.</w:t>
      </w:r>
    </w:p>
    <w:p w14:paraId="2F63BF49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*The function checks only above-diagonal elements of DIS; if you want to check below-diagonal</w:t>
      </w:r>
    </w:p>
    <w:p w14:paraId="20AE2605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*elements of DIS - transpose the matrix.</w:t>
      </w:r>
    </w:p>
    <w:p w14:paraId="53F540C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*DIS - square, with nonnegative values, sized at least 3.</w:t>
      </w:r>
    </w:p>
    <w:p w14:paraId="02C28CD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*INEQ - digit 0 or 1 (not name or expression; optionally may cover the digit by quotes or apostrophes).</w:t>
      </w:r>
    </w:p>
    <w:p w14:paraId="7CA14A8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0, slack triangular inequality will be verified: Dab &lt;= Dac+Dbc (where a b c are objects, i.e.</w:t>
      </w:r>
    </w:p>
    <w:p w14:paraId="52B4E8A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*matrix rows/columns). If 1, strict triangular inequality will be verified: Dab &lt; Dac+Dbc (Dab = Dac+Dbc</w:t>
      </w:r>
    </w:p>
    <w:p w14:paraId="014DFD5A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*doesn't count as violation).</w:t>
      </w:r>
    </w:p>
    <w:p w14:paraId="27FD1F6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*STOP - digit 0 or 1 (not name or expression; optionally may cover the digit by quotes or apostrophes).</w:t>
      </w:r>
    </w:p>
    <w:p w14:paraId="34AA13ED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0, checked will be all above-diagonal elements: the function works till the end. If 1, the function</w:t>
      </w:r>
    </w:p>
    <w:p w14:paraId="7BCB2CD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*breaks upon the first encounter of violation of triangular inequality, if there are any.</w:t>
      </w:r>
    </w:p>
    <w:p w14:paraId="3C845670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*Results:</w:t>
      </w:r>
    </w:p>
    <w:p w14:paraId="3BF4E19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*NAME1 - row vector of length 2: first value is the number of triplets (combination of elements by 3)</w:t>
      </w:r>
    </w:p>
    <w:p w14:paraId="3C7EAAE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*checked above the matrix diagonal; second value - number of triplets of them with triangle inequality</w:t>
      </w:r>
    </w:p>
    <w:p w14:paraId="626F4C5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*violated. (With STOP=1 this value is always =1.)</w:t>
      </w:r>
    </w:p>
    <w:p w14:paraId="62D0791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*NAME2 - row vector of length 4; it contains maximal found magnitude of triangle inequality violation</w:t>
      </w:r>
    </w:p>
    <w:p w14:paraId="72C1B51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*(1st value in the vector) and the three objects' indices (matrix rows/columns) making that triplet.</w:t>
      </w:r>
    </w:p>
    <w:p w14:paraId="0C4C9EAE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no violations were found, NAME2 contains all -1.</w:t>
      </w:r>
    </w:p>
    <w:p w14:paraId="72702797" w14:textId="77777777" w:rsidR="00607F6D" w:rsidRPr="00607F6D" w:rsidRDefault="00607F6D" w:rsidP="00607F6D">
      <w:pPr>
        <w:rPr>
          <w:sz w:val="20"/>
          <w:szCs w:val="20"/>
        </w:rPr>
      </w:pPr>
      <w:r w:rsidRPr="00607F6D">
        <w:rPr>
          <w:sz w:val="20"/>
          <w:szCs w:val="20"/>
        </w:rPr>
        <w:t>*This function may require prior setting of limit for number of cycles to enough big value</w:t>
      </w:r>
    </w:p>
    <w:p w14:paraId="53ABB667" w14:textId="77777777" w:rsidR="00E05A0B" w:rsidRDefault="0024568D" w:rsidP="00607F6D">
      <w:pPr>
        <w:rPr>
          <w:sz w:val="20"/>
          <w:szCs w:val="20"/>
        </w:rPr>
      </w:pPr>
      <w:r>
        <w:rPr>
          <w:sz w:val="20"/>
          <w:szCs w:val="20"/>
        </w:rPr>
        <w:t>*by command SET MXLOOPS</w:t>
      </w:r>
      <w:r w:rsidR="004A6A89" w:rsidRPr="004A6A89">
        <w:rPr>
          <w:sz w:val="20"/>
          <w:szCs w:val="20"/>
        </w:rPr>
        <w:t>.</w:t>
      </w:r>
    </w:p>
    <w:p w14:paraId="7D8172A5" w14:textId="77777777" w:rsidR="004A6A89" w:rsidRDefault="004A6A89" w:rsidP="004A6A89">
      <w:pPr>
        <w:rPr>
          <w:sz w:val="20"/>
          <w:szCs w:val="20"/>
        </w:rPr>
      </w:pPr>
    </w:p>
    <w:p w14:paraId="6A180CFD" w14:textId="77777777" w:rsidR="004A6A89" w:rsidRPr="004A6A89" w:rsidRDefault="004A6A89" w:rsidP="004A6A8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lastRenderedPageBreak/>
        <w:t>EXAMPLE</w:t>
      </w:r>
      <w:r w:rsidRPr="004A6A89">
        <w:rPr>
          <w:color w:val="0070C0"/>
          <w:sz w:val="20"/>
          <w:szCs w:val="20"/>
        </w:rPr>
        <w:t>.</w:t>
      </w:r>
    </w:p>
    <w:p w14:paraId="37B7393A" w14:textId="77777777" w:rsidR="004A6A89" w:rsidRDefault="004A6A89" w:rsidP="004A6A89">
      <w:pPr>
        <w:rPr>
          <w:sz w:val="20"/>
          <w:szCs w:val="20"/>
        </w:rPr>
      </w:pPr>
    </w:p>
    <w:p w14:paraId="0B1B2E74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CD1DD73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295F4B" w14:textId="0C410AF3" w:rsidR="004A6A89" w:rsidRPr="00E737CF" w:rsidRDefault="00C520BA" w:rsidP="004A6A8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="004A6A89" w:rsidRPr="00E737CF">
        <w:rPr>
          <w:rFonts w:ascii="Courier New" w:hAnsi="Courier New" w:cs="Courier New"/>
          <w:color w:val="0070C0"/>
          <w:sz w:val="20"/>
          <w:szCs w:val="20"/>
        </w:rPr>
        <w:t>dis= {0, 12, 10, 17;</w:t>
      </w:r>
    </w:p>
    <w:p w14:paraId="703983E7" w14:textId="46998174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12,  0, 22,  8;</w:t>
      </w:r>
    </w:p>
    <w:p w14:paraId="698635F1" w14:textId="0DBEA9FB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10, 22,  0, 13;</w:t>
      </w:r>
    </w:p>
    <w:p w14:paraId="5CD056A9" w14:textId="4EE72A44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17,  8, 13,  0}.</w:t>
      </w:r>
    </w:p>
    <w:p w14:paraId="3F9971C1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print dis.</w:t>
      </w:r>
    </w:p>
    <w:p w14:paraId="7CADC337" w14:textId="559593FD" w:rsidR="00A25700" w:rsidRPr="00A25700" w:rsidRDefault="00BC7D98" w:rsidP="00A2570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25700" w:rsidRPr="00A25700">
        <w:rPr>
          <w:rFonts w:ascii="Courier New" w:hAnsi="Courier New" w:cs="Courier New"/>
          <w:color w:val="0070C0"/>
          <w:sz w:val="20"/>
          <w:szCs w:val="20"/>
        </w:rPr>
        <w:t>trineq(dis%'1'%'0'%name1%name2).</w:t>
      </w:r>
    </w:p>
    <w:p w14:paraId="31270779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print name1 /title 'Number of triplets of (above-diagonal) elements checked'+</w:t>
      </w:r>
    </w:p>
    <w:p w14:paraId="4156756A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 xml:space="preserve">   ' and number of defective triplets'.</w:t>
      </w:r>
    </w:p>
    <w:p w14:paraId="2CE32FC9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print name2 /title 'The size of maximal defect encountered and the indices of'+</w:t>
      </w:r>
    </w:p>
    <w:p w14:paraId="22AD086A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 xml:space="preserve">   ' corresponding three objects'.</w:t>
      </w:r>
    </w:p>
    <w:p w14:paraId="63288E8A" w14:textId="77777777" w:rsidR="004A6A89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F141A4" w14:textId="77777777" w:rsidR="00A25700" w:rsidRPr="0009640C" w:rsidRDefault="00A25700" w:rsidP="00A25700">
      <w:pPr>
        <w:rPr>
          <w:sz w:val="20"/>
          <w:szCs w:val="20"/>
        </w:rPr>
      </w:pPr>
    </w:p>
    <w:p w14:paraId="336FED92" w14:textId="77777777" w:rsidR="00330A4D" w:rsidRPr="0009640C" w:rsidRDefault="00330A4D" w:rsidP="00330A4D">
      <w:pPr>
        <w:rPr>
          <w:sz w:val="20"/>
          <w:szCs w:val="20"/>
        </w:rPr>
      </w:pPr>
    </w:p>
    <w:p w14:paraId="67F9CE55" w14:textId="09B8B115" w:rsidR="00E175B0" w:rsidRPr="0009640C" w:rsidRDefault="00CF1C1A" w:rsidP="0009640C">
      <w:pPr>
        <w:pStyle w:val="3"/>
      </w:pPr>
      <w:bookmarkStart w:id="17" w:name="_СТАТИСТИЧЕСКИЕ_ФУНКЦИИ"/>
      <w:bookmarkStart w:id="18" w:name="_Toc332456855"/>
      <w:bookmarkStart w:id="19" w:name="_Toc197355406"/>
      <w:bookmarkEnd w:id="17"/>
      <w:r w:rsidRPr="0009640C">
        <w:t>LOWER INCOMLETE GAMMA FUNCTION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ligamma</w:t>
      </w:r>
      <w:r w:rsidR="0020740C">
        <w:rPr>
          <w:szCs w:val="20"/>
        </w:rPr>
        <w:t>]</w:t>
      </w:r>
      <w:bookmarkEnd w:id="19"/>
    </w:p>
    <w:p w14:paraId="756D79FA" w14:textId="558BF681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ligamma(arg%ubound%name)*/*.</w:t>
      </w:r>
    </w:p>
    <w:p w14:paraId="03ED69A1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45F9F811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4D3CFA" w:rsidRPr="0009640C">
        <w:rPr>
          <w:sz w:val="20"/>
          <w:szCs w:val="20"/>
        </w:rPr>
        <w:t xml:space="preserve">Returns value of lower incomplete gamma function for argument </w:t>
      </w:r>
      <w:r w:rsidRPr="0009640C">
        <w:rPr>
          <w:sz w:val="20"/>
          <w:szCs w:val="20"/>
        </w:rPr>
        <w:t xml:space="preserve">ARG </w:t>
      </w:r>
      <w:r w:rsidR="00D959B7" w:rsidRPr="0009640C">
        <w:rPr>
          <w:sz w:val="20"/>
          <w:szCs w:val="20"/>
        </w:rPr>
        <w:t>and upper bound</w:t>
      </w:r>
    </w:p>
    <w:p w14:paraId="21AE6EF5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 xml:space="preserve">of integration </w:t>
      </w:r>
      <w:r w:rsidRPr="0009640C">
        <w:rPr>
          <w:sz w:val="20"/>
          <w:szCs w:val="20"/>
        </w:rPr>
        <w:t>UBOUND.</w:t>
      </w:r>
    </w:p>
    <w:p w14:paraId="3BE36B1F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*ARG </w:t>
      </w:r>
      <w:r w:rsidR="00D959B7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D959B7" w:rsidRPr="0009640C">
        <w:rPr>
          <w:sz w:val="20"/>
          <w:szCs w:val="20"/>
        </w:rPr>
        <w:t>positive number or numbers: scalar, vector, or matrix</w:t>
      </w:r>
      <w:r w:rsidRPr="0009640C">
        <w:rPr>
          <w:sz w:val="20"/>
          <w:szCs w:val="20"/>
        </w:rPr>
        <w:t>.</w:t>
      </w:r>
    </w:p>
    <w:p w14:paraId="1E914DFE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*UBOUND </w:t>
      </w:r>
      <w:r w:rsidR="005C52C6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5C52C6" w:rsidRPr="0009640C">
        <w:rPr>
          <w:sz w:val="20"/>
          <w:szCs w:val="20"/>
        </w:rPr>
        <w:t>non-negative</w:t>
      </w:r>
      <w:r w:rsidR="00D959B7" w:rsidRPr="0009640C">
        <w:rPr>
          <w:sz w:val="20"/>
          <w:szCs w:val="20"/>
        </w:rPr>
        <w:t xml:space="preserve"> number or numbers</w:t>
      </w:r>
      <w:r w:rsidRPr="0009640C">
        <w:rPr>
          <w:sz w:val="20"/>
          <w:szCs w:val="20"/>
        </w:rPr>
        <w:t xml:space="preserve">: </w:t>
      </w:r>
      <w:r w:rsidR="00D959B7" w:rsidRPr="0009640C">
        <w:rPr>
          <w:sz w:val="20"/>
          <w:szCs w:val="20"/>
        </w:rPr>
        <w:t>matrix sized as</w:t>
      </w:r>
      <w:r w:rsidRPr="0009640C">
        <w:rPr>
          <w:sz w:val="20"/>
          <w:szCs w:val="20"/>
        </w:rPr>
        <w:t xml:space="preserve"> ARG.</w:t>
      </w:r>
    </w:p>
    <w:p w14:paraId="4769D8EC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Returns matrix</w:t>
      </w:r>
      <w:r w:rsidRPr="0009640C">
        <w:rPr>
          <w:sz w:val="20"/>
          <w:szCs w:val="20"/>
        </w:rPr>
        <w:t xml:space="preserve"> NAME </w:t>
      </w:r>
      <w:r w:rsidR="00D959B7" w:rsidRPr="0009640C">
        <w:rPr>
          <w:sz w:val="20"/>
          <w:szCs w:val="20"/>
        </w:rPr>
        <w:t>sized as</w:t>
      </w:r>
      <w:r w:rsidRPr="0009640C">
        <w:rPr>
          <w:sz w:val="20"/>
          <w:szCs w:val="20"/>
        </w:rPr>
        <w:t xml:space="preserve"> ARG.</w:t>
      </w:r>
    </w:p>
    <w:p w14:paraId="42B3B2CC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This function requires prior setting of limit for number of cycles</w:t>
      </w:r>
      <w:r w:rsidRPr="0009640C">
        <w:rPr>
          <w:sz w:val="20"/>
          <w:szCs w:val="20"/>
        </w:rPr>
        <w:t xml:space="preserve"> </w:t>
      </w:r>
      <w:r w:rsidR="00D959B7" w:rsidRPr="0009640C">
        <w:rPr>
          <w:sz w:val="20"/>
          <w:szCs w:val="20"/>
        </w:rPr>
        <w:t>to</w:t>
      </w:r>
      <w:r w:rsidRPr="0009640C">
        <w:rPr>
          <w:sz w:val="20"/>
          <w:szCs w:val="20"/>
        </w:rPr>
        <w:t xml:space="preserve"> 100 (</w:t>
      </w:r>
      <w:r w:rsidR="00D959B7" w:rsidRPr="0009640C">
        <w:rPr>
          <w:sz w:val="20"/>
          <w:szCs w:val="20"/>
        </w:rPr>
        <w:t>or more</w:t>
      </w:r>
      <w:r w:rsidRPr="0009640C">
        <w:rPr>
          <w:sz w:val="20"/>
          <w:szCs w:val="20"/>
        </w:rPr>
        <w:t>)</w:t>
      </w:r>
    </w:p>
    <w:p w14:paraId="02DF0684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by command</w:t>
      </w:r>
      <w:r w:rsidRPr="0009640C">
        <w:rPr>
          <w:sz w:val="20"/>
          <w:szCs w:val="20"/>
        </w:rPr>
        <w:t xml:space="preserve"> SET MXLOOPS.</w:t>
      </w:r>
    </w:p>
    <w:p w14:paraId="4109B797" w14:textId="77777777" w:rsidR="00E175B0" w:rsidRPr="0009640C" w:rsidRDefault="00E175B0" w:rsidP="00B06DE0">
      <w:pPr>
        <w:rPr>
          <w:sz w:val="20"/>
          <w:szCs w:val="20"/>
        </w:rPr>
      </w:pPr>
    </w:p>
    <w:p w14:paraId="2CD4FA32" w14:textId="77777777" w:rsidR="00E175B0" w:rsidRPr="00930663" w:rsidRDefault="004D3CFA" w:rsidP="00B06DE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E175B0" w:rsidRPr="00930663">
        <w:rPr>
          <w:color w:val="0070C0"/>
          <w:sz w:val="20"/>
          <w:szCs w:val="20"/>
        </w:rPr>
        <w:t>.</w:t>
      </w:r>
    </w:p>
    <w:p w14:paraId="018F0E95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</w:p>
    <w:p w14:paraId="682F295E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100.</w:t>
      </w:r>
    </w:p>
    <w:p w14:paraId="7452E0AD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8236DF" w14:textId="4617A819" w:rsidR="00E175B0" w:rsidRPr="0009640C" w:rsidRDefault="00BC7D98" w:rsidP="00B06DE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175B0" w:rsidRPr="0009640C">
        <w:rPr>
          <w:rFonts w:ascii="Courier New" w:hAnsi="Courier New" w:cs="Courier New"/>
          <w:color w:val="0070C0"/>
          <w:sz w:val="20"/>
          <w:szCs w:val="20"/>
        </w:rPr>
        <w:t>ligamma(0.5%12.6%result).</w:t>
      </w:r>
    </w:p>
    <w:p w14:paraId="607FE3C0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result.</w:t>
      </w:r>
    </w:p>
    <w:p w14:paraId="25511551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2AB92BA" w14:textId="77777777" w:rsidR="00E175B0" w:rsidRDefault="00E175B0" w:rsidP="00B06DE0">
      <w:pPr>
        <w:rPr>
          <w:sz w:val="20"/>
          <w:szCs w:val="20"/>
        </w:rPr>
      </w:pPr>
    </w:p>
    <w:p w14:paraId="7B28BC4A" w14:textId="77777777" w:rsidR="00A74FDC" w:rsidRDefault="00A74FDC" w:rsidP="00B06DE0">
      <w:pPr>
        <w:rPr>
          <w:sz w:val="20"/>
          <w:szCs w:val="20"/>
        </w:rPr>
      </w:pPr>
    </w:p>
    <w:p w14:paraId="64CC511A" w14:textId="751E619B" w:rsidR="00A74FDC" w:rsidRPr="00A74FDC" w:rsidRDefault="00A74FDC" w:rsidP="00A74FDC">
      <w:pPr>
        <w:pStyle w:val="3"/>
      </w:pPr>
      <w:bookmarkStart w:id="20" w:name="_Toc197355407"/>
      <w:r w:rsidRPr="00A74FDC">
        <w:t>QR DECOMPOSITION BY HAUSHOLDER REFLECTIONS METHOD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qrdc</w:t>
      </w:r>
      <w:r w:rsidR="0020740C">
        <w:rPr>
          <w:szCs w:val="20"/>
        </w:rPr>
        <w:t>]</w:t>
      </w:r>
      <w:bookmarkEnd w:id="20"/>
    </w:p>
    <w:p w14:paraId="0D5033C8" w14:textId="3D87D93C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qrdc(mat%name1%name2)*/*.</w:t>
      </w:r>
    </w:p>
    <w:p w14:paraId="58DF314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571944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*Does QR decomposition of matrix MAT into upper triangular matrix R (NAME2) and orthonormal</w:t>
      </w:r>
    </w:p>
    <w:p w14:paraId="7151754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*matrix Q (NAME1) by Housholder reflections method. Q*R=MAT.</w:t>
      </w:r>
    </w:p>
    <w:p w14:paraId="5D0DF63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 - matrix with number of columns not less than the number of rows.</w:t>
      </w:r>
    </w:p>
    <w:p w14:paraId="7BAAB34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5EAD9AB0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45144CBF" w14:textId="77777777" w:rsidR="007635FC" w:rsidRDefault="007635FC" w:rsidP="00A74FDC">
      <w:pPr>
        <w:rPr>
          <w:sz w:val="20"/>
          <w:szCs w:val="20"/>
        </w:rPr>
      </w:pPr>
      <w:r>
        <w:rPr>
          <w:sz w:val="20"/>
          <w:szCs w:val="20"/>
        </w:rPr>
        <w:t>*In-built function GSCH (Gram-Schmidt orthonormalization) is also a QR decomposition, using another</w:t>
      </w:r>
    </w:p>
    <w:p w14:paraId="36D10A10" w14:textId="77777777" w:rsidR="007635FC" w:rsidRDefault="007635FC" w:rsidP="00A74FDC">
      <w:pPr>
        <w:rPr>
          <w:sz w:val="20"/>
          <w:szCs w:val="20"/>
        </w:rPr>
      </w:pPr>
      <w:r>
        <w:rPr>
          <w:sz w:val="20"/>
          <w:szCs w:val="20"/>
        </w:rPr>
        <w:t>*method and giving different result.</w:t>
      </w:r>
    </w:p>
    <w:p w14:paraId="0C7BD704" w14:textId="77777777" w:rsidR="00A74FDC" w:rsidRDefault="00A74FDC" w:rsidP="00A74FDC">
      <w:pPr>
        <w:rPr>
          <w:sz w:val="20"/>
          <w:szCs w:val="20"/>
        </w:rPr>
      </w:pPr>
    </w:p>
    <w:p w14:paraId="05F467B5" w14:textId="77777777" w:rsidR="00A74FDC" w:rsidRDefault="00A74FDC" w:rsidP="00A74FDC">
      <w:pPr>
        <w:rPr>
          <w:sz w:val="20"/>
          <w:szCs w:val="20"/>
        </w:rPr>
      </w:pPr>
    </w:p>
    <w:p w14:paraId="0C3B4786" w14:textId="458B4615" w:rsidR="00A74FDC" w:rsidRPr="00A74FDC" w:rsidRDefault="00A74FDC" w:rsidP="00A74FDC">
      <w:pPr>
        <w:pStyle w:val="3"/>
      </w:pPr>
      <w:bookmarkStart w:id="21" w:name="_Toc197355408"/>
      <w:r w:rsidRPr="00A74FDC">
        <w:t>HESSENBERG MATRIX / TRIDIAGONAL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hess</w:t>
      </w:r>
      <w:r w:rsidR="0020740C">
        <w:rPr>
          <w:szCs w:val="20"/>
        </w:rPr>
        <w:t>]</w:t>
      </w:r>
      <w:bookmarkEnd w:id="21"/>
    </w:p>
    <w:p w14:paraId="59339F11" w14:textId="32BCF0CD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hess(mat%name1%name2)*/*.</w:t>
      </w:r>
    </w:p>
    <w:p w14:paraId="2C6A42A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38B63E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*Turns square matrix MAT (of size not less than 3) into upper Hessenberg matrix NAME2.</w:t>
      </w:r>
    </w:p>
    <w:p w14:paraId="15842BA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*That matrix is upper triangular with the upper sub-diagonal filled also, and its eigenvalues</w:t>
      </w:r>
    </w:p>
    <w:p w14:paraId="0A8A4E0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*are the same as of MAT. There returned is also an orthonormal matrix NAME1, such</w:t>
      </w:r>
    </w:p>
    <w:p w14:paraId="76E01F28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*that NAME1*MAT*t(NAME1)=NAME2 and t(NAME1)*NAME2*NAME1=MAT.</w:t>
      </w:r>
    </w:p>
    <w:p w14:paraId="0F183FB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a symmetric matrix, then NAME2 comes out tridiagonal.</w:t>
      </w:r>
    </w:p>
    <w:p w14:paraId="3050FE7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2E3ECA70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39E8EECC" w14:textId="77777777" w:rsidR="00A74FDC" w:rsidRDefault="00A74FDC" w:rsidP="00A74FDC">
      <w:pPr>
        <w:rPr>
          <w:sz w:val="20"/>
          <w:szCs w:val="20"/>
        </w:rPr>
      </w:pPr>
    </w:p>
    <w:p w14:paraId="381DE638" w14:textId="77777777" w:rsidR="00A74FDC" w:rsidRDefault="00A74FDC" w:rsidP="00A74FDC">
      <w:pPr>
        <w:rPr>
          <w:sz w:val="20"/>
          <w:szCs w:val="20"/>
        </w:rPr>
      </w:pPr>
    </w:p>
    <w:p w14:paraId="6E15D193" w14:textId="4FD103D1" w:rsidR="00A74FDC" w:rsidRPr="00A74FDC" w:rsidRDefault="00A74FDC" w:rsidP="00A74FDC">
      <w:pPr>
        <w:pStyle w:val="3"/>
      </w:pPr>
      <w:bookmarkStart w:id="22" w:name="_Toc197355409"/>
      <w:r w:rsidRPr="00A74FDC">
        <w:t>EIGENDECOMPOSITION OF 2x2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eig2x2</w:t>
      </w:r>
      <w:r w:rsidR="0020740C">
        <w:rPr>
          <w:szCs w:val="20"/>
        </w:rPr>
        <w:t>]</w:t>
      </w:r>
      <w:bookmarkEnd w:id="22"/>
    </w:p>
    <w:p w14:paraId="5615EF6F" w14:textId="52E26299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eig2x2(mat%name1%name2)*/*.</w:t>
      </w:r>
    </w:p>
    <w:p w14:paraId="228F590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70583ED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*Returns (real) eigenvalues (NAME2) and eigenvectors (columns of NAME1) of a square</w:t>
      </w:r>
    </w:p>
    <w:p w14:paraId="0470506C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*matrix MAT sized 2x2. MAT may be symmetric or asymmetric; in the latter case</w:t>
      </w:r>
    </w:p>
    <w:p w14:paraId="63C9F242" w14:textId="1D76DE9D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lastRenderedPageBreak/>
        <w:t>*the eigenvectors may be nonorthogonal (use function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schur2x2*/ to obtain</w:t>
      </w:r>
    </w:p>
    <w:p w14:paraId="555FC29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*orthogonal eigenvectors).</w:t>
      </w:r>
    </w:p>
    <w:p w14:paraId="55B8006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NAME1*mdiag(NAME2)*inv(NAME1).</w:t>
      </w:r>
    </w:p>
    <w:p w14:paraId="0EF547F1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eigenvalues of MAT are not real, NAME1 and NAME2 are returned as zero scalars.</w:t>
      </w:r>
    </w:p>
    <w:p w14:paraId="72D5A311" w14:textId="77777777" w:rsidR="00A74FDC" w:rsidRDefault="00A74FDC" w:rsidP="00A74FDC">
      <w:pPr>
        <w:rPr>
          <w:sz w:val="20"/>
          <w:szCs w:val="20"/>
        </w:rPr>
      </w:pPr>
    </w:p>
    <w:p w14:paraId="08DDBE10" w14:textId="77777777" w:rsidR="00A74FDC" w:rsidRPr="00F63DC7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63DC7">
        <w:rPr>
          <w:color w:val="0070C0"/>
          <w:sz w:val="20"/>
          <w:szCs w:val="20"/>
        </w:rPr>
        <w:t>.</w:t>
      </w:r>
    </w:p>
    <w:p w14:paraId="3DD11B18" w14:textId="77777777" w:rsidR="00A74FDC" w:rsidRPr="00F63DC7" w:rsidRDefault="00A74FDC" w:rsidP="00A74FDC">
      <w:pPr>
        <w:rPr>
          <w:sz w:val="20"/>
          <w:szCs w:val="20"/>
        </w:rPr>
      </w:pPr>
    </w:p>
    <w:p w14:paraId="1A0932CD" w14:textId="77777777" w:rsid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DEE9619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 A= {4,-2;-1,3.6}.</w:t>
      </w:r>
    </w:p>
    <w:p w14:paraId="75011CB0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46B68373" w14:textId="5E1453C7" w:rsidR="00A74FDC" w:rsidRPr="00682F8A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682F8A">
        <w:rPr>
          <w:rFonts w:ascii="Courier New" w:hAnsi="Courier New" w:cs="Courier New"/>
          <w:color w:val="0070C0"/>
          <w:sz w:val="20"/>
          <w:szCs w:val="20"/>
        </w:rPr>
        <w:t>eig2x2(A%eivec%eival).</w:t>
      </w:r>
    </w:p>
    <w:p w14:paraId="62DDA1D3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eival.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eigenvalues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L</w:t>
      </w:r>
    </w:p>
    <w:p w14:paraId="6B960DB1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eivec.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eigenvectors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V</w:t>
      </w:r>
    </w:p>
    <w:p w14:paraId="76982AAC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print sscp(eivec). /*V </w:t>
      </w:r>
      <w:r>
        <w:rPr>
          <w:rFonts w:ascii="Courier New" w:hAnsi="Courier New" w:cs="Courier New"/>
          <w:color w:val="0070C0"/>
          <w:sz w:val="20"/>
          <w:szCs w:val="20"/>
        </w:rPr>
        <w:t>are not orthogonal if A is asymmetric</w:t>
      </w:r>
    </w:p>
    <w:p w14:paraId="46A9ED90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( eivec*mdiag(eival)*inv(eivec) ). /*A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restored</w:t>
      </w:r>
    </w:p>
    <w:p w14:paraId="000B8881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5807283" w14:textId="77777777" w:rsidR="00A74FDC" w:rsidRDefault="00A74FDC" w:rsidP="00A74FDC">
      <w:pPr>
        <w:rPr>
          <w:sz w:val="20"/>
          <w:szCs w:val="20"/>
        </w:rPr>
      </w:pPr>
    </w:p>
    <w:p w14:paraId="3BB5E787" w14:textId="77777777" w:rsidR="00A74FDC" w:rsidRDefault="00A74FDC" w:rsidP="00A74FDC">
      <w:pPr>
        <w:rPr>
          <w:sz w:val="20"/>
          <w:szCs w:val="20"/>
        </w:rPr>
      </w:pPr>
    </w:p>
    <w:p w14:paraId="4C8008A6" w14:textId="3EC217BB" w:rsidR="00A74FDC" w:rsidRPr="00A74FDC" w:rsidRDefault="00A74FDC" w:rsidP="00A74FDC">
      <w:pPr>
        <w:pStyle w:val="3"/>
      </w:pPr>
      <w:bookmarkStart w:id="23" w:name="_Toc197355410"/>
      <w:r w:rsidRPr="00A74FDC">
        <w:t>EIGENDECOMPOSITION OF 2x2 MATRIX (SCHUR VARIANT)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schur2x2</w:t>
      </w:r>
      <w:r w:rsidR="0020740C">
        <w:rPr>
          <w:szCs w:val="20"/>
        </w:rPr>
        <w:t>]</w:t>
      </w:r>
      <w:bookmarkEnd w:id="23"/>
    </w:p>
    <w:p w14:paraId="66D8A3A4" w14:textId="1DC3751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schur2x2(mat%name1%name2)*/*.</w:t>
      </w:r>
    </w:p>
    <w:p w14:paraId="200AB48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55BC72B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*Returns (real) eigenvalues and eigenvectors of a square matrix MAT sized 2x2.</w:t>
      </w:r>
    </w:p>
    <w:p w14:paraId="398A9261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*Eigenvalues are placed on the diagonal of the upper triangular matrix NAME2, and eigenvectors</w:t>
      </w:r>
    </w:p>
    <w:p w14:paraId="141E654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*are the columns of NAME1. These are orthogonal eigenvectors and NAME1 is a unitary matrix.</w:t>
      </w:r>
    </w:p>
    <w:p w14:paraId="6D20776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NAME1*NAME2*t(NAME1).</w:t>
      </w:r>
    </w:p>
    <w:p w14:paraId="1190F0F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symmetric, then NAME2 is a diagonal matrix.</w:t>
      </w:r>
    </w:p>
    <w:p w14:paraId="007867F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eigenvalues of MAT are not real, NAME1 and NAME2 are returned as zero scalars.</w:t>
      </w:r>
    </w:p>
    <w:p w14:paraId="2639C986" w14:textId="50E39710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*For Schur decomposition of a matrix of greater size use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qreig*/.</w:t>
      </w:r>
    </w:p>
    <w:p w14:paraId="11F4DC25" w14:textId="77777777" w:rsidR="00A74FDC" w:rsidRDefault="00A74FDC" w:rsidP="00A74FDC">
      <w:pPr>
        <w:rPr>
          <w:sz w:val="20"/>
          <w:szCs w:val="20"/>
        </w:rPr>
      </w:pPr>
    </w:p>
    <w:p w14:paraId="79AE3AD6" w14:textId="77777777" w:rsidR="00A74FDC" w:rsidRDefault="00A74FDC" w:rsidP="00A74FDC">
      <w:pPr>
        <w:rPr>
          <w:sz w:val="20"/>
          <w:szCs w:val="20"/>
        </w:rPr>
      </w:pPr>
    </w:p>
    <w:p w14:paraId="2C141F90" w14:textId="4D0C06CA" w:rsidR="00A74FDC" w:rsidRPr="00A74FDC" w:rsidRDefault="00A74FDC" w:rsidP="00A74FDC">
      <w:pPr>
        <w:pStyle w:val="3"/>
      </w:pPr>
      <w:bookmarkStart w:id="24" w:name="_Toc197355411"/>
      <w:r w:rsidRPr="00A74FDC">
        <w:t>EIGENDECOMPOSITION (SCHUR VARIANT)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qreig</w:t>
      </w:r>
      <w:r w:rsidR="0020740C">
        <w:rPr>
          <w:szCs w:val="20"/>
        </w:rPr>
        <w:t>]</w:t>
      </w:r>
      <w:bookmarkEnd w:id="24"/>
    </w:p>
    <w:p w14:paraId="1B0BA444" w14:textId="6416D745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qreig(mat%needvec%conv%name1%name2%name3)*/*.</w:t>
      </w:r>
    </w:p>
    <w:p w14:paraId="28A98D1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B964A4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*Does eigendecomposition of a square matrix MAT (symmetric or asymmetric).</w:t>
      </w:r>
    </w:p>
    <w:p w14:paraId="1FAD467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*Algorithm used is Implicit QR iterations on recursively splitted Hessenberg matrix with</w:t>
      </w:r>
    </w:p>
    <w:p w14:paraId="5575ED1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*double (Francis) shifts. The function returns upper triangular matrix NAME2 (with the eigenvalues</w:t>
      </w:r>
    </w:p>
    <w:p w14:paraId="52EF1414" w14:textId="77777777" w:rsidR="005801E3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*on its diagonal</w:t>
      </w:r>
      <w:r w:rsidR="005801E3">
        <w:rPr>
          <w:sz w:val="20"/>
          <w:szCs w:val="20"/>
        </w:rPr>
        <w:t>, Schur matrix</w:t>
      </w:r>
      <w:r w:rsidRPr="00A74FDC">
        <w:rPr>
          <w:sz w:val="20"/>
          <w:szCs w:val="20"/>
        </w:rPr>
        <w:t>) and unitary matrix NAME1, which columns are the mutually orthogonal</w:t>
      </w:r>
    </w:p>
    <w:p w14:paraId="2814A634" w14:textId="6DBC5BB5" w:rsidR="00A74FDC" w:rsidRPr="00A74FDC" w:rsidRDefault="005801E3" w:rsidP="00A74FDC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A74FDC" w:rsidRPr="00A74FDC">
        <w:rPr>
          <w:sz w:val="20"/>
          <w:szCs w:val="20"/>
        </w:rPr>
        <w:t>eigenvectors</w:t>
      </w:r>
      <w:r>
        <w:rPr>
          <w:sz w:val="20"/>
          <w:szCs w:val="20"/>
        </w:rPr>
        <w:t xml:space="preserve"> (or, rather, these orthogonal vectors should be called Schur vectors)</w:t>
      </w:r>
      <w:r w:rsidR="00A74FDC" w:rsidRPr="00A74FDC">
        <w:rPr>
          <w:sz w:val="20"/>
          <w:szCs w:val="20"/>
        </w:rPr>
        <w:t>.</w:t>
      </w:r>
    </w:p>
    <w:p w14:paraId="3B38EA7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order of eigenvectors corresponds to the order of eigenvalues but the eigenvalues are not</w:t>
      </w:r>
    </w:p>
    <w:p w14:paraId="11888FD6" w14:textId="615407C8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*necessarily sorted by magnitude. If MAT is symmetric</w:t>
      </w:r>
      <w:r w:rsidR="00E2210C">
        <w:rPr>
          <w:sz w:val="20"/>
          <w:szCs w:val="20"/>
        </w:rPr>
        <w:t>,</w:t>
      </w:r>
      <w:r w:rsidRPr="00A74FDC">
        <w:rPr>
          <w:sz w:val="20"/>
          <w:szCs w:val="20"/>
        </w:rPr>
        <w:t xml:space="preserve"> NAME2 is diagonal.</w:t>
      </w:r>
    </w:p>
    <w:p w14:paraId="3F02B0B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NAME1*NAME2*t(NAME1).</w:t>
      </w:r>
    </w:p>
    <w:p w14:paraId="65429AF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*Argument NEEDVEC - digit (not name or expression) 1 or 0 (the digit may optionally be in quotes or</w:t>
      </w:r>
    </w:p>
    <w:p w14:paraId="473F2BC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 xml:space="preserve">*apostrophes). </w:t>
      </w:r>
      <w:r w:rsidR="00D937F5">
        <w:rPr>
          <w:sz w:val="20"/>
          <w:szCs w:val="20"/>
        </w:rPr>
        <w:t>If</w:t>
      </w:r>
      <w:r w:rsidRPr="00A74FDC">
        <w:rPr>
          <w:sz w:val="20"/>
          <w:szCs w:val="20"/>
        </w:rPr>
        <w:t xml:space="preserve"> "1", the function will return eigenvalues NAME2 and eigenvectors NAME1. If "0",</w:t>
      </w:r>
    </w:p>
    <w:p w14:paraId="5D7F406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function will return only eigenvalues NAME2, not spending time on computation of the</w:t>
      </w:r>
    </w:p>
    <w:p w14:paraId="75D71B8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*eigenvectors (NAME1 will come out as scalar 1).</w:t>
      </w:r>
    </w:p>
    <w:p w14:paraId="58477E3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*Argument CONV - scalar; this is the being set precision of convergence at computation of</w:t>
      </w:r>
    </w:p>
    <w:p w14:paraId="49C1766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*eigenvalues; recommended value: from 1E-8 to 1E-12.</w:t>
      </w:r>
    </w:p>
    <w:p w14:paraId="1DE8C56F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*NAME3 - this output scalar is the maximal required number of iterations to compute a single</w:t>
      </w:r>
    </w:p>
    <w:p w14:paraId="05EAEFA5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*eigenvalue.</w:t>
      </w:r>
    </w:p>
    <w:p w14:paraId="20F848E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*Unconvergence/fail. Asymmetric matrices MAT sometimes have complex (not real) eigenvalues tied</w:t>
      </w:r>
    </w:p>
    <w:p w14:paraId="7010EBE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*in pairs. If some subdiagonal element in NAME2 appeared nonzero while NAME3 is not above 100</w:t>
      </w:r>
    </w:p>
    <w:p w14:paraId="5437DD88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*(the limiting number of iterations in the function), a pair of complex eigenvalues is evident.</w:t>
      </w:r>
    </w:p>
    <w:p w14:paraId="7E3A7CC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real parts of these two values are found above and to the right from the unconverged-to-zero</w:t>
      </w:r>
    </w:p>
    <w:p w14:paraId="24D0C37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*subdiagonal element, however they are not necessarily calculated precisely. If a subdiagonal</w:t>
      </w:r>
    </w:p>
    <w:p w14:paraId="77E8886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*element in NAME2 appeared nonzero but NAME3=101 (i.e. all iterations exhausted), a fail of the</w:t>
      </w:r>
    </w:p>
    <w:p w14:paraId="2EC6744C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*algorithm is evident - this is relatively rare case, associated with a special defectness of</w:t>
      </w:r>
    </w:p>
    <w:p w14:paraId="0E68522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given MAT.</w:t>
      </w:r>
    </w:p>
    <w:p w14:paraId="5324E4D5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496B9579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3F52117B" w14:textId="4398E496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size 2x2, function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schur2x2*/ does the same decomposition as this function.</w:t>
      </w:r>
    </w:p>
    <w:p w14:paraId="4A75834F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symmetric, the in-built function CALL EIGEN does the same decomposition as this function.</w:t>
      </w:r>
    </w:p>
    <w:p w14:paraId="193B4F8F" w14:textId="77777777" w:rsidR="00A74FDC" w:rsidRDefault="00A74FDC" w:rsidP="00A74FDC">
      <w:pPr>
        <w:rPr>
          <w:sz w:val="20"/>
          <w:szCs w:val="20"/>
        </w:rPr>
      </w:pPr>
    </w:p>
    <w:p w14:paraId="1367DCF8" w14:textId="77777777" w:rsidR="00A74FDC" w:rsidRPr="00A74FDC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74FD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Decomposition of a random matrix with preset eigenvalues</w:t>
      </w:r>
      <w:r w:rsidRPr="00A74FDC">
        <w:rPr>
          <w:color w:val="0070C0"/>
          <w:sz w:val="20"/>
          <w:szCs w:val="20"/>
        </w:rPr>
        <w:t>.</w:t>
      </w:r>
    </w:p>
    <w:p w14:paraId="1294DC88" w14:textId="77777777" w:rsidR="00A74FDC" w:rsidRP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3DCF6FD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7EFC40D7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E507EE7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lastRenderedPageBreak/>
        <w:t>compute L= (uniform(10,1)-.3)*2. /*Some random values to use as eigenvalues</w:t>
      </w:r>
    </w:p>
    <w:p w14:paraId="61213510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L.</w:t>
      </w:r>
    </w:p>
    <w:p w14:paraId="51FD9C26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s= uniform(10,10)-.3.</w:t>
      </w:r>
    </w:p>
    <w:p w14:paraId="095C48E2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 s*mdiag(L)*inv(s). /*Random matrix A with eigenvalues L</w:t>
      </w:r>
    </w:p>
    <w:p w14:paraId="3464A8DF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14AF3148" w14:textId="43B222F7" w:rsidR="00A74FDC" w:rsidRPr="00705BCB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705BCB">
        <w:rPr>
          <w:rFonts w:ascii="Courier New" w:hAnsi="Courier New" w:cs="Courier New"/>
          <w:color w:val="0070C0"/>
          <w:sz w:val="20"/>
          <w:szCs w:val="20"/>
        </w:rPr>
        <w:t>qreig(A%1%1E-10%eivec%schur%mxit).</w:t>
      </w:r>
    </w:p>
    <w:p w14:paraId="20024876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12A29E47" w14:textId="77777777" w:rsid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/*Schur matrix T: normally upper triangular matrix with eigenvalues</w:t>
      </w:r>
    </w:p>
    <w:p w14:paraId="039EC13E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diag(schur).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/*occupying </w:t>
      </w:r>
      <w:r>
        <w:rPr>
          <w:rFonts w:ascii="Courier New" w:hAnsi="Courier New" w:cs="Courier New"/>
          <w:color w:val="0070C0"/>
          <w:sz w:val="20"/>
          <w:szCs w:val="20"/>
        </w:rPr>
        <w:t>its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diagonal</w:t>
      </w:r>
    </w:p>
    <w:p w14:paraId="7C682AE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print eivec. /*Columns are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corresponding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eigenvectors U</w:t>
      </w:r>
    </w:p>
    <w:p w14:paraId="4342054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sscp(eivec). /*which are or</w:t>
      </w:r>
      <w:r>
        <w:rPr>
          <w:rFonts w:ascii="Courier New" w:hAnsi="Courier New" w:cs="Courier New"/>
          <w:color w:val="0070C0"/>
          <w:sz w:val="20"/>
          <w:szCs w:val="20"/>
        </w:rPr>
        <w:t>t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hogonal</w:t>
      </w:r>
    </w:p>
    <w:p w14:paraId="56D070D8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( eivec*schur*t(eivec) ). /*Reconstruction of A: U*T*t(U)</w:t>
      </w:r>
    </w:p>
    <w:p w14:paraId="1585ED55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DEE87B5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52D8FC93" w14:textId="77777777" w:rsidR="00A74FDC" w:rsidRPr="00A74FDC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74FD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Matrix with complex eigenvalues</w:t>
      </w:r>
      <w:r w:rsidRPr="00A74FDC">
        <w:rPr>
          <w:color w:val="0070C0"/>
          <w:sz w:val="20"/>
          <w:szCs w:val="20"/>
        </w:rPr>
        <w:t>.</w:t>
      </w:r>
    </w:p>
    <w:p w14:paraId="695E7ABA" w14:textId="77777777" w:rsidR="00A74FDC" w:rsidRP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68971DE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08638CE0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E20324E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</w:t>
      </w:r>
    </w:p>
    <w:p w14:paraId="6436DEBB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{7,  3,  4, -11, -9, -2;</w:t>
      </w:r>
    </w:p>
    <w:p w14:paraId="280BAAA4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-6,  4, -5,   7,  1, 12;</w:t>
      </w:r>
    </w:p>
    <w:p w14:paraId="629E0EF9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-1, -9,  2,   2,  9,  1;</w:t>
      </w:r>
    </w:p>
    <w:p w14:paraId="64B1458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-8,  0, -1,   5,  0,  8;</w:t>
      </w:r>
    </w:p>
    <w:p w14:paraId="7FC5AC3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-4,  3, -5,   7,  2, 10;</w:t>
      </w:r>
    </w:p>
    <w:p w14:paraId="5D6D18E4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6,  1,  4, -11, -7, -1}. /*Matrix with two real eigenvalues (3, 4) and</w:t>
      </w:r>
    </w:p>
    <w:p w14:paraId="3D60CB5B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               /*two complex conjugate paired eigenvalues (1±2i, 5±6i)</w:t>
      </w:r>
    </w:p>
    <w:p w14:paraId="45662472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7A9100B4" w14:textId="6CBF59CB" w:rsidR="00A74FDC" w:rsidRPr="00705BCB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705BCB">
        <w:rPr>
          <w:rFonts w:ascii="Courier New" w:hAnsi="Courier New" w:cs="Courier New"/>
          <w:color w:val="0070C0"/>
          <w:sz w:val="20"/>
          <w:szCs w:val="20"/>
        </w:rPr>
        <w:t>qreig(A%0%1E-10%eivec%schur%mxit).</w:t>
      </w:r>
    </w:p>
    <w:p w14:paraId="27D4EAAF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2E3C07A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/*Because of complex eigenvalues, lower triangle of the Schur matrix</w:t>
      </w:r>
    </w:p>
    <w:p w14:paraId="4FFD6CF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/*is not completely empty; still, out of 6 eigenvalues both real and</w:t>
      </w:r>
    </w:p>
    <w:p w14:paraId="484A8338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/*one pair of complex ones converged to their true values</w:t>
      </w:r>
    </w:p>
    <w:p w14:paraId="6D98D15C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3279D0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279D0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AA4A458" w14:textId="77777777" w:rsidR="00A74FDC" w:rsidRDefault="00A74FDC" w:rsidP="00A74FDC">
      <w:pPr>
        <w:rPr>
          <w:sz w:val="20"/>
          <w:szCs w:val="20"/>
        </w:rPr>
      </w:pPr>
    </w:p>
    <w:p w14:paraId="3941896E" w14:textId="77777777" w:rsidR="00A74FDC" w:rsidRPr="0009640C" w:rsidRDefault="00A74FDC" w:rsidP="00A74FDC">
      <w:pPr>
        <w:rPr>
          <w:sz w:val="20"/>
          <w:szCs w:val="20"/>
        </w:rPr>
      </w:pPr>
    </w:p>
    <w:p w14:paraId="501E5FE1" w14:textId="01FAFC0D" w:rsidR="005801E3" w:rsidRPr="005801E3" w:rsidRDefault="005801E3" w:rsidP="005801E3">
      <w:pPr>
        <w:pStyle w:val="3"/>
      </w:pPr>
      <w:bookmarkStart w:id="25" w:name="_STATISTICAL_FUNCTIONS"/>
      <w:bookmarkStart w:id="26" w:name="_STATISTICAL_DESCRIPTIVE_FUNCTIONS"/>
      <w:bookmarkStart w:id="27" w:name="_Toc197355412"/>
      <w:bookmarkEnd w:id="25"/>
      <w:bookmarkEnd w:id="26"/>
      <w:r>
        <w:t>DO</w:t>
      </w:r>
      <w:r w:rsidRPr="005801E3">
        <w:t xml:space="preserve">MINANT EIGENVALUE AND ITS EIGENVECTOR  </w:t>
      </w:r>
      <w:r>
        <w:t>[</w:t>
      </w:r>
      <w:r w:rsidRPr="005801E3">
        <w:t>!KO_poweig</w:t>
      </w:r>
      <w:r>
        <w:t>]</w:t>
      </w:r>
      <w:bookmarkEnd w:id="27"/>
    </w:p>
    <w:p w14:paraId="3851269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*/*!KO_poweig(mat%inivec%conv%name1%name2%name3)*/*.</w:t>
      </w:r>
    </w:p>
    <w:p w14:paraId="1C412467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*Version 1.</w:t>
      </w:r>
    </w:p>
    <w:p w14:paraId="0A1E3ED7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*Takes square n x n matrix MAT and returns its dominant eigenvalue NAME2</w:t>
      </w:r>
    </w:p>
    <w:p w14:paraId="455D732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*(i.e., the eigenvalue with the greatest absolute magnitude) and associated with it</w:t>
      </w:r>
    </w:p>
    <w:p w14:paraId="2D17901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*eigenvector NAME1. Used is the Power Iteration method.</w:t>
      </w:r>
    </w:p>
    <w:p w14:paraId="7BFF6B9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algorithm converges if the dominant eigenvalue exists in a single copy,</w:t>
      </w:r>
    </w:p>
    <w:p w14:paraId="10CE6FC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*and converges the faster the stronger it dominates over the other eigenvalues (i.e., the</w:t>
      </w:r>
    </w:p>
    <w:p w14:paraId="5AA2A72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*"spectral gap" is large). According to the Perron-Frobenius theorem, any positive square matrix</w:t>
      </w:r>
    </w:p>
    <w:p w14:paraId="2CF3E4D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*and some (so called primitive) non-negative square matrices have dominant eigenvalue</w:t>
      </w:r>
    </w:p>
    <w:p w14:paraId="239F5CEF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*strictly in one copy (and all of its eigenvector elements are of the same sign).</w:t>
      </w:r>
    </w:p>
    <w:p w14:paraId="33BCF93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*Therefore in case of these matrices the convergence is guaranteed.</w:t>
      </w:r>
    </w:p>
    <w:p w14:paraId="73B19C4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*INIVEC - initial eigenvector for iterations, column of length n. Usually it is random numbers</w:t>
      </w:r>
    </w:p>
    <w:p w14:paraId="7FC44B51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*from the uniform distribution. If you have more accurate initial estimate of the eigenvector,</w:t>
      </w:r>
    </w:p>
    <w:p w14:paraId="288A5D3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*specify it as INIVEC.</w:t>
      </w:r>
    </w:p>
    <w:p w14:paraId="5F27958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*CONV - criteria of iterative convergence: vector of 2 numbers, for example {1E-9,100}. The first is</w:t>
      </w:r>
    </w:p>
    <w:p w14:paraId="0CA0F20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threshold for eigenvector change, nonnegative number; if the greatest change in it is less</w:t>
      </w:r>
    </w:p>
    <w:p w14:paraId="1571CC0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*than the threshold, the vector will be considered stabilized and iterations will stop. The second</w:t>
      </w:r>
    </w:p>
    <w:p w14:paraId="49AD58C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*number is the maximal allowed number of iterations - specify positive integer.</w:t>
      </w:r>
    </w:p>
    <w:p w14:paraId="1A33862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*NAME3 - report of convergence, vector of 2 values which is comparable with argument CONV:</w:t>
      </w:r>
    </w:p>
    <w:p w14:paraId="45AEB1C1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1st value is the maximal change in eigenvector observed on the last iteration done and</w:t>
      </w:r>
    </w:p>
    <w:p w14:paraId="59E6114D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*which, as desired, should be less than the threshold in CONV. The 2nd number is the number of</w:t>
      </w:r>
    </w:p>
    <w:p w14:paraId="6A32AF28" w14:textId="35349F0A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*iterations done; if this appears by 1 greater than the specified in CONV then it means that the</w:t>
      </w:r>
    </w:p>
    <w:p w14:paraId="357678D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*maximal number of iterations was done but the requested threshold of convergernce was not reached.</w:t>
      </w:r>
    </w:p>
    <w:p w14:paraId="1D0755E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*This function may require prior setting of limit for number of cycles to enough big value</w:t>
      </w:r>
    </w:p>
    <w:p w14:paraId="2242030D" w14:textId="3D7771C9" w:rsidR="00A74FDC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*by command SET MXLOOPS.</w:t>
      </w:r>
    </w:p>
    <w:p w14:paraId="2C2066AC" w14:textId="77777777" w:rsidR="005801E3" w:rsidRPr="005801E3" w:rsidRDefault="005801E3" w:rsidP="005801E3">
      <w:pPr>
        <w:rPr>
          <w:sz w:val="20"/>
          <w:szCs w:val="20"/>
        </w:rPr>
      </w:pPr>
    </w:p>
    <w:p w14:paraId="59C88F90" w14:textId="77777777" w:rsidR="005801E3" w:rsidRPr="005801E3" w:rsidRDefault="005801E3" w:rsidP="005801E3">
      <w:pPr>
        <w:rPr>
          <w:sz w:val="20"/>
          <w:szCs w:val="20"/>
        </w:rPr>
      </w:pPr>
    </w:p>
    <w:p w14:paraId="597BC524" w14:textId="77777777" w:rsidR="00A74FDC" w:rsidRDefault="00A74FDC" w:rsidP="00B06DE0">
      <w:pPr>
        <w:pStyle w:val="1"/>
        <w:rPr>
          <w:lang w:val="en-US"/>
        </w:rPr>
      </w:pPr>
    </w:p>
    <w:p w14:paraId="7C46D17D" w14:textId="77777777" w:rsidR="00DC3963" w:rsidRPr="0009640C" w:rsidRDefault="009A1D2C" w:rsidP="00B06DE0">
      <w:pPr>
        <w:pStyle w:val="1"/>
        <w:rPr>
          <w:lang w:val="en-US"/>
        </w:rPr>
      </w:pPr>
      <w:r w:rsidRPr="0009640C">
        <w:rPr>
          <w:lang w:val="en-US"/>
        </w:rPr>
        <w:br w:type="page"/>
      </w:r>
      <w:bookmarkStart w:id="28" w:name="_Toc197355413"/>
      <w:bookmarkEnd w:id="18"/>
      <w:r w:rsidR="0077357E" w:rsidRPr="0009640C">
        <w:rPr>
          <w:lang w:val="en-US"/>
        </w:rPr>
        <w:lastRenderedPageBreak/>
        <w:t xml:space="preserve">STATISTICAL </w:t>
      </w:r>
      <w:r w:rsidR="00D241AB" w:rsidRPr="0009640C">
        <w:rPr>
          <w:lang w:val="en-US"/>
        </w:rPr>
        <w:t xml:space="preserve">DESCRIPTIVE </w:t>
      </w:r>
      <w:r w:rsidR="0077357E" w:rsidRPr="0009640C">
        <w:rPr>
          <w:lang w:val="en-US"/>
        </w:rPr>
        <w:t>FUNCTIONS</w:t>
      </w:r>
      <w:bookmarkEnd w:id="28"/>
    </w:p>
    <w:p w14:paraId="43DF9954" w14:textId="77777777" w:rsidR="009A1D2C" w:rsidRPr="0009640C" w:rsidRDefault="009A1D2C" w:rsidP="009A1D2C">
      <w:pPr>
        <w:rPr>
          <w:sz w:val="20"/>
          <w:szCs w:val="20"/>
        </w:rPr>
      </w:pPr>
    </w:p>
    <w:p w14:paraId="7409FB29" w14:textId="77777777" w:rsidR="00D241AB" w:rsidRPr="0009640C" w:rsidRDefault="00D241AB" w:rsidP="009A1D2C">
      <w:pPr>
        <w:rPr>
          <w:sz w:val="20"/>
          <w:szCs w:val="20"/>
        </w:rPr>
      </w:pPr>
    </w:p>
    <w:p w14:paraId="3DF55752" w14:textId="04E3EA4E" w:rsidR="00F32FCC" w:rsidRPr="0009640C" w:rsidRDefault="00F32FCC" w:rsidP="0009640C">
      <w:pPr>
        <w:pStyle w:val="3"/>
      </w:pPr>
      <w:bookmarkStart w:id="29" w:name="_VECTOR_OF_ARITHMETIC"/>
      <w:bookmarkStart w:id="30" w:name="_Toc197355414"/>
      <w:bookmarkEnd w:id="29"/>
      <w:r w:rsidRPr="0009640C">
        <w:t>VECTOR OF ARITHMETIC MEANS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mean</w:t>
      </w:r>
      <w:r w:rsidR="0020740C">
        <w:rPr>
          <w:szCs w:val="20"/>
        </w:rPr>
        <w:t>]</w:t>
      </w:r>
      <w:bookmarkEnd w:id="30"/>
    </w:p>
    <w:p w14:paraId="0823AF59" w14:textId="5FBA7BB0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mean(data%name)*/*.</w:t>
      </w:r>
    </w:p>
    <w:p w14:paraId="5C0A928B" w14:textId="77777777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1CA4B497" w14:textId="77777777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*Computes means in columns of DATA.</w:t>
      </w:r>
    </w:p>
    <w:p w14:paraId="75B0D361" w14:textId="77777777" w:rsidR="00F32FCC" w:rsidRPr="000C7514" w:rsidRDefault="00F32FCC" w:rsidP="00F32FC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1BAA17DE" w14:textId="77777777" w:rsidR="00F32FCC" w:rsidRPr="000C7514" w:rsidRDefault="00F32FCC" w:rsidP="00F32FCC">
      <w:pPr>
        <w:rPr>
          <w:sz w:val="20"/>
          <w:szCs w:val="20"/>
        </w:rPr>
      </w:pPr>
    </w:p>
    <w:p w14:paraId="67625B37" w14:textId="77777777" w:rsidR="00F32FCC" w:rsidRPr="000C7514" w:rsidRDefault="00F32FCC" w:rsidP="009A1D2C">
      <w:pPr>
        <w:rPr>
          <w:sz w:val="20"/>
          <w:szCs w:val="20"/>
        </w:rPr>
      </w:pPr>
    </w:p>
    <w:p w14:paraId="43523654" w14:textId="0D753CE6" w:rsidR="009A1D2C" w:rsidRPr="0009640C" w:rsidRDefault="00CF1C1A" w:rsidP="0009640C">
      <w:pPr>
        <w:pStyle w:val="3"/>
      </w:pPr>
      <w:bookmarkStart w:id="31" w:name="_VECTOR_OF_VARIANCES"/>
      <w:bookmarkStart w:id="32" w:name="_Toc197355415"/>
      <w:bookmarkEnd w:id="31"/>
      <w:r w:rsidRPr="0009640C">
        <w:t>VECTOR OF VARIANCES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variance</w:t>
      </w:r>
      <w:r w:rsidR="0020740C">
        <w:rPr>
          <w:szCs w:val="20"/>
        </w:rPr>
        <w:t>]</w:t>
      </w:r>
      <w:bookmarkEnd w:id="32"/>
    </w:p>
    <w:p w14:paraId="43FB1D31" w14:textId="6AB19711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variance(data%name)*/*.</w:t>
      </w:r>
    </w:p>
    <w:p w14:paraId="139BB120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56E6E7AC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FB53C4" w:rsidRPr="0009640C">
        <w:rPr>
          <w:sz w:val="20"/>
          <w:szCs w:val="20"/>
        </w:rPr>
        <w:t>Computes variances in columns of</w:t>
      </w:r>
      <w:r w:rsidRPr="0009640C">
        <w:rPr>
          <w:sz w:val="20"/>
          <w:szCs w:val="20"/>
        </w:rPr>
        <w:t xml:space="preserve"> DATA.</w:t>
      </w:r>
    </w:p>
    <w:p w14:paraId="7352A386" w14:textId="77777777" w:rsidR="009A1D2C" w:rsidRPr="000C7514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FB53C4" w:rsidRPr="0009640C">
        <w:rPr>
          <w:sz w:val="20"/>
          <w:szCs w:val="20"/>
        </w:rPr>
        <w:t xml:space="preserve">Returns row vector </w:t>
      </w:r>
      <w:r w:rsidRPr="0009640C">
        <w:rPr>
          <w:sz w:val="20"/>
          <w:szCs w:val="20"/>
        </w:rPr>
        <w:t xml:space="preserve"> NAME.</w:t>
      </w:r>
    </w:p>
    <w:p w14:paraId="4458370D" w14:textId="77777777" w:rsidR="005D274C" w:rsidRDefault="005D274C" w:rsidP="009A1D2C">
      <w:pPr>
        <w:rPr>
          <w:sz w:val="20"/>
          <w:szCs w:val="20"/>
        </w:rPr>
      </w:pPr>
    </w:p>
    <w:p w14:paraId="0744D2CE" w14:textId="77777777" w:rsidR="00201460" w:rsidRDefault="00201460" w:rsidP="009A1D2C">
      <w:pPr>
        <w:rPr>
          <w:sz w:val="20"/>
          <w:szCs w:val="20"/>
        </w:rPr>
      </w:pPr>
    </w:p>
    <w:p w14:paraId="7657DD95" w14:textId="7CD4B819" w:rsidR="00201460" w:rsidRPr="00201460" w:rsidRDefault="00201460" w:rsidP="00201460">
      <w:pPr>
        <w:pStyle w:val="3"/>
      </w:pPr>
      <w:bookmarkStart w:id="33" w:name="_Toc197355416"/>
      <w:r w:rsidRPr="00201460">
        <w:t>VECT</w:t>
      </w:r>
      <w:r>
        <w:t>OR OF VARIANCES (DF=N)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201460">
        <w:rPr>
          <w:szCs w:val="20"/>
        </w:rPr>
        <w:t>variance2</w:t>
      </w:r>
      <w:r w:rsidR="0020740C">
        <w:rPr>
          <w:szCs w:val="20"/>
        </w:rPr>
        <w:t>]</w:t>
      </w:r>
      <w:bookmarkEnd w:id="33"/>
    </w:p>
    <w:p w14:paraId="23DC988A" w14:textId="49C1626B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01460">
        <w:rPr>
          <w:sz w:val="20"/>
          <w:szCs w:val="20"/>
        </w:rPr>
        <w:t>variance2(data%name)*/*.</w:t>
      </w:r>
    </w:p>
    <w:p w14:paraId="60D49FE7" w14:textId="77777777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*Version 1.</w:t>
      </w:r>
    </w:p>
    <w:p w14:paraId="58073C7B" w14:textId="77777777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*Computes biased (computed on "df=n", not "df=n-1") variances in columns of DATA.</w:t>
      </w:r>
    </w:p>
    <w:p w14:paraId="28A8132D" w14:textId="77777777" w:rsid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*Returns row vector NAME.</w:t>
      </w:r>
    </w:p>
    <w:p w14:paraId="52F46CAE" w14:textId="77777777" w:rsidR="00201460" w:rsidRPr="000C7514" w:rsidRDefault="00201460" w:rsidP="00201460">
      <w:pPr>
        <w:rPr>
          <w:sz w:val="20"/>
          <w:szCs w:val="20"/>
        </w:rPr>
      </w:pPr>
    </w:p>
    <w:p w14:paraId="05FA260F" w14:textId="77777777" w:rsidR="005D274C" w:rsidRPr="000C7514" w:rsidRDefault="005D274C" w:rsidP="009A1D2C">
      <w:pPr>
        <w:rPr>
          <w:sz w:val="20"/>
          <w:szCs w:val="20"/>
        </w:rPr>
      </w:pPr>
    </w:p>
    <w:p w14:paraId="6892AE91" w14:textId="7A051318" w:rsidR="005D274C" w:rsidRPr="0009640C" w:rsidRDefault="005D274C" w:rsidP="0009640C">
      <w:pPr>
        <w:pStyle w:val="3"/>
      </w:pPr>
      <w:bookmarkStart w:id="34" w:name="_Toc197355417"/>
      <w:r w:rsidRPr="0009640C">
        <w:t>VECTOR OF SKEWNESSES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skewness</w:t>
      </w:r>
      <w:r w:rsidR="0020740C">
        <w:rPr>
          <w:szCs w:val="20"/>
        </w:rPr>
        <w:t>]</w:t>
      </w:r>
      <w:bookmarkEnd w:id="34"/>
    </w:p>
    <w:p w14:paraId="5E3FD574" w14:textId="0AE37DF9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35" w:name="_Hlk142505466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skewness</w:t>
      </w:r>
      <w:bookmarkEnd w:id="35"/>
      <w:r w:rsidRPr="0009640C">
        <w:rPr>
          <w:sz w:val="20"/>
          <w:szCs w:val="20"/>
        </w:rPr>
        <w:t>(data%name)*/*.</w:t>
      </w:r>
    </w:p>
    <w:p w14:paraId="51ECA8BE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F12668C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*Computes skewnesses in columns of DATA.</w:t>
      </w:r>
    </w:p>
    <w:p w14:paraId="7FF50DC7" w14:textId="77777777" w:rsidR="005D274C" w:rsidRPr="000C7514" w:rsidRDefault="005D274C" w:rsidP="005D274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771E947C" w14:textId="77777777" w:rsidR="009A1D2C" w:rsidRPr="000C7514" w:rsidRDefault="009A1D2C" w:rsidP="009A1D2C">
      <w:pPr>
        <w:rPr>
          <w:sz w:val="20"/>
          <w:szCs w:val="20"/>
        </w:rPr>
      </w:pPr>
    </w:p>
    <w:p w14:paraId="6B33495D" w14:textId="77777777" w:rsidR="005D274C" w:rsidRPr="000C7514" w:rsidRDefault="005D274C" w:rsidP="009A1D2C">
      <w:pPr>
        <w:rPr>
          <w:sz w:val="20"/>
          <w:szCs w:val="20"/>
        </w:rPr>
      </w:pPr>
    </w:p>
    <w:p w14:paraId="2992596A" w14:textId="1BC8F156" w:rsidR="005D274C" w:rsidRPr="0009640C" w:rsidRDefault="005D274C" w:rsidP="0009640C">
      <w:pPr>
        <w:pStyle w:val="3"/>
      </w:pPr>
      <w:bookmarkStart w:id="36" w:name="_Toc197355418"/>
      <w:r w:rsidRPr="0009640C">
        <w:t>VECTOR OF KURTOSES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kurtosis</w:t>
      </w:r>
      <w:r w:rsidR="0020740C">
        <w:rPr>
          <w:szCs w:val="20"/>
        </w:rPr>
        <w:t>]</w:t>
      </w:r>
      <w:bookmarkEnd w:id="36"/>
    </w:p>
    <w:p w14:paraId="6E7D0F3F" w14:textId="2C96F448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kurtosis(data%name)*/*.</w:t>
      </w:r>
    </w:p>
    <w:p w14:paraId="4EBED8A0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0A894BF8" w14:textId="7C8F7EC5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*Computes kurtoses </w:t>
      </w:r>
      <w:r w:rsidR="00FE2A5D">
        <w:rPr>
          <w:sz w:val="20"/>
          <w:szCs w:val="20"/>
        </w:rPr>
        <w:t xml:space="preserve">(tailedness) </w:t>
      </w:r>
      <w:r w:rsidRPr="0009640C">
        <w:rPr>
          <w:sz w:val="20"/>
          <w:szCs w:val="20"/>
        </w:rPr>
        <w:t>in columns of DATA. DATA must have at least three rows.</w:t>
      </w:r>
    </w:p>
    <w:p w14:paraId="50341467" w14:textId="77777777" w:rsidR="005D274C" w:rsidRPr="000C7514" w:rsidRDefault="005D274C" w:rsidP="005D274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78FF8CCE" w14:textId="77777777" w:rsidR="00601944" w:rsidRPr="000C7514" w:rsidRDefault="00601944" w:rsidP="005D274C">
      <w:pPr>
        <w:rPr>
          <w:sz w:val="20"/>
          <w:szCs w:val="20"/>
        </w:rPr>
      </w:pPr>
    </w:p>
    <w:p w14:paraId="7EC9AF6C" w14:textId="77777777" w:rsidR="00601944" w:rsidRDefault="00601944" w:rsidP="005D274C">
      <w:pPr>
        <w:rPr>
          <w:sz w:val="20"/>
          <w:szCs w:val="20"/>
        </w:rPr>
      </w:pPr>
    </w:p>
    <w:p w14:paraId="1A5BB45A" w14:textId="57880D6B" w:rsidR="00942D51" w:rsidRPr="00942D51" w:rsidRDefault="00942D51" w:rsidP="00942D51">
      <w:pPr>
        <w:pStyle w:val="3"/>
      </w:pPr>
      <w:bookmarkStart w:id="37" w:name="_VECTOR_OF_MEDIANS"/>
      <w:bookmarkStart w:id="38" w:name="_Toc197355419"/>
      <w:bookmarkEnd w:id="37"/>
      <w:r>
        <w:t>VECTOR OF MEDIANS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942D51">
        <w:rPr>
          <w:szCs w:val="20"/>
        </w:rPr>
        <w:t>median</w:t>
      </w:r>
      <w:r w:rsidR="0020740C">
        <w:rPr>
          <w:szCs w:val="20"/>
        </w:rPr>
        <w:t>]</w:t>
      </w:r>
      <w:bookmarkEnd w:id="38"/>
    </w:p>
    <w:p w14:paraId="4B22ACBF" w14:textId="72C7D449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42D51">
        <w:rPr>
          <w:sz w:val="20"/>
          <w:szCs w:val="20"/>
        </w:rPr>
        <w:t>median(data%name)*/*.</w:t>
      </w:r>
    </w:p>
    <w:p w14:paraId="0C4A033E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*Version 1.</w:t>
      </w:r>
    </w:p>
    <w:p w14:paraId="0E6B0B90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*Computes medians in columns of DATA.</w:t>
      </w:r>
    </w:p>
    <w:p w14:paraId="3BA742F8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*Returns row vector NAME.</w:t>
      </w:r>
    </w:p>
    <w:p w14:paraId="1AC0EBA7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*This function may require prior setting of limit for number of cycles to enough big value</w:t>
      </w:r>
    </w:p>
    <w:p w14:paraId="761D2B0C" w14:textId="77777777" w:rsid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*by command SET MXLOOPS.</w:t>
      </w:r>
    </w:p>
    <w:p w14:paraId="58097334" w14:textId="77777777" w:rsidR="00942D51" w:rsidRDefault="00942D51" w:rsidP="00942D51">
      <w:pPr>
        <w:rPr>
          <w:sz w:val="20"/>
          <w:szCs w:val="20"/>
        </w:rPr>
      </w:pPr>
    </w:p>
    <w:p w14:paraId="7D9577DD" w14:textId="77777777" w:rsidR="00E0296F" w:rsidRPr="00930663" w:rsidRDefault="00E0296F" w:rsidP="00E0296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6A2461A7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0C333FD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2BAE2F1A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451C924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to v3.</w:t>
      </w:r>
    </w:p>
    <w:p w14:paraId="609E5BF8" w14:textId="4F54F806" w:rsidR="00E0296F" w:rsidRDefault="00BC7D98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0296F">
        <w:rPr>
          <w:rFonts w:ascii="Courier New" w:hAnsi="Courier New" w:cs="Courier New"/>
          <w:color w:val="0070C0"/>
          <w:sz w:val="20"/>
          <w:szCs w:val="20"/>
        </w:rPr>
        <w:t>median(vars%medians).</w:t>
      </w:r>
    </w:p>
    <w:p w14:paraId="363B1688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medians.</w:t>
      </w:r>
    </w:p>
    <w:p w14:paraId="13DC264B" w14:textId="77777777" w:rsidR="00E0296F" w:rsidRPr="00FD37F6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FB5B846" w14:textId="77777777" w:rsidR="00E0296F" w:rsidRDefault="00E0296F" w:rsidP="00942D51">
      <w:pPr>
        <w:rPr>
          <w:sz w:val="20"/>
          <w:szCs w:val="20"/>
        </w:rPr>
      </w:pPr>
    </w:p>
    <w:p w14:paraId="796B5BFF" w14:textId="40BACEDA" w:rsidR="00942D51" w:rsidRDefault="00942D51" w:rsidP="00942D51">
      <w:pPr>
        <w:rPr>
          <w:sz w:val="20"/>
          <w:szCs w:val="20"/>
        </w:rPr>
      </w:pPr>
    </w:p>
    <w:p w14:paraId="3BE10162" w14:textId="1EADB145" w:rsidR="006865BC" w:rsidRPr="006865BC" w:rsidRDefault="006865BC" w:rsidP="006865BC">
      <w:pPr>
        <w:pStyle w:val="3"/>
      </w:pPr>
      <w:bookmarkStart w:id="39" w:name="_PERCENTILES"/>
      <w:bookmarkStart w:id="40" w:name="_Toc197355420"/>
      <w:bookmarkEnd w:id="39"/>
      <w:r w:rsidRPr="006865BC">
        <w:t>PERCENTILES</w:t>
      </w:r>
      <w:r w:rsidR="0020740C">
        <w:t xml:space="preserve"> [</w:t>
      </w:r>
      <w:r w:rsidR="0020740C" w:rsidRPr="006865BC">
        <w:rPr>
          <w:szCs w:val="20"/>
        </w:rPr>
        <w:t>!KO_ptile</w:t>
      </w:r>
      <w:r w:rsidR="0020740C">
        <w:rPr>
          <w:szCs w:val="20"/>
        </w:rPr>
        <w:t>]</w:t>
      </w:r>
      <w:bookmarkEnd w:id="40"/>
    </w:p>
    <w:p w14:paraId="41FED834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*/*</w:t>
      </w:r>
      <w:bookmarkStart w:id="41" w:name="_Hlk142505537"/>
      <w:r w:rsidRPr="006865BC">
        <w:rPr>
          <w:sz w:val="20"/>
          <w:szCs w:val="20"/>
        </w:rPr>
        <w:t>!KO_ptile</w:t>
      </w:r>
      <w:bookmarkEnd w:id="41"/>
      <w:r w:rsidRPr="006865BC">
        <w:rPr>
          <w:sz w:val="20"/>
          <w:szCs w:val="20"/>
        </w:rPr>
        <w:t>(data%sort%p%method%name)*/*.</w:t>
      </w:r>
    </w:p>
    <w:p w14:paraId="68B9274B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*Version 1.</w:t>
      </w:r>
    </w:p>
    <w:p w14:paraId="2225515F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*Computes requested percentiles in columns of DATA.</w:t>
      </w:r>
    </w:p>
    <w:p w14:paraId="0CAF7D49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*Returns matrix NAME with rows corresponding to the percentile levels.</w:t>
      </w:r>
    </w:p>
    <w:p w14:paraId="43660FD8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*SORT - digit (not name or expression) 1 or 0 (optionally in quotes or apostrophes). Use 0 only</w:t>
      </w:r>
    </w:p>
    <w:p w14:paraId="3D7A9F65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*in the special case when values in each column of DATA are already sorted ascendingly; this</w:t>
      </w:r>
    </w:p>
    <w:p w14:paraId="2441BBF0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*option allows to spare time doing the sorting.</w:t>
      </w:r>
    </w:p>
    <w:p w14:paraId="08D39C4A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*P - scalar or vector (row or column) containing percents (percent levels, percentile ranks) for</w:t>
      </w:r>
    </w:p>
    <w:p w14:paraId="391F7BE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lastRenderedPageBreak/>
        <w:t>*which you need to determine percentile values in the variables (each column of DATA).</w:t>
      </w:r>
    </w:p>
    <w:p w14:paraId="07E12F87" w14:textId="57765883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 xml:space="preserve">*Values in P must be greater than 0 and lesser than 100. They need not </w:t>
      </w:r>
      <w:r w:rsidR="002D06AC">
        <w:rPr>
          <w:sz w:val="20"/>
          <w:szCs w:val="20"/>
        </w:rPr>
        <w:t xml:space="preserve">to </w:t>
      </w:r>
      <w:r w:rsidRPr="006865BC">
        <w:rPr>
          <w:sz w:val="20"/>
          <w:szCs w:val="20"/>
        </w:rPr>
        <w:t xml:space="preserve">go in </w:t>
      </w:r>
      <w:r w:rsidR="002D06AC">
        <w:rPr>
          <w:sz w:val="20"/>
          <w:szCs w:val="20"/>
        </w:rPr>
        <w:t>a</w:t>
      </w:r>
      <w:r w:rsidRPr="006865BC">
        <w:rPr>
          <w:sz w:val="20"/>
          <w:szCs w:val="20"/>
        </w:rPr>
        <w:t>sc</w:t>
      </w:r>
      <w:r w:rsidR="002D06AC">
        <w:rPr>
          <w:sz w:val="20"/>
          <w:szCs w:val="20"/>
        </w:rPr>
        <w:t>e</w:t>
      </w:r>
      <w:r w:rsidRPr="006865BC">
        <w:rPr>
          <w:sz w:val="20"/>
          <w:szCs w:val="20"/>
        </w:rPr>
        <w:t>nding order.</w:t>
      </w:r>
    </w:p>
    <w:p w14:paraId="64E90304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*METHOD - method to compute percentiles, capitalized keyword (optionally in quotes or apostrophes):</w:t>
      </w:r>
    </w:p>
    <w:p w14:paraId="5A259A6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*"WAVER" - Weighted Average Definition 2</w:t>
      </w:r>
    </w:p>
    <w:p w14:paraId="6FA1351C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*"HAVER" - Weighted Average Definition 1</w:t>
      </w:r>
    </w:p>
    <w:p w14:paraId="167F6F42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*"HAVER2" - Weighted Average Definition 1</w:t>
      </w:r>
    </w:p>
    <w:p w14:paraId="31DBE2A9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*"EMPIR" - Empirical Distribution Function</w:t>
      </w:r>
    </w:p>
    <w:p w14:paraId="5B93434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*"AEMPIR" - Empirical Distribution Function with Averaging</w:t>
      </w:r>
    </w:p>
    <w:p w14:paraId="3B88415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*"ROUND" - Observation closest aka Rounded</w:t>
      </w:r>
    </w:p>
    <w:p w14:paraId="753EDAC6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*These are the methods found in SPSS procedure EXAMINE (Explore). HAVER and HAVER2 are the same,</w:t>
      </w:r>
    </w:p>
    <w:p w14:paraId="075BE50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*but HAVER2 does not compute percentiles that are "too high" for the input data (replacing them</w:t>
      </w:r>
    </w:p>
    <w:p w14:paraId="6B6E043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*in NAME with arbitrary number -999), like SPSS procedures Explore and Frequencies do for the</w:t>
      </w:r>
    </w:p>
    <w:p w14:paraId="76A3FD61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*default method "HAVERAGE". HAVER puts, instead of "-999", the maximal value in the variable.</w:t>
      </w:r>
    </w:p>
    <w:p w14:paraId="0C3C5EF6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*Most popular or recommended methods are HAVER/HAVER2 and AEMPIR. 50th percentile of these methods</w:t>
      </w:r>
    </w:p>
    <w:p w14:paraId="0313CC6D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*coincides with the median after function /*!KO_median*/.</w:t>
      </w:r>
    </w:p>
    <w:p w14:paraId="299628E5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*This function may require prior setting of limit for number of cycles to enough big value</w:t>
      </w:r>
    </w:p>
    <w:p w14:paraId="599E64D9" w14:textId="00ABB4FC" w:rsid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*by command SET MXLOOPS.</w:t>
      </w:r>
    </w:p>
    <w:p w14:paraId="231EDB9F" w14:textId="7D9DB93B" w:rsidR="006865BC" w:rsidRDefault="006865BC" w:rsidP="00942D51">
      <w:pPr>
        <w:rPr>
          <w:sz w:val="20"/>
          <w:szCs w:val="20"/>
        </w:rPr>
      </w:pPr>
    </w:p>
    <w:p w14:paraId="177FB78D" w14:textId="34947BAD" w:rsidR="006865BC" w:rsidRPr="0077245C" w:rsidRDefault="006865BC" w:rsidP="006865B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7245C">
        <w:rPr>
          <w:color w:val="0070C0"/>
          <w:sz w:val="20"/>
          <w:szCs w:val="20"/>
        </w:rPr>
        <w:t>.</w:t>
      </w:r>
    </w:p>
    <w:p w14:paraId="19B163C8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</w:p>
    <w:p w14:paraId="454DB50A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5127221D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5549870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7968DBB9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compute p</w:t>
      </w:r>
      <w:r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= {5,25,50,90}. /*Request percentiles for</w:t>
      </w:r>
    </w:p>
    <w:p w14:paraId="46C23CA5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!KO_ptile(vars%</w:t>
      </w:r>
      <w:r>
        <w:rPr>
          <w:rFonts w:ascii="Courier New" w:hAnsi="Courier New" w:cs="Courier New"/>
          <w:color w:val="0070C0"/>
          <w:sz w:val="20"/>
          <w:szCs w:val="20"/>
        </w:rPr>
        <w:t>1%plevels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%AEMPIR%ptiles). /*5-th, 25-th, 50-th, 90-th %</w:t>
      </w:r>
    </w:p>
    <w:p w14:paraId="249D6A46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print {t(p</w:t>
      </w:r>
      <w:r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),ptiles} /clabel= '%-level' 'v1' 'v2' 'v3'.</w:t>
      </w:r>
    </w:p>
    <w:p w14:paraId="4602BB39" w14:textId="77777777" w:rsidR="006865BC" w:rsidRPr="0077245C" w:rsidRDefault="006865BC" w:rsidP="006865BC">
      <w:pPr>
        <w:rPr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6D81A46" w14:textId="4B74C36D" w:rsidR="006865BC" w:rsidRDefault="006865BC" w:rsidP="00942D51">
      <w:pPr>
        <w:rPr>
          <w:sz w:val="20"/>
          <w:szCs w:val="20"/>
        </w:rPr>
      </w:pPr>
    </w:p>
    <w:p w14:paraId="5979F7D3" w14:textId="77777777" w:rsidR="006865BC" w:rsidRPr="000C7514" w:rsidRDefault="006865BC" w:rsidP="00942D51">
      <w:pPr>
        <w:rPr>
          <w:sz w:val="20"/>
          <w:szCs w:val="20"/>
        </w:rPr>
      </w:pPr>
    </w:p>
    <w:p w14:paraId="26B54E88" w14:textId="36FD4FEF" w:rsidR="00601944" w:rsidRPr="0009640C" w:rsidRDefault="004C3B17" w:rsidP="0009640C">
      <w:pPr>
        <w:pStyle w:val="3"/>
      </w:pPr>
      <w:bookmarkStart w:id="42" w:name="_Toc197355421"/>
      <w:r>
        <w:t xml:space="preserve">MINIMUM, MAXIMUM, </w:t>
      </w:r>
      <w:r w:rsidR="00601944" w:rsidRPr="0009640C">
        <w:t>MEAN</w:t>
      </w:r>
      <w:r>
        <w:t>,</w:t>
      </w:r>
      <w:r w:rsidR="00601944" w:rsidRPr="0009640C">
        <w:t xml:space="preserve"> AND VARIANCE, BY GROUPS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4C3B17">
        <w:rPr>
          <w:szCs w:val="20"/>
        </w:rPr>
        <w:t>gdescr</w:t>
      </w:r>
      <w:r w:rsidR="0020740C">
        <w:rPr>
          <w:szCs w:val="20"/>
        </w:rPr>
        <w:t>]</w:t>
      </w:r>
      <w:bookmarkEnd w:id="42"/>
    </w:p>
    <w:p w14:paraId="14928BDA" w14:textId="08B0EE98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C3B17">
        <w:rPr>
          <w:sz w:val="20"/>
          <w:szCs w:val="20"/>
        </w:rPr>
        <w:t>gdescr(col%bin%name1%name2%name3%name4)*/*.</w:t>
      </w:r>
    </w:p>
    <w:p w14:paraId="550BF8DE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*Version 2.</w:t>
      </w:r>
    </w:p>
    <w:p w14:paraId="47575236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*Takes column COL (</w:t>
      </w:r>
      <w:r w:rsidR="00D43158">
        <w:rPr>
          <w:sz w:val="20"/>
          <w:szCs w:val="20"/>
        </w:rPr>
        <w:t xml:space="preserve">one </w:t>
      </w:r>
      <w:r w:rsidRPr="004C3B17">
        <w:rPr>
          <w:sz w:val="20"/>
          <w:szCs w:val="20"/>
        </w:rPr>
        <w:t>analyzed variable) and one or more binary (1 vs 0)</w:t>
      </w:r>
    </w:p>
    <w:p w14:paraId="7BF9BB3A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*variables constituting columns of matrix BIN with number of rows as in COL.</w:t>
      </w:r>
    </w:p>
    <w:p w14:paraId="3690A991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*Each column of BIN represents a group, and value 1 in it means that the case (row) belongs to it.</w:t>
      </w:r>
    </w:p>
    <w:p w14:paraId="66C5DF2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*Groups may intersect or be disjoint by the composition of cases (in the latter case</w:t>
      </w:r>
    </w:p>
    <w:p w14:paraId="500E3C26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*BIN appears to be a set of dummy variables). Each column of BIN must contain at least one one.</w:t>
      </w:r>
    </w:p>
    <w:p w14:paraId="4D265000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*A column may, as a specific case, contain no zeros, in which case the group corresponds to the</w:t>
      </w:r>
    </w:p>
    <w:p w14:paraId="51D7F3CE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*whole dataset, all its rows: statistic "in total" will be computed.</w:t>
      </w:r>
    </w:p>
    <w:p w14:paraId="64B0FD9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*The function returns 4 columns of by-group univariate statistics, with rows corresponding to the groups, columns of BIN:</w:t>
      </w:r>
    </w:p>
    <w:p w14:paraId="74FCE52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*minimal value (NAME1), maximal value (NAME2), arithmetic mean (NAME3),</w:t>
      </w:r>
    </w:p>
    <w:p w14:paraId="24EF6FC5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*variance (on "df=n-1", NAME4). NAME4 won't be computed (issuing the error of divi</w:t>
      </w:r>
      <w:r w:rsidR="0045481A">
        <w:rPr>
          <w:sz w:val="20"/>
          <w:szCs w:val="20"/>
        </w:rPr>
        <w:t>s</w:t>
      </w:r>
      <w:r w:rsidRPr="004C3B17">
        <w:rPr>
          <w:sz w:val="20"/>
          <w:szCs w:val="20"/>
        </w:rPr>
        <w:t>ion by zero)</w:t>
      </w:r>
    </w:p>
    <w:p w14:paraId="109F9C61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*if any column in BIN contains less than 2 ones.</w:t>
      </w:r>
    </w:p>
    <w:p w14:paraId="563EF779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*If your grouping is defined by a categorical variable, create dummy variables BIN out of it</w:t>
      </w:r>
    </w:p>
    <w:p w14:paraId="48A8CCAD" w14:textId="3DBC85E0" w:rsidR="005D274C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4C3B17">
        <w:rPr>
          <w:sz w:val="20"/>
          <w:szCs w:val="20"/>
        </w:rPr>
        <w:t>*/.</w:t>
      </w:r>
    </w:p>
    <w:p w14:paraId="0EC0DC05" w14:textId="77777777" w:rsidR="00CF246E" w:rsidRDefault="00CF246E" w:rsidP="004C3B17">
      <w:pPr>
        <w:rPr>
          <w:sz w:val="20"/>
          <w:szCs w:val="20"/>
        </w:rPr>
      </w:pPr>
    </w:p>
    <w:p w14:paraId="17C5771F" w14:textId="77777777" w:rsidR="00CF246E" w:rsidRPr="00CF246E" w:rsidRDefault="00CF246E" w:rsidP="00CF246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F246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Basic statistics for a quantitative variable</w:t>
      </w:r>
      <w:r w:rsidRPr="00CF246E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by groups</w:t>
      </w:r>
      <w:r w:rsidRPr="00CF246E">
        <w:rPr>
          <w:color w:val="0070C0"/>
          <w:sz w:val="20"/>
          <w:szCs w:val="20"/>
        </w:rPr>
        <w:t>.</w:t>
      </w:r>
    </w:p>
    <w:p w14:paraId="0D77A8CC" w14:textId="77777777" w:rsidR="00CF246E" w:rsidRP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9346FE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17508C" w14:textId="77777777" w:rsidR="00CF246E" w:rsidRPr="00FF5E4A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 /variable= v1.</w:t>
      </w:r>
    </w:p>
    <w:p w14:paraId="4479CF45" w14:textId="77777777" w:rsidR="00CF246E" w:rsidRPr="00400352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group /variable= gr.</w:t>
      </w:r>
      <w:r w:rsidRPr="0040035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/*Grouping variable</w:t>
      </w:r>
    </w:p>
    <w:p w14:paraId="10115DB1" w14:textId="3E62FA2C" w:rsidR="00CF246E" w:rsidRPr="00FF5E4A" w:rsidRDefault="00BC7D98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 w:rsidR="00CF246E">
        <w:rPr>
          <w:rFonts w:ascii="Courier New" w:hAnsi="Courier New" w:cs="Courier New"/>
          <w:color w:val="0070C0"/>
          <w:sz w:val="20"/>
          <w:szCs w:val="20"/>
        </w:rPr>
        <w:t>group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1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dummy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freq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codes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CF246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543F7B1" w14:textId="6A3EF0D2" w:rsidR="00CF246E" w:rsidRDefault="00BC7D98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gdescr(</w:t>
      </w:r>
      <w:r w:rsidR="00CF246E">
        <w:rPr>
          <w:rFonts w:ascii="Courier New" w:hAnsi="Courier New" w:cs="Courier New"/>
          <w:color w:val="0070C0"/>
          <w:sz w:val="20"/>
          <w:szCs w:val="20"/>
        </w:rPr>
        <w:t>var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dummy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min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max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mean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variance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CF246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B81F11C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{codes,freq,min,max,mean,variance}</w:t>
      </w:r>
    </w:p>
    <w:p w14:paraId="630B6E4D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/clabels=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min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max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'mean'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variance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93637A" w14:textId="77777777" w:rsidR="00CF246E" w:rsidRPr="00FF5E4A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FF5E4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95C218D" w14:textId="77777777" w:rsidR="004C3B17" w:rsidRPr="00687CF6" w:rsidRDefault="004C3B17" w:rsidP="004C3B17">
      <w:pPr>
        <w:rPr>
          <w:sz w:val="20"/>
          <w:szCs w:val="20"/>
        </w:rPr>
      </w:pPr>
    </w:p>
    <w:p w14:paraId="3E7FFD15" w14:textId="77777777" w:rsidR="00FD37F6" w:rsidRPr="000A787B" w:rsidRDefault="00FD37F6" w:rsidP="005D274C">
      <w:pPr>
        <w:rPr>
          <w:sz w:val="20"/>
          <w:szCs w:val="20"/>
        </w:rPr>
      </w:pPr>
    </w:p>
    <w:p w14:paraId="4F1CE6D2" w14:textId="732CEC35" w:rsidR="00FD37F6" w:rsidRPr="000A787B" w:rsidRDefault="00FD37F6" w:rsidP="00FD37F6">
      <w:pPr>
        <w:pStyle w:val="3"/>
      </w:pPr>
      <w:bookmarkStart w:id="43" w:name="_VARIOUS_UNIVARIATE_STATISTICS,"/>
      <w:bookmarkStart w:id="44" w:name="_Toc197355422"/>
      <w:bookmarkEnd w:id="43"/>
      <w:r w:rsidRPr="00FD37F6">
        <w:t>VARIOUS UNIVARIATE</w:t>
      </w:r>
      <w:r>
        <w:t xml:space="preserve"> STATISTICS, BY GROUPS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FD37F6">
        <w:rPr>
          <w:szCs w:val="20"/>
        </w:rPr>
        <w:t>aggr</w:t>
      </w:r>
      <w:r w:rsidR="0020740C">
        <w:rPr>
          <w:szCs w:val="20"/>
        </w:rPr>
        <w:t>]</w:t>
      </w:r>
      <w:bookmarkEnd w:id="44"/>
    </w:p>
    <w:p w14:paraId="22CFD81D" w14:textId="02A6EA02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D37F6">
        <w:rPr>
          <w:sz w:val="20"/>
          <w:szCs w:val="20"/>
        </w:rPr>
        <w:t>aggr(data%bin%stat%name)*/*.</w:t>
      </w:r>
    </w:p>
    <w:p w14:paraId="1AA29180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*Version 1.</w:t>
      </w:r>
    </w:p>
    <w:p w14:paraId="69B4A17B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*Computes the required descriptive statistic in the columns of DATA, in total and/or by groups</w:t>
      </w:r>
    </w:p>
    <w:p w14:paraId="51A3DE8C" w14:textId="77777777" w:rsid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*of cases (the rows).</w:t>
      </w:r>
    </w:p>
    <w:p w14:paraId="169D8C29" w14:textId="77777777" w:rsidR="00771A38" w:rsidRPr="00771A38" w:rsidRDefault="00771A38" w:rsidP="00771A38">
      <w:pPr>
        <w:rPr>
          <w:sz w:val="20"/>
          <w:szCs w:val="20"/>
        </w:rPr>
      </w:pPr>
      <w:r w:rsidRPr="00771A38">
        <w:rPr>
          <w:sz w:val="20"/>
          <w:szCs w:val="20"/>
        </w:rPr>
        <w:t>*</w:t>
      </w:r>
      <w:r>
        <w:rPr>
          <w:sz w:val="20"/>
          <w:szCs w:val="20"/>
        </w:rPr>
        <w:t>This function resembles out-of-MATRIX command</w:t>
      </w:r>
      <w:r w:rsidRPr="00771A38">
        <w:rPr>
          <w:sz w:val="20"/>
          <w:szCs w:val="20"/>
        </w:rPr>
        <w:t xml:space="preserve"> AGGREGATE.</w:t>
      </w:r>
    </w:p>
    <w:p w14:paraId="3516B89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*Takes data DATA (matrix with any number of columns, variables) and one or more binary (1 vs 0)</w:t>
      </w:r>
    </w:p>
    <w:p w14:paraId="43B36AF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*variables constituting columns of matrix BIN with number of rows as in DATA.</w:t>
      </w:r>
    </w:p>
    <w:p w14:paraId="551A785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lastRenderedPageBreak/>
        <w:t>*Each column of BIN represents a group, and value 1 in it means that the case (row) belongs to it.</w:t>
      </w:r>
    </w:p>
    <w:p w14:paraId="738784CF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*Groups may intersect or be disjoint by the composition of cases (in the latter case</w:t>
      </w:r>
    </w:p>
    <w:p w14:paraId="30FEE5EC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*BIN appears to be a set of dummy variables). Each column of BIN must contain at least one one.</w:t>
      </w:r>
    </w:p>
    <w:p w14:paraId="3DC757CA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*A column may, as a specific case, contain no zeros, in which case the group corresponds to the</w:t>
      </w:r>
    </w:p>
    <w:p w14:paraId="237FBE0C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*whole dataset, all its rows: statistic "in total" will be computed.</w:t>
      </w:r>
    </w:p>
    <w:p w14:paraId="76AA87C8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*Result NAME - matrix with column</w:t>
      </w:r>
      <w:r w:rsidR="004F094B">
        <w:rPr>
          <w:sz w:val="20"/>
          <w:szCs w:val="20"/>
        </w:rPr>
        <w:t>s</w:t>
      </w:r>
      <w:r w:rsidRPr="00FD37F6">
        <w:rPr>
          <w:sz w:val="20"/>
          <w:szCs w:val="20"/>
        </w:rPr>
        <w:t xml:space="preserve"> corresponding to columns of DATA, i.e. the variables, and with rows</w:t>
      </w:r>
    </w:p>
    <w:p w14:paraId="0727F10E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*corresponding to columns of BIN, i.e. the groups. NAME contains values of the computed statistic for</w:t>
      </w:r>
    </w:p>
    <w:p w14:paraId="2257610F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*each variable in each group.</w:t>
      </w:r>
    </w:p>
    <w:p w14:paraId="0D332E0E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*STAT - the requested statistic. It is a keyword in capital letters. Quotes or apostrophes around the</w:t>
      </w:r>
    </w:p>
    <w:p w14:paraId="7F7A8C00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*keyword are optional. The following statistics are available:</w:t>
      </w:r>
    </w:p>
    <w:p w14:paraId="1B59CFB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*"SUM" - sum</w:t>
      </w:r>
    </w:p>
    <w:p w14:paraId="5F817E29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*"MEAN" - arithmetic mean</w:t>
      </w:r>
    </w:p>
    <w:p w14:paraId="05D1C1F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*"SSDEV" - sum of squared deviations from the mean</w:t>
      </w:r>
    </w:p>
    <w:p w14:paraId="5B0AD6C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*"VARIANCE" - variance [sum in every column of BIN must be &gt;1]</w:t>
      </w:r>
    </w:p>
    <w:p w14:paraId="49DD828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*"VARIANCE2" - variance, computed on "df=n", not "df=n-1"</w:t>
      </w:r>
    </w:p>
    <w:p w14:paraId="51E55BC5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*"SEMEAN" - st. error of the arithmetic mean [sum in every column of BIN must be &gt;1]</w:t>
      </w:r>
    </w:p>
    <w:p w14:paraId="66FE6F8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*"MIN" - minimal value</w:t>
      </w:r>
    </w:p>
    <w:p w14:paraId="4A097B83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*"MAX" - maximal value</w:t>
      </w:r>
    </w:p>
    <w:p w14:paraId="68D438E3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*"FIRST" - first value</w:t>
      </w:r>
    </w:p>
    <w:p w14:paraId="309756AD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*"LAST" - last value</w:t>
      </w:r>
    </w:p>
    <w:p w14:paraId="38E4E824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*This function may require prior setting of limit for number of cycles to enough big value</w:t>
      </w:r>
    </w:p>
    <w:p w14:paraId="40AA76E2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*by command SET MXLOOPS.</w:t>
      </w:r>
    </w:p>
    <w:p w14:paraId="669F92B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12CC75C9" w14:textId="40A92D11" w:rsid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FD37F6">
        <w:rPr>
          <w:sz w:val="20"/>
          <w:szCs w:val="20"/>
        </w:rPr>
        <w:t>*/.</w:t>
      </w:r>
    </w:p>
    <w:p w14:paraId="48CF6ACC" w14:textId="4C3FF0F2" w:rsidR="00FF63C5" w:rsidRPr="00FF63C5" w:rsidRDefault="00FF63C5" w:rsidP="00FF63C5">
      <w:pPr>
        <w:rPr>
          <w:sz w:val="20"/>
          <w:szCs w:val="20"/>
        </w:rPr>
      </w:pPr>
      <w:r w:rsidRPr="00FF63C5">
        <w:rPr>
          <w:sz w:val="20"/>
          <w:szCs w:val="20"/>
        </w:rPr>
        <w:t>*</w:t>
      </w:r>
      <w:r>
        <w:rPr>
          <w:sz w:val="20"/>
          <w:szCs w:val="20"/>
        </w:rPr>
        <w:t>If you want to replace, by the computed statistic, the values of DATA</w:t>
      </w:r>
      <w:r w:rsidR="00015179">
        <w:rPr>
          <w:sz w:val="20"/>
          <w:szCs w:val="20"/>
        </w:rPr>
        <w:t>,</w:t>
      </w:r>
      <w:r>
        <w:rPr>
          <w:sz w:val="20"/>
          <w:szCs w:val="20"/>
        </w:rPr>
        <w:t xml:space="preserve"> use function </w:t>
      </w:r>
      <w:r w:rsidRPr="00FF63C5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Pr="00FF63C5">
        <w:rPr>
          <w:sz w:val="20"/>
          <w:szCs w:val="20"/>
        </w:rPr>
        <w:t>aggrv*/.</w:t>
      </w:r>
    </w:p>
    <w:p w14:paraId="5840F896" w14:textId="77777777" w:rsidR="00FD37F6" w:rsidRPr="00FF63C5" w:rsidRDefault="00FD37F6" w:rsidP="00FD37F6">
      <w:pPr>
        <w:rPr>
          <w:sz w:val="20"/>
          <w:szCs w:val="20"/>
        </w:rPr>
      </w:pPr>
    </w:p>
    <w:p w14:paraId="4F8D8296" w14:textId="77777777" w:rsidR="00FD37F6" w:rsidRPr="00930663" w:rsidRDefault="00FD37F6" w:rsidP="00FD37F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Mean in total and by groups.</w:t>
      </w:r>
    </w:p>
    <w:p w14:paraId="02D78425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0F53624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2ACD7B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vars /variables= v1 v2 /names= names.</w:t>
      </w:r>
    </w:p>
    <w:p w14:paraId="5719E6B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17B3C349" w14:textId="7D52E3AC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665776B9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dummy= {make(nrow(dummy),1,1),dummy}. /*Add constant 1 as the 1st column</w:t>
      </w:r>
    </w:p>
    <w:p w14:paraId="447281AE" w14:textId="2B751B7B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aggr(vars%dummy%'MEAN'%table). /*Compute means</w:t>
      </w:r>
    </w:p>
    <w:p w14:paraId="77E5CE51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names= {'Group',names}.</w:t>
      </w:r>
    </w:p>
    <w:p w14:paraId="4628FF06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{{9999;codes},table} /format= f8.4 /cnames= names</w:t>
      </w:r>
    </w:p>
    <w:p w14:paraId="2DCC5DED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 xml:space="preserve">   /title= 'Means: Groups X Variables table (Group=9999 is Total sample):'.</w:t>
      </w:r>
    </w:p>
    <w:p w14:paraId="143C1149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6FDC3C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160C4E8" w14:textId="77777777" w:rsidR="00FD37F6" w:rsidRPr="00930663" w:rsidRDefault="00FD37F6" w:rsidP="00FD37F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Count number of values, satisfying some condition</w:t>
      </w:r>
      <w:r w:rsidR="0012618A" w:rsidRPr="00930663">
        <w:rPr>
          <w:color w:val="0070C0"/>
          <w:sz w:val="20"/>
          <w:szCs w:val="20"/>
        </w:rPr>
        <w:t>, in groups</w:t>
      </w:r>
      <w:r w:rsidRPr="00930663">
        <w:rPr>
          <w:color w:val="0070C0"/>
          <w:sz w:val="20"/>
          <w:szCs w:val="20"/>
        </w:rPr>
        <w:t>.</w:t>
      </w:r>
    </w:p>
    <w:p w14:paraId="586EF3B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338786FF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152B93A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variable(s)</w:t>
      </w:r>
    </w:p>
    <w:p w14:paraId="0D98E90C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3E313851" w14:textId="505D6064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014A55CB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codes /title 'Group codes'.</w:t>
      </w:r>
    </w:p>
    <w:p w14:paraId="1BCA0279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flag= vars&gt;.2 and vars&lt;.9. /*Compute binary matrix which flags (by 1s)</w:t>
      </w:r>
    </w:p>
    <w:p w14:paraId="2FCD988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 xml:space="preserve">        /*values in VARS which are &gt;.2 but &lt;.9 (some condition)</w:t>
      </w:r>
    </w:p>
    <w:p w14:paraId="7D6042D8" w14:textId="3DD1308E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aggr(flag%dummy%'SUM'%table). /*Compute sum of flagged elements</w:t>
      </w:r>
    </w:p>
    <w:p w14:paraId="70F166F1" w14:textId="77777777" w:rsid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table /cnames= names</w:t>
      </w:r>
    </w:p>
    <w:p w14:paraId="7807278E" w14:textId="77777777" w:rsidR="00FD37F6" w:rsidRPr="0054434F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 xml:space="preserve"> /title 'Count, by groups, of values which are &gt;.2 but &lt;.9:'.</w:t>
      </w:r>
    </w:p>
    <w:p w14:paraId="4585641A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95E1A7B" w14:textId="77777777" w:rsidR="000A787B" w:rsidRDefault="000A787B" w:rsidP="00FD37F6">
      <w:pPr>
        <w:rPr>
          <w:sz w:val="20"/>
          <w:szCs w:val="20"/>
        </w:rPr>
      </w:pPr>
    </w:p>
    <w:p w14:paraId="1A2A9CC7" w14:textId="3679DA01" w:rsidR="009A1D2C" w:rsidRDefault="009A1D2C" w:rsidP="009A1D2C">
      <w:pPr>
        <w:rPr>
          <w:sz w:val="20"/>
          <w:szCs w:val="20"/>
        </w:rPr>
      </w:pPr>
    </w:p>
    <w:p w14:paraId="2BBF0ED2" w14:textId="204799E7" w:rsidR="00CA1516" w:rsidRPr="00CA1516" w:rsidRDefault="00CA1516" w:rsidP="00CA1516">
      <w:pPr>
        <w:pStyle w:val="3"/>
      </w:pPr>
      <w:bookmarkStart w:id="45" w:name="_Toc197355423"/>
      <w:r w:rsidRPr="00CA1516">
        <w:t>VALUE CLOSEST TO A SPECFIED ONE, FROM BELOW OR ABOVE</w:t>
      </w:r>
      <w:r w:rsidR="0020740C">
        <w:t xml:space="preserve"> [</w:t>
      </w:r>
      <w:r w:rsidR="0020740C" w:rsidRPr="00CA1516">
        <w:rPr>
          <w:szCs w:val="20"/>
        </w:rPr>
        <w:t>!KO_closest</w:t>
      </w:r>
      <w:r w:rsidR="0020740C">
        <w:rPr>
          <w:szCs w:val="20"/>
        </w:rPr>
        <w:t>]</w:t>
      </w:r>
      <w:bookmarkEnd w:id="45"/>
    </w:p>
    <w:p w14:paraId="5BA85219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*/*!KO_closest(data%ineq%val%name)*/*.</w:t>
      </w:r>
    </w:p>
    <w:p w14:paraId="636271A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*Version 1.</w:t>
      </w:r>
    </w:p>
    <w:p w14:paraId="52B00FE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 each column of data DATA, finds out the observed value closest to value VAL by size;</w:t>
      </w:r>
    </w:p>
    <w:p w14:paraId="475FF0A2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*and condition INEQ stipulates whether it must be lesser or greater than VAL.</w:t>
      </w:r>
    </w:p>
    <w:p w14:paraId="469F4228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*INEQ is inequality operator, keyword (may put in quotes or apostrophes)</w:t>
      </w:r>
    </w:p>
    <w:p w14:paraId="66B9C10F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*to choose: &gt;, &gt;=, &lt;, &lt;= (or letters: GT, GE, LT, LE). For instance, &lt;= means to identify the greatest</w:t>
      </w:r>
    </w:p>
    <w:p w14:paraId="7F30560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*observed value which is &lt;=VAL, i.e., it adjoins it from "below" and is either less or equals it.</w:t>
      </w:r>
    </w:p>
    <w:p w14:paraId="7C624FB8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*VAL - scalar or row vector lengthed as the number of columns of DATA. Vector means specifying</w:t>
      </w:r>
    </w:p>
    <w:p w14:paraId="629930C4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*a separate value VAL for each column of DATA.</w:t>
      </w:r>
    </w:p>
    <w:p w14:paraId="29F0B0D6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*Result is row NAME containing the sought-for values. Value 1E+300 or 1E-300 in NAME says that</w:t>
      </w:r>
    </w:p>
    <w:p w14:paraId="7BAD2AB5" w14:textId="483E884A" w:rsid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 the given column of DATA there was found no value satisfying condition INEQ VAL.</w:t>
      </w:r>
    </w:p>
    <w:p w14:paraId="21FF5EF1" w14:textId="5CEA1825" w:rsidR="00CA1516" w:rsidRDefault="00CA1516" w:rsidP="00CA1516">
      <w:pPr>
        <w:rPr>
          <w:sz w:val="20"/>
          <w:szCs w:val="20"/>
        </w:rPr>
      </w:pPr>
    </w:p>
    <w:p w14:paraId="5BB3800B" w14:textId="541588AC" w:rsidR="00CA1516" w:rsidRPr="00300252" w:rsidRDefault="00CA1516" w:rsidP="00CA1516">
      <w:pPr>
        <w:rPr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CA1516">
        <w:rPr>
          <w:color w:val="0070C0"/>
          <w:sz w:val="20"/>
          <w:szCs w:val="20"/>
        </w:rPr>
        <w:t>.</w:t>
      </w:r>
    </w:p>
    <w:p w14:paraId="1044005D" w14:textId="77777777" w:rsidR="00CA1516" w:rsidRDefault="00CA1516" w:rsidP="00CA1516">
      <w:pPr>
        <w:rPr>
          <w:sz w:val="20"/>
          <w:szCs w:val="20"/>
        </w:rPr>
      </w:pPr>
    </w:p>
    <w:p w14:paraId="1BCEA583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1B04F21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compute data= rnd((uniform(8,5)-.3)*15). /*Some random data, 5 variables</w:t>
      </w:r>
    </w:p>
    <w:p w14:paraId="43D89C33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data /format f8.</w:t>
      </w:r>
    </w:p>
    <w:p w14:paraId="67ED29FD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!KO_mean(data%mean).</w:t>
      </w:r>
    </w:p>
    <w:p w14:paraId="1070CA78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mean /format f8.3 /title 'Column means'.</w:t>
      </w:r>
    </w:p>
    <w:p w14:paraId="52142539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!KO_closest(data%GT%mean%name).</w:t>
      </w:r>
    </w:p>
    <w:p w14:paraId="69E4EE6C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'Smallest values that are Greater Than the means'.</w:t>
      </w:r>
    </w:p>
    <w:p w14:paraId="0E9B8299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!KO_closest(data%LE%0%name).</w:t>
      </w:r>
    </w:p>
    <w:p w14:paraId="7EEDE77E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'Largest values that are Lesser or Equal to 0'.</w:t>
      </w:r>
    </w:p>
    <w:p w14:paraId="07D6CAA8" w14:textId="77777777" w:rsidR="00CA1516" w:rsidRDefault="00CA1516" w:rsidP="00CA1516">
      <w:pPr>
        <w:rPr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BAD200E" w14:textId="77777777" w:rsidR="00CA1516" w:rsidRPr="00CA1516" w:rsidRDefault="00CA1516" w:rsidP="00CA1516">
      <w:pPr>
        <w:rPr>
          <w:sz w:val="20"/>
          <w:szCs w:val="20"/>
        </w:rPr>
      </w:pPr>
    </w:p>
    <w:p w14:paraId="342BFEC9" w14:textId="77777777" w:rsidR="00CA1516" w:rsidRPr="0009640C" w:rsidRDefault="00CA1516" w:rsidP="009A1D2C">
      <w:pPr>
        <w:rPr>
          <w:sz w:val="20"/>
          <w:szCs w:val="20"/>
        </w:rPr>
      </w:pPr>
    </w:p>
    <w:p w14:paraId="6FCD4BB1" w14:textId="5A7AFF35" w:rsidR="009A1D2C" w:rsidRPr="000C7514" w:rsidRDefault="00CF1C1A" w:rsidP="0009640C">
      <w:pPr>
        <w:pStyle w:val="3"/>
      </w:pPr>
      <w:bookmarkStart w:id="46" w:name="_COVARIANCE_MATRIX"/>
      <w:bookmarkStart w:id="47" w:name="_Toc197355424"/>
      <w:bookmarkEnd w:id="46"/>
      <w:r w:rsidRPr="0009640C">
        <w:t>COVARIANCE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cov</w:t>
      </w:r>
      <w:r w:rsidR="0020740C">
        <w:rPr>
          <w:szCs w:val="20"/>
        </w:rPr>
        <w:t>]</w:t>
      </w:r>
      <w:bookmarkEnd w:id="47"/>
    </w:p>
    <w:p w14:paraId="31DDB77E" w14:textId="4F296A83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cov(data%name)*/*.</w:t>
      </w:r>
    </w:p>
    <w:p w14:paraId="21D52FB9" w14:textId="77777777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*Version 1.</w:t>
      </w:r>
    </w:p>
    <w:p w14:paraId="0A94829C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340465" w:rsidRPr="0009640C">
        <w:rPr>
          <w:sz w:val="20"/>
          <w:szCs w:val="20"/>
        </w:rPr>
        <w:t xml:space="preserve">Computes covariances between colums of </w:t>
      </w:r>
      <w:r w:rsidRPr="0009640C">
        <w:rPr>
          <w:sz w:val="20"/>
          <w:szCs w:val="20"/>
        </w:rPr>
        <w:t xml:space="preserve"> DATA.</w:t>
      </w:r>
    </w:p>
    <w:p w14:paraId="7E634933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340465" w:rsidRPr="0009640C">
        <w:rPr>
          <w:sz w:val="20"/>
          <w:szCs w:val="20"/>
        </w:rPr>
        <w:t>Returns square symmetric matrix</w:t>
      </w:r>
      <w:r w:rsidRPr="0009640C">
        <w:rPr>
          <w:sz w:val="20"/>
          <w:szCs w:val="20"/>
        </w:rPr>
        <w:t xml:space="preserve"> NAME.</w:t>
      </w:r>
    </w:p>
    <w:p w14:paraId="41FC2203" w14:textId="77777777" w:rsidR="009A1D2C" w:rsidRPr="0009640C" w:rsidRDefault="009A1D2C" w:rsidP="009A1D2C">
      <w:pPr>
        <w:rPr>
          <w:sz w:val="20"/>
          <w:szCs w:val="20"/>
        </w:rPr>
      </w:pPr>
    </w:p>
    <w:p w14:paraId="00B1A9EE" w14:textId="77777777" w:rsidR="00C90411" w:rsidRPr="00930663" w:rsidRDefault="004D3CFA" w:rsidP="00C9041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C90411" w:rsidRPr="00930663">
        <w:rPr>
          <w:color w:val="0070C0"/>
          <w:sz w:val="20"/>
          <w:szCs w:val="20"/>
        </w:rPr>
        <w:t>.</w:t>
      </w:r>
    </w:p>
    <w:p w14:paraId="3AD0C4F6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</w:p>
    <w:p w14:paraId="7620DF5E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2601D2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5B20CC0D" w14:textId="1B9E57DB" w:rsidR="00C90411" w:rsidRPr="0009640C" w:rsidRDefault="00BC7D98" w:rsidP="00C904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90411" w:rsidRPr="0009640C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1440E4BE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cov /rnames= names /cnames= names.</w:t>
      </w:r>
    </w:p>
    <w:p w14:paraId="18941495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3E65D84" w14:textId="77777777" w:rsidR="009A1D2C" w:rsidRDefault="009A1D2C" w:rsidP="009A1D2C">
      <w:pPr>
        <w:rPr>
          <w:sz w:val="20"/>
          <w:szCs w:val="20"/>
        </w:rPr>
      </w:pPr>
    </w:p>
    <w:p w14:paraId="379E4C13" w14:textId="77777777" w:rsidR="00181198" w:rsidRDefault="00181198" w:rsidP="009A1D2C">
      <w:pPr>
        <w:rPr>
          <w:sz w:val="20"/>
          <w:szCs w:val="20"/>
        </w:rPr>
      </w:pPr>
    </w:p>
    <w:p w14:paraId="4ED93471" w14:textId="7E8CAF5E" w:rsidR="00181198" w:rsidRPr="00181198" w:rsidRDefault="00181198" w:rsidP="00181198">
      <w:pPr>
        <w:pStyle w:val="3"/>
      </w:pPr>
      <w:bookmarkStart w:id="48" w:name="_Toc197355425"/>
      <w:r w:rsidRPr="00181198">
        <w:t>CO</w:t>
      </w:r>
      <w:r>
        <w:t>VARIANCE MATRIX (DF=N)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181198">
        <w:rPr>
          <w:szCs w:val="20"/>
        </w:rPr>
        <w:t>cov2</w:t>
      </w:r>
      <w:r w:rsidR="0020740C">
        <w:rPr>
          <w:szCs w:val="20"/>
        </w:rPr>
        <w:t>]</w:t>
      </w:r>
      <w:bookmarkEnd w:id="48"/>
    </w:p>
    <w:p w14:paraId="7DBDAE16" w14:textId="3D4FC603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81198">
        <w:rPr>
          <w:sz w:val="20"/>
          <w:szCs w:val="20"/>
        </w:rPr>
        <w:t>cov2(data%name)*/*.</w:t>
      </w:r>
    </w:p>
    <w:p w14:paraId="70CC766E" w14:textId="77777777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*Version 1.</w:t>
      </w:r>
    </w:p>
    <w:p w14:paraId="6EE83E4A" w14:textId="77777777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*Computes covariances between colums of DATA. The values are computed on "df=n" (not on "df=n-1").</w:t>
      </w:r>
    </w:p>
    <w:p w14:paraId="5EAA7F1D" w14:textId="77777777" w:rsidR="00181198" w:rsidRPr="000C7514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*Returns square symmetric matrix NAME.</w:t>
      </w:r>
      <w:r>
        <w:rPr>
          <w:sz w:val="20"/>
          <w:szCs w:val="20"/>
        </w:rPr>
        <w:br/>
      </w:r>
    </w:p>
    <w:p w14:paraId="4DDB5A78" w14:textId="77777777" w:rsidR="009A1D2C" w:rsidRPr="000C7514" w:rsidRDefault="009A1D2C" w:rsidP="009A1D2C">
      <w:pPr>
        <w:rPr>
          <w:sz w:val="20"/>
          <w:szCs w:val="20"/>
        </w:rPr>
      </w:pPr>
    </w:p>
    <w:p w14:paraId="732A8CC0" w14:textId="758F648E" w:rsidR="009A1D2C" w:rsidRPr="000C7514" w:rsidRDefault="00CF1C1A" w:rsidP="0009640C">
      <w:pPr>
        <w:pStyle w:val="3"/>
      </w:pPr>
      <w:bookmarkStart w:id="49" w:name="_CORRELATION_MATRIX"/>
      <w:bookmarkStart w:id="50" w:name="_Toc197355426"/>
      <w:bookmarkEnd w:id="49"/>
      <w:r w:rsidRPr="0009640C">
        <w:t>CORRELATION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corr</w:t>
      </w:r>
      <w:r w:rsidR="0020740C">
        <w:rPr>
          <w:szCs w:val="20"/>
        </w:rPr>
        <w:t>]</w:t>
      </w:r>
      <w:bookmarkEnd w:id="50"/>
    </w:p>
    <w:p w14:paraId="426695D0" w14:textId="28858C02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corr(data%name)*/*.</w:t>
      </w:r>
    </w:p>
    <w:p w14:paraId="748E3456" w14:textId="77777777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*Version 1.</w:t>
      </w:r>
    </w:p>
    <w:p w14:paraId="0E7AB70A" w14:textId="77777777" w:rsidR="00340465" w:rsidRPr="0009640C" w:rsidRDefault="00340465" w:rsidP="00340465">
      <w:pPr>
        <w:rPr>
          <w:sz w:val="20"/>
          <w:szCs w:val="20"/>
        </w:rPr>
      </w:pPr>
      <w:r w:rsidRPr="0009640C">
        <w:rPr>
          <w:sz w:val="20"/>
          <w:szCs w:val="20"/>
        </w:rPr>
        <w:t>*Computes Pearson correlations between colums of  DATA.</w:t>
      </w:r>
    </w:p>
    <w:p w14:paraId="14CCAE69" w14:textId="77777777" w:rsidR="00340465" w:rsidRPr="0009640C" w:rsidRDefault="00340465" w:rsidP="00340465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0B4BB954" w14:textId="77777777" w:rsidR="009A1D2C" w:rsidRPr="0009640C" w:rsidRDefault="009A1D2C" w:rsidP="009A1D2C">
      <w:pPr>
        <w:rPr>
          <w:sz w:val="20"/>
          <w:szCs w:val="20"/>
        </w:rPr>
      </w:pPr>
    </w:p>
    <w:p w14:paraId="7311946B" w14:textId="77777777" w:rsidR="00202B5D" w:rsidRPr="000C7514" w:rsidRDefault="00202B5D" w:rsidP="009A1D2C">
      <w:pPr>
        <w:rPr>
          <w:sz w:val="20"/>
          <w:szCs w:val="20"/>
        </w:rPr>
      </w:pPr>
    </w:p>
    <w:p w14:paraId="0477C2F6" w14:textId="151354F1" w:rsidR="00330A4D" w:rsidRPr="0009640C" w:rsidRDefault="00330A4D" w:rsidP="0009640C">
      <w:pPr>
        <w:pStyle w:val="3"/>
      </w:pPr>
      <w:bookmarkStart w:id="51" w:name="_Toc197355427"/>
      <w:r w:rsidRPr="0009640C">
        <w:t>COSINE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cosine</w:t>
      </w:r>
      <w:r w:rsidR="0020740C">
        <w:rPr>
          <w:szCs w:val="20"/>
        </w:rPr>
        <w:t>]</w:t>
      </w:r>
      <w:bookmarkEnd w:id="51"/>
    </w:p>
    <w:p w14:paraId="017F150A" w14:textId="3EA1F369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cosine(data%name)*/*.</w:t>
      </w:r>
    </w:p>
    <w:p w14:paraId="0356C08E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225C99A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*Computes cosine similarities (coefficient of proportionality or Tucker's coefficient</w:t>
      </w:r>
    </w:p>
    <w:p w14:paraId="6EB3D8E4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*of congruence) between columns of DATA.</w:t>
      </w:r>
    </w:p>
    <w:p w14:paraId="0494895F" w14:textId="77777777" w:rsidR="00330A4D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*Returns square symmetric matrix NAME.</w:t>
      </w:r>
    </w:p>
    <w:p w14:paraId="5166B7FC" w14:textId="77777777" w:rsidR="0028133B" w:rsidRDefault="0028133B" w:rsidP="0028133B">
      <w:pPr>
        <w:rPr>
          <w:sz w:val="20"/>
          <w:szCs w:val="20"/>
        </w:rPr>
      </w:pPr>
    </w:p>
    <w:p w14:paraId="6CAD1A68" w14:textId="77777777" w:rsidR="0028133B" w:rsidRDefault="0028133B" w:rsidP="0028133B">
      <w:pPr>
        <w:rPr>
          <w:sz w:val="20"/>
          <w:szCs w:val="20"/>
        </w:rPr>
      </w:pPr>
    </w:p>
    <w:p w14:paraId="47DAFC25" w14:textId="7F5B8707" w:rsidR="0028133B" w:rsidRPr="0028133B" w:rsidRDefault="0028133B" w:rsidP="0028133B">
      <w:pPr>
        <w:pStyle w:val="3"/>
      </w:pPr>
      <w:bookmarkStart w:id="52" w:name="_Toc197355428"/>
      <w:r w:rsidRPr="0028133B">
        <w:t>MATRIX OF CO</w:t>
      </w:r>
      <w:r>
        <w:t>EFFICIENTS OF IDENTITY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28133B">
        <w:rPr>
          <w:szCs w:val="20"/>
        </w:rPr>
        <w:t>idc</w:t>
      </w:r>
      <w:r w:rsidR="0020740C">
        <w:rPr>
          <w:szCs w:val="20"/>
        </w:rPr>
        <w:t>]</w:t>
      </w:r>
      <w:bookmarkEnd w:id="52"/>
    </w:p>
    <w:p w14:paraId="3707F4BA" w14:textId="3C52EBF4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8133B">
        <w:rPr>
          <w:sz w:val="20"/>
          <w:szCs w:val="20"/>
        </w:rPr>
        <w:t>idc(data%name)*/*.</w:t>
      </w:r>
    </w:p>
    <w:p w14:paraId="474462E1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*Version 1.</w:t>
      </w:r>
    </w:p>
    <w:p w14:paraId="25922D61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*Computes coefficients of identity [Zegers, ten Berge, 1985]</w:t>
      </w:r>
    </w:p>
    <w:p w14:paraId="73E39B55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*between columns of DATA.</w:t>
      </w:r>
    </w:p>
    <w:p w14:paraId="7DCAF573" w14:textId="77777777" w:rsid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*Returns square symmetric matrix NAME.</w:t>
      </w:r>
    </w:p>
    <w:p w14:paraId="6E373A6E" w14:textId="77777777" w:rsidR="008F0618" w:rsidRDefault="008F0618" w:rsidP="0028133B">
      <w:pPr>
        <w:rPr>
          <w:sz w:val="20"/>
          <w:szCs w:val="20"/>
        </w:rPr>
      </w:pPr>
    </w:p>
    <w:p w14:paraId="57C97F54" w14:textId="77777777" w:rsidR="008F0618" w:rsidRDefault="008F0618" w:rsidP="0028133B">
      <w:pPr>
        <w:rPr>
          <w:sz w:val="20"/>
          <w:szCs w:val="20"/>
        </w:rPr>
      </w:pPr>
    </w:p>
    <w:p w14:paraId="68268C9C" w14:textId="3C140043" w:rsidR="008F0618" w:rsidRPr="008F0618" w:rsidRDefault="008F0618" w:rsidP="008F0618">
      <w:pPr>
        <w:pStyle w:val="3"/>
      </w:pPr>
      <w:bookmarkStart w:id="53" w:name="_Toc197355429"/>
      <w:r w:rsidRPr="008F0618">
        <w:t>MATRI</w:t>
      </w:r>
      <w:r>
        <w:t>X OF SIMILARITY RATIOS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8F0618">
        <w:rPr>
          <w:szCs w:val="20"/>
        </w:rPr>
        <w:t>simr</w:t>
      </w:r>
      <w:r w:rsidR="0020740C">
        <w:rPr>
          <w:szCs w:val="20"/>
        </w:rPr>
        <w:t>]</w:t>
      </w:r>
      <w:bookmarkEnd w:id="53"/>
    </w:p>
    <w:p w14:paraId="29ED275F" w14:textId="3ADB6BB1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F0618">
        <w:rPr>
          <w:sz w:val="20"/>
          <w:szCs w:val="20"/>
        </w:rPr>
        <w:t>simr(data%name)*/*.</w:t>
      </w:r>
    </w:p>
    <w:p w14:paraId="0A0C342B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*Version 1.</w:t>
      </w:r>
    </w:p>
    <w:p w14:paraId="113A0222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*Computes similarity ratio coefficients, also known as Kohonen similarity,</w:t>
      </w:r>
    </w:p>
    <w:p w14:paraId="797081C7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*between columns of DATA.</w:t>
      </w:r>
    </w:p>
    <w:p w14:paraId="6C2FAEAB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*Returns square symmetric matrix NAME.</w:t>
      </w:r>
    </w:p>
    <w:p w14:paraId="7C4CCE3A" w14:textId="77777777" w:rsidR="0028133B" w:rsidRDefault="0028133B" w:rsidP="0028133B">
      <w:pPr>
        <w:rPr>
          <w:sz w:val="20"/>
          <w:szCs w:val="20"/>
        </w:rPr>
      </w:pPr>
    </w:p>
    <w:p w14:paraId="29908DDE" w14:textId="77777777" w:rsidR="007309FD" w:rsidRDefault="007309FD" w:rsidP="00330A4D">
      <w:pPr>
        <w:rPr>
          <w:sz w:val="20"/>
          <w:szCs w:val="20"/>
        </w:rPr>
      </w:pPr>
    </w:p>
    <w:p w14:paraId="299F4ECC" w14:textId="593AB340" w:rsidR="0028133B" w:rsidRPr="0028133B" w:rsidRDefault="008F0618" w:rsidP="0028133B">
      <w:pPr>
        <w:pStyle w:val="3"/>
      </w:pPr>
      <w:bookmarkStart w:id="54" w:name="_Toc197355430"/>
      <w:r w:rsidRPr="008F0618">
        <w:t>COVARIANCE, CORRELATION, COSINE, COEFFICIENT OF IDENTITY, SIMILARITY RATIO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8F0618">
        <w:rPr>
          <w:szCs w:val="20"/>
        </w:rPr>
        <w:t>biv</w:t>
      </w:r>
      <w:r w:rsidR="0020740C">
        <w:rPr>
          <w:szCs w:val="20"/>
        </w:rPr>
        <w:t>]</w:t>
      </w:r>
      <w:bookmarkEnd w:id="54"/>
    </w:p>
    <w:p w14:paraId="5F9EB715" w14:textId="5B58E911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F0618">
        <w:rPr>
          <w:sz w:val="20"/>
          <w:szCs w:val="20"/>
        </w:rPr>
        <w:t>biv(col1%col2%name)*/*.</w:t>
      </w:r>
    </w:p>
    <w:p w14:paraId="66E28BB3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*Version 2.</w:t>
      </w:r>
    </w:p>
    <w:p w14:paraId="1C164186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*For two column vectors COL1 and COL2 (equal length) computes row of five statistics of similarity:</w:t>
      </w:r>
    </w:p>
    <w:p w14:paraId="1CDC6FF3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*coefficient of covariation (1st element of NAME), Pearson correlation (2nd element), coefficient of</w:t>
      </w:r>
    </w:p>
    <w:p w14:paraId="4FBF6E94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*proportionality (cosine, 3rd element), coefficient of identity (4th element),</w:t>
      </w:r>
    </w:p>
    <w:p w14:paraId="7E021188" w14:textId="77777777" w:rsidR="0028133B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*similarity ratio (5th element).</w:t>
      </w:r>
    </w:p>
    <w:p w14:paraId="30679295" w14:textId="6FCCE113" w:rsidR="008F0618" w:rsidRDefault="008F0618" w:rsidP="008F0618">
      <w:pPr>
        <w:rPr>
          <w:sz w:val="20"/>
          <w:szCs w:val="20"/>
        </w:rPr>
      </w:pPr>
    </w:p>
    <w:p w14:paraId="21E38A75" w14:textId="31435FA1" w:rsidR="00A3459F" w:rsidRDefault="00A3459F" w:rsidP="008F0618">
      <w:pPr>
        <w:rPr>
          <w:sz w:val="20"/>
          <w:szCs w:val="20"/>
        </w:rPr>
      </w:pPr>
    </w:p>
    <w:p w14:paraId="1E330544" w14:textId="5604F9DC" w:rsidR="00A3459F" w:rsidRPr="00A3459F" w:rsidRDefault="00A3459F" w:rsidP="00A3459F">
      <w:pPr>
        <w:pStyle w:val="3"/>
      </w:pPr>
      <w:bookmarkStart w:id="55" w:name="_Toc197355431"/>
      <w:r w:rsidRPr="00A3459F">
        <w:t>RECTANGULAR MATRIX OF COVARIANCES/CORRELATIONS/COSINES</w:t>
      </w:r>
      <w:r w:rsidR="0020740C">
        <w:t xml:space="preserve"> [</w:t>
      </w:r>
      <w:r w:rsidR="0020740C" w:rsidRPr="00A3459F">
        <w:rPr>
          <w:szCs w:val="20"/>
        </w:rPr>
        <w:t>!KO_rect</w:t>
      </w:r>
      <w:r w:rsidR="0020740C">
        <w:rPr>
          <w:szCs w:val="20"/>
        </w:rPr>
        <w:t>]</w:t>
      </w:r>
      <w:bookmarkEnd w:id="55"/>
    </w:p>
    <w:p w14:paraId="265DB39B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*/*!KO_rect(vars1%vars2%type%name)*/*.</w:t>
      </w:r>
    </w:p>
    <w:p w14:paraId="73C01A19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*Version 1.</w:t>
      </w:r>
    </w:p>
    <w:p w14:paraId="2BB6144A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*Computes requested association coefficent between columns of VARS1 and columns of VARS2.</w:t>
      </w:r>
    </w:p>
    <w:p w14:paraId="0335213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*These two matrices must have the same number of rows (rows are cases, and columns are variables).</w:t>
      </w:r>
    </w:p>
    <w:p w14:paraId="28491081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*Returns rectangular matrix NAME sized num_col_VARS1 x num_col_VARS2.</w:t>
      </w:r>
    </w:p>
    <w:p w14:paraId="160AFB8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*TYPE - requested association measure, capitalized keyword (optionally may put in quotes or</w:t>
      </w:r>
    </w:p>
    <w:p w14:paraId="3E616D7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*apostrophes):</w:t>
      </w:r>
    </w:p>
    <w:p w14:paraId="3AB28517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*"COV" - coefficient of covariance (on "df=n-1")</w:t>
      </w:r>
    </w:p>
    <w:p w14:paraId="6DA8A908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*"COV2" - coefficient of covariance (on "df=n")</w:t>
      </w:r>
    </w:p>
    <w:p w14:paraId="7A698466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*"CORR" - Pearson correlation coefficient</w:t>
      </w:r>
    </w:p>
    <w:p w14:paraId="00B87504" w14:textId="2696DDB1" w:rsid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*"COSINE" - cosine similarity (Tucker's coefficient of congruence).</w:t>
      </w:r>
    </w:p>
    <w:p w14:paraId="04C38EB2" w14:textId="77777777" w:rsidR="00A3459F" w:rsidRPr="00D14BAE" w:rsidRDefault="00A3459F" w:rsidP="00A3459F">
      <w:pPr>
        <w:rPr>
          <w:sz w:val="20"/>
          <w:szCs w:val="20"/>
        </w:rPr>
      </w:pPr>
    </w:p>
    <w:p w14:paraId="106F217E" w14:textId="77777777" w:rsidR="00D14BAE" w:rsidRPr="009B7FE5" w:rsidRDefault="00D14BAE" w:rsidP="0028133B">
      <w:pPr>
        <w:rPr>
          <w:sz w:val="20"/>
          <w:szCs w:val="20"/>
        </w:rPr>
      </w:pPr>
    </w:p>
    <w:p w14:paraId="12649D91" w14:textId="071834F9" w:rsidR="009B7FE5" w:rsidRPr="009B7FE5" w:rsidRDefault="009B7FE5" w:rsidP="009B7FE5">
      <w:pPr>
        <w:pStyle w:val="3"/>
      </w:pPr>
      <w:bookmarkStart w:id="56" w:name="_COVARIANCE/CORRELATION_MATRIX,_BY"/>
      <w:bookmarkStart w:id="57" w:name="_Toc197355432"/>
      <w:bookmarkEnd w:id="56"/>
      <w:r w:rsidRPr="009B7FE5">
        <w:t>COVARIANCE/CORRELATION MATRIX</w:t>
      </w:r>
      <w:r>
        <w:t>, BY GROUPS AND POOLED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9B7FE5">
        <w:rPr>
          <w:szCs w:val="20"/>
        </w:rPr>
        <w:t>gcov</w:t>
      </w:r>
      <w:r w:rsidR="0020740C">
        <w:rPr>
          <w:szCs w:val="20"/>
        </w:rPr>
        <w:t>]</w:t>
      </w:r>
      <w:bookmarkEnd w:id="57"/>
    </w:p>
    <w:p w14:paraId="38FD7F65" w14:textId="6D5E0175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B7FE5">
        <w:rPr>
          <w:sz w:val="20"/>
          <w:szCs w:val="20"/>
        </w:rPr>
        <w:t>gcov(data%bin%type%out%name)*/*.</w:t>
      </w:r>
    </w:p>
    <w:p w14:paraId="700D169D" w14:textId="7D26808C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 xml:space="preserve">*Version </w:t>
      </w:r>
      <w:r w:rsidR="00FF692B">
        <w:rPr>
          <w:sz w:val="20"/>
          <w:szCs w:val="20"/>
        </w:rPr>
        <w:t>2</w:t>
      </w:r>
      <w:r w:rsidRPr="009B7FE5">
        <w:rPr>
          <w:sz w:val="20"/>
          <w:szCs w:val="20"/>
        </w:rPr>
        <w:t>.</w:t>
      </w:r>
    </w:p>
    <w:p w14:paraId="41296578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*Computes scatter, covariance, or correlation matrix of variables by groups</w:t>
      </w:r>
    </w:p>
    <w:p w14:paraId="6C267DBD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*of cases, and also the pooled (</w:t>
      </w:r>
      <w:r w:rsidR="006E6267">
        <w:rPr>
          <w:sz w:val="20"/>
          <w:szCs w:val="20"/>
        </w:rPr>
        <w:t>across</w:t>
      </w:r>
      <w:r w:rsidRPr="009B7FE5">
        <w:rPr>
          <w:sz w:val="20"/>
          <w:szCs w:val="20"/>
        </w:rPr>
        <w:t xml:space="preserve"> the groups) matrix.</w:t>
      </w:r>
    </w:p>
    <w:p w14:paraId="1BB2B100" w14:textId="64A9B4DD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 xml:space="preserve">*Takes data DATA (matrix with </w:t>
      </w:r>
      <w:r w:rsidR="00EE1662">
        <w:rPr>
          <w:sz w:val="20"/>
          <w:szCs w:val="20"/>
        </w:rPr>
        <w:t xml:space="preserve">p </w:t>
      </w:r>
      <w:r w:rsidRPr="009B7FE5">
        <w:rPr>
          <w:sz w:val="20"/>
          <w:szCs w:val="20"/>
        </w:rPr>
        <w:t>columns-variables</w:t>
      </w:r>
      <w:r w:rsidR="00EE1662">
        <w:rPr>
          <w:sz w:val="20"/>
          <w:szCs w:val="20"/>
        </w:rPr>
        <w:t>, p&gt;=1</w:t>
      </w:r>
      <w:r w:rsidRPr="009B7FE5">
        <w:rPr>
          <w:sz w:val="20"/>
          <w:szCs w:val="20"/>
        </w:rPr>
        <w:t>) and one or more binary (1 vs 0)</w:t>
      </w:r>
    </w:p>
    <w:p w14:paraId="313D11D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*variables constituting columns of matrix BIN with number of rows as in DATA.</w:t>
      </w:r>
    </w:p>
    <w:p w14:paraId="0EE2FBF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*Each column of BIN represents a group, and value 1 in it means that the case (row) belongs to it.</w:t>
      </w:r>
    </w:p>
    <w:p w14:paraId="34E9F54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*Groups may intersect or be disjoint by the composition of cases (in the latter case</w:t>
      </w:r>
    </w:p>
    <w:p w14:paraId="0E743D0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*BIN appears to be a set of dummy variables). Each column of BIN must contain at least one one.</w:t>
      </w:r>
    </w:p>
    <w:p w14:paraId="1C55F5E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*A column may, as a specific case, contain no zeros, in which case the group corresponds to the</w:t>
      </w:r>
    </w:p>
    <w:p w14:paraId="28C7A03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*whole dataset, all its rows: matrix for the total sample will be computed.</w:t>
      </w:r>
    </w:p>
    <w:p w14:paraId="0D5B57F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*Arguments TYPE and OUT is a keyword in capital letters. Quotes or apostrophes around</w:t>
      </w:r>
    </w:p>
    <w:p w14:paraId="044B939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 keyword are optional.</w:t>
      </w:r>
    </w:p>
    <w:p w14:paraId="6269423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*TYPE - the requested type of matrix. The following types are available:</w:t>
      </w:r>
    </w:p>
    <w:p w14:paraId="7B1F4E8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*"SCAT" - scatter matrix</w:t>
      </w:r>
    </w:p>
    <w:p w14:paraId="7B14F44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*"COV" - covariance matrix [warning: sum in every column of BIN must be &gt;1]</w:t>
      </w:r>
    </w:p>
    <w:p w14:paraId="6DED04A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*"COV2" - covariance matrix, computed on "df=n", not "df=n-1"</w:t>
      </w:r>
    </w:p>
    <w:p w14:paraId="38D8CDB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*"CORR" - correlation matrix [warning: sum in every column of BIN must be &gt;1]</w:t>
      </w:r>
    </w:p>
    <w:p w14:paraId="7059BFB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*OUT - this argument determines the composition of the returned result NAME:</w:t>
      </w:r>
    </w:p>
    <w:p w14:paraId="3E1D03E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*"BYGR" - matrices, own for each group, column of BIN; the matrices are stacked, one below another,</w:t>
      </w:r>
    </w:p>
    <w:p w14:paraId="7A2BC41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*their order follows the order of BIN's columns</w:t>
      </w:r>
    </w:p>
    <w:p w14:paraId="7C0F1E11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*"POOL" - pooled matrix of the groups</w:t>
      </w:r>
    </w:p>
    <w:p w14:paraId="6B015F7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*"BOTH" - both this and that (the pooled matrix will be the upper one in the stack).</w:t>
      </w:r>
    </w:p>
    <w:p w14:paraId="2EB9659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*What the pooled matrix is in case of different matrix type:</w:t>
      </w:r>
    </w:p>
    <w:p w14:paraId="197A9B8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scatter matrix is the summed scatter matrix of the groups;</w:t>
      </w:r>
    </w:p>
    <w:p w14:paraId="0FAD962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covariance matrix is the weighted averaged group covariance matrix, where weights are the</w:t>
      </w:r>
    </w:p>
    <w:p w14:paraId="11667000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*number of the degrees of freedom in a group ("n-1" with COV or "n" with COV2, where n is the frequency</w:t>
      </w:r>
    </w:p>
    <w:p w14:paraId="21E35FF5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*in a group);</w:t>
      </w:r>
    </w:p>
    <w:p w14:paraId="2AE4F712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correlation matrix is obtained from the pooled covariance matrix</w:t>
      </w:r>
    </w:p>
    <w:p w14:paraId="2CE748C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*(or the pooled scatter matrix), not by averaging the group correlation matrices.</w:t>
      </w:r>
    </w:p>
    <w:p w14:paraId="3FE0C37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*When computing a pooled matrix of any type the function takes for the total sample frequency</w:t>
      </w:r>
    </w:p>
    <w:p w14:paraId="2CB710F5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 sum of frequencies in groups, i.e. number of ones in BIN, - and not the number of rows in BIN</w:t>
      </w:r>
    </w:p>
    <w:p w14:paraId="06125C5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*(for in BIN some rows might be empty or might count in more than one group).</w:t>
      </w:r>
    </w:p>
    <w:p w14:paraId="096D97E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*Because, if DATA has only one column, COV (or COV2) matrix turns in a scalar, the variance,</w:t>
      </w:r>
    </w:p>
    <w:p w14:paraId="4C693D0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*you may use the current function also to compute the pooled group variance.</w:t>
      </w:r>
    </w:p>
    <w:p w14:paraId="7C5713A6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*This function may require prior setting of limit for number of cycles to enough big value</w:t>
      </w:r>
    </w:p>
    <w:p w14:paraId="3399CCE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*by command SET MXLOOPS.</w:t>
      </w:r>
    </w:p>
    <w:p w14:paraId="2E568EA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*If your grouping is defined by a categorical variable, create dummy variables BIN out of it</w:t>
      </w:r>
    </w:p>
    <w:p w14:paraId="49ABD3F1" w14:textId="00CA7037" w:rsidR="00D14BAE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9B7FE5">
        <w:rPr>
          <w:sz w:val="20"/>
          <w:szCs w:val="20"/>
        </w:rPr>
        <w:t>*/.</w:t>
      </w:r>
    </w:p>
    <w:p w14:paraId="5FEEA9A1" w14:textId="77777777" w:rsidR="009B7FE5" w:rsidRPr="009B7FE5" w:rsidRDefault="009B7FE5" w:rsidP="009B7FE5">
      <w:pPr>
        <w:rPr>
          <w:sz w:val="20"/>
          <w:szCs w:val="20"/>
        </w:rPr>
      </w:pPr>
    </w:p>
    <w:p w14:paraId="61EE6099" w14:textId="77777777" w:rsidR="00D14BAE" w:rsidRPr="00F717B2" w:rsidRDefault="00D14BAE" w:rsidP="00D14BA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10FCC8FE" w14:textId="77777777" w:rsidR="00D14BAE" w:rsidRPr="00DC2C4F" w:rsidRDefault="00D14BAE" w:rsidP="00D14BAE">
      <w:pPr>
        <w:rPr>
          <w:rFonts w:ascii="Courier New" w:hAnsi="Courier New" w:cs="Courier New"/>
          <w:color w:val="0070C0"/>
          <w:sz w:val="20"/>
          <w:szCs w:val="20"/>
        </w:rPr>
      </w:pPr>
    </w:p>
    <w:p w14:paraId="4CB771F8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349C0BB0" w14:textId="77777777" w:rsidR="009B7FE5" w:rsidRPr="00DC2C4F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1793B8C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2EE572F" w14:textId="77777777" w:rsidR="009B7FE5" w:rsidRPr="00857F0C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0C935A14" w14:textId="2E955489" w:rsidR="009B7FE5" w:rsidRPr="00DC2C4F" w:rsidRDefault="00BC7D98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9B7FE5">
        <w:rPr>
          <w:rFonts w:ascii="Courier New" w:hAnsi="Courier New" w:cs="Courier New"/>
          <w:color w:val="0070C0"/>
          <w:sz w:val="20"/>
          <w:szCs w:val="20"/>
        </w:rPr>
        <w:t>oup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%1%</w:t>
      </w:r>
      <w:r w:rsidR="009B7FE5">
        <w:rPr>
          <w:rFonts w:ascii="Courier New" w:hAnsi="Courier New" w:cs="Courier New"/>
          <w:color w:val="0070C0"/>
          <w:sz w:val="20"/>
          <w:szCs w:val="20"/>
        </w:rPr>
        <w:t>dummy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B7FE5">
        <w:rPr>
          <w:rFonts w:ascii="Courier New" w:hAnsi="Courier New" w:cs="Courier New"/>
          <w:color w:val="0070C0"/>
          <w:sz w:val="20"/>
          <w:szCs w:val="20"/>
        </w:rPr>
        <w:t xml:space="preserve"> /*Create dummy variables</w:t>
      </w:r>
    </w:p>
    <w:p w14:paraId="0BF366FF" w14:textId="671038CF" w:rsidR="009B7FE5" w:rsidRDefault="00BC7D98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gcov(</w:t>
      </w:r>
      <w:r w:rsidR="009B7FE5">
        <w:rPr>
          <w:rFonts w:ascii="Courier New" w:hAnsi="Courier New" w:cs="Courier New"/>
          <w:color w:val="0070C0"/>
          <w:sz w:val="20"/>
          <w:szCs w:val="20"/>
        </w:rPr>
        <w:t>vars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B7FE5">
        <w:rPr>
          <w:rFonts w:ascii="Courier New" w:hAnsi="Courier New" w:cs="Courier New"/>
          <w:color w:val="0070C0"/>
          <w:sz w:val="20"/>
          <w:szCs w:val="20"/>
        </w:rPr>
        <w:t>dummy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%CO</w:t>
      </w:r>
      <w:r w:rsidR="009B7FE5">
        <w:rPr>
          <w:rFonts w:ascii="Courier New" w:hAnsi="Courier New" w:cs="Courier New"/>
          <w:color w:val="0070C0"/>
          <w:sz w:val="20"/>
          <w:szCs w:val="20"/>
        </w:rPr>
        <w:t>V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B7FE5">
        <w:rPr>
          <w:rFonts w:ascii="Courier New" w:hAnsi="Courier New" w:cs="Courier New"/>
          <w:color w:val="0070C0"/>
          <w:sz w:val="20"/>
          <w:szCs w:val="20"/>
        </w:rPr>
        <w:t>BOTH%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m).</w:t>
      </w:r>
    </w:p>
    <w:p w14:paraId="13C2F1D0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m(1:ncol(m),:)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Pooled within-group covariance matrix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8C37116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m((ncol(m)+1):nrow(m),:)</w:t>
      </w:r>
    </w:p>
    <w:p w14:paraId="3CD6389A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Within-group covariance matrices, stacked one under another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1463D19" w14:textId="77777777" w:rsidR="009B7FE5" w:rsidRPr="00DC2C4F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codes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The group codes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EA290B1" w14:textId="77777777" w:rsidR="009B7FE5" w:rsidRPr="00857F0C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57F0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D95C160" w14:textId="77777777" w:rsidR="00D14BAE" w:rsidRPr="000A3287" w:rsidRDefault="00D14BAE" w:rsidP="00D14BAE">
      <w:pPr>
        <w:rPr>
          <w:sz w:val="20"/>
          <w:szCs w:val="20"/>
        </w:rPr>
      </w:pPr>
    </w:p>
    <w:p w14:paraId="3528549F" w14:textId="77777777" w:rsidR="000A3287" w:rsidRPr="00634099" w:rsidRDefault="000A3287" w:rsidP="00D14BAE">
      <w:pPr>
        <w:rPr>
          <w:sz w:val="20"/>
          <w:szCs w:val="20"/>
        </w:rPr>
      </w:pPr>
    </w:p>
    <w:p w14:paraId="67431BF2" w14:textId="70B9D1E2" w:rsidR="000A3287" w:rsidRPr="000A3287" w:rsidRDefault="000A3287" w:rsidP="000A3287">
      <w:pPr>
        <w:pStyle w:val="3"/>
      </w:pPr>
      <w:bookmarkStart w:id="58" w:name="_Toc197355433"/>
      <w:r w:rsidRPr="000A3287">
        <w:t>BETWEEN-GROUP AND POOLED WITHIN-</w:t>
      </w:r>
      <w:r>
        <w:t>GROUP SCATTER MATRICES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A3287">
        <w:rPr>
          <w:szCs w:val="20"/>
        </w:rPr>
        <w:t>bwscat</w:t>
      </w:r>
      <w:r w:rsidR="0020740C">
        <w:rPr>
          <w:szCs w:val="20"/>
        </w:rPr>
        <w:t>]</w:t>
      </w:r>
      <w:bookmarkEnd w:id="58"/>
    </w:p>
    <w:p w14:paraId="1493F7FF" w14:textId="2EE395FD" w:rsidR="000A3287" w:rsidRPr="000A3287" w:rsidRDefault="000A3287" w:rsidP="000A3287">
      <w:pPr>
        <w:rPr>
          <w:sz w:val="20"/>
          <w:szCs w:val="20"/>
        </w:rPr>
      </w:pPr>
      <w:r w:rsidRPr="000A3287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3287">
        <w:rPr>
          <w:sz w:val="20"/>
          <w:szCs w:val="20"/>
        </w:rPr>
        <w:t>bwscat(data%dummy%name1%name2)*/*.</w:t>
      </w:r>
    </w:p>
    <w:p w14:paraId="39D4815E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*Version 1.</w:t>
      </w:r>
    </w:p>
    <w:p w14:paraId="2873C13A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*Takes data DATA and groups DUMMY and returns between-group scatter matrix NAME1 and</w:t>
      </w:r>
    </w:p>
    <w:p w14:paraId="7BC88BE2" w14:textId="77777777" w:rsid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*pooled (summed) within-group scatter matrix NAME2.</w:t>
      </w:r>
    </w:p>
    <w:p w14:paraId="6895926D" w14:textId="4BE62D71" w:rsidR="006A6284" w:rsidRPr="00D41F84" w:rsidRDefault="006A6284" w:rsidP="00D41F84">
      <w:pPr>
        <w:rPr>
          <w:sz w:val="20"/>
          <w:szCs w:val="20"/>
        </w:rPr>
      </w:pPr>
      <w:r w:rsidRPr="006A6284">
        <w:rPr>
          <w:sz w:val="20"/>
          <w:szCs w:val="20"/>
        </w:rPr>
        <w:t xml:space="preserve">*(SSbetween = trace(NAME1) </w:t>
      </w:r>
      <w:r>
        <w:rPr>
          <w:sz w:val="20"/>
          <w:szCs w:val="20"/>
        </w:rPr>
        <w:t>and</w:t>
      </w:r>
      <w:r w:rsidRPr="006A6284">
        <w:rPr>
          <w:sz w:val="20"/>
          <w:szCs w:val="20"/>
        </w:rPr>
        <w:t xml:space="preserve"> SSwithin = trace(NAME1).)</w:t>
      </w:r>
    </w:p>
    <w:p w14:paraId="6D2F808C" w14:textId="77777777" w:rsidR="0010751E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*DATA - data with any number of columns (variables).</w:t>
      </w:r>
    </w:p>
    <w:p w14:paraId="57AB57AF" w14:textId="4B326F3A" w:rsidR="00D41F84" w:rsidRPr="00D41F84" w:rsidRDefault="0010751E" w:rsidP="00D41F84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D41F84" w:rsidRPr="00D41F84">
        <w:rPr>
          <w:sz w:val="20"/>
          <w:szCs w:val="20"/>
        </w:rPr>
        <w:t xml:space="preserve">NAME1 </w:t>
      </w:r>
      <w:r>
        <w:rPr>
          <w:sz w:val="20"/>
          <w:szCs w:val="20"/>
        </w:rPr>
        <w:t xml:space="preserve">(attention!) </w:t>
      </w:r>
      <w:r w:rsidR="00D41F84" w:rsidRPr="00D41F84">
        <w:rPr>
          <w:sz w:val="20"/>
          <w:szCs w:val="20"/>
        </w:rPr>
        <w:t>depends on whether DATA has centered</w:t>
      </w:r>
    </w:p>
    <w:p w14:paraId="634FB4B5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*columns or not, but NAME2 does not depend (except for numerical stability issue, which is</w:t>
      </w:r>
    </w:p>
    <w:p w14:paraId="03D45F52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*better under centered data).</w:t>
      </w:r>
    </w:p>
    <w:p w14:paraId="05597EEC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*DUMMY - binary dummy (indicator) variables marking groups (each variable corresponds to a group,</w:t>
      </w:r>
    </w:p>
    <w:p w14:paraId="5566C4B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*with value 1 = the case belongs to it, 0 = doesn't belong to it).</w:t>
      </w:r>
    </w:p>
    <w:p w14:paraId="6295043B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*Each column in DUMMY must contain at least one 1.</w:t>
      </w:r>
    </w:p>
    <w:p w14:paraId="09D03948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*The groups must be disjoint by membership: sum in each row in DUMMY must not exceed 1.</w:t>
      </w:r>
    </w:p>
    <w:p w14:paraId="14323D93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*If DUMMY has rows complete of zeros (cases out of the groups) then NAME2 won't be correct.</w:t>
      </w:r>
    </w:p>
    <w:p w14:paraId="6670EFA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*The returned matrices sum into the sscp matrix of variables of the whole dataset: NAME1+NAME2=sscp(DATA).</w:t>
      </w:r>
    </w:p>
    <w:p w14:paraId="15A64C1C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*You can create dummy variables DUMMY out of a categorical grouping variable</w:t>
      </w:r>
    </w:p>
    <w:p w14:paraId="27C2865F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*with the help of function /*!KO_freq*/.</w:t>
      </w:r>
    </w:p>
    <w:p w14:paraId="6CA9A6D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*If you need a pooled within-group scatter matrix from groups which intersect by case membership,</w:t>
      </w:r>
    </w:p>
    <w:p w14:paraId="02B1C1DB" w14:textId="05DD309F" w:rsidR="00042EC6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*use function /*!KO_gcov*/.</w:t>
      </w:r>
    </w:p>
    <w:p w14:paraId="119EF179" w14:textId="77777777" w:rsidR="00D41F84" w:rsidRDefault="00D41F84" w:rsidP="00D41F84">
      <w:pPr>
        <w:rPr>
          <w:sz w:val="20"/>
          <w:szCs w:val="20"/>
        </w:rPr>
      </w:pPr>
    </w:p>
    <w:p w14:paraId="7866A4E1" w14:textId="77777777" w:rsidR="00042EC6" w:rsidRPr="00F717B2" w:rsidRDefault="00042EC6" w:rsidP="00042EC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Some principal </w:t>
      </w:r>
      <w:r w:rsidR="0096546C">
        <w:rPr>
          <w:color w:val="0070C0"/>
          <w:sz w:val="20"/>
          <w:szCs w:val="20"/>
        </w:rPr>
        <w:t xml:space="preserve">one-way </w:t>
      </w:r>
      <w:r>
        <w:rPr>
          <w:color w:val="0070C0"/>
          <w:sz w:val="20"/>
          <w:szCs w:val="20"/>
        </w:rPr>
        <w:t>MANOVA statistics.</w:t>
      </w:r>
    </w:p>
    <w:p w14:paraId="14D04008" w14:textId="77777777" w:rsidR="00042EC6" w:rsidRPr="00DC2C4F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3539DE" w14:textId="77777777" w:rsidR="00042EC6" w:rsidRPr="00DC2C4F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F9ADA6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879563" w14:textId="77777777" w:rsidR="00042EC6" w:rsidRPr="00857F0C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557B003C" w14:textId="72F360E3" w:rsidR="00042EC6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042EC6">
        <w:rPr>
          <w:rFonts w:ascii="Courier New" w:hAnsi="Courier New" w:cs="Courier New"/>
          <w:color w:val="0070C0"/>
          <w:sz w:val="20"/>
          <w:szCs w:val="20"/>
        </w:rPr>
        <w:t>oup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2673D5" w:rsidRPr="00D837AA">
        <w:rPr>
          <w:rFonts w:ascii="Courier New" w:hAnsi="Courier New" w:cs="Courier New"/>
          <w:color w:val="0070C0"/>
          <w:sz w:val="20"/>
          <w:szCs w:val="20"/>
        </w:rPr>
        <w:t>0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042EC6">
        <w:rPr>
          <w:rFonts w:ascii="Courier New" w:hAnsi="Courier New" w:cs="Courier New"/>
          <w:color w:val="0070C0"/>
          <w:sz w:val="20"/>
          <w:szCs w:val="20"/>
        </w:rPr>
        <w:t>dummy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6546C">
        <w:rPr>
          <w:rFonts w:ascii="Courier New" w:hAnsi="Courier New" w:cs="Courier New"/>
          <w:color w:val="0070C0"/>
          <w:sz w:val="20"/>
          <w:szCs w:val="20"/>
        </w:rPr>
        <w:t xml:space="preserve"> /*Create dummies</w:t>
      </w:r>
    </w:p>
    <w:p w14:paraId="6AC4CEA4" w14:textId="02D51C60" w:rsidR="0096546C" w:rsidRPr="0096546C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6546C" w:rsidRPr="0096546C">
        <w:rPr>
          <w:rFonts w:ascii="Courier New" w:hAnsi="Courier New" w:cs="Courier New"/>
          <w:color w:val="0070C0"/>
          <w:sz w:val="20"/>
          <w:szCs w:val="20"/>
        </w:rPr>
        <w:t>center(vars%vars).</w:t>
      </w:r>
      <w:r w:rsidR="0096546C">
        <w:rPr>
          <w:rFonts w:ascii="Courier New" w:hAnsi="Courier New" w:cs="Courier New"/>
          <w:color w:val="0070C0"/>
          <w:sz w:val="20"/>
          <w:szCs w:val="20"/>
        </w:rPr>
        <w:t xml:space="preserve"> /*Center the data</w:t>
      </w:r>
    </w:p>
    <w:p w14:paraId="1B386969" w14:textId="6B6B116C" w:rsidR="00042EC6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bwscat(</w:t>
      </w:r>
      <w:r w:rsidR="00042EC6">
        <w:rPr>
          <w:rFonts w:ascii="Courier New" w:hAnsi="Courier New" w:cs="Courier New"/>
          <w:color w:val="0070C0"/>
          <w:sz w:val="20"/>
          <w:szCs w:val="20"/>
        </w:rPr>
        <w:t>vars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%dummy%</w:t>
      </w:r>
      <w:r w:rsidR="00042EC6">
        <w:rPr>
          <w:rFonts w:ascii="Courier New" w:hAnsi="Courier New" w:cs="Courier New"/>
          <w:color w:val="0070C0"/>
          <w:sz w:val="20"/>
          <w:szCs w:val="20"/>
        </w:rPr>
        <w:t>b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%</w:t>
      </w:r>
      <w:r w:rsidR="00042EC6">
        <w:rPr>
          <w:rFonts w:ascii="Courier New" w:hAnsi="Courier New" w:cs="Courier New"/>
          <w:color w:val="0070C0"/>
          <w:sz w:val="20"/>
          <w:szCs w:val="20"/>
        </w:rPr>
        <w:t>w)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309020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(det(w)/det(b+w))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Wilks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lambda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15F132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trace(inv(w)*b)</w:t>
      </w:r>
      <w:r w:rsidRPr="00042EC6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Hotelling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CD2CF46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trace(b*(inv(b+w))</w:t>
      </w:r>
      <w:r w:rsidR="0096546C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Pillai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E668E8A" w14:textId="77777777" w:rsidR="00042EC6" w:rsidRPr="00857F0C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57F0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F77235E" w14:textId="77777777" w:rsidR="000A3287" w:rsidRPr="00634099" w:rsidRDefault="000A3287" w:rsidP="000A3287">
      <w:pPr>
        <w:rPr>
          <w:sz w:val="20"/>
          <w:szCs w:val="20"/>
        </w:rPr>
      </w:pPr>
    </w:p>
    <w:p w14:paraId="2894A1D2" w14:textId="77777777" w:rsidR="00330A4D" w:rsidRPr="000C7514" w:rsidRDefault="00330A4D" w:rsidP="00330A4D">
      <w:pPr>
        <w:rPr>
          <w:sz w:val="20"/>
          <w:szCs w:val="20"/>
        </w:rPr>
      </w:pPr>
    </w:p>
    <w:p w14:paraId="6910B281" w14:textId="6897264A" w:rsidR="00202B5D" w:rsidRPr="0009640C" w:rsidRDefault="00202B5D" w:rsidP="0009640C">
      <w:pPr>
        <w:pStyle w:val="3"/>
      </w:pPr>
      <w:bookmarkStart w:id="59" w:name="_Toc197355434"/>
      <w:r w:rsidRPr="0009640C">
        <w:t>IMAGE OR ANTI-IMAGE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image</w:t>
      </w:r>
      <w:r w:rsidR="0020740C">
        <w:rPr>
          <w:szCs w:val="20"/>
        </w:rPr>
        <w:t>]</w:t>
      </w:r>
      <w:bookmarkEnd w:id="59"/>
    </w:p>
    <w:p w14:paraId="409CE810" w14:textId="562D619C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image(cov%type%name)*/*.</w:t>
      </w:r>
    </w:p>
    <w:p w14:paraId="5E7F888D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*Version 1.</w:t>
      </w:r>
    </w:p>
    <w:p w14:paraId="5DA661C9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*Takes covariance or correlation matrix COV and returns as NAME the image</w:t>
      </w:r>
    </w:p>
    <w:p w14:paraId="530250AF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*(if TYPE is positive scalar) or anti-image (if TYPE is nonpositive scalar) covariance matrix.</w:t>
      </w:r>
    </w:p>
    <w:p w14:paraId="1ADE1C4C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*COV must be square symmetric nonsingular, normally - positive definite.</w:t>
      </w:r>
    </w:p>
    <w:p w14:paraId="55F05777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*TYPE is scalar.</w:t>
      </w:r>
    </w:p>
    <w:p w14:paraId="0058517E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*"Images" stand on the diagomal of image matrix, equal to Rsq*Ssq, where Rsq is the squared multiple</w:t>
      </w:r>
    </w:p>
    <w:p w14:paraId="573AF968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*correlation for the variable as dependent on all the other, аnd Ssq is the diagonal element of COV.</w:t>
      </w:r>
    </w:p>
    <w:p w14:paraId="0C7EF230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*Off-diagonal elements of anti-image matrix are the (negated) coefficients of partial covariance.</w:t>
      </w:r>
    </w:p>
    <w:p w14:paraId="7D1DD069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*If you negate the sign of off-diagonal elements of the anti-image matrix and add it with the</w:t>
      </w:r>
    </w:p>
    <w:p w14:paraId="7BD13617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*image matrix, the initial matrix COV would be restored.</w:t>
      </w:r>
    </w:p>
    <w:p w14:paraId="24150A91" w14:textId="77777777" w:rsidR="00202B5D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*This function might be used for any sscp-type matrix: correlation, covariance, cosine, raw sscp.</w:t>
      </w:r>
    </w:p>
    <w:p w14:paraId="56431A0B" w14:textId="77777777" w:rsidR="00CD59F0" w:rsidRPr="000C7514" w:rsidRDefault="00CD59F0" w:rsidP="00CD59F0">
      <w:pPr>
        <w:rPr>
          <w:sz w:val="20"/>
          <w:szCs w:val="20"/>
        </w:rPr>
      </w:pPr>
    </w:p>
    <w:p w14:paraId="674AE8C4" w14:textId="77777777" w:rsidR="00C422E7" w:rsidRPr="000C7514" w:rsidRDefault="00C422E7" w:rsidP="00202B5D">
      <w:pPr>
        <w:rPr>
          <w:sz w:val="20"/>
          <w:szCs w:val="20"/>
        </w:rPr>
      </w:pPr>
    </w:p>
    <w:p w14:paraId="3FD0A010" w14:textId="5A3E664E" w:rsidR="00C422E7" w:rsidRPr="0009640C" w:rsidRDefault="00C422E7" w:rsidP="0009640C">
      <w:pPr>
        <w:pStyle w:val="3"/>
      </w:pPr>
      <w:bookmarkStart w:id="60" w:name="_Toc197355435"/>
      <w:r w:rsidRPr="0009640C">
        <w:lastRenderedPageBreak/>
        <w:t>INFLUENCE MATRIX (HAT MATRIX)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hat</w:t>
      </w:r>
      <w:r w:rsidR="0020740C">
        <w:rPr>
          <w:szCs w:val="20"/>
        </w:rPr>
        <w:t>]</w:t>
      </w:r>
      <w:bookmarkEnd w:id="60"/>
    </w:p>
    <w:p w14:paraId="41995F21" w14:textId="63B030E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hat(data%name)*/*.</w:t>
      </w:r>
    </w:p>
    <w:p w14:paraId="33E33C3F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2F8B0CC3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*Takes data matrix DATA which must be with noncollinear columns.</w:t>
      </w:r>
    </w:p>
    <w:p w14:paraId="04756072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*If necessary do prior centration or standardization of DATA columns.</w:t>
      </w:r>
    </w:p>
    <w:p w14:paraId="2601B375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*Returns influence matrix (hat matrix, projection matrix) NAME.</w:t>
      </w:r>
    </w:p>
    <w:p w14:paraId="2A4E5244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*Values on its diagonal are known as leverages.</w:t>
      </w:r>
    </w:p>
    <w:p w14:paraId="19B6CE7A" w14:textId="77777777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*If DATA (having n rows) has centered columns then NAME*(n-1) is the double centration</w:t>
      </w:r>
    </w:p>
    <w:p w14:paraId="151BD4A5" w14:textId="33500730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*(see function  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dcenter*/) of matrix of squared Mahalanobis distances between rows of DATA,</w:t>
      </w:r>
    </w:p>
    <w:p w14:paraId="67B98BDD" w14:textId="77777777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*and leverages*(n-1) are squared Mahalanobis distances to centroid of DATA.</w:t>
      </w:r>
    </w:p>
    <w:p w14:paraId="543799E4" w14:textId="77777777" w:rsidR="00C422E7" w:rsidRPr="0009640C" w:rsidRDefault="00C422E7" w:rsidP="00C422E7">
      <w:pPr>
        <w:rPr>
          <w:sz w:val="20"/>
          <w:szCs w:val="20"/>
        </w:rPr>
      </w:pPr>
    </w:p>
    <w:p w14:paraId="74179C49" w14:textId="77777777" w:rsidR="00202B5D" w:rsidRPr="0009640C" w:rsidRDefault="00202B5D" w:rsidP="00202B5D">
      <w:pPr>
        <w:rPr>
          <w:sz w:val="20"/>
          <w:szCs w:val="20"/>
        </w:rPr>
      </w:pPr>
    </w:p>
    <w:p w14:paraId="48D3A244" w14:textId="4FF83701" w:rsidR="00202B5D" w:rsidRPr="0009640C" w:rsidRDefault="00202B5D" w:rsidP="0009640C">
      <w:pPr>
        <w:pStyle w:val="3"/>
      </w:pPr>
      <w:bookmarkStart w:id="61" w:name="_Toc197355436"/>
      <w:r w:rsidRPr="0009640C">
        <w:t>CO-COUNTS MATRICES FOR BINARY DATA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bincnt</w:t>
      </w:r>
      <w:r w:rsidR="0020740C">
        <w:rPr>
          <w:szCs w:val="20"/>
        </w:rPr>
        <w:t>]</w:t>
      </w:r>
      <w:bookmarkEnd w:id="61"/>
    </w:p>
    <w:p w14:paraId="7A04ED61" w14:textId="01D700EB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bincnt(data%name1%name2)*/*.</w:t>
      </w:r>
    </w:p>
    <w:p w14:paraId="2A13AAE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4F906C1C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*Takes matrix of binary (values 0 and 1) data DATA and returns two square matrices with co-counts</w:t>
      </w:r>
    </w:p>
    <w:p w14:paraId="7290423D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*between columns of DATA:</w:t>
      </w:r>
    </w:p>
    <w:p w14:paraId="234A16B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*NAME1 - symmetric matrix which element ij shows the number of rows in DATA where column i</w:t>
      </w:r>
    </w:p>
    <w:p w14:paraId="6C5674B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*contains 1 and column j contains 1. These counts are known as counts A (characteristic is in both columns).</w:t>
      </w:r>
    </w:p>
    <w:p w14:paraId="4BC8BBEA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*NAME2 - asymmetric matrix which element ij shows the number of rows in DATA where column i</w:t>
      </w:r>
    </w:p>
    <w:p w14:paraId="6EDDF09F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*contains 0 and column j contains 1. These counts are known as counts B (characteristic present in one</w:t>
      </w:r>
    </w:p>
    <w:p w14:paraId="53650430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*and is absent in the other column).</w:t>
      </w:r>
    </w:p>
    <w:p w14:paraId="655E8C2A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C matrix is transposed B.</w:t>
      </w:r>
    </w:p>
    <w:p w14:paraId="77340238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D (characteristic is absent on both columns) = number_of_rows_in_DATA-A-B-C.</w:t>
      </w:r>
    </w:p>
    <w:p w14:paraId="21460BD1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A, B, C, D are useful for computation of various proximity measures invented for binary data.</w:t>
      </w:r>
    </w:p>
    <w:p w14:paraId="174012F1" w14:textId="77777777" w:rsidR="00202B5D" w:rsidRPr="0009640C" w:rsidRDefault="00202B5D" w:rsidP="00202B5D">
      <w:pPr>
        <w:rPr>
          <w:sz w:val="20"/>
          <w:szCs w:val="20"/>
        </w:rPr>
      </w:pPr>
    </w:p>
    <w:p w14:paraId="10235C01" w14:textId="77777777" w:rsidR="00F9298F" w:rsidRPr="00930663" w:rsidRDefault="00F9298F" w:rsidP="00F9298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Compute between columns 1) Jaccard similarity and 2) pattern difference.</w:t>
      </w:r>
    </w:p>
    <w:p w14:paraId="378D4B89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9790F3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A08D5F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data= rnd(uniform(10,5)).</w:t>
      </w:r>
    </w:p>
    <w:p w14:paraId="695C6035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17E3C446" w14:textId="460C0DE7" w:rsidR="00F9298F" w:rsidRPr="0009640C" w:rsidRDefault="00BC7D98" w:rsidP="00F9298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9298F" w:rsidRPr="0009640C">
        <w:rPr>
          <w:rFonts w:ascii="Courier New" w:hAnsi="Courier New" w:cs="Courier New"/>
          <w:color w:val="0070C0"/>
          <w:sz w:val="20"/>
          <w:szCs w:val="20"/>
        </w:rPr>
        <w:t>bincnt(data%a%b).</w:t>
      </w:r>
    </w:p>
    <w:p w14:paraId="17ED5DF1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c= t(b).</w:t>
      </w:r>
    </w:p>
    <w:p w14:paraId="083995FC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d= nrow(data)-a-b-c.</w:t>
      </w:r>
    </w:p>
    <w:p w14:paraId="243B9733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jaccard= a/(a+b+c).</w:t>
      </w:r>
    </w:p>
    <w:p w14:paraId="1D245147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jaccard /title 'Jaccard similarity matrix</w:t>
      </w:r>
      <w:r w:rsidRPr="0009640C">
        <w:rPr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154ECACA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pattern= (b&amp;*c)/(a+b+c+d)&amp;**2.</w:t>
      </w:r>
    </w:p>
    <w:p w14:paraId="0AC6717E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pattern /title 'Pattern difference matrix</w:t>
      </w:r>
      <w:r w:rsidRPr="0009640C">
        <w:rPr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9FC9489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9DB3A96" w14:textId="77777777" w:rsidR="00F9298F" w:rsidRPr="0009640C" w:rsidRDefault="00F9298F" w:rsidP="00202B5D">
      <w:pPr>
        <w:rPr>
          <w:sz w:val="20"/>
          <w:szCs w:val="20"/>
        </w:rPr>
      </w:pPr>
    </w:p>
    <w:p w14:paraId="1A637F36" w14:textId="77777777" w:rsidR="009A1D2C" w:rsidRPr="0009640C" w:rsidRDefault="009A1D2C" w:rsidP="009A1D2C">
      <w:pPr>
        <w:rPr>
          <w:sz w:val="20"/>
          <w:szCs w:val="20"/>
        </w:rPr>
      </w:pPr>
    </w:p>
    <w:p w14:paraId="7613F19D" w14:textId="0407FC6C" w:rsidR="009A1D2C" w:rsidRPr="0009640C" w:rsidRDefault="00CF1C1A" w:rsidP="0009640C">
      <w:pPr>
        <w:pStyle w:val="3"/>
      </w:pPr>
      <w:bookmarkStart w:id="62" w:name="_Toc197355437"/>
      <w:r w:rsidRPr="0009640C">
        <w:t>MATRIX OF SQUARED EUCLIDEAN DISTANCES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seuclid</w:t>
      </w:r>
      <w:r w:rsidR="0020740C">
        <w:rPr>
          <w:szCs w:val="20"/>
        </w:rPr>
        <w:t>]</w:t>
      </w:r>
      <w:bookmarkEnd w:id="62"/>
    </w:p>
    <w:p w14:paraId="7628FA4F" w14:textId="1DDC82C4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bookmarkStart w:id="63" w:name="_Hlk142505798"/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seuclid</w:t>
      </w:r>
      <w:bookmarkEnd w:id="63"/>
      <w:r w:rsidRPr="000C7514">
        <w:rPr>
          <w:sz w:val="20"/>
          <w:szCs w:val="20"/>
        </w:rPr>
        <w:t>(data%name)*/*.</w:t>
      </w:r>
    </w:p>
    <w:p w14:paraId="36E27D66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*Version 2.</w:t>
      </w:r>
    </w:p>
    <w:p w14:paraId="29F17172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*Computes square euclidean distances between rows of DATA.</w:t>
      </w:r>
    </w:p>
    <w:p w14:paraId="2E99EF84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*Returns square symmetric matrix NAME.</w:t>
      </w:r>
    </w:p>
    <w:p w14:paraId="62867145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*If the number of columns of DATA &gt;1, the function computes the distances via scalar products;</w:t>
      </w:r>
    </w:p>
    <w:p w14:paraId="5AB4477F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*this is more fast, but calculatory potentially less precise mode than the "direct" mode</w:t>
      </w:r>
    </w:p>
    <w:p w14:paraId="5127AE66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*via raising differences to square (if you need "direct mode", use more general</w:t>
      </w:r>
    </w:p>
    <w:p w14:paraId="40362C65" w14:textId="7A5A6208" w:rsidR="00340465" w:rsidRPr="0009640C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*function /*!KO_pwmink*/)</w:t>
      </w:r>
      <w:r w:rsidR="00340465" w:rsidRPr="0009640C">
        <w:rPr>
          <w:sz w:val="20"/>
          <w:szCs w:val="20"/>
        </w:rPr>
        <w:t>.</w:t>
      </w:r>
    </w:p>
    <w:p w14:paraId="795203EB" w14:textId="77777777" w:rsidR="009A1D2C" w:rsidRPr="0009640C" w:rsidRDefault="009A1D2C" w:rsidP="009A1D2C">
      <w:pPr>
        <w:rPr>
          <w:sz w:val="20"/>
          <w:szCs w:val="20"/>
        </w:rPr>
      </w:pPr>
    </w:p>
    <w:p w14:paraId="5A6D376B" w14:textId="77777777" w:rsidR="005A161B" w:rsidRPr="00930663" w:rsidRDefault="004D3CFA" w:rsidP="005A161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5A161B" w:rsidRPr="00930663">
        <w:rPr>
          <w:color w:val="0070C0"/>
          <w:sz w:val="20"/>
          <w:szCs w:val="20"/>
        </w:rPr>
        <w:t>.</w:t>
      </w:r>
    </w:p>
    <w:p w14:paraId="2AF3F730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</w:p>
    <w:p w14:paraId="6C5EB4D1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4BA19A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5883452B" w14:textId="74F25879" w:rsidR="005A161B" w:rsidRPr="0009640C" w:rsidRDefault="00BC7D98" w:rsidP="005A161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A161B" w:rsidRPr="0009640C">
        <w:rPr>
          <w:rFonts w:ascii="Courier New" w:hAnsi="Courier New" w:cs="Courier New"/>
          <w:color w:val="0070C0"/>
          <w:sz w:val="20"/>
          <w:szCs w:val="20"/>
        </w:rPr>
        <w:t>seuclid(data%dist).</w:t>
      </w:r>
    </w:p>
    <w:p w14:paraId="3F01739D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35BD2494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43113BD" w14:textId="3FC9745B" w:rsidR="009A1D2C" w:rsidRDefault="009A1D2C" w:rsidP="009A1D2C">
      <w:pPr>
        <w:rPr>
          <w:sz w:val="20"/>
          <w:szCs w:val="20"/>
        </w:rPr>
      </w:pPr>
    </w:p>
    <w:p w14:paraId="2E81A9D1" w14:textId="3F5C79D6" w:rsidR="0084783E" w:rsidRDefault="0084783E" w:rsidP="009A1D2C">
      <w:pPr>
        <w:rPr>
          <w:sz w:val="20"/>
          <w:szCs w:val="20"/>
        </w:rPr>
      </w:pPr>
    </w:p>
    <w:p w14:paraId="38978A9E" w14:textId="43291C74" w:rsidR="0084783E" w:rsidRPr="0084783E" w:rsidRDefault="0084783E" w:rsidP="0084783E">
      <w:pPr>
        <w:pStyle w:val="3"/>
      </w:pPr>
      <w:bookmarkStart w:id="64" w:name="_Toc197355438"/>
      <w:r w:rsidRPr="0084783E">
        <w:t>RECTANGULAR MATRIX OF SQUARED EUCLIDEAN DISTANCES</w:t>
      </w:r>
      <w:r w:rsidR="00C56A96">
        <w:t xml:space="preserve"> [</w:t>
      </w:r>
      <w:r w:rsidR="00C56A96" w:rsidRPr="0084783E">
        <w:rPr>
          <w:szCs w:val="20"/>
        </w:rPr>
        <w:t>!KO_seuclidr</w:t>
      </w:r>
      <w:r w:rsidR="00C56A96">
        <w:rPr>
          <w:szCs w:val="20"/>
        </w:rPr>
        <w:t>]</w:t>
      </w:r>
      <w:bookmarkEnd w:id="64"/>
    </w:p>
    <w:p w14:paraId="28AD9E13" w14:textId="77777777" w:rsidR="0084783E" w:rsidRPr="0084783E" w:rsidRDefault="0084783E" w:rsidP="0084783E">
      <w:pPr>
        <w:rPr>
          <w:sz w:val="20"/>
          <w:szCs w:val="20"/>
        </w:rPr>
      </w:pPr>
      <w:r w:rsidRPr="0084783E">
        <w:rPr>
          <w:sz w:val="20"/>
          <w:szCs w:val="20"/>
        </w:rPr>
        <w:t>*/*!KO_seuclidr(cases1%cases2%name)*/*.</w:t>
      </w:r>
    </w:p>
    <w:p w14:paraId="7AFD1A3C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*Version 2.</w:t>
      </w:r>
    </w:p>
    <w:p w14:paraId="5AE466DB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*Computes square euclidean distances between rows of CASES1 and rows of CASES2.</w:t>
      </w:r>
    </w:p>
    <w:p w14:paraId="074AD187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*These two matrices must have the same number of columns (columns are data dimensions).</w:t>
      </w:r>
    </w:p>
    <w:p w14:paraId="5C54E615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*Returns rectangular matrix NAME sized num_rows_CASES1 x num_rows_CASES2.</w:t>
      </w:r>
    </w:p>
    <w:p w14:paraId="400B9CC1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lastRenderedPageBreak/>
        <w:t>*If the number of columns of data &gt;1, the function computes the distances via scalar products;</w:t>
      </w:r>
    </w:p>
    <w:p w14:paraId="18896BE3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*this is more fast, but calculatory potentially less precise mode than the "direct" mode</w:t>
      </w:r>
    </w:p>
    <w:p w14:paraId="59BAE873" w14:textId="6AFC99C9" w:rsidR="0084783E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*via raising differences to square</w:t>
      </w:r>
      <w:r w:rsidR="0084783E" w:rsidRPr="0084783E">
        <w:rPr>
          <w:sz w:val="20"/>
          <w:szCs w:val="20"/>
        </w:rPr>
        <w:t>.</w:t>
      </w:r>
    </w:p>
    <w:p w14:paraId="23E74831" w14:textId="77777777" w:rsidR="0084783E" w:rsidRPr="0009640C" w:rsidRDefault="0084783E" w:rsidP="0084783E">
      <w:pPr>
        <w:rPr>
          <w:sz w:val="20"/>
          <w:szCs w:val="20"/>
        </w:rPr>
      </w:pPr>
    </w:p>
    <w:p w14:paraId="59CF088F" w14:textId="77777777" w:rsidR="00262F01" w:rsidRPr="0009640C" w:rsidRDefault="00262F01" w:rsidP="009A1D2C">
      <w:pPr>
        <w:rPr>
          <w:sz w:val="20"/>
          <w:szCs w:val="20"/>
        </w:rPr>
      </w:pPr>
    </w:p>
    <w:p w14:paraId="76883A0D" w14:textId="38401601" w:rsidR="00262F01" w:rsidRPr="0009640C" w:rsidRDefault="00262F01" w:rsidP="0009640C">
      <w:pPr>
        <w:pStyle w:val="3"/>
      </w:pPr>
      <w:bookmarkStart w:id="65" w:name="_Toc197355439"/>
      <w:r w:rsidRPr="0009640C">
        <w:t>MATRIX OF POWERED WEIGHTED MINKOWSKI DISTANCES</w:t>
      </w:r>
      <w:r w:rsidR="00C56A96">
        <w:t xml:space="preserve"> </w:t>
      </w:r>
      <w:bookmarkStart w:id="66" w:name="_Hlk148048999"/>
      <w:r w:rsidR="00C56A96">
        <w:t>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pwmink</w:t>
      </w:r>
      <w:r w:rsidR="00C56A96">
        <w:rPr>
          <w:szCs w:val="20"/>
        </w:rPr>
        <w:t>]</w:t>
      </w:r>
      <w:bookmarkEnd w:id="65"/>
      <w:bookmarkEnd w:id="66"/>
    </w:p>
    <w:p w14:paraId="6327F856" w14:textId="79B60853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pwmink(data%power%weights%name)*/*.</w:t>
      </w:r>
    </w:p>
    <w:p w14:paraId="0F6EDF93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2B83C632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*Computes Minkowski distances (raised to power POWER) between rows of DATA.</w:t>
      </w:r>
    </w:p>
    <w:p w14:paraId="7957440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23DAA966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*POWER - scalar (typically &gt;=1); this is the power for the distance.</w:t>
      </w:r>
    </w:p>
    <w:p w14:paraId="16A17F81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*WEIGHTS - vector (row or column) lengthed as the number of columns of DATA and containing positive numbers;</w:t>
      </w:r>
    </w:p>
    <w:p w14:paraId="4CA53C59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*these are weights for columns of DATA. Only ratio between the weights size matters because the function</w:t>
      </w:r>
    </w:p>
    <w:p w14:paraId="7A08FCEB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*normalizes them. If all weights are equal there will come out unweighted distance.</w:t>
      </w:r>
    </w:p>
    <w:p w14:paraId="45DBB45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*The distance between rows a and b =  Sum(w_i*|a_i-b_i|^p), where a_i, b_i are values in column i,</w:t>
      </w:r>
    </w:p>
    <w:p w14:paraId="18A32A54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*p is power, w_i is weight of column i, Sum is sum across all columns.</w:t>
      </w:r>
    </w:p>
    <w:p w14:paraId="469BAA7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*If POWER=2 the function will return (weighted) squared euclidean distances.</w:t>
      </w:r>
    </w:p>
    <w:p w14:paraId="5CE84C4F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*If POWER=1 the function will return (weighted) Manhattan distances.</w:t>
      </w:r>
    </w:p>
    <w:p w14:paraId="56C456C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542EA16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331B323F" w14:textId="77777777" w:rsidR="00262F01" w:rsidRPr="0009640C" w:rsidRDefault="00262F01" w:rsidP="00262F01">
      <w:pPr>
        <w:rPr>
          <w:sz w:val="20"/>
          <w:szCs w:val="20"/>
        </w:rPr>
      </w:pPr>
    </w:p>
    <w:p w14:paraId="35637613" w14:textId="77777777" w:rsidR="00262F01" w:rsidRPr="00930663" w:rsidRDefault="00262F01" w:rsidP="00262F0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Weighted Manhattan distance.</w:t>
      </w:r>
    </w:p>
    <w:p w14:paraId="43B592EA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</w:p>
    <w:p w14:paraId="27D1F6F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CFB76E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60C953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7BC45183" w14:textId="25F78AF1" w:rsidR="00262F01" w:rsidRPr="0009640C" w:rsidRDefault="00BC7D98" w:rsidP="00262F0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62F01" w:rsidRPr="0009640C">
        <w:rPr>
          <w:rFonts w:ascii="Courier New" w:hAnsi="Courier New" w:cs="Courier New"/>
          <w:color w:val="0070C0"/>
          <w:sz w:val="20"/>
          <w:szCs w:val="20"/>
        </w:rPr>
        <w:t>pwmink(data%1%{1,2,1}%dist).</w:t>
      </w:r>
    </w:p>
    <w:p w14:paraId="35781131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5A384F5A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D4925A2" w14:textId="77777777" w:rsidR="00262F01" w:rsidRDefault="00262F01" w:rsidP="00262F01">
      <w:pPr>
        <w:rPr>
          <w:sz w:val="20"/>
          <w:szCs w:val="20"/>
        </w:rPr>
      </w:pPr>
    </w:p>
    <w:p w14:paraId="372B94A9" w14:textId="77777777" w:rsidR="007403AB" w:rsidRDefault="007403AB" w:rsidP="00262F01">
      <w:pPr>
        <w:rPr>
          <w:sz w:val="20"/>
          <w:szCs w:val="20"/>
        </w:rPr>
      </w:pPr>
    </w:p>
    <w:p w14:paraId="730FDF0F" w14:textId="5C2AA40B" w:rsidR="007403AB" w:rsidRPr="007403AB" w:rsidRDefault="007403AB" w:rsidP="007403AB">
      <w:pPr>
        <w:pStyle w:val="3"/>
      </w:pPr>
      <w:bookmarkStart w:id="67" w:name="_Toc197355440"/>
      <w:r w:rsidRPr="007403AB">
        <w:t>RECTANGULAR MATRIX OF POWERED WEIGHTED MINKOWSKI DISTANCES [!KO_pwmink]</w:t>
      </w:r>
      <w:bookmarkEnd w:id="67"/>
    </w:p>
    <w:p w14:paraId="42ED4533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*/*!KO_pwminkr(cases1%cases2%power%weights%name)*/*.</w:t>
      </w:r>
    </w:p>
    <w:p w14:paraId="23848E0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*Version 1.</w:t>
      </w:r>
    </w:p>
    <w:p w14:paraId="2F491D26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*Computes Minkowski distances (raised to power POWER) between rows of CASES1 and rows of CASES2.</w:t>
      </w:r>
    </w:p>
    <w:p w14:paraId="22F011A6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*These two matrices must have the same number of columns (columns are data dimensions).</w:t>
      </w:r>
    </w:p>
    <w:p w14:paraId="6EE1D4C9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*Returns rectangular matrix NAME sized num_rows_CASES1 x num_rows_CASES2.</w:t>
      </w:r>
    </w:p>
    <w:p w14:paraId="68AD07CC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*Arguments POWER and WEIGHTS are the same as in function /*!KO_pwmink*/.</w:t>
      </w:r>
    </w:p>
    <w:p w14:paraId="511102C9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*If POWER=2 the function will return (weighted) squared euclidean distances.</w:t>
      </w:r>
    </w:p>
    <w:p w14:paraId="14A4C58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*If POWER=1 the function will return (weighted) Manhattan distances.</w:t>
      </w:r>
    </w:p>
    <w:p w14:paraId="103A336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*This function may require prior setting of limit for number of cycles to enough big value</w:t>
      </w:r>
    </w:p>
    <w:p w14:paraId="08156AE7" w14:textId="23D26663" w:rsid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*by command SET MXLOOPS.</w:t>
      </w:r>
    </w:p>
    <w:p w14:paraId="0AE3EF4F" w14:textId="77777777" w:rsidR="007403AB" w:rsidRPr="0009640C" w:rsidRDefault="007403AB" w:rsidP="007403AB">
      <w:pPr>
        <w:rPr>
          <w:sz w:val="20"/>
          <w:szCs w:val="20"/>
        </w:rPr>
      </w:pPr>
    </w:p>
    <w:p w14:paraId="3A358DF2" w14:textId="77777777" w:rsidR="009A1D2C" w:rsidRPr="0009640C" w:rsidRDefault="009A1D2C" w:rsidP="009A1D2C">
      <w:pPr>
        <w:rPr>
          <w:sz w:val="20"/>
          <w:szCs w:val="20"/>
        </w:rPr>
      </w:pPr>
    </w:p>
    <w:p w14:paraId="33934B71" w14:textId="65F72A05" w:rsidR="009A1D2C" w:rsidRPr="0009640C" w:rsidRDefault="00CF1C1A" w:rsidP="0009640C">
      <w:pPr>
        <w:pStyle w:val="3"/>
      </w:pPr>
      <w:bookmarkStart w:id="68" w:name="_Toc197355441"/>
      <w:r w:rsidRPr="0009640C">
        <w:t>MATRIX OF SQUARED MAHALANOBIS DISTANCES</w:t>
      </w:r>
      <w:r w:rsidR="00C56A96">
        <w:t xml:space="preserve"> [</w:t>
      </w:r>
      <w:r w:rsidR="00C56A96" w:rsidRPr="00B50E1F">
        <w:rPr>
          <w:szCs w:val="20"/>
        </w:rPr>
        <w:t>!KO_smahal</w:t>
      </w:r>
      <w:r w:rsidR="00C56A96">
        <w:rPr>
          <w:szCs w:val="20"/>
        </w:rPr>
        <w:t>]</w:t>
      </w:r>
      <w:bookmarkEnd w:id="68"/>
    </w:p>
    <w:p w14:paraId="5A6B2D48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*/*!KO_smahal(data%cov%name)*/*.</w:t>
      </w:r>
    </w:p>
    <w:p w14:paraId="2D4D1A39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*Version 1.</w:t>
      </w:r>
    </w:p>
    <w:p w14:paraId="01F3CF82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*Computes square Mahalanobis distances between rows of DATA (matrix n x p, p&gt;=1).</w:t>
      </w:r>
    </w:p>
    <w:p w14:paraId="016C56B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*Returns square symmetric matrix NAME.</w:t>
      </w:r>
    </w:p>
    <w:p w14:paraId="34467B14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*Argument COV - either square p x p symmetric nonsingular matrix that is a user-specified</w:t>
      </w:r>
    </w:p>
    <w:p w14:paraId="0EEC7046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*covariance matrix between the variables, or scalar 0 - then matrix COV will</w:t>
      </w:r>
    </w:p>
    <w:p w14:paraId="1F9BF51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*be set equal to the observed covariance matrix between the p variables of DATA.</w:t>
      </w:r>
    </w:p>
    <w:p w14:paraId="3D16A31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*Then DATA must have more rows than columns and the columns must be noncollinear.</w:t>
      </w:r>
    </w:p>
    <w:p w14:paraId="287BE49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*The distance formula: d^2 = (x-y)'inv(COV)(x-y).</w:t>
      </w:r>
    </w:p>
    <w:p w14:paraId="33FC4ED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covariance matrix is identity matrix, the result are squared euclidean distances.</w:t>
      </w:r>
    </w:p>
    <w:p w14:paraId="71686DFB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input COV is a correlation matrix, the unscaled squared Mahalanobis distances</w:t>
      </w:r>
    </w:p>
    <w:p w14:paraId="4E503004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*are obtained.</w:t>
      </w:r>
    </w:p>
    <w:p w14:paraId="754EF0C7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you have a user-specified inv(COV) instead of COV, you can use function /*!KO_sbutler*/</w:t>
      </w:r>
    </w:p>
    <w:p w14:paraId="100FBAB9" w14:textId="7077EEA3" w:rsidR="0078118C" w:rsidRPr="0009640C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*to get Mahalanobis distances.</w:t>
      </w:r>
    </w:p>
    <w:p w14:paraId="467B0A39" w14:textId="77777777" w:rsidR="009A1D2C" w:rsidRPr="0009640C" w:rsidRDefault="009A1D2C" w:rsidP="009A1D2C">
      <w:pPr>
        <w:rPr>
          <w:sz w:val="20"/>
          <w:szCs w:val="20"/>
        </w:rPr>
      </w:pPr>
    </w:p>
    <w:p w14:paraId="7943FD54" w14:textId="77777777" w:rsidR="009A1D2C" w:rsidRPr="000C7514" w:rsidRDefault="009A1D2C" w:rsidP="009A1D2C">
      <w:pPr>
        <w:rPr>
          <w:sz w:val="20"/>
          <w:szCs w:val="20"/>
        </w:rPr>
      </w:pPr>
    </w:p>
    <w:p w14:paraId="405A6A70" w14:textId="24F2A481" w:rsidR="009A1D2C" w:rsidRPr="0009640C" w:rsidRDefault="00CF1C1A" w:rsidP="0009640C">
      <w:pPr>
        <w:pStyle w:val="3"/>
      </w:pPr>
      <w:bookmarkStart w:id="69" w:name="_Toc197355442"/>
      <w:r w:rsidRPr="0009640C">
        <w:t>VECTOR OF SQUARED MAHALANOBIS DISTANCES TO CENTROID</w:t>
      </w:r>
      <w:r w:rsidR="00C56A96">
        <w:t xml:space="preserve"> [</w:t>
      </w:r>
      <w:r w:rsidR="00C56A96" w:rsidRPr="00B50E1F">
        <w:rPr>
          <w:szCs w:val="20"/>
        </w:rPr>
        <w:t>!KO_smahalc</w:t>
      </w:r>
      <w:r w:rsidR="00C56A96">
        <w:rPr>
          <w:szCs w:val="20"/>
        </w:rPr>
        <w:t>]</w:t>
      </w:r>
      <w:bookmarkEnd w:id="69"/>
    </w:p>
    <w:p w14:paraId="3DFEDE60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*/*!KO_smahalc(data%mean%cov%name)*/*.</w:t>
      </w:r>
    </w:p>
    <w:p w14:paraId="20F76CEE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*Version 2.</w:t>
      </w:r>
    </w:p>
    <w:p w14:paraId="4F1A9DD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*Computes squared Mahalanobis distances between rows of DATA and a centroid.</w:t>
      </w:r>
    </w:p>
    <w:p w14:paraId="4B25D72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lastRenderedPageBreak/>
        <w:t>*Returns column vector NAME with number of rows as DATA has.</w:t>
      </w:r>
    </w:p>
    <w:p w14:paraId="05BB1CA1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*DATA must have p (p&gt;=1) columns and any number of rows. It is coordinates of points in</w:t>
      </w:r>
    </w:p>
    <w:p w14:paraId="764607D4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*p-dimensional space.</w:t>
      </w:r>
    </w:p>
    <w:p w14:paraId="77A74AD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distances to the centroid of the observed DATA cloud itself, specify</w:t>
      </w:r>
    </w:p>
    <w:p w14:paraId="67EE4F66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*argument COV as zero scalar. DATA will then need to have at least two rows and</w:t>
      </w:r>
    </w:p>
    <w:p w14:paraId="3C68F8A9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*noncollinear columns. Argument MEAN will be ignored.</w:t>
      </w:r>
    </w:p>
    <w:p w14:paraId="221847DC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distances of DATA points to the centroid of some other cloud in the same space,</w:t>
      </w:r>
    </w:p>
    <w:p w14:paraId="18897BF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*then you have to specify vector of means MEAN and covariance matrix COV of that cloud:</w:t>
      </w:r>
    </w:p>
    <w:p w14:paraId="6D64AF27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*MEAN must have p columns and 1 row. These are coordinates of the centre of that cloud.</w:t>
      </w:r>
    </w:p>
    <w:p w14:paraId="4AA06CDE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*COV must be p X p, symmetric nonsingular. It is the covariances in that cloud.</w:t>
      </w:r>
    </w:p>
    <w:p w14:paraId="077D6AAD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 between two groups from the same population, enter row DATA = centroid</w:t>
      </w:r>
    </w:p>
    <w:p w14:paraId="7172232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*of one group, row MEAN = centroid of the other group, COV = pooled within-group covariance matrix</w:t>
      </w:r>
    </w:p>
    <w:p w14:paraId="42BB3A67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*(you can obtain the latter by function /*!KO_gcov*/).</w:t>
      </w:r>
    </w:p>
    <w:p w14:paraId="23BC53EB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COV is identity matrix, the result are squared euclidean distances from the points to</w:t>
      </w:r>
    </w:p>
    <w:p w14:paraId="0AEC1153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*centroid MEAN.</w:t>
      </w:r>
    </w:p>
    <w:p w14:paraId="1D616469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COV is nongramian (has negative eigenvalues), some distances will come out negative.</w:t>
      </w:r>
    </w:p>
    <w:p w14:paraId="3C55E00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*This function may require prior setting of limit for number of cycles to enough big value</w:t>
      </w:r>
    </w:p>
    <w:p w14:paraId="470AE471" w14:textId="457FEB6B" w:rsidR="00113105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*by command SET MXLOOPS</w:t>
      </w:r>
      <w:r w:rsidR="009A3FBB" w:rsidRPr="009A3FBB">
        <w:rPr>
          <w:sz w:val="20"/>
          <w:szCs w:val="20"/>
        </w:rPr>
        <w:t>.</w:t>
      </w:r>
    </w:p>
    <w:p w14:paraId="4EC403CA" w14:textId="77777777" w:rsidR="000C01C9" w:rsidRPr="0009640C" w:rsidRDefault="000C01C9" w:rsidP="000C01C9">
      <w:pPr>
        <w:rPr>
          <w:sz w:val="20"/>
          <w:szCs w:val="20"/>
        </w:rPr>
      </w:pPr>
    </w:p>
    <w:p w14:paraId="07EA9301" w14:textId="77777777" w:rsidR="005A161B" w:rsidRPr="00930663" w:rsidRDefault="004D3CFA" w:rsidP="005A161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5A161B" w:rsidRPr="00930663">
        <w:rPr>
          <w:color w:val="0070C0"/>
          <w:sz w:val="20"/>
          <w:szCs w:val="20"/>
        </w:rPr>
        <w:t xml:space="preserve">. </w:t>
      </w:r>
      <w:r w:rsidR="003C234D" w:rsidRPr="00930663">
        <w:rPr>
          <w:color w:val="0070C0"/>
          <w:sz w:val="20"/>
          <w:szCs w:val="20"/>
        </w:rPr>
        <w:t>Mahalanobis distances from cloud’s points to the centroid of that same cloud</w:t>
      </w:r>
      <w:r w:rsidR="005A161B" w:rsidRPr="00930663">
        <w:rPr>
          <w:color w:val="0070C0"/>
          <w:sz w:val="20"/>
          <w:szCs w:val="20"/>
        </w:rPr>
        <w:t>.</w:t>
      </w:r>
    </w:p>
    <w:p w14:paraId="4D163992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</w:p>
    <w:p w14:paraId="3509CCA0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3FBEF4A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0317C992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smahalc(data%0%0%dist).</w:t>
      </w:r>
    </w:p>
    <w:p w14:paraId="429C97CB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sqrt(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dist</w:t>
      </w:r>
      <w:r>
        <w:rPr>
          <w:rFonts w:ascii="Courier New" w:hAnsi="Courier New" w:cs="Courier New"/>
          <w:color w:val="0070C0"/>
          <w:sz w:val="20"/>
          <w:szCs w:val="20"/>
        </w:rPr>
        <w:t>)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C78119B" w14:textId="77777777" w:rsidR="000C01C9" w:rsidRPr="00B50E1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B50E1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50E1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E22648" w14:textId="202A9611" w:rsidR="009A1D2C" w:rsidRPr="00B50E1F" w:rsidRDefault="009A1D2C" w:rsidP="009A1D2C">
      <w:pPr>
        <w:rPr>
          <w:sz w:val="20"/>
          <w:szCs w:val="20"/>
        </w:rPr>
      </w:pPr>
    </w:p>
    <w:p w14:paraId="1CCBC406" w14:textId="502BD659" w:rsidR="00E40063" w:rsidRDefault="00E40063" w:rsidP="009A1D2C">
      <w:pPr>
        <w:rPr>
          <w:sz w:val="20"/>
          <w:szCs w:val="20"/>
        </w:rPr>
      </w:pPr>
    </w:p>
    <w:p w14:paraId="709A2832" w14:textId="454FC2BE" w:rsidR="00E40063" w:rsidRPr="00E40063" w:rsidRDefault="00E40063" w:rsidP="00E40063">
      <w:pPr>
        <w:pStyle w:val="3"/>
      </w:pPr>
      <w:bookmarkStart w:id="70" w:name="_Toc197355443"/>
      <w:r w:rsidRPr="00E40063">
        <w:t>MATRIX OF SQUARED BUTLER DISTANCES</w:t>
      </w:r>
      <w:r w:rsidR="00C56A96">
        <w:t xml:space="preserve"> [</w:t>
      </w:r>
      <w:r w:rsidR="00C56A96" w:rsidRPr="00B50E1F">
        <w:rPr>
          <w:szCs w:val="20"/>
        </w:rPr>
        <w:t>!KO_sbutler</w:t>
      </w:r>
      <w:r w:rsidR="00C56A96">
        <w:rPr>
          <w:szCs w:val="20"/>
        </w:rPr>
        <w:t>]</w:t>
      </w:r>
      <w:bookmarkEnd w:id="70"/>
    </w:p>
    <w:p w14:paraId="20326098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*/*!KO_sbutler(data%cos%name)*/*.</w:t>
      </w:r>
    </w:p>
    <w:p w14:paraId="507FCA3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*Version 1.</w:t>
      </w:r>
    </w:p>
    <w:p w14:paraId="517DA115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*Computes square Butler's distances between rows of DATA (matrix n x p, p&gt;=1).</w:t>
      </w:r>
    </w:p>
    <w:p w14:paraId="5B997B3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*Returns square symmetric matrix NAME.</w:t>
      </w:r>
    </w:p>
    <w:p w14:paraId="2A17FB77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*"Butler's" distances are euclidean distances not in cartesian (orthogonal) but in</w:t>
      </w:r>
    </w:p>
    <w:p w14:paraId="7516D6F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*oblique system, where the angle cosines between the axes are equal to the correlations</w:t>
      </w:r>
    </w:p>
    <w:p w14:paraId="08411680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*between the variables or are specified by the user; and input data are taken for skew</w:t>
      </w:r>
    </w:p>
    <w:p w14:paraId="4408E77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*(contravariant) coordinates in the system. The formula: d^2 = (x-y)'COS(x-y).</w:t>
      </w:r>
    </w:p>
    <w:p w14:paraId="24A4BE90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*Argument COS - either square p x p symmetric matrix of angle cosines between the axes</w:t>
      </w:r>
    </w:p>
    <w:p w14:paraId="5F2F573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*(this is user-specification of the cosines), or a scalar 0 - then the matrix of angle</w:t>
      </w:r>
    </w:p>
    <w:p w14:paraId="36323FC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*cosines COS will be set equal to the observed correlation matrix between the p</w:t>
      </w:r>
    </w:p>
    <w:p w14:paraId="40C4E0B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*variables of DATA.</w:t>
      </w:r>
    </w:p>
    <w:p w14:paraId="5BED0A1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angle cosines matrix is identity matrix, the result are squared euclidean distances.</w:t>
      </w:r>
    </w:p>
    <w:p w14:paraId="2FA9171B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as COS you input an inverted covariance matrix, the result are squared Mahalanobis distances,</w:t>
      </w:r>
    </w:p>
    <w:p w14:paraId="3C089ABB" w14:textId="5CCE546F" w:rsidR="00E217E3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*and if an inverted correlation matrix - then unscaled squared Mahalanobis distances.</w:t>
      </w:r>
    </w:p>
    <w:p w14:paraId="728A0149" w14:textId="77777777" w:rsidR="009A3FBB" w:rsidRDefault="009A3FBB" w:rsidP="009A3FBB">
      <w:pPr>
        <w:rPr>
          <w:sz w:val="20"/>
          <w:szCs w:val="20"/>
        </w:rPr>
      </w:pPr>
    </w:p>
    <w:p w14:paraId="0EE381A9" w14:textId="77777777" w:rsidR="002A4D3A" w:rsidRDefault="002A4D3A" w:rsidP="009A1D2C">
      <w:pPr>
        <w:rPr>
          <w:sz w:val="20"/>
          <w:szCs w:val="20"/>
        </w:rPr>
      </w:pPr>
    </w:p>
    <w:p w14:paraId="48F1DA47" w14:textId="77777777" w:rsidR="002A4D3A" w:rsidRPr="002A4D3A" w:rsidRDefault="002A4D3A" w:rsidP="002A4D3A">
      <w:pPr>
        <w:pStyle w:val="3"/>
      </w:pPr>
      <w:bookmarkStart w:id="71" w:name="_Toc197355444"/>
      <w:r>
        <w:t>IS THERE IDENTICAL VALUES IN A MATRIX</w:t>
      </w:r>
      <w:bookmarkEnd w:id="71"/>
    </w:p>
    <w:p w14:paraId="014FC43E" w14:textId="77777777" w:rsidR="002A4D3A" w:rsidRPr="002A4D3A" w:rsidRDefault="002A4D3A" w:rsidP="002A4D3A">
      <w:pPr>
        <w:rPr>
          <w:sz w:val="20"/>
          <w:szCs w:val="20"/>
        </w:rPr>
      </w:pPr>
      <w:r>
        <w:rPr>
          <w:sz w:val="20"/>
          <w:szCs w:val="20"/>
        </w:rPr>
        <w:t>Use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this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expression</w:t>
      </w:r>
      <w:r w:rsidRPr="002A4D3A">
        <w:rPr>
          <w:sz w:val="20"/>
          <w:szCs w:val="20"/>
        </w:rPr>
        <w:t xml:space="preserve"> any(grade(</w:t>
      </w:r>
      <w:r>
        <w:rPr>
          <w:sz w:val="20"/>
          <w:szCs w:val="20"/>
        </w:rPr>
        <w:t>mat</w:t>
      </w:r>
      <w:r w:rsidRPr="002A4D3A">
        <w:rPr>
          <w:sz w:val="20"/>
          <w:szCs w:val="20"/>
        </w:rPr>
        <w:t>)&lt;&gt;rnkorder(</w:t>
      </w:r>
      <w:r>
        <w:rPr>
          <w:sz w:val="20"/>
          <w:szCs w:val="20"/>
        </w:rPr>
        <w:t>mat</w:t>
      </w:r>
      <w:r w:rsidRPr="002A4D3A">
        <w:rPr>
          <w:sz w:val="20"/>
          <w:szCs w:val="20"/>
        </w:rPr>
        <w:t>))</w:t>
      </w:r>
      <w:r>
        <w:rPr>
          <w:sz w:val="20"/>
          <w:szCs w:val="20"/>
        </w:rPr>
        <w:t xml:space="preserve"> which returns </w:t>
      </w:r>
      <w:r w:rsidRPr="002A4D3A">
        <w:rPr>
          <w:sz w:val="20"/>
          <w:szCs w:val="20"/>
        </w:rPr>
        <w:t>1</w:t>
      </w:r>
      <w:r>
        <w:rPr>
          <w:sz w:val="20"/>
          <w:szCs w:val="20"/>
        </w:rPr>
        <w:t xml:space="preserve"> if there are duplicates in MAT</w:t>
      </w:r>
      <w:r w:rsidRPr="002A4D3A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and returns </w:t>
      </w:r>
      <w:r w:rsidRPr="002A4D3A">
        <w:rPr>
          <w:sz w:val="20"/>
          <w:szCs w:val="20"/>
        </w:rPr>
        <w:t>0</w:t>
      </w:r>
      <w:r>
        <w:rPr>
          <w:sz w:val="20"/>
          <w:szCs w:val="20"/>
        </w:rPr>
        <w:t xml:space="preserve"> if all its values are different</w:t>
      </w:r>
      <w:r w:rsidRPr="002A4D3A">
        <w:rPr>
          <w:sz w:val="20"/>
          <w:szCs w:val="20"/>
        </w:rPr>
        <w:t>.</w:t>
      </w:r>
    </w:p>
    <w:p w14:paraId="6C2827F5" w14:textId="77777777" w:rsidR="002A4D3A" w:rsidRPr="002A4D3A" w:rsidRDefault="002A4D3A" w:rsidP="009A1D2C">
      <w:pPr>
        <w:rPr>
          <w:sz w:val="20"/>
          <w:szCs w:val="20"/>
        </w:rPr>
      </w:pPr>
    </w:p>
    <w:p w14:paraId="5B91CD00" w14:textId="77777777" w:rsidR="007C16A0" w:rsidRPr="002A4D3A" w:rsidRDefault="007C16A0" w:rsidP="009A1D2C">
      <w:pPr>
        <w:rPr>
          <w:sz w:val="20"/>
          <w:szCs w:val="20"/>
        </w:rPr>
      </w:pPr>
    </w:p>
    <w:p w14:paraId="03726D11" w14:textId="5EDBE9B2" w:rsidR="00795FD8" w:rsidRPr="0009640C" w:rsidRDefault="00795FD8" w:rsidP="0009640C">
      <w:pPr>
        <w:pStyle w:val="3"/>
      </w:pPr>
      <w:bookmarkStart w:id="72" w:name="_Toc197355445"/>
      <w:r w:rsidRPr="0009640C">
        <w:t>LIST OF UNIQUE VALUES OF VECTOR AND POSITION OF THEIR FIRST OCCUR</w:t>
      </w:r>
      <w:r w:rsidR="0010418A">
        <w:t>R</w:t>
      </w:r>
      <w:r w:rsidRPr="0009640C">
        <w:t>ENCE</w:t>
      </w:r>
      <w:r w:rsidR="00C56A96">
        <w:t xml:space="preserve"> [</w:t>
      </w:r>
      <w:r w:rsidR="00C56A96" w:rsidRPr="003D5BA6">
        <w:rPr>
          <w:szCs w:val="20"/>
        </w:rPr>
        <w:t>!KO_unique</w:t>
      </w:r>
      <w:r w:rsidR="00C56A96">
        <w:rPr>
          <w:szCs w:val="20"/>
        </w:rPr>
        <w:t>]</w:t>
      </w:r>
      <w:bookmarkEnd w:id="72"/>
    </w:p>
    <w:p w14:paraId="7AE64F41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*/*!KO_unique(vec%ignore%name1%name2)*/*.</w:t>
      </w:r>
    </w:p>
    <w:p w14:paraId="707B68F2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*Version 3.</w:t>
      </w:r>
    </w:p>
    <w:p w14:paraId="49760154" w14:textId="10F62210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 xml:space="preserve">*Takes vector (column or row) VEC and returns </w:t>
      </w:r>
      <w:r w:rsidR="00BB577E">
        <w:rPr>
          <w:sz w:val="20"/>
          <w:szCs w:val="20"/>
        </w:rPr>
        <w:t>row</w:t>
      </w:r>
      <w:r w:rsidRPr="003D5BA6">
        <w:rPr>
          <w:sz w:val="20"/>
          <w:szCs w:val="20"/>
        </w:rPr>
        <w:t xml:space="preserve"> vector NAME1, which is</w:t>
      </w:r>
    </w:p>
    <w:p w14:paraId="4F1DBF44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*the list of unique values in VEC; the values go in the order of their first occurrence in VEC.</w:t>
      </w:r>
    </w:p>
    <w:p w14:paraId="433F860B" w14:textId="190CDB7A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 xml:space="preserve">*The positions of the first occurrence are returned as the corresponding </w:t>
      </w:r>
      <w:r w:rsidR="00BB577E">
        <w:rPr>
          <w:sz w:val="20"/>
          <w:szCs w:val="20"/>
        </w:rPr>
        <w:t>row</w:t>
      </w:r>
      <w:r w:rsidRPr="003D5BA6">
        <w:rPr>
          <w:sz w:val="20"/>
          <w:szCs w:val="20"/>
        </w:rPr>
        <w:t xml:space="preserve"> NAME2.</w:t>
      </w:r>
    </w:p>
    <w:p w14:paraId="770634E0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*Argument IGNORE - digit (not name or expression, optionally in quotes or apostrophes): if 1,</w:t>
      </w:r>
    </w:p>
    <w:p w14:paraId="44277042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*value 0 in VEC is ignored (considered nonvalid); if 0, zero is considered valid value.</w:t>
      </w:r>
    </w:p>
    <w:p w14:paraId="380A699F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*Result NAME2 in the form of scalar 0 under IGNORE=1 means that VEC consisted of just zeros.</w:t>
      </w:r>
    </w:p>
    <w:p w14:paraId="0282C3D8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*This function may require prior setting of limit for number of cycles to enough big value</w:t>
      </w:r>
    </w:p>
    <w:p w14:paraId="63CFBD20" w14:textId="2ABE1D55" w:rsidR="009A1D2C" w:rsidRPr="0009640C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*by command SET MXLOOPS</w:t>
      </w:r>
      <w:r w:rsidR="00795FD8" w:rsidRPr="0009640C">
        <w:rPr>
          <w:sz w:val="20"/>
          <w:szCs w:val="20"/>
        </w:rPr>
        <w:t>.</w:t>
      </w:r>
    </w:p>
    <w:p w14:paraId="339772E1" w14:textId="77777777" w:rsidR="0061403D" w:rsidRPr="0009640C" w:rsidRDefault="0061403D" w:rsidP="00795FD8">
      <w:pPr>
        <w:rPr>
          <w:sz w:val="20"/>
          <w:szCs w:val="20"/>
        </w:rPr>
      </w:pPr>
    </w:p>
    <w:p w14:paraId="541EFE0D" w14:textId="77777777" w:rsidR="0055462F" w:rsidRPr="00930663" w:rsidRDefault="0055462F" w:rsidP="0055462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4050A2B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063FE79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67261C2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3C1401B4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66922CEE" w14:textId="49CDD0E6" w:rsidR="0055462F" w:rsidRPr="0009640C" w:rsidRDefault="00BC7D98" w:rsidP="0055462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unique(var%</w:t>
      </w:r>
      <w:r w:rsidR="003D5BA6">
        <w:rPr>
          <w:rFonts w:ascii="Courier New" w:hAnsi="Courier New" w:cs="Courier New"/>
          <w:color w:val="0070C0"/>
          <w:sz w:val="20"/>
          <w:szCs w:val="20"/>
        </w:rPr>
        <w:t>0%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vals%pos).</w:t>
      </w:r>
    </w:p>
    <w:p w14:paraId="10D29ECD" w14:textId="1ECB6AE2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</w:t>
      </w:r>
      <w:r w:rsidR="00BB577E">
        <w:rPr>
          <w:rFonts w:ascii="Courier New" w:hAnsi="Courier New" w:cs="Courier New"/>
          <w:color w:val="0070C0"/>
          <w:sz w:val="20"/>
          <w:szCs w:val="20"/>
        </w:rPr>
        <w:t>;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pos}.</w:t>
      </w:r>
    </w:p>
    <w:p w14:paraId="7B22C701" w14:textId="77777777" w:rsidR="0055462F" w:rsidRPr="000C7514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</w:t>
      </w:r>
      <w:r w:rsidRPr="000C751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C751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0397BD6" w14:textId="77777777" w:rsidR="0055462F" w:rsidRPr="000C7514" w:rsidRDefault="0055462F" w:rsidP="0055462F">
      <w:pPr>
        <w:rPr>
          <w:sz w:val="20"/>
          <w:szCs w:val="20"/>
        </w:rPr>
      </w:pPr>
    </w:p>
    <w:p w14:paraId="385067A1" w14:textId="0CC0BED3" w:rsidR="0055462F" w:rsidRPr="00930663" w:rsidRDefault="0055462F" w:rsidP="0055462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Positions of last (not first) occur</w:t>
      </w:r>
      <w:r w:rsidR="0010418A">
        <w:rPr>
          <w:color w:val="0070C0"/>
          <w:sz w:val="20"/>
          <w:szCs w:val="20"/>
        </w:rPr>
        <w:t>r</w:t>
      </w:r>
      <w:r w:rsidRPr="00930663">
        <w:rPr>
          <w:color w:val="0070C0"/>
          <w:sz w:val="20"/>
          <w:szCs w:val="20"/>
        </w:rPr>
        <w:t>ences of values.</w:t>
      </w:r>
    </w:p>
    <w:p w14:paraId="7FA46FB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</w:p>
    <w:p w14:paraId="625FB598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C685E0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370AAD4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2FA75564" w14:textId="18915950" w:rsidR="0055462F" w:rsidRPr="0009640C" w:rsidRDefault="00BC7D98" w:rsidP="0055462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unique(var(nrow(var):1)%</w:t>
      </w:r>
      <w:r w:rsidR="003D5BA6">
        <w:rPr>
          <w:rFonts w:ascii="Courier New" w:hAnsi="Courier New" w:cs="Courier New"/>
          <w:color w:val="0070C0"/>
          <w:sz w:val="20"/>
          <w:szCs w:val="20"/>
        </w:rPr>
        <w:t>0%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vals%pos).</w:t>
      </w:r>
    </w:p>
    <w:p w14:paraId="41839ED1" w14:textId="59407BC2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</w:t>
      </w:r>
      <w:r w:rsidR="00BB577E">
        <w:rPr>
          <w:rFonts w:ascii="Courier New" w:hAnsi="Courier New" w:cs="Courier New"/>
          <w:color w:val="0070C0"/>
          <w:sz w:val="20"/>
          <w:szCs w:val="20"/>
        </w:rPr>
        <w:t>;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nrow(var)-pos+1}.</w:t>
      </w:r>
    </w:p>
    <w:p w14:paraId="71708852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52AAE2D" w14:textId="77777777" w:rsidR="009A1D2C" w:rsidRDefault="009A1D2C" w:rsidP="009A1D2C">
      <w:pPr>
        <w:rPr>
          <w:sz w:val="20"/>
          <w:szCs w:val="20"/>
        </w:rPr>
      </w:pPr>
    </w:p>
    <w:p w14:paraId="5168958A" w14:textId="77777777" w:rsidR="001B4ECA" w:rsidRDefault="001B4ECA" w:rsidP="009A1D2C">
      <w:pPr>
        <w:rPr>
          <w:sz w:val="20"/>
          <w:szCs w:val="20"/>
        </w:rPr>
      </w:pPr>
    </w:p>
    <w:p w14:paraId="343DBAE1" w14:textId="3D936711" w:rsidR="001B4ECA" w:rsidRPr="001B4ECA" w:rsidRDefault="001B4ECA" w:rsidP="001B4ECA">
      <w:pPr>
        <w:pStyle w:val="3"/>
      </w:pPr>
      <w:bookmarkStart w:id="73" w:name="_FREQUENCIES_OF_SPECIFIED"/>
      <w:bookmarkStart w:id="74" w:name="_Toc197355446"/>
      <w:bookmarkEnd w:id="73"/>
      <w:r w:rsidRPr="001B4ECA">
        <w:t>FREQUENC</w:t>
      </w:r>
      <w:r w:rsidR="00A7527A">
        <w:t>I</w:t>
      </w:r>
      <w:r w:rsidRPr="001B4ECA">
        <w:t>ES OF SPECI</w:t>
      </w:r>
      <w:r>
        <w:t>FIED VALUES IN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1B4ECA">
        <w:rPr>
          <w:szCs w:val="20"/>
        </w:rPr>
        <w:t>freqval</w:t>
      </w:r>
      <w:r w:rsidR="00C56A96">
        <w:rPr>
          <w:szCs w:val="20"/>
        </w:rPr>
        <w:t>]</w:t>
      </w:r>
      <w:bookmarkEnd w:id="74"/>
    </w:p>
    <w:p w14:paraId="3F372B38" w14:textId="1EAE1DED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B4ECA">
        <w:rPr>
          <w:sz w:val="20"/>
          <w:szCs w:val="20"/>
        </w:rPr>
        <w:t>freqval(data%vals%name)*/*.</w:t>
      </w:r>
    </w:p>
    <w:p w14:paraId="4281E93F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*Version 1.</w:t>
      </w:r>
    </w:p>
    <w:p w14:paraId="0CDDF0EE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*Takes matrix DATA consisting of one or more columns, and list of values VALS (scalar or vector),</w:t>
      </w:r>
    </w:p>
    <w:p w14:paraId="3970822C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*and returns frequency of each of these values in each column of DATA. Result NAME is matrix of the</w:t>
      </w:r>
    </w:p>
    <w:p w14:paraId="2C3EB62A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*frequencies; its rows correspond to the values VALS and its columns correspond to the columns of DATA.</w:t>
      </w:r>
    </w:p>
    <w:p w14:paraId="7CDF3D79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*This function may require prior setting of limit for number of cycles to enough big value</w:t>
      </w:r>
    </w:p>
    <w:p w14:paraId="1B465175" w14:textId="77777777" w:rsid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*by command SET MXLOOPS.</w:t>
      </w:r>
    </w:p>
    <w:p w14:paraId="73AFAAC6" w14:textId="77777777" w:rsidR="001B4ECA" w:rsidRDefault="001B4ECA" w:rsidP="001B4ECA">
      <w:pPr>
        <w:rPr>
          <w:sz w:val="20"/>
          <w:szCs w:val="20"/>
        </w:rPr>
      </w:pPr>
    </w:p>
    <w:p w14:paraId="353773C1" w14:textId="77777777" w:rsidR="006A6DBA" w:rsidRDefault="006A6DBA" w:rsidP="001B4ECA">
      <w:pPr>
        <w:rPr>
          <w:sz w:val="20"/>
          <w:szCs w:val="20"/>
        </w:rPr>
      </w:pPr>
    </w:p>
    <w:p w14:paraId="2B60767A" w14:textId="40B3B968" w:rsidR="006A6DBA" w:rsidRPr="006A6DBA" w:rsidRDefault="00D316FD" w:rsidP="006A6DBA">
      <w:pPr>
        <w:pStyle w:val="3"/>
      </w:pPr>
      <w:bookmarkStart w:id="75" w:name="_TWO-WAY_K_x"/>
      <w:bookmarkStart w:id="76" w:name="_Toc197355447"/>
      <w:bookmarkEnd w:id="75"/>
      <w:r>
        <w:t xml:space="preserve">TWO-WAY </w:t>
      </w:r>
      <w:r w:rsidR="006A6DBA" w:rsidRPr="006A6DBA">
        <w:t>FREQUENCY CROSSTABULATION FOR SPECIFIED VA</w:t>
      </w:r>
      <w:r w:rsidR="006A6DBA">
        <w:t>LUES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D316FD">
        <w:rPr>
          <w:szCs w:val="20"/>
        </w:rPr>
        <w:t>ctabval</w:t>
      </w:r>
      <w:r w:rsidR="00C56A96">
        <w:rPr>
          <w:szCs w:val="20"/>
        </w:rPr>
        <w:t>]</w:t>
      </w:r>
      <w:bookmarkEnd w:id="76"/>
    </w:p>
    <w:p w14:paraId="2EADE51D" w14:textId="6A644842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D316FD">
        <w:rPr>
          <w:sz w:val="20"/>
          <w:szCs w:val="20"/>
        </w:rPr>
        <w:t>ctabval(rcol%ccol%rvals%cvals%name)*/*.</w:t>
      </w:r>
    </w:p>
    <w:p w14:paraId="603B4540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*Version 1.</w:t>
      </w:r>
    </w:p>
    <w:p w14:paraId="5CDC9F89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*Takes column vectors RCOL and CCOL which must be of equal length, and lists of values: RVALS (for RCOL)</w:t>
      </w:r>
    </w:p>
    <w:p w14:paraId="16E12B34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*and CVALS (for CCOL). RVALS and CVALS are vectors (or scalars), their length may be different.</w:t>
      </w:r>
    </w:p>
    <w:p w14:paraId="57433AF6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*Returns frequency cross-table NAME of size r x c with rows defined by the r values RVALS and columns</w:t>
      </w:r>
    </w:p>
    <w:p w14:paraId="4939DDBC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*defined by the c values CVALS.</w:t>
      </w:r>
    </w:p>
    <w:p w14:paraId="4BFC647D" w14:textId="77777777" w:rsidR="006A6DBA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*Counts in the table are the number of cases with corresponding combination of values between RCOL and CCOL</w:t>
      </w:r>
      <w:r w:rsidR="006A6DBA" w:rsidRPr="006A6DBA">
        <w:rPr>
          <w:sz w:val="20"/>
          <w:szCs w:val="20"/>
        </w:rPr>
        <w:t>.</w:t>
      </w:r>
    </w:p>
    <w:p w14:paraId="2CA7FE88" w14:textId="77777777" w:rsidR="006A6DBA" w:rsidRDefault="006A6DBA" w:rsidP="006A6DBA">
      <w:pPr>
        <w:rPr>
          <w:sz w:val="20"/>
          <w:szCs w:val="20"/>
        </w:rPr>
      </w:pPr>
    </w:p>
    <w:p w14:paraId="43DC6932" w14:textId="77777777" w:rsidR="006A6DBA" w:rsidRPr="00930663" w:rsidRDefault="006A6DBA" w:rsidP="006A6DB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9BC6912" w14:textId="77777777" w:rsidR="006A6DBA" w:rsidRDefault="006A6DBA" w:rsidP="006A6DBA">
      <w:pPr>
        <w:rPr>
          <w:sz w:val="20"/>
          <w:szCs w:val="20"/>
        </w:rPr>
      </w:pPr>
    </w:p>
    <w:p w14:paraId="4C17C36F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B168BE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compute x= {1;2;2;0;0;0;1;1;2;1;0;2;2;2;2;0;0;1;0;0;0;1;1;0;1;1;2;1;2;2;3;2;2;3;9;2}.</w:t>
      </w:r>
    </w:p>
    <w:p w14:paraId="1F0C1EB0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compute y= {0;1;0;1;1;1;1;1;2;1;1;1;1;1;3;2;1;2;2;2;9;2;1;2;2;2;2;2;1;2;2;2;2;3;2;2}.</w:t>
      </w:r>
    </w:p>
    <w:p w14:paraId="2F01FB5D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print {x,y}.</w:t>
      </w:r>
    </w:p>
    <w:p w14:paraId="7A14E5D0" w14:textId="224390D5" w:rsidR="00D316FD" w:rsidRPr="00D316FD" w:rsidRDefault="00BC7D98" w:rsidP="00D316F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4808">
        <w:rPr>
          <w:rFonts w:ascii="Courier New" w:hAnsi="Courier New" w:cs="Courier New"/>
          <w:color w:val="0070C0"/>
          <w:sz w:val="20"/>
          <w:szCs w:val="20"/>
        </w:rPr>
        <w:t>ctabval</w:t>
      </w:r>
      <w:r w:rsidR="00D316FD" w:rsidRPr="00D316FD">
        <w:rPr>
          <w:rFonts w:ascii="Courier New" w:hAnsi="Courier New" w:cs="Courier New"/>
          <w:color w:val="0070C0"/>
          <w:sz w:val="20"/>
          <w:szCs w:val="20"/>
        </w:rPr>
        <w:t>(x%y%{0,1,3,9}%{1,2}%tab).</w:t>
      </w:r>
    </w:p>
    <w:p w14:paraId="0EC16443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print tab /title 'X by Y frequency crosstabulation for the requested lists'</w:t>
      </w:r>
    </w:p>
    <w:p w14:paraId="2C301005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 xml:space="preserve">   +' of values: (0,1,3,9) by (1,2).'.</w:t>
      </w:r>
    </w:p>
    <w:p w14:paraId="4AE353B3" w14:textId="77777777" w:rsidR="006A6DBA" w:rsidRPr="001E6DBF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E0EE999" w14:textId="77777777" w:rsidR="006A6DBA" w:rsidRPr="0009640C" w:rsidRDefault="006A6DBA" w:rsidP="006A6DBA">
      <w:pPr>
        <w:rPr>
          <w:sz w:val="20"/>
          <w:szCs w:val="20"/>
        </w:rPr>
      </w:pPr>
    </w:p>
    <w:p w14:paraId="6D2457D0" w14:textId="77777777" w:rsidR="009A1D2C" w:rsidRPr="0009640C" w:rsidRDefault="009A1D2C" w:rsidP="009A1D2C">
      <w:pPr>
        <w:rPr>
          <w:sz w:val="20"/>
          <w:szCs w:val="20"/>
        </w:rPr>
      </w:pPr>
    </w:p>
    <w:p w14:paraId="2649C079" w14:textId="5CF6DDF6" w:rsidR="0023764D" w:rsidRPr="0009640C" w:rsidRDefault="0023764D" w:rsidP="0009640C">
      <w:pPr>
        <w:pStyle w:val="3"/>
      </w:pPr>
      <w:bookmarkStart w:id="77" w:name="_DUMMY_VARIABLES_AND"/>
      <w:bookmarkStart w:id="78" w:name="_Toc197355448"/>
      <w:bookmarkEnd w:id="77"/>
      <w:r w:rsidRPr="0009640C">
        <w:t>DUMMY VARIABLES AND FREQUENC</w:t>
      </w:r>
      <w:r w:rsidR="005B3AD2">
        <w:t>I</w:t>
      </w:r>
      <w:r w:rsidRPr="0009640C">
        <w:t>ES OF VALUES OF A COLUMN</w:t>
      </w:r>
      <w:r w:rsidR="00C56A96">
        <w:t xml:space="preserve"> [</w:t>
      </w:r>
      <w:r w:rsidR="00C56A96">
        <w:rPr>
          <w:szCs w:val="20"/>
        </w:rPr>
        <w:t>!KO_freq]</w:t>
      </w:r>
      <w:bookmarkEnd w:id="78"/>
    </w:p>
    <w:p w14:paraId="7669A9CF" w14:textId="56382AEE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8E5721">
        <w:rPr>
          <w:sz w:val="20"/>
          <w:szCs w:val="20"/>
        </w:rPr>
        <w:t>(col%sort%name1%name2%name3)*/*.</w:t>
      </w:r>
    </w:p>
    <w:p w14:paraId="4EA471D2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*Version 2.</w:t>
      </w:r>
    </w:p>
    <w:p w14:paraId="15AF5670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*Takes column vector COL which must not be a constant and returns:</w:t>
      </w:r>
    </w:p>
    <w:p w14:paraId="0293D5A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*matrix NAME1 of dummy variables, one column for each unique value of COL;</w:t>
      </w:r>
    </w:p>
    <w:p w14:paraId="7C789F7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 vector NAME2 with frequencies of unique values of COL (it's sums within columns of NAME1);</w:t>
      </w:r>
    </w:p>
    <w:p w14:paraId="3A8A87B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 vector NAME3 - list of unique values of COL.</w:t>
      </w:r>
    </w:p>
    <w:p w14:paraId="6F85BFE9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*Argument SORT (scalar) - whether to sort the results ascendingly by the values: if positive argument,</w:t>
      </w:r>
    </w:p>
    <w:p w14:paraId="79204993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*columns in NAME1 and rows in NAME2 and NAME3 will be sorted in ascending order of the unique values</w:t>
      </w:r>
    </w:p>
    <w:p w14:paraId="66B37706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*of COL; but if the argument is nonpositive then the order of rows and columns in the results is</w:t>
      </w:r>
    </w:p>
    <w:p w14:paraId="0DEA0D4E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*determined by the sequence of encounter of the unique values of COL (screening COL top-down).</w:t>
      </w:r>
    </w:p>
    <w:p w14:paraId="670D20EE" w14:textId="77777777" w:rsidR="0023764D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*This function may require computer to have a lot of RAM memory in case of massive data.</w:t>
      </w:r>
    </w:p>
    <w:p w14:paraId="7DB5421E" w14:textId="77777777" w:rsidR="008E5721" w:rsidRPr="0009640C" w:rsidRDefault="008E5721" w:rsidP="008E5721">
      <w:pPr>
        <w:rPr>
          <w:sz w:val="20"/>
          <w:szCs w:val="20"/>
        </w:rPr>
      </w:pPr>
    </w:p>
    <w:p w14:paraId="2DB67C2D" w14:textId="77777777" w:rsidR="00DA5D77" w:rsidRPr="00930663" w:rsidRDefault="004D3CFA" w:rsidP="00DA5D7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DA5D77" w:rsidRPr="00930663">
        <w:rPr>
          <w:color w:val="0070C0"/>
          <w:sz w:val="20"/>
          <w:szCs w:val="20"/>
        </w:rPr>
        <w:t>.</w:t>
      </w:r>
    </w:p>
    <w:p w14:paraId="4CC686D0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</w:p>
    <w:p w14:paraId="772EC9CD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900C16C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0D092122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3248C11C" w14:textId="31792678" w:rsidR="00DA5D77" w:rsidRPr="0009640C" w:rsidRDefault="00BC7D98" w:rsidP="00DA5D7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DA5D77" w:rsidRPr="0009640C">
        <w:rPr>
          <w:rFonts w:ascii="Courier New" w:hAnsi="Courier New" w:cs="Courier New"/>
          <w:color w:val="0070C0"/>
          <w:sz w:val="20"/>
          <w:szCs w:val="20"/>
        </w:rPr>
        <w:t>(var%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23764D" w:rsidRPr="0009640C">
        <w:rPr>
          <w:rFonts w:ascii="Courier New" w:hAnsi="Courier New" w:cs="Courier New"/>
          <w:color w:val="0070C0"/>
          <w:sz w:val="20"/>
          <w:szCs w:val="20"/>
        </w:rPr>
        <w:t>dummy%</w:t>
      </w:r>
      <w:r w:rsidR="00DA5D77" w:rsidRPr="0009640C">
        <w:rPr>
          <w:rFonts w:ascii="Courier New" w:hAnsi="Courier New" w:cs="Courier New"/>
          <w:color w:val="0070C0"/>
          <w:sz w:val="20"/>
          <w:szCs w:val="20"/>
        </w:rPr>
        <w:t>freq%vals).</w:t>
      </w:r>
    </w:p>
    <w:p w14:paraId="2C252C02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{vals,freq} /clabels= 'Value' 'Freq'.</w:t>
      </w:r>
    </w:p>
    <w:p w14:paraId="29162497" w14:textId="77777777" w:rsidR="0023764D" w:rsidRPr="0009640C" w:rsidRDefault="0023764D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dummy.</w:t>
      </w:r>
    </w:p>
    <w:p w14:paraId="518682DB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056E8C5" w14:textId="77777777" w:rsidR="009A1D2C" w:rsidRPr="0009640C" w:rsidRDefault="009A1D2C" w:rsidP="009A1D2C">
      <w:pPr>
        <w:rPr>
          <w:sz w:val="20"/>
          <w:szCs w:val="20"/>
        </w:rPr>
      </w:pPr>
    </w:p>
    <w:p w14:paraId="112CA5E9" w14:textId="77777777" w:rsidR="009A1D2C" w:rsidRPr="0009640C" w:rsidRDefault="009A1D2C" w:rsidP="009A1D2C">
      <w:pPr>
        <w:rPr>
          <w:sz w:val="20"/>
          <w:szCs w:val="20"/>
        </w:rPr>
      </w:pPr>
    </w:p>
    <w:p w14:paraId="78E59509" w14:textId="60FA1FD4" w:rsidR="009A1D2C" w:rsidRPr="0009640C" w:rsidRDefault="00C20CD8" w:rsidP="0009640C">
      <w:pPr>
        <w:pStyle w:val="3"/>
      </w:pPr>
      <w:bookmarkStart w:id="79" w:name="_TWO-WAY_FREQUENCY_CROSSTABULATION"/>
      <w:bookmarkStart w:id="80" w:name="_Toc197355449"/>
      <w:bookmarkEnd w:id="79"/>
      <w:r w:rsidRPr="00C20CD8">
        <w:t>TWO-WAY</w:t>
      </w:r>
      <w:r>
        <w:t xml:space="preserve"> </w:t>
      </w:r>
      <w:r w:rsidR="00CF1C1A" w:rsidRPr="0009640C">
        <w:t>FREQUENCY CROSSTABULATION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E5721">
        <w:rPr>
          <w:szCs w:val="20"/>
        </w:rPr>
        <w:t>crosstab</w:t>
      </w:r>
      <w:r w:rsidR="00C56A96">
        <w:rPr>
          <w:szCs w:val="20"/>
        </w:rPr>
        <w:t>]</w:t>
      </w:r>
      <w:bookmarkEnd w:id="80"/>
    </w:p>
    <w:p w14:paraId="1A937FB8" w14:textId="2AC87A42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E5721">
        <w:rPr>
          <w:sz w:val="20"/>
          <w:szCs w:val="20"/>
        </w:rPr>
        <w:t>crosstab(rcol%ccol%sort%name1%name2%name3)*/*.</w:t>
      </w:r>
    </w:p>
    <w:p w14:paraId="27977CA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*Version 2.</w:t>
      </w:r>
    </w:p>
    <w:p w14:paraId="7995DF1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*Takes column vectors RCOL and CCOL which must not be constants and must be of the same length.</w:t>
      </w:r>
    </w:p>
    <w:p w14:paraId="059C800D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*Returns frequency cross-table NAME1 in which the rows are defined by unique values of RCOL</w:t>
      </w:r>
    </w:p>
    <w:p w14:paraId="5FE92E9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*and the columns are defined by unique values of CCOL. The lists of the unique values themselves</w:t>
      </w:r>
    </w:p>
    <w:p w14:paraId="0FAD35B8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*are returned as column vector NAME2 (values of RCOL) and row vector NAME3 (values of CCOL).</w:t>
      </w:r>
    </w:p>
    <w:p w14:paraId="02F285AD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*Argument SORT (scalar) -  whether to sort the results ascendingly by the values: if positive argument,</w:t>
      </w:r>
    </w:p>
    <w:p w14:paraId="2CFEE94F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*rows in NAME1 and NAME2 will be sorted in ascending order of the unique values of RCOL and columns in</w:t>
      </w:r>
    </w:p>
    <w:p w14:paraId="4A493CA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*NAME1 and NAME3 will be sorted in ascending order of the unique values of CCOL;</w:t>
      </w:r>
    </w:p>
    <w:p w14:paraId="76A922BE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*but if the ar</w:t>
      </w:r>
      <w:r w:rsidR="00A924A5">
        <w:rPr>
          <w:sz w:val="20"/>
          <w:szCs w:val="20"/>
        </w:rPr>
        <w:t xml:space="preserve">gument if nonpositive then </w:t>
      </w:r>
      <w:r w:rsidRPr="008E5721">
        <w:rPr>
          <w:sz w:val="20"/>
          <w:szCs w:val="20"/>
        </w:rPr>
        <w:t>the order of rows and columns in the results is determined</w:t>
      </w:r>
    </w:p>
    <w:p w14:paraId="51A6BCD2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*by the sequence of encounter of the unique values in RCOL and CCOL, respectively</w:t>
      </w:r>
    </w:p>
    <w:p w14:paraId="04A6B06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*(screening these columns top-down).</w:t>
      </w:r>
    </w:p>
    <w:p w14:paraId="09CA8A1C" w14:textId="77777777" w:rsid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*This function may require computer to have a lot of RAM memory in case of massive data.</w:t>
      </w:r>
    </w:p>
    <w:p w14:paraId="3A20FF1B" w14:textId="77777777" w:rsidR="008E5721" w:rsidRPr="0009640C" w:rsidRDefault="008E5721" w:rsidP="008E5721">
      <w:pPr>
        <w:rPr>
          <w:sz w:val="20"/>
          <w:szCs w:val="20"/>
        </w:rPr>
      </w:pPr>
    </w:p>
    <w:p w14:paraId="1EE78BB9" w14:textId="77777777" w:rsidR="009C7C02" w:rsidRPr="00930663" w:rsidRDefault="004D3CFA" w:rsidP="009C7C0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9C7C02" w:rsidRPr="00930663">
        <w:rPr>
          <w:color w:val="0070C0"/>
          <w:sz w:val="20"/>
          <w:szCs w:val="20"/>
        </w:rPr>
        <w:t>.</w:t>
      </w:r>
    </w:p>
    <w:p w14:paraId="33E7F4AD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</w:p>
    <w:p w14:paraId="64A25ABA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37F6F28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0AD8265B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214415DA" w14:textId="70082CD7" w:rsidR="009C7C02" w:rsidRPr="0009640C" w:rsidRDefault="00BC7D98" w:rsidP="009C7C0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C7C02" w:rsidRPr="0009640C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9C7C02" w:rsidRPr="0009640C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4C0706CA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449C4EDF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vals1.</w:t>
      </w:r>
    </w:p>
    <w:p w14:paraId="3B8A9289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vals2.</w:t>
      </w:r>
    </w:p>
    <w:p w14:paraId="4E245D39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192A2C" w14:textId="77777777" w:rsidR="009A1D2C" w:rsidRPr="000C7514" w:rsidRDefault="009A1D2C" w:rsidP="00DC3963">
      <w:pPr>
        <w:rPr>
          <w:sz w:val="20"/>
          <w:szCs w:val="20"/>
        </w:rPr>
      </w:pPr>
    </w:p>
    <w:p w14:paraId="3473CB5A" w14:textId="77777777" w:rsidR="00C27F79" w:rsidRPr="00A04C31" w:rsidRDefault="00C27F79" w:rsidP="00A04C31">
      <w:pPr>
        <w:rPr>
          <w:sz w:val="20"/>
          <w:szCs w:val="20"/>
        </w:rPr>
      </w:pPr>
    </w:p>
    <w:p w14:paraId="594D0EB7" w14:textId="110C1BF2" w:rsidR="00A04C31" w:rsidRPr="00A04C31" w:rsidRDefault="00A04C31" w:rsidP="00A04C31">
      <w:pPr>
        <w:pStyle w:val="3"/>
      </w:pPr>
      <w:bookmarkStart w:id="81" w:name="_INTERACTION_DUMMY_VARIABLES"/>
      <w:bookmarkStart w:id="82" w:name="_Toc197355450"/>
      <w:bookmarkEnd w:id="81"/>
      <w:r w:rsidRPr="00A04C31">
        <w:t>INTERACTION DUMMY VARIABLES AND MULTI-WAY</w:t>
      </w:r>
      <w:r>
        <w:t xml:space="preserve"> FREQUENCY AGGREGATION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A04C31">
        <w:rPr>
          <w:szCs w:val="20"/>
        </w:rPr>
        <w:t>aggrtab</w:t>
      </w:r>
      <w:r w:rsidR="00C56A96">
        <w:rPr>
          <w:szCs w:val="20"/>
        </w:rPr>
        <w:t>]</w:t>
      </w:r>
      <w:bookmarkEnd w:id="82"/>
    </w:p>
    <w:p w14:paraId="7C3A6635" w14:textId="00A8EFE3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C31">
        <w:rPr>
          <w:sz w:val="20"/>
          <w:szCs w:val="20"/>
        </w:rPr>
        <w:t>aggrtab(cols%sort%empty%name1%name2%name3)*/*.</w:t>
      </w:r>
    </w:p>
    <w:p w14:paraId="676FF663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*Version 1.</w:t>
      </w:r>
    </w:p>
    <w:p w14:paraId="4D4C2CF9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*Does frequency crosstabulation for any number of variables.</w:t>
      </w:r>
    </w:p>
    <w:p w14:paraId="7E6633B4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*Returns results in the form of aggregated set (not in the form of cross-tables).</w:t>
      </w:r>
    </w:p>
    <w:p w14:paraId="31DA8C22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*(Same way out-of-matrix command AGGREGATE returns frequencies.)</w:t>
      </w:r>
    </w:p>
    <w:p w14:paraId="283EC50D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function also returns binary dataset of dummy variables corresponding to the interaction of</w:t>
      </w:r>
    </w:p>
    <w:p w14:paraId="0B1A4F41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highest order.</w:t>
      </w:r>
    </w:p>
    <w:p w14:paraId="0B5F27B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*COLS - categorical data where variables are the columns; there must be at least two columns and they</w:t>
      </w:r>
    </w:p>
    <w:p w14:paraId="5C8251D1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*must not be constants.</w:t>
      </w:r>
    </w:p>
    <w:p w14:paraId="0E89B8B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function returns frequency column vector NAME2 where each element corresponds to one combination</w:t>
      </w:r>
    </w:p>
    <w:p w14:paraId="547EF1C8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values from all the variables, i.e. it is the frequency in a cell of multi-way table defined by</w:t>
      </w:r>
    </w:p>
    <w:p w14:paraId="250E683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variables.</w:t>
      </w:r>
    </w:p>
    <w:p w14:paraId="34BFCDC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*Variable values' combinations themselves are contained in NAME3 where rows correspond to rows of NAME2</w:t>
      </w:r>
    </w:p>
    <w:p w14:paraId="3D4745E8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*and columns correspond to variables, columns of COLS.</w:t>
      </w:r>
    </w:p>
    <w:p w14:paraId="7251A899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*Vector NAME2 is the sums in columns of the returned dataset NAME1, which is the dummy variables: they</w:t>
      </w:r>
    </w:p>
    <w:p w14:paraId="41BDF52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*correspond to the above combinations of unique values. I.e. columns of NAME1 correspond to rows</w:t>
      </w:r>
    </w:p>
    <w:p w14:paraId="2F73F2CD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NAME2 and NAME3.</w:t>
      </w:r>
    </w:p>
    <w:p w14:paraId="0E367D7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*Argument SORT (scalar) - whether to sort results ascendingly by the values: if positive, then</w:t>
      </w:r>
    </w:p>
    <w:p w14:paraId="5B76F8CB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*columns in NAME1 and rows in NAME2 and NAME3 will be sorted in ascending order of the unique values</w:t>
      </w:r>
    </w:p>
    <w:p w14:paraId="7E336C0B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the variables; but if nonpositive, then the mentioned order in the results is determined by the</w:t>
      </w:r>
    </w:p>
    <w:p w14:paraId="15C4DC35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*sequence of encounter of the unique values in data (screening columns COLS top-down).</w:t>
      </w:r>
    </w:p>
    <w:p w14:paraId="3C409A9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*Argument EMPTY (scalar) - if positive, columns (in NAME1) and rows (in NAME2 and NAME3) with frequency 0</w:t>
      </w:r>
    </w:p>
    <w:p w14:paraId="1578968A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*in NAME2 will be omitted in the results. If the argument is nonpositive, results will be returned in full.</w:t>
      </w:r>
    </w:p>
    <w:p w14:paraId="4E33D844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*This function may require computer to have a lot of RAM memory in case of massive data.</w:t>
      </w:r>
    </w:p>
    <w:p w14:paraId="35FC8205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*This function may require prior setting of limit for number of cycles to enough big value</w:t>
      </w:r>
    </w:p>
    <w:p w14:paraId="3314C113" w14:textId="77777777" w:rsidR="00A924A5" w:rsidRPr="003464AE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*by command SET MXLOOPS.</w:t>
      </w:r>
    </w:p>
    <w:p w14:paraId="3E3FC5C7" w14:textId="77777777" w:rsidR="00A04C31" w:rsidRPr="003464AE" w:rsidRDefault="00A04C31" w:rsidP="00A04C31">
      <w:pPr>
        <w:rPr>
          <w:sz w:val="20"/>
          <w:szCs w:val="20"/>
        </w:rPr>
      </w:pPr>
    </w:p>
    <w:p w14:paraId="2F932EE6" w14:textId="77777777" w:rsidR="00A924A5" w:rsidRDefault="00A924A5" w:rsidP="00A924A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>
        <w:rPr>
          <w:color w:val="0070C0"/>
          <w:sz w:val="20"/>
          <w:szCs w:val="20"/>
        </w:rPr>
        <w:t xml:space="preserve"> Three-variable frequency crosstabulation (aggregation) in MATRIX and by AGGREGATE.</w:t>
      </w:r>
    </w:p>
    <w:p w14:paraId="3C7AEB99" w14:textId="77777777" w:rsidR="00A924A5" w:rsidRDefault="00A924A5" w:rsidP="00A924A5">
      <w:pPr>
        <w:rPr>
          <w:color w:val="0070C0"/>
          <w:sz w:val="20"/>
          <w:szCs w:val="20"/>
        </w:rPr>
      </w:pPr>
    </w:p>
    <w:p w14:paraId="52AD0F58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43276BD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F020D59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get data </w:t>
      </w:r>
      <w:r>
        <w:rPr>
          <w:rFonts w:ascii="Courier New" w:hAnsi="Courier New" w:cs="Courier New"/>
          <w:color w:val="0070C0"/>
          <w:sz w:val="20"/>
          <w:szCs w:val="20"/>
        </w:rPr>
        <w:t>/variables= 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CC6DD41" w14:textId="76228B79" w:rsidR="00A04C31" w:rsidRPr="00A924A5" w:rsidRDefault="00BC7D98" w:rsidP="00A04C3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!KO_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aggrtab(data%1%1%</w:t>
      </w:r>
      <w:r w:rsidR="00A04C31">
        <w:rPr>
          <w:rFonts w:ascii="Courier New" w:hAnsi="Courier New" w:cs="Courier New"/>
          <w:color w:val="0070C0"/>
          <w:sz w:val="20"/>
          <w:szCs w:val="20"/>
        </w:rPr>
        <w:t>dummy%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f</w:t>
      </w:r>
      <w:r w:rsidR="00A04C31">
        <w:rPr>
          <w:rFonts w:ascii="Courier New" w:hAnsi="Courier New" w:cs="Courier New"/>
          <w:color w:val="0070C0"/>
          <w:sz w:val="20"/>
          <w:szCs w:val="20"/>
        </w:rPr>
        <w:t>req%codes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4230337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print {</w:t>
      </w:r>
      <w:r>
        <w:rPr>
          <w:rFonts w:ascii="Courier New" w:hAnsi="Courier New" w:cs="Courier New"/>
          <w:color w:val="0070C0"/>
          <w:sz w:val="20"/>
          <w:szCs w:val="20"/>
        </w:rPr>
        <w:t>codes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,f</w:t>
      </w:r>
      <w:r>
        <w:rPr>
          <w:rFonts w:ascii="Courier New" w:hAnsi="Courier New" w:cs="Courier New"/>
          <w:color w:val="0070C0"/>
          <w:sz w:val="20"/>
          <w:szCs w:val="20"/>
        </w:rPr>
        <w:t>req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}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gender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agegr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marri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E3F57E0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1B392A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dataset declare aggr.</w:t>
      </w:r>
    </w:p>
    <w:p w14:paraId="326CE5C9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aggregate /outfile= 'aggr' /break= </w:t>
      </w:r>
      <w:r>
        <w:rPr>
          <w:rFonts w:ascii="Courier New" w:hAnsi="Courier New" w:cs="Courier New"/>
          <w:color w:val="0070C0"/>
          <w:sz w:val="20"/>
          <w:szCs w:val="20"/>
        </w:rPr>
        <w:t>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 /freq= n.</w:t>
      </w:r>
    </w:p>
    <w:p w14:paraId="16B82E95" w14:textId="77777777" w:rsidR="00A924A5" w:rsidRDefault="00A924A5" w:rsidP="00A924A5">
      <w:pPr>
        <w:rPr>
          <w:sz w:val="20"/>
          <w:szCs w:val="20"/>
        </w:rPr>
      </w:pPr>
    </w:p>
    <w:p w14:paraId="32DFC673" w14:textId="77777777" w:rsidR="00154DBA" w:rsidRDefault="00154DBA" w:rsidP="00A924A5">
      <w:pPr>
        <w:rPr>
          <w:sz w:val="20"/>
          <w:szCs w:val="20"/>
        </w:rPr>
      </w:pPr>
    </w:p>
    <w:p w14:paraId="4DCCE5B8" w14:textId="46420EB0" w:rsidR="00154DBA" w:rsidRPr="00154DBA" w:rsidRDefault="00154DBA" w:rsidP="00154DBA">
      <w:pPr>
        <w:pStyle w:val="3"/>
      </w:pPr>
      <w:bookmarkStart w:id="83" w:name="_Toc197355451"/>
      <w:r w:rsidRPr="00154DBA">
        <w:t>INTERACTION DUMMY VARIABLES AND MULTI-WAY FREQUENCY AGG</w:t>
      </w:r>
      <w:r>
        <w:t>REGATION (</w:t>
      </w:r>
      <w:r w:rsidR="00F76B5C">
        <w:t>DICHOTOMOUS</w:t>
      </w:r>
      <w:r>
        <w:t xml:space="preserve"> DATA)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154DBA">
        <w:rPr>
          <w:szCs w:val="20"/>
        </w:rPr>
        <w:t>baggrtab</w:t>
      </w:r>
      <w:r w:rsidR="00C56A96">
        <w:rPr>
          <w:szCs w:val="20"/>
        </w:rPr>
        <w:t>]</w:t>
      </w:r>
      <w:bookmarkEnd w:id="83"/>
    </w:p>
    <w:p w14:paraId="4895A9AC" w14:textId="0BBC2D2E" w:rsidR="00154DBA" w:rsidRPr="00154DBA" w:rsidRDefault="00154DBA" w:rsidP="00154DBA">
      <w:pPr>
        <w:rPr>
          <w:sz w:val="20"/>
          <w:szCs w:val="20"/>
        </w:rPr>
      </w:pPr>
      <w:r w:rsidRPr="00154DBA">
        <w:rPr>
          <w:sz w:val="20"/>
          <w:szCs w:val="20"/>
        </w:rPr>
        <w:t>*/*</w:t>
      </w:r>
      <w:bookmarkStart w:id="84" w:name="_Hlk142505983"/>
      <w:r w:rsidR="00BC7D98">
        <w:rPr>
          <w:sz w:val="20"/>
          <w:szCs w:val="20"/>
        </w:rPr>
        <w:t>!KO_</w:t>
      </w:r>
      <w:r w:rsidRPr="00154DBA">
        <w:rPr>
          <w:sz w:val="20"/>
          <w:szCs w:val="20"/>
        </w:rPr>
        <w:t>baggrtab</w:t>
      </w:r>
      <w:bookmarkEnd w:id="84"/>
      <w:r w:rsidRPr="00154DBA">
        <w:rPr>
          <w:sz w:val="20"/>
          <w:szCs w:val="20"/>
        </w:rPr>
        <w:t>(cols%empty%name1%name2%name3)*/*.</w:t>
      </w:r>
    </w:p>
    <w:p w14:paraId="4FB29AA9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*Version 1.</w:t>
      </w:r>
    </w:p>
    <w:p w14:paraId="11E425AE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*Does frequency crosstabulation for any number of dichotomous variables.</w:t>
      </w:r>
    </w:p>
    <w:p w14:paraId="78864758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*The variables must be coded binary (1 vs 0); if you have other values, make them binary.</w:t>
      </w:r>
    </w:p>
    <w:p w14:paraId="526BF194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*This function is equivalent to /*!KO_aggrtab*/ but it is for all variables COLS</w:t>
      </w:r>
    </w:p>
    <w:p w14:paraId="121FA94A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*binary (0 vs 1). It is faster than /*!KO_aggrtab*/ and spares memory.</w:t>
      </w:r>
    </w:p>
    <w:p w14:paraId="63AE2C49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*Argument EMPTY and results NAME1, NAME2, NAME3 - see in the description of /*!KO_aggrtab*/.</w:t>
      </w:r>
    </w:p>
    <w:p w14:paraId="2BE5D366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*The order of values in results is always sorted as 0 1, so there is no argument SORT.</w:t>
      </w:r>
    </w:p>
    <w:p w14:paraId="2AEBB298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*This function may require prior setting of limit for number of cycles to enough big value</w:t>
      </w:r>
    </w:p>
    <w:p w14:paraId="5EF10730" w14:textId="40547EAE" w:rsidR="00154DBA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*by command SET MXLOOPS.</w:t>
      </w:r>
    </w:p>
    <w:p w14:paraId="048CA604" w14:textId="77777777" w:rsidR="00F76B5C" w:rsidRDefault="00F76B5C" w:rsidP="00F76B5C">
      <w:pPr>
        <w:rPr>
          <w:sz w:val="20"/>
          <w:szCs w:val="20"/>
        </w:rPr>
      </w:pPr>
    </w:p>
    <w:p w14:paraId="5FADB598" w14:textId="77777777" w:rsidR="00A924A5" w:rsidRDefault="00A924A5" w:rsidP="00A924A5">
      <w:pPr>
        <w:rPr>
          <w:sz w:val="20"/>
          <w:szCs w:val="20"/>
        </w:rPr>
      </w:pPr>
    </w:p>
    <w:p w14:paraId="261C7D69" w14:textId="1E8EF78D" w:rsidR="009D36C0" w:rsidRPr="009D36C0" w:rsidRDefault="009D36C0" w:rsidP="009D36C0">
      <w:pPr>
        <w:pStyle w:val="3"/>
      </w:pPr>
      <w:bookmarkStart w:id="85" w:name="_ELEMENTARY_VARIABLES_AND"/>
      <w:bookmarkStart w:id="86" w:name="_Toc197355452"/>
      <w:bookmarkEnd w:id="85"/>
      <w:r w:rsidRPr="009D36C0">
        <w:t>ELEMENTARY VARIABLES AND FREQUENCIES IN A CATEGORICAL</w:t>
      </w:r>
      <w:r>
        <w:t xml:space="preserve"> MULTIPLE RESPONSE SET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9D36C0">
        <w:rPr>
          <w:szCs w:val="20"/>
        </w:rPr>
        <w:t>mrfreq</w:t>
      </w:r>
      <w:r w:rsidR="00C56A96">
        <w:rPr>
          <w:szCs w:val="20"/>
        </w:rPr>
        <w:t>]</w:t>
      </w:r>
      <w:bookmarkEnd w:id="86"/>
    </w:p>
    <w:p w14:paraId="2E03DBEB" w14:textId="2C3B999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D36C0">
        <w:rPr>
          <w:sz w:val="20"/>
          <w:szCs w:val="20"/>
        </w:rPr>
        <w:t>mrfreq(mrc%dupl%sort%name1%name2%name3)*/*.</w:t>
      </w:r>
    </w:p>
    <w:p w14:paraId="651897B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*Version 1.</w:t>
      </w:r>
    </w:p>
    <w:p w14:paraId="7B8237E6" w14:textId="1A1571CD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is like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9D36C0">
        <w:rPr>
          <w:sz w:val="20"/>
          <w:szCs w:val="20"/>
        </w:rPr>
        <w:t>*/ - returns binary variables and frequencies of values - but as</w:t>
      </w:r>
    </w:p>
    <w:p w14:paraId="4DA777A0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*input it takes not one categorical variable but a set of those; those variables having common</w:t>
      </w:r>
    </w:p>
    <w:p w14:paraId="2CA525B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*pool of values. It is "categorical multiple response set". If each case is a respondent then he</w:t>
      </w:r>
    </w:p>
    <w:p w14:paraId="56A5C416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*might have thus select</w:t>
      </w:r>
      <w:r w:rsidR="0099602F">
        <w:rPr>
          <w:sz w:val="20"/>
          <w:szCs w:val="20"/>
        </w:rPr>
        <w:t>ed</w:t>
      </w:r>
      <w:r w:rsidRPr="009D36C0">
        <w:rPr>
          <w:sz w:val="20"/>
          <w:szCs w:val="20"/>
        </w:rPr>
        <w:t xml:space="preserve"> several, not just single, responses.</w:t>
      </w:r>
    </w:p>
    <w:p w14:paraId="30606692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*MRC - input data which columns are the categorical variables constituting the mentioned set.</w:t>
      </w:r>
    </w:p>
    <w:p w14:paraId="7D4BBC10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*Zero in MRC is considered the "filler", i.e. empty cell. Any other value is a valid value.</w:t>
      </w:r>
    </w:p>
    <w:p w14:paraId="5D7AA786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*It is allowed that some rows (cases) or some columns (variables) be empty.</w:t>
      </w:r>
    </w:p>
    <w:p w14:paraId="4579A74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*Argument DUPL (scalar) - if positive, each unique value counts in a MRC row no more than once,</w:t>
      </w:r>
    </w:p>
    <w:p w14:paraId="67143D31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*i.e. repeating of the same response by the same respondent, if encounters, is ignored;</w:t>
      </w:r>
    </w:p>
    <w:p w14:paraId="0E7C632F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*but if the argument is nonpositive, then all repetition by a respondent get counted as valid.</w:t>
      </w:r>
    </w:p>
    <w:p w14:paraId="54F5C882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*The function returns:</w:t>
      </w:r>
    </w:p>
    <w:p w14:paraId="7419F32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*NAME1 - matrix, one column for each unique valid value of MRC. Entry (i,j) in NAME1</w:t>
      </w:r>
    </w:p>
    <w:p w14:paraId="2292D7E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*is how much times respondent i gave response j (if DUPL nonpositive), or 0 or 1</w:t>
      </w:r>
    </w:p>
    <w:p w14:paraId="767232CD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*(if DUPL positive); thus under positive DUPL NAME1 is the "dichotomous (binary) multuple</w:t>
      </w:r>
    </w:p>
    <w:p w14:paraId="1613D9E9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*response set".</w:t>
      </w:r>
    </w:p>
    <w:p w14:paraId="129B87C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*NAME2 - column vector with frequencies of unique values of MRC (it's sums within columns of NAME1);</w:t>
      </w:r>
    </w:p>
    <w:p w14:paraId="73B59A3D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*NAME3 - column vector, list of unique values of MRC.</w:t>
      </w:r>
    </w:p>
    <w:p w14:paraId="18EAFD0A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*Argument SORT (scalar) - whether to sort the results ascendingly by the values: if positive argument,</w:t>
      </w:r>
    </w:p>
    <w:p w14:paraId="09FA2B3F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*columns in NAME1 and rows in NAME2 and NAME3 will be sorted in ascending order of the unique values</w:t>
      </w:r>
    </w:p>
    <w:p w14:paraId="5D59D5B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*of MRC; but if the argument is nonpositive then the order of rows and columns in the results is</w:t>
      </w:r>
    </w:p>
    <w:p w14:paraId="5A68D8C5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*determined by the sequence of encounter of the unique values of MRC (screening MRC top-down, 1st col,</w:t>
      </w:r>
    </w:p>
    <w:p w14:paraId="0350F11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*then 2nd col...).</w:t>
      </w:r>
    </w:p>
    <w:p w14:paraId="533E761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may require computer to have a lot of RAM memory in case of massive data.</w:t>
      </w:r>
    </w:p>
    <w:p w14:paraId="1E45560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may require prior setting of limit for number of cycles to enough big value</w:t>
      </w:r>
    </w:p>
    <w:p w14:paraId="65023D2E" w14:textId="77777777" w:rsid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*by command SET MXLOOPS.</w:t>
      </w:r>
    </w:p>
    <w:p w14:paraId="21F20A78" w14:textId="77777777" w:rsidR="009D36C0" w:rsidRDefault="009D36C0" w:rsidP="009D36C0">
      <w:pPr>
        <w:rPr>
          <w:sz w:val="20"/>
          <w:szCs w:val="20"/>
        </w:rPr>
      </w:pPr>
    </w:p>
    <w:p w14:paraId="5D8861A1" w14:textId="77777777" w:rsidR="009D36C0" w:rsidRDefault="009D36C0" w:rsidP="009D36C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541634A1" w14:textId="77777777" w:rsidR="009D36C0" w:rsidRPr="00963847" w:rsidRDefault="009D36C0" w:rsidP="009D36C0">
      <w:pPr>
        <w:rPr>
          <w:sz w:val="20"/>
          <w:szCs w:val="20"/>
        </w:rPr>
      </w:pPr>
    </w:p>
    <w:p w14:paraId="72EDE7D7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BE41DC4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get mrc /variables= v1 to v6</w:t>
      </w:r>
      <w:r w:rsidR="00DB1BB2">
        <w:rPr>
          <w:rFonts w:ascii="Courier New" w:hAnsi="Courier New" w:cs="Courier New"/>
          <w:color w:val="0070C0"/>
          <w:sz w:val="20"/>
          <w:szCs w:val="20"/>
        </w:rPr>
        <w:t xml:space="preserve"> /miss= 0. /*Categorical vars</w:t>
      </w:r>
      <w:r w:rsidRPr="00963847">
        <w:rPr>
          <w:rFonts w:ascii="Courier New" w:hAnsi="Courier New" w:cs="Courier New"/>
          <w:color w:val="0070C0"/>
          <w:sz w:val="20"/>
          <w:szCs w:val="20"/>
        </w:rPr>
        <w:t xml:space="preserve"> with common pool of values</w:t>
      </w:r>
    </w:p>
    <w:p w14:paraId="6956A904" w14:textId="09D3F730" w:rsidR="009D36C0" w:rsidRPr="00963847" w:rsidRDefault="00BC7D98" w:rsidP="009D36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D36C0" w:rsidRPr="00963847">
        <w:rPr>
          <w:rFonts w:ascii="Courier New" w:hAnsi="Courier New" w:cs="Courier New"/>
          <w:color w:val="0070C0"/>
          <w:sz w:val="20"/>
          <w:szCs w:val="20"/>
        </w:rPr>
        <w:t>mrfreq(mrc%1%1%bin%freq%codes).</w:t>
      </w:r>
    </w:p>
    <w:p w14:paraId="3C9EDCDD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print {codes,freq}. /*Values and their frequencies</w:t>
      </w:r>
    </w:p>
    <w:p w14:paraId="358BDF08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save bin /out= *. /*Binary variables (each corresponding to a unique value)</w:t>
      </w:r>
    </w:p>
    <w:p w14:paraId="51F7FA17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A3455C7" w14:textId="77777777" w:rsidR="004B5444" w:rsidRDefault="004B5444" w:rsidP="004B5444">
      <w:pPr>
        <w:rPr>
          <w:sz w:val="20"/>
          <w:szCs w:val="20"/>
        </w:rPr>
      </w:pPr>
    </w:p>
    <w:p w14:paraId="333C1C49" w14:textId="77777777" w:rsidR="006F50C0" w:rsidRDefault="006F50C0" w:rsidP="004B5444">
      <w:pPr>
        <w:rPr>
          <w:sz w:val="20"/>
          <w:szCs w:val="20"/>
        </w:rPr>
      </w:pPr>
    </w:p>
    <w:p w14:paraId="74713624" w14:textId="77CE93DD" w:rsidR="006F50C0" w:rsidRPr="006F50C0" w:rsidRDefault="006F50C0" w:rsidP="006F50C0">
      <w:pPr>
        <w:pStyle w:val="3"/>
      </w:pPr>
      <w:bookmarkStart w:id="87" w:name="_Toc197355453"/>
      <w:r w:rsidRPr="006F50C0">
        <w:t xml:space="preserve">PERCENT OF CORRECT CLASSIFICATION   </w:t>
      </w:r>
      <w:r>
        <w:t>[</w:t>
      </w:r>
      <w:r w:rsidRPr="006F50C0">
        <w:t>!KO_classres</w:t>
      </w:r>
      <w:r>
        <w:t>]</w:t>
      </w:r>
      <w:bookmarkEnd w:id="87"/>
    </w:p>
    <w:p w14:paraId="3636E8D5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*/*!KO_classres(tab%name1%name2%name3).*/*.</w:t>
      </w:r>
    </w:p>
    <w:p w14:paraId="738F00A1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*Version 1.</w:t>
      </w:r>
    </w:p>
    <w:p w14:paraId="501804BE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*Takes square frequency (count) k x k cross-table TAB displaying results of a classification</w:t>
      </w:r>
    </w:p>
    <w:p w14:paraId="447AC85C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*of cases into k classes. Table rows are the observed classes and table columns are these same</w:t>
      </w:r>
    </w:p>
    <w:p w14:paraId="35655B5F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lastRenderedPageBreak/>
        <w:t>*classes predicted, going in the same order. Thus, counts of the correct prediction</w:t>
      </w:r>
    </w:p>
    <w:p w14:paraId="0C6F1F36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*form the diagonal of the table. (You can obtain table TAB from the variables</w:t>
      </w:r>
    </w:p>
    <w:p w14:paraId="1E0D09F9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*"observed class" and "predicted class" by function /*!KO_crosstab*/).)</w:t>
      </w:r>
    </w:p>
    <w:p w14:paraId="75446780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*Returns row NAME1 ("Overall Percent"), column NAME2 ("Percent Correct"), and scalar NAME3</w:t>
      </w:r>
    </w:p>
    <w:p w14:paraId="797F1A41" w14:textId="5C4395BB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*(the corner value, "Overall Percent Correct").</w:t>
      </w:r>
    </w:p>
    <w:p w14:paraId="0C1FF2BE" w14:textId="77777777" w:rsidR="006F50C0" w:rsidRPr="006F50C0" w:rsidRDefault="006F50C0" w:rsidP="006F50C0">
      <w:pPr>
        <w:rPr>
          <w:sz w:val="20"/>
          <w:szCs w:val="20"/>
        </w:rPr>
      </w:pPr>
    </w:p>
    <w:p w14:paraId="2539406C" w14:textId="77777777" w:rsidR="006F50C0" w:rsidRDefault="006F50C0" w:rsidP="006F50C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3E284080" w14:textId="77777777" w:rsidR="006F50C0" w:rsidRDefault="006F50C0" w:rsidP="006F50C0">
      <w:pPr>
        <w:rPr>
          <w:sz w:val="20"/>
          <w:szCs w:val="20"/>
        </w:rPr>
      </w:pPr>
    </w:p>
    <w:p w14:paraId="796B056C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BC05FC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obs /variable= obs. /*Grouping variable with (say) 2 classes</w:t>
      </w:r>
    </w:p>
    <w:p w14:paraId="5D3E50DD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pred /variable= pred. /*Corresponding variable with these 2 classes predicted</w:t>
      </w:r>
    </w:p>
    <w:p w14:paraId="3AB11097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/*(both variables must have the same class codes</w:t>
      </w:r>
    </w:p>
    <w:p w14:paraId="35D656AF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!KO_crosstab(obs%pred%1%tab%name2%name3). /*Produce square classification table:</w:t>
      </w:r>
    </w:p>
    <w:p w14:paraId="7AC84BA4" w14:textId="77777777" w:rsidR="006F50C0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/*frequency crosstabulation with observed classes as rows and predicted </w:t>
      </w:r>
      <w:r>
        <w:rPr>
          <w:rFonts w:ascii="Courier New" w:hAnsi="Courier New" w:cs="Courier New"/>
          <w:color w:val="0070C0"/>
          <w:sz w:val="20"/>
          <w:szCs w:val="20"/>
        </w:rPr>
        <w:t>–</w:t>
      </w:r>
    </w:p>
    <w:p w14:paraId="710ACB23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Pr="008031AB">
        <w:rPr>
          <w:rFonts w:ascii="Courier New" w:hAnsi="Courier New" w:cs="Courier New"/>
          <w:color w:val="0070C0"/>
          <w:sz w:val="20"/>
          <w:szCs w:val="20"/>
        </w:rPr>
        <w:t>as columns;</w:t>
      </w:r>
    </w:p>
    <w:p w14:paraId="461FE19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/*the counts of correctly classified cases is the diagonal of the table</w:t>
      </w:r>
    </w:p>
    <w:p w14:paraId="501E6301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/*Note that argument SORT </w:t>
      </w:r>
      <w:r>
        <w:rPr>
          <w:rFonts w:ascii="Courier New" w:hAnsi="Courier New" w:cs="Courier New"/>
          <w:color w:val="0070C0"/>
          <w:sz w:val="20"/>
          <w:szCs w:val="20"/>
        </w:rPr>
        <w:t>is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set to a positive value (1)</w:t>
      </w:r>
    </w:p>
    <w:p w14:paraId="38C8EE96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0F75C670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!KO_classres(tab%overall%correct%ocorrect). /*Assess the classification results</w:t>
      </w:r>
    </w:p>
    <w:p w14:paraId="344A7747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{tab,correct;overall,ocorrect}</w:t>
      </w:r>
    </w:p>
    <w:p w14:paraId="27CEA84D" w14:textId="77777777" w:rsidR="006F50C0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'Overall%'</w:t>
      </w:r>
    </w:p>
    <w:p w14:paraId="3E1B4CB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'%Correct'</w:t>
      </w:r>
    </w:p>
    <w:p w14:paraId="385AF1E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13FF1A90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5F38F8" w14:textId="77777777" w:rsidR="006F50C0" w:rsidRPr="006F50C0" w:rsidRDefault="006F50C0" w:rsidP="006F50C0">
      <w:pPr>
        <w:rPr>
          <w:sz w:val="20"/>
          <w:szCs w:val="20"/>
        </w:rPr>
      </w:pPr>
    </w:p>
    <w:p w14:paraId="60D820CF" w14:textId="77777777" w:rsidR="004B5444" w:rsidRDefault="004B5444" w:rsidP="009D36C0">
      <w:pPr>
        <w:rPr>
          <w:sz w:val="20"/>
          <w:szCs w:val="20"/>
        </w:rPr>
      </w:pPr>
    </w:p>
    <w:p w14:paraId="2768E900" w14:textId="66574BE1" w:rsidR="005B07B2" w:rsidRPr="005B07B2" w:rsidRDefault="005B07B2" w:rsidP="005B07B2">
      <w:pPr>
        <w:pStyle w:val="3"/>
      </w:pPr>
      <w:bookmarkStart w:id="88" w:name="_Toc197355454"/>
      <w:r w:rsidRPr="005B07B2">
        <w:t>COUNTS OF CONCORDANT, DISCORDANT, AND TIED PAIRS</w:t>
      </w:r>
      <w:r w:rsidR="00C56A96">
        <w:t xml:space="preserve"> [</w:t>
      </w:r>
      <w:r w:rsidR="00C56A96" w:rsidRPr="005B07B2">
        <w:rPr>
          <w:szCs w:val="20"/>
        </w:rPr>
        <w:t>!KO_concdisc</w:t>
      </w:r>
      <w:r w:rsidR="00C56A96">
        <w:rPr>
          <w:szCs w:val="20"/>
        </w:rPr>
        <w:t>]</w:t>
      </w:r>
      <w:bookmarkEnd w:id="88"/>
    </w:p>
    <w:p w14:paraId="7EBF6AD4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*/*!KO_concdisc(col1%col2%name1%name2%name3%name4%name5)*/*.</w:t>
      </w:r>
    </w:p>
    <w:p w14:paraId="10725250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*Version 1.</w:t>
      </w:r>
    </w:p>
    <w:p w14:paraId="0CCC6DF4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*Takes column vectors COL1 and COL2, which must not be constants and must be of the same length</w:t>
      </w:r>
    </w:p>
    <w:p w14:paraId="19A2E789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*(it is two scale or ordinal variables) and returns 5 scalar quantities necessary for computation</w:t>
      </w:r>
    </w:p>
    <w:p w14:paraId="19992799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*of such coefficients of association between ordinal variables as Goodman-Kruskal Gamma,</w:t>
      </w:r>
    </w:p>
    <w:p w14:paraId="2390CE3C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*Somer's coefficient, Kendall correlation, etc.</w:t>
      </w:r>
    </w:p>
    <w:p w14:paraId="05448960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*These quantities:</w:t>
      </w:r>
    </w:p>
    <w:p w14:paraId="3156D67B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*NAME1 - number of concordant pairs (P);</w:t>
      </w:r>
    </w:p>
    <w:p w14:paraId="6B6F05C5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*NAME2 - number of discordant pairs (Q);</w:t>
      </w:r>
    </w:p>
    <w:p w14:paraId="1D3D55A6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*NAME3 - number of pairs tied by the 1st variable, COL1 (Tx);</w:t>
      </w:r>
    </w:p>
    <w:p w14:paraId="550B772D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*NAME4 - number of pairs tied by the 2nd variable, COL2 (Ty);</w:t>
      </w:r>
    </w:p>
    <w:p w14:paraId="33E7EA31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*NAME5 - number of pairs tied by both variables at once (Txy).</w:t>
      </w:r>
    </w:p>
    <w:p w14:paraId="63102268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*If COL1 and COL2 are categorical (not continuous) data, another function, /*!KO_concdisct*/</w:t>
      </w:r>
    </w:p>
    <w:p w14:paraId="64943860" w14:textId="1926813F" w:rsid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*calculating the same quantities may occur more fast.</w:t>
      </w:r>
    </w:p>
    <w:p w14:paraId="7538FFF0" w14:textId="1458A710" w:rsidR="005B07B2" w:rsidRDefault="005B07B2" w:rsidP="005B07B2">
      <w:pPr>
        <w:rPr>
          <w:sz w:val="20"/>
          <w:szCs w:val="20"/>
        </w:rPr>
      </w:pPr>
    </w:p>
    <w:p w14:paraId="31E86B4D" w14:textId="2C284C63" w:rsidR="005B07B2" w:rsidRPr="00930663" w:rsidRDefault="005B07B2" w:rsidP="005B07B2">
      <w:pPr>
        <w:rPr>
          <w:color w:val="0070C0"/>
          <w:sz w:val="20"/>
          <w:szCs w:val="20"/>
        </w:rPr>
      </w:pPr>
      <w:bookmarkStart w:id="89" w:name="_Hlk94039466"/>
      <w:r w:rsidRPr="00930663">
        <w:rPr>
          <w:color w:val="0070C0"/>
          <w:sz w:val="20"/>
          <w:szCs w:val="20"/>
        </w:rPr>
        <w:t>EXAMPLE.</w:t>
      </w:r>
    </w:p>
    <w:p w14:paraId="3C692571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</w:p>
    <w:p w14:paraId="28CE29EF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2B6D0D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05033A2F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16AD5204" w14:textId="0BDD27BC" w:rsidR="005B07B2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concdisc(</w:t>
      </w:r>
      <w:r>
        <w:rPr>
          <w:rFonts w:ascii="Courier New" w:hAnsi="Courier New" w:cs="Courier New"/>
          <w:color w:val="0070C0"/>
          <w:sz w:val="20"/>
          <w:szCs w:val="20"/>
        </w:rPr>
        <w:t>var1%var2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%p%q%t_v1%t_v2%t_v12).</w:t>
      </w:r>
    </w:p>
    <w:p w14:paraId="33B48C35" w14:textId="67082B0E" w:rsidR="005B07B2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p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q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t_v2</w:t>
      </w:r>
      <w:r w:rsidR="00606050"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t_v12</w:t>
      </w:r>
      <w:r w:rsidR="00606050"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3F68960C" w14:textId="3EFE3A55" w:rsidR="00606050" w:rsidRPr="0009640C" w:rsidRDefault="00606050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89"/>
    <w:p w14:paraId="280DBBC0" w14:textId="77777777" w:rsidR="005B07B2" w:rsidRDefault="005B07B2" w:rsidP="005B07B2">
      <w:pPr>
        <w:rPr>
          <w:sz w:val="20"/>
          <w:szCs w:val="20"/>
        </w:rPr>
      </w:pPr>
    </w:p>
    <w:p w14:paraId="1BC16C0C" w14:textId="77777777" w:rsidR="005B07B2" w:rsidRPr="000C7514" w:rsidRDefault="005B07B2" w:rsidP="005B07B2">
      <w:pPr>
        <w:rPr>
          <w:sz w:val="20"/>
          <w:szCs w:val="20"/>
        </w:rPr>
      </w:pPr>
    </w:p>
    <w:p w14:paraId="719937BA" w14:textId="041B6A40" w:rsidR="00C27F79" w:rsidRPr="0009640C" w:rsidRDefault="00C27F79" w:rsidP="0009640C">
      <w:pPr>
        <w:pStyle w:val="3"/>
      </w:pPr>
      <w:bookmarkStart w:id="90" w:name="_Toc197355455"/>
      <w:r w:rsidRPr="0009640C">
        <w:t>COUNTS OF CONCORDANT, DISCORDANT, AND TIED PAIRS</w:t>
      </w:r>
      <w:r w:rsidR="005B07B2">
        <w:t xml:space="preserve"> (FROM TABLE)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concdisc</w:t>
      </w:r>
      <w:r w:rsidR="00C56A96">
        <w:rPr>
          <w:szCs w:val="20"/>
        </w:rPr>
        <w:t>t]</w:t>
      </w:r>
      <w:bookmarkEnd w:id="90"/>
    </w:p>
    <w:p w14:paraId="1DFBE0FE" w14:textId="715DD66B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</w:t>
      </w:r>
      <w:r w:rsidR="005F0013" w:rsidRPr="0009640C">
        <w:rPr>
          <w:sz w:val="20"/>
          <w:szCs w:val="20"/>
        </w:rPr>
        <w:t>n</w:t>
      </w:r>
      <w:r w:rsidRPr="0009640C">
        <w:rPr>
          <w:sz w:val="20"/>
          <w:szCs w:val="20"/>
        </w:rPr>
        <w:t>cdisc</w:t>
      </w:r>
      <w:r w:rsidR="005B07B2">
        <w:rPr>
          <w:sz w:val="20"/>
          <w:szCs w:val="20"/>
        </w:rPr>
        <w:t>t</w:t>
      </w:r>
      <w:r w:rsidRPr="0009640C">
        <w:rPr>
          <w:sz w:val="20"/>
          <w:szCs w:val="20"/>
        </w:rPr>
        <w:t>(tab%name1%name2%name3%name4%name5)*/*.</w:t>
      </w:r>
    </w:p>
    <w:p w14:paraId="62F34504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*Version </w:t>
      </w:r>
      <w:r w:rsidR="00781836" w:rsidRPr="0009640C">
        <w:rPr>
          <w:sz w:val="20"/>
          <w:szCs w:val="20"/>
        </w:rPr>
        <w:t>2</w:t>
      </w:r>
      <w:r w:rsidRPr="0009640C">
        <w:rPr>
          <w:sz w:val="20"/>
          <w:szCs w:val="20"/>
        </w:rPr>
        <w:t>.</w:t>
      </w:r>
    </w:p>
    <w:p w14:paraId="29AB9501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*Takes frequency cross-table TAB obtained for two scale or ordinal variables</w:t>
      </w:r>
    </w:p>
    <w:p w14:paraId="36800614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*(i.e. rows and columns in the table go in ascending order of the unique values of the variables)</w:t>
      </w:r>
    </w:p>
    <w:p w14:paraId="68760860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*and returns 5 scalar quantities necessary for computation of such coefficients of association</w:t>
      </w:r>
    </w:p>
    <w:p w14:paraId="132C464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*between ordinal variables as Goodman-Kruskal Gamma, Somer's coefficient, Kendall correlation, etc.</w:t>
      </w:r>
    </w:p>
    <w:p w14:paraId="24911837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*These quantities:</w:t>
      </w:r>
    </w:p>
    <w:p w14:paraId="6D5ACA92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*NAME1 - number of concordant pairs (P);</w:t>
      </w:r>
    </w:p>
    <w:p w14:paraId="4F1A4603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*NAME2 - number of discordant pairs (Q);</w:t>
      </w:r>
    </w:p>
    <w:p w14:paraId="3DFCCE6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*NAME3 - number of pairs tied by the 1st variable, forming the table rows (Tx);</w:t>
      </w:r>
    </w:p>
    <w:p w14:paraId="26876C83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*NAME4 - number of pairs tied by the 2nd variable, forming the table columns (Ty);</w:t>
      </w:r>
    </w:p>
    <w:p w14:paraId="345A9351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*NAME5 - number of pairs tied by both variables at once (Txy).</w:t>
      </w:r>
    </w:p>
    <w:p w14:paraId="11D246F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AF968F1" w14:textId="77777777" w:rsidR="00C27F79" w:rsidRPr="000C7514" w:rsidRDefault="00C27F79" w:rsidP="00C27F79">
      <w:pPr>
        <w:rPr>
          <w:sz w:val="20"/>
          <w:szCs w:val="20"/>
        </w:rPr>
      </w:pPr>
      <w:r w:rsidRPr="000C7514">
        <w:rPr>
          <w:sz w:val="20"/>
          <w:szCs w:val="20"/>
        </w:rPr>
        <w:lastRenderedPageBreak/>
        <w:t>*by command SET MXLOOPS.</w:t>
      </w:r>
    </w:p>
    <w:p w14:paraId="5D3BBF04" w14:textId="77777777" w:rsidR="00C27F79" w:rsidRPr="000C7514" w:rsidRDefault="00C27F79" w:rsidP="00C27F79">
      <w:pPr>
        <w:rPr>
          <w:sz w:val="20"/>
          <w:szCs w:val="20"/>
        </w:rPr>
      </w:pPr>
    </w:p>
    <w:p w14:paraId="581BD1A5" w14:textId="77777777" w:rsidR="00C27F79" w:rsidRPr="00930663" w:rsidRDefault="00C27F79" w:rsidP="00C27F79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Compute several association coefficients between two ordinal variables.</w:t>
      </w:r>
    </w:p>
    <w:p w14:paraId="3E4694F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</w:p>
    <w:p w14:paraId="34CC878A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78967F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1E32460E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09B6383E" w14:textId="14EAD950" w:rsidR="00C27F79" w:rsidRPr="0009640C" w:rsidRDefault="00BC7D98" w:rsidP="00C27F7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2E985BFF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260E0554" w14:textId="37F7BFBB" w:rsidR="00C27F79" w:rsidRPr="0009640C" w:rsidRDefault="00BC7D98" w:rsidP="00C27F7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co</w:t>
      </w:r>
      <w:r w:rsidR="005F0013" w:rsidRPr="0009640C">
        <w:rPr>
          <w:rFonts w:ascii="Courier New" w:hAnsi="Courier New" w:cs="Courier New"/>
          <w:color w:val="0070C0"/>
          <w:sz w:val="20"/>
          <w:szCs w:val="20"/>
        </w:rPr>
        <w:t>n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cdisc</w:t>
      </w:r>
      <w:r w:rsidR="005B07B2">
        <w:rPr>
          <w:rFonts w:ascii="Courier New" w:hAnsi="Courier New" w:cs="Courier New"/>
          <w:color w:val="0070C0"/>
          <w:sz w:val="20"/>
          <w:szCs w:val="20"/>
        </w:rPr>
        <w:t>t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(tab%p%q%t_v1%t_v2%t_v12).</w:t>
      </w:r>
    </w:p>
    <w:p w14:paraId="02EF2A22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gamma= (p-q)/(p+q).</w:t>
      </w:r>
    </w:p>
    <w:p w14:paraId="2C2FF9D3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somer= (p-q)/((p+q+t_v1+p+q+t_v2)/2).</w:t>
      </w:r>
    </w:p>
    <w:p w14:paraId="478FD238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taub= (p-q)/sqrt((p+q+t_v1)*(p+q+t_v2)).</w:t>
      </w:r>
    </w:p>
    <w:p w14:paraId="73809285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gamma /title 'Goodman-Kruskal Gamma'.</w:t>
      </w:r>
    </w:p>
    <w:p w14:paraId="2681F2E7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somer /title 'Somer D (symmetric)'.</w:t>
      </w:r>
    </w:p>
    <w:p w14:paraId="625041B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taub /title 'Kendall tau-b correlation'.</w:t>
      </w:r>
    </w:p>
    <w:p w14:paraId="3BF4D88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B227EFE" w14:textId="77777777" w:rsidR="00C27F79" w:rsidRDefault="00C27F79" w:rsidP="00B41B1A">
      <w:pPr>
        <w:rPr>
          <w:sz w:val="20"/>
          <w:szCs w:val="20"/>
        </w:rPr>
      </w:pPr>
    </w:p>
    <w:p w14:paraId="356E9D9B" w14:textId="77777777" w:rsidR="003844F3" w:rsidRDefault="003844F3" w:rsidP="00B41B1A">
      <w:pPr>
        <w:rPr>
          <w:sz w:val="20"/>
          <w:szCs w:val="20"/>
        </w:rPr>
      </w:pPr>
    </w:p>
    <w:p w14:paraId="6FA11A26" w14:textId="2D6F5215" w:rsidR="003844F3" w:rsidRPr="003844F3" w:rsidRDefault="003844F3" w:rsidP="003844F3">
      <w:pPr>
        <w:pStyle w:val="3"/>
      </w:pPr>
      <w:bookmarkStart w:id="91" w:name="_Toc197355456"/>
      <w:r w:rsidRPr="003844F3">
        <w:t>COMEMBERSHIP CONFUSION MAT</w:t>
      </w:r>
      <w:r>
        <w:t>RIX FOR TWO PARTITIONS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3844F3">
        <w:rPr>
          <w:szCs w:val="20"/>
        </w:rPr>
        <w:t>ccm</w:t>
      </w:r>
      <w:r w:rsidR="00C56A96">
        <w:rPr>
          <w:szCs w:val="20"/>
        </w:rPr>
        <w:t>]</w:t>
      </w:r>
      <w:bookmarkEnd w:id="91"/>
    </w:p>
    <w:p w14:paraId="127511A7" w14:textId="13B2B372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844F3">
        <w:rPr>
          <w:sz w:val="20"/>
          <w:szCs w:val="20"/>
        </w:rPr>
        <w:t>ccm(part1%part2%name)*/*.</w:t>
      </w:r>
    </w:p>
    <w:p w14:paraId="3032F23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*Version 1.</w:t>
      </w:r>
    </w:p>
    <w:p w14:paraId="2D83B4F9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*Comembership confusion matrix (or table) is such a 2x2 confusion matrix where the unit of count is a pair</w:t>
      </w:r>
    </w:p>
    <w:p w14:paraId="30C291BE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*of objects (not an object). This matrix is the basis of assessment of similarity of two classifications</w:t>
      </w:r>
    </w:p>
    <w:p w14:paraId="335E0555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*(partitions) of the same objects.</w:t>
      </w:r>
    </w:p>
    <w:p w14:paraId="38FF6984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*Let there be n objects that were classified by two methods, I and II. Then in the comembership confusion</w:t>
      </w:r>
    </w:p>
    <w:p w14:paraId="397FCC6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*matrix cell (1,1) contains number of pairs in which both objects are met in a same class both in</w:t>
      </w:r>
    </w:p>
    <w:p w14:paraId="76D1C1B7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*classification I and in classification II; cell (1,2) contains number of pairs in which both objects</w:t>
      </w:r>
    </w:p>
    <w:p w14:paraId="6801870F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*are met in a same class in classification I but not in classification II; cell (2,1) contains number of</w:t>
      </w:r>
    </w:p>
    <w:p w14:paraId="1DA734C6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*pairs in which both objects are met in a same class in classification II but not in classification I;</w:t>
      </w:r>
    </w:p>
    <w:p w14:paraId="32A0601B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*cell (2,2) contains number of pairs in which both objects are not met in a same class neither in</w:t>
      </w:r>
    </w:p>
    <w:p w14:paraId="4D93ACE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*classification I nor in classification II.</w:t>
      </w:r>
    </w:p>
    <w:p w14:paraId="355DADA8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*The sum in such table is equal to the number of object pairs, n(n-1)/2.</w:t>
      </w:r>
    </w:p>
    <w:p w14:paraId="65DBCA4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*Input PART1 and PART2 are two arrays with the same number of rows (rows are the objects), representing</w:t>
      </w:r>
    </w:p>
    <w:p w14:paraId="3BEC64EE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*themselves as partitions/classifications I and II, respectively. The array may be either a column with</w:t>
      </w:r>
    </w:p>
    <w:p w14:paraId="76E8D573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*any values or several columns with binary (1 and 0) values. When classification is specified by a</w:t>
      </w:r>
    </w:p>
    <w:p w14:paraId="5D51988F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*single column the function takes it for a categorical variable: each unique value represents a class.</w:t>
      </w:r>
    </w:p>
    <w:p w14:paraId="1E56827D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*While when classification is specified by more than one column the function takes it for a set of binary</w:t>
      </w:r>
    </w:p>
    <w:p w14:paraId="77D8B565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*variables each representing a class, the binary values designating belonging to it</w:t>
      </w:r>
    </w:p>
    <w:p w14:paraId="4FB3E88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*(1=belongs, 0=doesn't belong). Binary set can be any, for example may include rows or columns full of</w:t>
      </w:r>
    </w:p>
    <w:p w14:paraId="43ECD1E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*zeros or of ones; i.e. a binary set can render not only classifications with classes disjoint by objects</w:t>
      </w:r>
    </w:p>
    <w:p w14:paraId="6F3E11C4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*membership, but any kind, including classifications with empty classes or objects not belonging to classes.</w:t>
      </w:r>
    </w:p>
    <w:p w14:paraId="3B3C6D89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*In case if your classification represents only one class, then specify it as two columns: one binary</w:t>
      </w:r>
    </w:p>
    <w:p w14:paraId="1842F8D0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*(belongs - doesn't belong), and the other is empty, of zeros.</w:t>
      </w:r>
    </w:p>
    <w:p w14:paraId="5C500772" w14:textId="77777777" w:rsid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*Result NAME - comembership confusion matrix (table).</w:t>
      </w:r>
    </w:p>
    <w:p w14:paraId="053A8FFC" w14:textId="77777777" w:rsidR="003844F3" w:rsidRDefault="003844F3" w:rsidP="003844F3">
      <w:pPr>
        <w:rPr>
          <w:sz w:val="20"/>
          <w:szCs w:val="20"/>
        </w:rPr>
      </w:pPr>
    </w:p>
    <w:p w14:paraId="32B27BC8" w14:textId="77777777" w:rsidR="003844F3" w:rsidRDefault="003844F3" w:rsidP="003844F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844F3">
        <w:rPr>
          <w:color w:val="0070C0"/>
          <w:sz w:val="20"/>
          <w:szCs w:val="20"/>
        </w:rPr>
        <w:t>.</w:t>
      </w:r>
    </w:p>
    <w:p w14:paraId="04437B35" w14:textId="77777777" w:rsidR="003844F3" w:rsidRDefault="003844F3" w:rsidP="003844F3">
      <w:pPr>
        <w:rPr>
          <w:color w:val="0070C0"/>
          <w:sz w:val="20"/>
          <w:szCs w:val="20"/>
        </w:rPr>
      </w:pPr>
    </w:p>
    <w:p w14:paraId="2BDA41AC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F163DC5" w14:textId="3CDBC863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part1 /variables= gro</w:t>
      </w:r>
      <w:r w:rsidR="00730905">
        <w:rPr>
          <w:rFonts w:ascii="Courier New" w:hAnsi="Courier New" w:cs="Courier New"/>
          <w:color w:val="0070C0"/>
          <w:sz w:val="20"/>
          <w:szCs w:val="20"/>
        </w:rPr>
        <w:t>u</w:t>
      </w:r>
      <w:r>
        <w:rPr>
          <w:rFonts w:ascii="Courier New" w:hAnsi="Courier New" w:cs="Courier New"/>
          <w:color w:val="0070C0"/>
          <w:sz w:val="20"/>
          <w:szCs w:val="20"/>
        </w:rPr>
        <w:t>ps1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grouping: partition I</w:t>
      </w:r>
    </w:p>
    <w:p w14:paraId="434CAA0C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part2 /variables= bin1 to bin4. /*Set of binary variables: partition II</w:t>
      </w:r>
    </w:p>
    <w:p w14:paraId="6F247562" w14:textId="5550F68A" w:rsidR="003844F3" w:rsidRPr="007B6555" w:rsidRDefault="00BC7D98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ccm(p</w:t>
      </w:r>
      <w:r w:rsidR="003844F3">
        <w:rPr>
          <w:rFonts w:ascii="Courier New" w:hAnsi="Courier New" w:cs="Courier New"/>
          <w:color w:val="0070C0"/>
          <w:sz w:val="20"/>
          <w:szCs w:val="20"/>
        </w:rPr>
        <w:t>art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1%p</w:t>
      </w:r>
      <w:r w:rsidR="003844F3">
        <w:rPr>
          <w:rFonts w:ascii="Courier New" w:hAnsi="Courier New" w:cs="Courier New"/>
          <w:color w:val="0070C0"/>
          <w:sz w:val="20"/>
          <w:szCs w:val="20"/>
        </w:rPr>
        <w:t>art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2%ct).</w:t>
      </w:r>
    </w:p>
    <w:p w14:paraId="64B82770" w14:textId="77777777" w:rsidR="003844F3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print ct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Confusion table for pairs of cases, I x II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07CDD0D4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/rlabels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InSameGr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NotSame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InSameGr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NotSame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D10005" w14:textId="77777777" w:rsidR="003844F3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5FACA0F" w14:textId="77777777" w:rsidR="003844F3" w:rsidRPr="00B41B1A" w:rsidRDefault="003844F3" w:rsidP="003844F3">
      <w:pPr>
        <w:rPr>
          <w:sz w:val="20"/>
          <w:szCs w:val="20"/>
        </w:rPr>
      </w:pPr>
    </w:p>
    <w:p w14:paraId="1126803D" w14:textId="77777777" w:rsidR="00B41B1A" w:rsidRPr="00B41B1A" w:rsidRDefault="00B41B1A" w:rsidP="00B41B1A">
      <w:pPr>
        <w:rPr>
          <w:sz w:val="20"/>
          <w:szCs w:val="20"/>
        </w:rPr>
      </w:pPr>
      <w:bookmarkStart w:id="92" w:name="_ФУНКЦИИ_СЛУЧАЙНЫХ_ДАННЫХ"/>
      <w:bookmarkStart w:id="93" w:name="_RANDOM_DATA_FUNCTIONS"/>
      <w:bookmarkStart w:id="94" w:name="_STATISTICAL_TRANSFORMATION_FUNCTION"/>
      <w:bookmarkStart w:id="95" w:name="_Toc332456856"/>
      <w:bookmarkEnd w:id="92"/>
      <w:bookmarkEnd w:id="93"/>
      <w:bookmarkEnd w:id="94"/>
    </w:p>
    <w:p w14:paraId="0D124F06" w14:textId="6325BF90" w:rsidR="00E03D77" w:rsidRPr="0009640C" w:rsidRDefault="00E03D77" w:rsidP="0009640C">
      <w:pPr>
        <w:pStyle w:val="3"/>
      </w:pPr>
      <w:bookmarkStart w:id="96" w:name="_COUNT_VALUES_IN"/>
      <w:bookmarkStart w:id="97" w:name="_Toc197355457"/>
      <w:bookmarkEnd w:id="96"/>
      <w:r w:rsidRPr="0009640C">
        <w:t>COUNT VALUES IN ROWS (EXACT MATCH)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54F9D">
        <w:rPr>
          <w:szCs w:val="20"/>
        </w:rPr>
        <w:t>count1</w:t>
      </w:r>
      <w:r w:rsidR="00C56A96">
        <w:rPr>
          <w:szCs w:val="20"/>
        </w:rPr>
        <w:t>]</w:t>
      </w:r>
      <w:bookmarkEnd w:id="97"/>
    </w:p>
    <w:p w14:paraId="126E48C3" w14:textId="3E11E230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count1(data%vals%name)*/*.</w:t>
      </w:r>
    </w:p>
    <w:p w14:paraId="2BEA216E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*Version 2.</w:t>
      </w:r>
    </w:p>
    <w:p w14:paraId="50114277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*Counts in the rows of DATA number of elements which match any of the values of list VALS.</w:t>
      </w:r>
    </w:p>
    <w:p w14:paraId="412FB056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*Returns column NAME lengthed as the number of rows in DATA.</w:t>
      </w:r>
    </w:p>
    <w:p w14:paraId="5D8CBCAA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is similar to non-MATRIX command COUNT, where the values are specified in list.</w:t>
      </w:r>
    </w:p>
    <w:p w14:paraId="7B2EB566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*VALS - vector (row or column) of any length. Values in the list may duplicate: it doesn't affect</w:t>
      </w:r>
    </w:p>
    <w:p w14:paraId="49F1FC9F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*the result, but it slows work.</w:t>
      </w:r>
    </w:p>
    <w:p w14:paraId="63752F42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may require prior setting of limit for number of cycles to enough big value</w:t>
      </w:r>
    </w:p>
    <w:p w14:paraId="21A2EC77" w14:textId="77777777" w:rsidR="00E03D77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lastRenderedPageBreak/>
        <w:t>*by command SET MXLOOPS.</w:t>
      </w:r>
    </w:p>
    <w:p w14:paraId="025663E1" w14:textId="77777777" w:rsidR="00054F9D" w:rsidRPr="0009640C" w:rsidRDefault="00054F9D" w:rsidP="00054F9D">
      <w:pPr>
        <w:rPr>
          <w:sz w:val="20"/>
          <w:szCs w:val="20"/>
        </w:rPr>
      </w:pPr>
    </w:p>
    <w:p w14:paraId="47426FA0" w14:textId="77777777" w:rsidR="00E03D77" w:rsidRPr="0009640C" w:rsidRDefault="00E03D77" w:rsidP="0009640C">
      <w:pPr>
        <w:rPr>
          <w:sz w:val="20"/>
          <w:szCs w:val="20"/>
        </w:rPr>
      </w:pPr>
    </w:p>
    <w:p w14:paraId="5AC13281" w14:textId="00ADFC80" w:rsidR="00E03D77" w:rsidRPr="0009640C" w:rsidRDefault="00E03D77" w:rsidP="0009640C">
      <w:pPr>
        <w:pStyle w:val="3"/>
      </w:pPr>
      <w:r w:rsidRPr="0009640C">
        <w:t xml:space="preserve"> </w:t>
      </w:r>
      <w:bookmarkStart w:id="98" w:name="_Toc197355458"/>
      <w:r w:rsidRPr="0009640C">
        <w:t>COUNT VALUES IN ROWS (HITTING INTO RANGE)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54F9D">
        <w:rPr>
          <w:szCs w:val="20"/>
        </w:rPr>
        <w:t>count2</w:t>
      </w:r>
      <w:r w:rsidR="00C56A96">
        <w:rPr>
          <w:szCs w:val="20"/>
        </w:rPr>
        <w:t>]</w:t>
      </w:r>
      <w:bookmarkEnd w:id="98"/>
    </w:p>
    <w:p w14:paraId="40BB667D" w14:textId="786A4C06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count2(data%low%high%name)*/*.</w:t>
      </w:r>
    </w:p>
    <w:p w14:paraId="7057AB44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*Version 2.</w:t>
      </w:r>
    </w:p>
    <w:p w14:paraId="6E523215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*Counts in the rows of DATA number of elements which lie in any of the ranges from LOW to HIGH (inclusive).</w:t>
      </w:r>
    </w:p>
    <w:p w14:paraId="62583C7F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*Returns column NAME lengthed as the number of rows in DATA.</w:t>
      </w:r>
    </w:p>
    <w:p w14:paraId="6E15D17D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is similar to non-MATRIX command COUNT, where the values are specified by range(s) from...to.</w:t>
      </w:r>
    </w:p>
    <w:p w14:paraId="5612A431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*LOW and HIGH - two scalars or two vectors of equal length. Each pair of their correspondent elements</w:t>
      </w:r>
    </w:p>
    <w:p w14:paraId="2431C857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*LOW(i) and HIGH(i) define a range; HIGH(i) should normally be &gt;= LOW(i). Ranges may intersect.</w:t>
      </w:r>
    </w:p>
    <w:p w14:paraId="24DF7199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*In order to count all values &lt;=HIGH, set LOW on a knowingly too small value.</w:t>
      </w:r>
    </w:p>
    <w:p w14:paraId="2B15B2B4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*In order to count all values &gt;=LOW, set HIGH on a knowingly too large value.</w:t>
      </w:r>
    </w:p>
    <w:p w14:paraId="7A757F1A" w14:textId="369BF56B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 xml:space="preserve">*If arguments LOW and </w:t>
      </w:r>
      <w:r w:rsidR="00D42BF1">
        <w:rPr>
          <w:sz w:val="20"/>
          <w:szCs w:val="20"/>
        </w:rPr>
        <w:t>HIGH are identical the function</w:t>
      </w:r>
      <w:r w:rsidRPr="00054F9D">
        <w:rPr>
          <w:sz w:val="20"/>
          <w:szCs w:val="20"/>
        </w:rPr>
        <w:t xml:space="preserve"> will return the same result as 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count1*/.</w:t>
      </w:r>
    </w:p>
    <w:p w14:paraId="0899EEE0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may require prior setting of limit for number of cycles to enough big value</w:t>
      </w:r>
    </w:p>
    <w:p w14:paraId="146DC68B" w14:textId="77777777" w:rsidR="00E03D77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*by command SET MXLOOPS.</w:t>
      </w:r>
    </w:p>
    <w:p w14:paraId="52667AB1" w14:textId="77777777" w:rsidR="00054F9D" w:rsidRDefault="00054F9D" w:rsidP="00054F9D">
      <w:pPr>
        <w:rPr>
          <w:sz w:val="20"/>
          <w:szCs w:val="20"/>
        </w:rPr>
      </w:pPr>
    </w:p>
    <w:p w14:paraId="407DBAFB" w14:textId="77777777" w:rsidR="00054F9D" w:rsidRPr="00054F9D" w:rsidRDefault="00054F9D" w:rsidP="00054F9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54F9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Count values within cases and equivalent out-of-MATRIX command</w:t>
      </w:r>
      <w:r w:rsidRPr="00054F9D">
        <w:rPr>
          <w:color w:val="0070C0"/>
          <w:sz w:val="20"/>
          <w:szCs w:val="20"/>
        </w:rPr>
        <w:t xml:space="preserve"> COUNT.</w:t>
      </w:r>
    </w:p>
    <w:p w14:paraId="327B117E" w14:textId="77777777" w:rsidR="00054F9D" w:rsidRPr="00054F9D" w:rsidRDefault="00054F9D" w:rsidP="00054F9D">
      <w:pPr>
        <w:rPr>
          <w:sz w:val="20"/>
          <w:szCs w:val="20"/>
        </w:rPr>
      </w:pPr>
    </w:p>
    <w:p w14:paraId="365ACE3D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4A6CE3B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</w:p>
    <w:p w14:paraId="1E427FA2" w14:textId="0D33328B" w:rsidR="00054F9D" w:rsidRPr="00247FF8" w:rsidRDefault="00BC7D98" w:rsidP="00054F9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54F9D" w:rsidRPr="00247FF8">
        <w:rPr>
          <w:rFonts w:ascii="Courier New" w:hAnsi="Courier New" w:cs="Courier New"/>
          <w:color w:val="0070C0"/>
          <w:sz w:val="20"/>
          <w:szCs w:val="20"/>
        </w:rPr>
        <w:t>count2(data%{-1,6,7,12}%{3,8,9,12}%name).</w:t>
      </w:r>
    </w:p>
    <w:p w14:paraId="7827274A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111B3FFE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D729B5C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count x= v1 to v10 (-1 thru 3, 6 thru 8, 7 thru 9, 12).</w:t>
      </w:r>
    </w:p>
    <w:p w14:paraId="10BEF915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list x.</w:t>
      </w:r>
    </w:p>
    <w:p w14:paraId="09665A3F" w14:textId="77777777" w:rsidR="00054F9D" w:rsidRPr="0009640C" w:rsidRDefault="00054F9D" w:rsidP="00054F9D">
      <w:pPr>
        <w:rPr>
          <w:sz w:val="20"/>
          <w:szCs w:val="20"/>
        </w:rPr>
      </w:pPr>
    </w:p>
    <w:p w14:paraId="36A0DE88" w14:textId="77777777" w:rsidR="009820D2" w:rsidRPr="0009640C" w:rsidRDefault="009820D2" w:rsidP="0009640C">
      <w:pPr>
        <w:rPr>
          <w:sz w:val="20"/>
          <w:szCs w:val="20"/>
        </w:rPr>
      </w:pPr>
    </w:p>
    <w:p w14:paraId="5485D15C" w14:textId="2D128062" w:rsidR="009820D2" w:rsidRPr="0009640C" w:rsidRDefault="009820D2" w:rsidP="0009640C">
      <w:pPr>
        <w:pStyle w:val="3"/>
      </w:pPr>
      <w:bookmarkStart w:id="99" w:name="_Toc197355459"/>
      <w:r w:rsidRPr="0009640C">
        <w:t xml:space="preserve">CHI-SQUARE </w:t>
      </w:r>
      <w:r w:rsidR="00FE0344" w:rsidRPr="00FE0344">
        <w:rPr>
          <w:szCs w:val="20"/>
        </w:rPr>
        <w:t xml:space="preserve">(PEARSON AND LIKELIHOOD RATIO) </w:t>
      </w:r>
      <w:r w:rsidRPr="0009640C">
        <w:t>OF TWO-WAY CONTINGENCY TABLE</w:t>
      </w:r>
      <w:r w:rsidR="00C56A96">
        <w:t xml:space="preserve"> [</w:t>
      </w:r>
      <w:r w:rsidR="00C56A96">
        <w:rPr>
          <w:szCs w:val="20"/>
        </w:rPr>
        <w:t>!KO_chitab]</w:t>
      </w:r>
      <w:bookmarkEnd w:id="99"/>
    </w:p>
    <w:p w14:paraId="2CBD9AFA" w14:textId="681EC846" w:rsidR="00FE0344" w:rsidRPr="00FE0344" w:rsidRDefault="002C1B76" w:rsidP="00FE0344">
      <w:pPr>
        <w:rPr>
          <w:sz w:val="20"/>
          <w:szCs w:val="20"/>
        </w:rPr>
      </w:pPr>
      <w:r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chitab</w:t>
      </w:r>
      <w:r w:rsidR="00FE0344" w:rsidRPr="00FE0344">
        <w:rPr>
          <w:sz w:val="20"/>
          <w:szCs w:val="20"/>
        </w:rPr>
        <w:t>(tab%type%name)*/*.</w:t>
      </w:r>
    </w:p>
    <w:p w14:paraId="00EF3986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*Version 1.</w:t>
      </w:r>
    </w:p>
    <w:p w14:paraId="747E6ED7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*Computes chi-square statistic which tells about association of rows and columns in a two-way</w:t>
      </w:r>
    </w:p>
    <w:p w14:paraId="316F31E8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*contingency table. Returns scalar NAME.</w:t>
      </w:r>
    </w:p>
    <w:p w14:paraId="11DA63C8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*Argument TYPE (scalar) - which version of the statistic to return: Pearson chi-square (TYPE</w:t>
      </w:r>
    </w:p>
    <w:p w14:paraId="0232A29D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*non-positive) or likelihood ratio chi-square (TYPE positive).</w:t>
      </w:r>
    </w:p>
    <w:p w14:paraId="6B9501ED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*Table TAB must contain nonnegative numbers, and sums in its rows and columns</w:t>
      </w:r>
    </w:p>
    <w:p w14:paraId="4E77D756" w14:textId="77777777" w:rsidR="009820D2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*must be all nonzero.</w:t>
      </w:r>
    </w:p>
    <w:p w14:paraId="668CE0EC" w14:textId="77777777" w:rsidR="00FE0344" w:rsidRPr="000C7514" w:rsidRDefault="00FE0344" w:rsidP="00FE0344">
      <w:pPr>
        <w:rPr>
          <w:sz w:val="20"/>
          <w:szCs w:val="20"/>
        </w:rPr>
      </w:pPr>
    </w:p>
    <w:p w14:paraId="459DA00A" w14:textId="77777777" w:rsidR="009820D2" w:rsidRPr="000C7514" w:rsidRDefault="009820D2" w:rsidP="009820D2">
      <w:pPr>
        <w:rPr>
          <w:sz w:val="20"/>
          <w:szCs w:val="20"/>
        </w:rPr>
      </w:pPr>
    </w:p>
    <w:p w14:paraId="4B118576" w14:textId="5A1BE70E" w:rsidR="009820D2" w:rsidRPr="0009640C" w:rsidRDefault="009820D2" w:rsidP="0009640C">
      <w:pPr>
        <w:pStyle w:val="3"/>
      </w:pPr>
      <w:bookmarkStart w:id="100" w:name="_Toc197355460"/>
      <w:r w:rsidRPr="0009640C">
        <w:t>PROPORTIONS AND RESIDUALS IN TWO-WAY CONTINGENCY TABLE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C4FF0">
        <w:rPr>
          <w:szCs w:val="20"/>
        </w:rPr>
        <w:t>cells</w:t>
      </w:r>
      <w:r w:rsidR="00C56A96">
        <w:rPr>
          <w:szCs w:val="20"/>
        </w:rPr>
        <w:t>]</w:t>
      </w:r>
      <w:bookmarkEnd w:id="100"/>
    </w:p>
    <w:p w14:paraId="7A39D3EF" w14:textId="1D00E699" w:rsidR="009820D2" w:rsidRPr="008C4FF0" w:rsidRDefault="009820D2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cells(tab%stat%name)*/*.</w:t>
      </w:r>
    </w:p>
    <w:p w14:paraId="17847063" w14:textId="77777777" w:rsidR="009820D2" w:rsidRPr="008C4FF0" w:rsidRDefault="009820D2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4ED8437B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*Takes two-way contingency table (for example frequency crosstable) TAB with</w:t>
      </w:r>
    </w:p>
    <w:p w14:paraId="59A1A464" w14:textId="55AC79FB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</w:t>
      </w:r>
      <w:r w:rsidR="00810786">
        <w:rPr>
          <w:sz w:val="20"/>
          <w:szCs w:val="20"/>
        </w:rPr>
        <w:t xml:space="preserve">(normally) </w:t>
      </w:r>
      <w:r w:rsidRPr="008C4FF0">
        <w:rPr>
          <w:sz w:val="20"/>
          <w:szCs w:val="20"/>
        </w:rPr>
        <w:t xml:space="preserve">nonnegative elements and </w:t>
      </w:r>
      <w:r w:rsidR="00810786">
        <w:rPr>
          <w:sz w:val="20"/>
          <w:szCs w:val="20"/>
        </w:rPr>
        <w:t xml:space="preserve">(necessarily) </w:t>
      </w:r>
      <w:r w:rsidRPr="008C4FF0">
        <w:rPr>
          <w:sz w:val="20"/>
          <w:szCs w:val="20"/>
        </w:rPr>
        <w:t>nonzero sums in rows and columns.</w:t>
      </w:r>
    </w:p>
    <w:p w14:paraId="292C80F2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table NAME of the same size, containing the required statistic in its cells.</w:t>
      </w:r>
    </w:p>
    <w:p w14:paraId="2B5B9DFB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*The required statistic - argument STAT, keyword in capital letters:</w:t>
      </w:r>
    </w:p>
    <w:p w14:paraId="74C86665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*"TABPR" - proportions of the table sum</w:t>
      </w:r>
    </w:p>
    <w:p w14:paraId="470D2415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*"ROWPR" - proportions of the sum in rows</w:t>
      </w:r>
    </w:p>
    <w:p w14:paraId="5E2E08FA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*"COLPR" - proportions of the sum in columns</w:t>
      </w:r>
    </w:p>
    <w:p w14:paraId="271B4660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 xml:space="preserve">*"EXPECT" - expected (under independence of rows and colunds) values </w:t>
      </w:r>
    </w:p>
    <w:p w14:paraId="5C678566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*"RESID" - residuals</w:t>
      </w:r>
    </w:p>
    <w:p w14:paraId="0A75808F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*"SRESID" - standardized residuals</w:t>
      </w:r>
    </w:p>
    <w:p w14:paraId="58D1B402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*"ASRESID" - adjusted standardized residuals.</w:t>
      </w:r>
    </w:p>
    <w:p w14:paraId="7FF38431" w14:textId="77777777" w:rsidR="009820D2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*Quotes or apostrophes around the keyword are optional.</w:t>
      </w:r>
    </w:p>
    <w:p w14:paraId="3C235957" w14:textId="77777777" w:rsidR="0094430F" w:rsidRPr="008C4FF0" w:rsidRDefault="0094430F" w:rsidP="008C4FF0">
      <w:pPr>
        <w:rPr>
          <w:sz w:val="20"/>
          <w:szCs w:val="20"/>
        </w:rPr>
      </w:pPr>
    </w:p>
    <w:p w14:paraId="33273D17" w14:textId="77777777" w:rsidR="009820D2" w:rsidRPr="008C4FF0" w:rsidRDefault="009820D2" w:rsidP="008C4FF0">
      <w:pPr>
        <w:rPr>
          <w:sz w:val="20"/>
          <w:szCs w:val="20"/>
        </w:rPr>
      </w:pPr>
    </w:p>
    <w:p w14:paraId="035F7712" w14:textId="58C5AAD0" w:rsidR="009820D2" w:rsidRPr="0009640C" w:rsidRDefault="009820D2" w:rsidP="0009640C">
      <w:pPr>
        <w:pStyle w:val="3"/>
      </w:pPr>
      <w:bookmarkStart w:id="101" w:name="_Toc197355461"/>
      <w:r w:rsidRPr="0009640C">
        <w:t>MATRIX OF SQUARED CHI-SQUARE DISTANCES IN CONTINGENCY TABLE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schitab</w:t>
      </w:r>
      <w:r w:rsidR="00C56A96">
        <w:rPr>
          <w:szCs w:val="20"/>
        </w:rPr>
        <w:t>]</w:t>
      </w:r>
      <w:bookmarkEnd w:id="101"/>
    </w:p>
    <w:p w14:paraId="0067AD9B" w14:textId="4E1DB971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102" w:name="_Hlk142506106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schitab</w:t>
      </w:r>
      <w:bookmarkEnd w:id="102"/>
      <w:r w:rsidRPr="0009640C">
        <w:rPr>
          <w:sz w:val="20"/>
          <w:szCs w:val="20"/>
        </w:rPr>
        <w:t>(tab%name)*/*.</w:t>
      </w:r>
    </w:p>
    <w:p w14:paraId="247BD266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D436AA6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*Computes squared chi-square distances between rows of contingency table TAB.</w:t>
      </w:r>
    </w:p>
    <w:p w14:paraId="5E5F3121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04EC9C21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*TAB is a matrix with nonnegative elements, and sums in its rows and columns must</w:t>
      </w:r>
    </w:p>
    <w:p w14:paraId="042E4900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*be all nonzero.</w:t>
      </w:r>
    </w:p>
    <w:p w14:paraId="7EB34283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*Chi-square distance between the rows is the weighted euclidean distance between the row proportions,</w:t>
      </w:r>
    </w:p>
    <w:p w14:paraId="3E0BA0AA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*where the inverted sums in </w:t>
      </w:r>
      <w:r w:rsidR="00487667">
        <w:rPr>
          <w:sz w:val="20"/>
          <w:szCs w:val="20"/>
        </w:rPr>
        <w:t>columns</w:t>
      </w:r>
      <w:r w:rsidRPr="0009640C">
        <w:rPr>
          <w:sz w:val="20"/>
          <w:szCs w:val="20"/>
        </w:rPr>
        <w:t xml:space="preserve"> serve as weights. The </w:t>
      </w:r>
      <w:r w:rsidR="002A1946">
        <w:rPr>
          <w:sz w:val="20"/>
          <w:szCs w:val="20"/>
        </w:rPr>
        <w:t xml:space="preserve">(squared) </w:t>
      </w:r>
      <w:r w:rsidRPr="0009640C">
        <w:rPr>
          <w:sz w:val="20"/>
          <w:szCs w:val="20"/>
        </w:rPr>
        <w:t>distance between rows i и i' is:</w:t>
      </w:r>
    </w:p>
    <w:p w14:paraId="5F1F6403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lastRenderedPageBreak/>
        <w:t>*N * Sum_c[1/Nj * (Nij/Ni-Ni'j/Ni')^2], where Nij is the value in the cell, Ni is the sum in row i, Nj is</w:t>
      </w:r>
    </w:p>
    <w:p w14:paraId="524CA127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*the sum in column j, N is the total sum, Sum_c means sum across all columns.</w:t>
      </w:r>
    </w:p>
    <w:p w14:paraId="60CF3BBE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0933DB6B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257540DC" w14:textId="77777777" w:rsidR="009820D2" w:rsidRPr="00801244" w:rsidRDefault="009820D2" w:rsidP="0009640C">
      <w:pPr>
        <w:rPr>
          <w:sz w:val="20"/>
          <w:szCs w:val="20"/>
        </w:rPr>
      </w:pPr>
    </w:p>
    <w:p w14:paraId="1E45F91D" w14:textId="77777777" w:rsidR="00801244" w:rsidRPr="00616355" w:rsidRDefault="00801244" w:rsidP="0009640C">
      <w:pPr>
        <w:rPr>
          <w:sz w:val="20"/>
          <w:szCs w:val="20"/>
        </w:rPr>
      </w:pPr>
    </w:p>
    <w:p w14:paraId="7D72820E" w14:textId="580D501A" w:rsidR="00801244" w:rsidRPr="00801244" w:rsidRDefault="00801244" w:rsidP="00801244">
      <w:pPr>
        <w:pStyle w:val="3"/>
      </w:pPr>
      <w:bookmarkStart w:id="103" w:name="_Toc197355462"/>
      <w:r w:rsidRPr="00801244">
        <w:t>MATRIX OF CHI-SQUARES BETWEEN ROWS OF</w:t>
      </w:r>
      <w:r>
        <w:t xml:space="preserve"> COUNT DATA PAIRWISELY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01244">
        <w:rPr>
          <w:szCs w:val="20"/>
        </w:rPr>
        <w:t>schi2c</w:t>
      </w:r>
      <w:r w:rsidR="00C56A96">
        <w:rPr>
          <w:szCs w:val="20"/>
        </w:rPr>
        <w:t>]</w:t>
      </w:r>
      <w:bookmarkEnd w:id="103"/>
    </w:p>
    <w:p w14:paraId="2CF45FF4" w14:textId="31B541CF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01244">
        <w:rPr>
          <w:sz w:val="20"/>
          <w:szCs w:val="20"/>
        </w:rPr>
        <w:t>schi2c(data%type%name)*/*.</w:t>
      </w:r>
    </w:p>
    <w:p w14:paraId="3611D9B3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*Version 1.</w:t>
      </w:r>
    </w:p>
    <w:p w14:paraId="65D97B7F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*Takes data DATA sized not less than 2x2 and with nonnegative values which are considered as frequencies.</w:t>
      </w:r>
    </w:p>
    <w:p w14:paraId="63639E50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*Sums in rows and columns must be nonzero.</w:t>
      </w:r>
    </w:p>
    <w:p w14:paraId="7FBD4178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*For each two rows of DATA pairwise, isolates table 2xNC (NC is number of cols in DATA) and computes</w:t>
      </w:r>
    </w:p>
    <w:p w14:paraId="1A8593B4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*chi-square (or phi-square) Pearson statistic for the table. That statistic can be thought of a measure of</w:t>
      </w:r>
    </w:p>
    <w:p w14:paraId="118024A7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*dissimilarity between the data rows: the chi-square distance (squared).</w:t>
      </w:r>
    </w:p>
    <w:p w14:paraId="7C0AE059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*Returned is square symmetric matrix NAME of such distances between all rows of DATA.</w:t>
      </w:r>
    </w:p>
    <w:p w14:paraId="484DB3B0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*These are same distances, only squared, as returned by command PROXIMITIES /MEASURE=CHISQ (or /MEASURE=PH2).</w:t>
      </w:r>
    </w:p>
    <w:p w14:paraId="67F33C6E" w14:textId="5099C904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*These "distances" are not to confuse with the chi-square distances given by function /*</w:t>
      </w:r>
      <w:r w:rsidR="00BC7D98">
        <w:rPr>
          <w:sz w:val="20"/>
          <w:szCs w:val="20"/>
        </w:rPr>
        <w:t>!KO_</w:t>
      </w:r>
      <w:r w:rsidRPr="00801244">
        <w:rPr>
          <w:sz w:val="20"/>
          <w:szCs w:val="20"/>
        </w:rPr>
        <w:t>schitab*/.</w:t>
      </w:r>
    </w:p>
    <w:p w14:paraId="79622B76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*TYPE - scalar: if nonpositive, chi-square is computed; if positive, phi-square is computed</w:t>
      </w:r>
    </w:p>
    <w:p w14:paraId="462A5676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*(chi-square is divided by the total frequency in 2xNC table), phi-square is insensitive to nonequality of</w:t>
      </w:r>
    </w:p>
    <w:p w14:paraId="6143CBCD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*sums in rows of DATA.</w:t>
      </w:r>
    </w:p>
    <w:p w14:paraId="00EE56A3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*If in a 2xNC table there encounters empty column the function ignor</w:t>
      </w:r>
      <w:r w:rsidR="00616355">
        <w:rPr>
          <w:sz w:val="20"/>
          <w:szCs w:val="20"/>
        </w:rPr>
        <w:t>e</w:t>
      </w:r>
      <w:r w:rsidRPr="00801244">
        <w:rPr>
          <w:sz w:val="20"/>
          <w:szCs w:val="20"/>
        </w:rPr>
        <w:t>s it and attempts to compute based on</w:t>
      </w:r>
    </w:p>
    <w:p w14:paraId="527E528D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 remaining columns.</w:t>
      </w:r>
    </w:p>
    <w:p w14:paraId="5331D2EC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*This function may require prior setting of limit for number of cycles to enough big value</w:t>
      </w:r>
    </w:p>
    <w:p w14:paraId="39759C06" w14:textId="77777777" w:rsidR="00801244" w:rsidRPr="00616355" w:rsidRDefault="00801244" w:rsidP="00801244">
      <w:pPr>
        <w:rPr>
          <w:sz w:val="20"/>
          <w:szCs w:val="20"/>
        </w:rPr>
      </w:pPr>
      <w:r w:rsidRPr="00616355">
        <w:rPr>
          <w:sz w:val="20"/>
          <w:szCs w:val="20"/>
        </w:rPr>
        <w:t>*by command SET MXLOOPS.</w:t>
      </w:r>
    </w:p>
    <w:p w14:paraId="6FEF686B" w14:textId="77777777" w:rsidR="00801244" w:rsidRPr="00616355" w:rsidRDefault="00801244" w:rsidP="00801244">
      <w:pPr>
        <w:rPr>
          <w:sz w:val="20"/>
          <w:szCs w:val="20"/>
        </w:rPr>
      </w:pPr>
    </w:p>
    <w:p w14:paraId="4E85D3B2" w14:textId="77777777" w:rsidR="00801244" w:rsidRDefault="00801244" w:rsidP="0080124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801244">
        <w:rPr>
          <w:color w:val="0070C0"/>
          <w:sz w:val="20"/>
          <w:szCs w:val="20"/>
        </w:rPr>
        <w:t>.</w:t>
      </w:r>
    </w:p>
    <w:p w14:paraId="7F173332" w14:textId="77777777" w:rsidR="00801244" w:rsidRPr="00543BE9" w:rsidRDefault="00801244" w:rsidP="00801244">
      <w:pPr>
        <w:rPr>
          <w:sz w:val="20"/>
          <w:szCs w:val="20"/>
        </w:rPr>
      </w:pPr>
    </w:p>
    <w:p w14:paraId="3813F5B5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0C5F3FF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752E7645" w14:textId="38E59343" w:rsidR="00801244" w:rsidRPr="00543BE9" w:rsidRDefault="00BC7D98" w:rsidP="0080124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01244" w:rsidRPr="00543BE9">
        <w:rPr>
          <w:rFonts w:ascii="Courier New" w:hAnsi="Courier New" w:cs="Courier New"/>
          <w:color w:val="0070C0"/>
          <w:sz w:val="20"/>
          <w:szCs w:val="20"/>
        </w:rPr>
        <w:t>schi2c(data%0%chi).</w:t>
      </w:r>
    </w:p>
    <w:p w14:paraId="127C1FFE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print sqrt(chi).</w:t>
      </w:r>
    </w:p>
    <w:p w14:paraId="3EE40E8B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E0EB7F9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PROXIMITIES </w:t>
      </w:r>
      <w:r>
        <w:rPr>
          <w:rFonts w:ascii="Courier New" w:hAnsi="Courier New" w:cs="Courier New"/>
          <w:color w:val="0070C0"/>
          <w:sz w:val="20"/>
          <w:szCs w:val="20"/>
        </w:rPr>
        <w:t>v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1 to v4</w:t>
      </w:r>
    </w:p>
    <w:p w14:paraId="25B49E41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/VIEW=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CASE</w:t>
      </w:r>
    </w:p>
    <w:p w14:paraId="1D27F271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/MEASURE=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CHISQ</w:t>
      </w:r>
    </w:p>
    <w:p w14:paraId="208C8FD3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/STANDARDIZE= NONE.</w:t>
      </w:r>
    </w:p>
    <w:p w14:paraId="4B766306" w14:textId="77777777" w:rsidR="00801244" w:rsidRPr="00801244" w:rsidRDefault="00801244" w:rsidP="00801244">
      <w:pPr>
        <w:rPr>
          <w:sz w:val="20"/>
          <w:szCs w:val="20"/>
        </w:rPr>
      </w:pPr>
    </w:p>
    <w:p w14:paraId="17C1C110" w14:textId="77777777" w:rsidR="00CE3114" w:rsidRDefault="00CE3114" w:rsidP="0009640C">
      <w:pPr>
        <w:rPr>
          <w:sz w:val="20"/>
          <w:szCs w:val="20"/>
        </w:rPr>
      </w:pPr>
    </w:p>
    <w:p w14:paraId="7F183B28" w14:textId="44795847" w:rsidR="007B4B7E" w:rsidRPr="007B4B7E" w:rsidRDefault="007B4B7E" w:rsidP="007B4B7E">
      <w:pPr>
        <w:pStyle w:val="3"/>
      </w:pPr>
      <w:bookmarkStart w:id="104" w:name="_Toc197355463"/>
      <w:r w:rsidRPr="007B4B7E">
        <w:t>DISTAN</w:t>
      </w:r>
      <w:r>
        <w:t>CES TO GROUP CENTROIDS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7B4B7E">
        <w:rPr>
          <w:szCs w:val="20"/>
        </w:rPr>
        <w:t>dtoc</w:t>
      </w:r>
      <w:r w:rsidR="00C56A96">
        <w:rPr>
          <w:szCs w:val="20"/>
        </w:rPr>
        <w:t>]</w:t>
      </w:r>
      <w:bookmarkEnd w:id="104"/>
    </w:p>
    <w:p w14:paraId="5FA25E26" w14:textId="2D0FCBE3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7B4B7E">
        <w:rPr>
          <w:sz w:val="20"/>
          <w:szCs w:val="20"/>
        </w:rPr>
        <w:t>dtoc(data%bin%name)*/*.</w:t>
      </w:r>
    </w:p>
    <w:p w14:paraId="7302B1F1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*Version 1.</w:t>
      </w:r>
    </w:p>
    <w:p w14:paraId="49715819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*Takes data DATA with any number of rows (points) and columns (variables).</w:t>
      </w:r>
    </w:p>
    <w:p w14:paraId="1C4D8024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*And takes one or more binary (1 vs 0) variables forming matrix BIN with number of rows as in DIS.</w:t>
      </w:r>
    </w:p>
    <w:p w14:paraId="64399C60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*Each column of BIN represents a group, and value 1 in it means that the point belongs to it.</w:t>
      </w:r>
    </w:p>
    <w:p w14:paraId="1130EAAA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*In whole, groups may intersect or be disjoint by the composition of their points (in the latter case</w:t>
      </w:r>
    </w:p>
    <w:p w14:paraId="1CA742CB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*BIN appears to be a set of dummy variables). Each column of BIN must contain at least one one.</w:t>
      </w:r>
    </w:p>
    <w:p w14:paraId="57BA20B7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*A column may, as a specific case, contain no zeros.</w:t>
      </w:r>
    </w:p>
    <w:p w14:paraId="1A85E473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*Result NAME - matrix points x groups containing squared euclidean distances between the points and</w:t>
      </w:r>
    </w:p>
    <w:p w14:paraId="1D99CCB2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*the group centroids.</w:t>
      </w:r>
    </w:p>
    <w:p w14:paraId="304E95FE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*This function may require prior setting of limit for number of cycles to enough big value</w:t>
      </w:r>
    </w:p>
    <w:p w14:paraId="51DCF622" w14:textId="77777777" w:rsid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*by command SET MXLOOPS.</w:t>
      </w:r>
    </w:p>
    <w:p w14:paraId="59A740CB" w14:textId="77777777" w:rsidR="009C3958" w:rsidRPr="00FD37F6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06D813E" w14:textId="77777777" w:rsidR="009C3958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4DB4D6C" w14:textId="77777777" w:rsidR="007B4B7E" w:rsidRDefault="007B4B7E" w:rsidP="007B4B7E">
      <w:pPr>
        <w:rPr>
          <w:sz w:val="20"/>
          <w:szCs w:val="20"/>
        </w:rPr>
      </w:pPr>
    </w:p>
    <w:p w14:paraId="0C35DE43" w14:textId="77777777" w:rsidR="007B4B7E" w:rsidRPr="007B4B7E" w:rsidRDefault="007B4B7E" w:rsidP="007B4B7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B4B7E">
        <w:rPr>
          <w:color w:val="0070C0"/>
          <w:sz w:val="20"/>
          <w:szCs w:val="20"/>
        </w:rPr>
        <w:t>.</w:t>
      </w:r>
    </w:p>
    <w:p w14:paraId="099C6265" w14:textId="77777777" w:rsidR="007B4B7E" w:rsidRDefault="007B4B7E" w:rsidP="007B4B7E">
      <w:pPr>
        <w:rPr>
          <w:sz w:val="20"/>
          <w:szCs w:val="20"/>
        </w:rPr>
      </w:pPr>
    </w:p>
    <w:p w14:paraId="4F777D0E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6055D0D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06CF82D5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gr /var= gr. /*Grouping variable</w:t>
      </w:r>
    </w:p>
    <w:p w14:paraId="61DAE750" w14:textId="6D812037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(gr%1%bin%freq%codes). /*Convert it to dummies</w:t>
      </w:r>
    </w:p>
    <w:p w14:paraId="25E8E246" w14:textId="45BCDCF2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dtoc(data%bin%sqdev).</w:t>
      </w:r>
    </w:p>
    <w:p w14:paraId="723D54B8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sqdev. /*Sq. distances from all cases to all group centroids</w:t>
      </w:r>
    </w:p>
    <w:p w14:paraId="35E80703" w14:textId="19436B74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aggr(data%bin%MEAN%centr).</w:t>
      </w:r>
    </w:p>
    <w:p w14:paraId="2161D4C9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centr. /*Display group centroids (means): groups X variables</w:t>
      </w:r>
    </w:p>
    <w:p w14:paraId="412CDC91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1166D55" w14:textId="77777777" w:rsidR="007B4B7E" w:rsidRDefault="007B4B7E" w:rsidP="007B4B7E">
      <w:pPr>
        <w:rPr>
          <w:sz w:val="20"/>
          <w:szCs w:val="20"/>
        </w:rPr>
      </w:pPr>
    </w:p>
    <w:p w14:paraId="046D3ABD" w14:textId="77777777" w:rsidR="00CC2AC9" w:rsidRDefault="00CC2AC9" w:rsidP="007B4B7E">
      <w:pPr>
        <w:rPr>
          <w:sz w:val="20"/>
          <w:szCs w:val="20"/>
        </w:rPr>
      </w:pPr>
    </w:p>
    <w:p w14:paraId="6D7304A7" w14:textId="77777777" w:rsidR="00CC2AC9" w:rsidRPr="007B4B7E" w:rsidRDefault="00CC2AC9" w:rsidP="00CC2AC9">
      <w:pPr>
        <w:pStyle w:val="3"/>
      </w:pPr>
      <w:bookmarkStart w:id="105" w:name="_Toc197355464"/>
      <w:r w:rsidRPr="007B4B7E">
        <w:t>DISTAN</w:t>
      </w:r>
      <w:r>
        <w:t>CES BETWEEN GROUP CENTROIDS</w:t>
      </w:r>
      <w:bookmarkEnd w:id="105"/>
    </w:p>
    <w:p w14:paraId="70866A02" w14:textId="37C80457" w:rsidR="00CC2AC9" w:rsidRDefault="00CC2AC9" w:rsidP="007B4B7E">
      <w:pPr>
        <w:rPr>
          <w:sz w:val="20"/>
          <w:szCs w:val="20"/>
        </w:rPr>
      </w:pPr>
      <w:r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aggr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 xml:space="preserve"> to compute group means (centroids) and then compute euclidean distances between them by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seuclid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6F9DCBEE" w14:textId="77777777" w:rsidR="00CC2AC9" w:rsidRDefault="00CC2AC9" w:rsidP="007B4B7E">
      <w:pPr>
        <w:rPr>
          <w:sz w:val="20"/>
          <w:szCs w:val="20"/>
        </w:rPr>
      </w:pPr>
    </w:p>
    <w:p w14:paraId="13A55762" w14:textId="77777777" w:rsidR="007B4B7E" w:rsidRDefault="007B4B7E" w:rsidP="007B4B7E">
      <w:pPr>
        <w:rPr>
          <w:sz w:val="20"/>
          <w:szCs w:val="20"/>
        </w:rPr>
      </w:pPr>
    </w:p>
    <w:p w14:paraId="4916100F" w14:textId="22C24CB8" w:rsidR="00CE3114" w:rsidRPr="00CE3114" w:rsidRDefault="00CE3114" w:rsidP="00CE3114">
      <w:pPr>
        <w:pStyle w:val="3"/>
      </w:pPr>
      <w:bookmarkStart w:id="106" w:name="_Toc197355465"/>
      <w:r w:rsidRPr="00CE3114">
        <w:t>DISTANCES TO GROUP CENTROIDS (COMPUTATION</w:t>
      </w:r>
      <w:r>
        <w:t xml:space="preserve"> FROM DISTANCE MATRIX)</w:t>
      </w:r>
      <w:r w:rsidR="00C56A96">
        <w:t xml:space="preserve"> [</w:t>
      </w:r>
      <w:r w:rsidR="00C56A96" w:rsidRPr="005836BD">
        <w:rPr>
          <w:szCs w:val="20"/>
        </w:rPr>
        <w:t>!KO_dtocfrd</w:t>
      </w:r>
      <w:r w:rsidR="00C56A96">
        <w:rPr>
          <w:szCs w:val="20"/>
        </w:rPr>
        <w:t>]</w:t>
      </w:r>
      <w:bookmarkEnd w:id="106"/>
    </w:p>
    <w:p w14:paraId="368E6D47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*/*!KO_dtocfrd(dis%bin%self%name)*/*.</w:t>
      </w:r>
    </w:p>
    <w:p w14:paraId="1102FF42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*Version 2.</w:t>
      </w:r>
    </w:p>
    <w:p w14:paraId="3B073EE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*Takes square symmetric matrix of distances between points DIS. The distances must be</w:t>
      </w:r>
    </w:p>
    <w:p w14:paraId="2003DE2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*squared euclidean; anyway the function will perceive them as squared euclidean.</w:t>
      </w:r>
    </w:p>
    <w:p w14:paraId="4F6F7D8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*And takes one or more binary (1 vs 0) variables forming matrix BIN with number of rows as in DIS.</w:t>
      </w:r>
    </w:p>
    <w:p w14:paraId="032E7BD5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*Each column of BIN represents a group, and value 1 in it means that the point belongs to it.</w:t>
      </w:r>
    </w:p>
    <w:p w14:paraId="2951562C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*In whole, groups may intersect or be disjoint by the composition of their points (in the latter case</w:t>
      </w:r>
    </w:p>
    <w:p w14:paraId="3063ADE1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*BIN appears to be a set of dummy variables). Each column of BIN must contain at least one one.</w:t>
      </w:r>
    </w:p>
    <w:p w14:paraId="7B125DB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 column may, as a specific case, contain no zeros.</w:t>
      </w:r>
    </w:p>
    <w:p w14:paraId="0AA117A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*Result NAME - matrix points x groups containing squared euclidean distances between the points and</w:t>
      </w:r>
    </w:p>
    <w:p w14:paraId="61165A08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*the group centroids.</w:t>
      </w:r>
    </w:p>
    <w:p w14:paraId="3188CD5C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*Argument SELF - digit 0 or 1 (not name or expression; you may surround the digit by quotes/apostrophes).</w:t>
      </w:r>
    </w:p>
    <w:p w14:paraId="683AFDD6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*If 1, then at computation of the distance between point i and the centroid of the group to which it</w:t>
      </w:r>
    </w:p>
    <w:p w14:paraId="3A28FC85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*belongs (and which contains other points too), point i participates in definition of the centroid.</w:t>
      </w:r>
    </w:p>
    <w:p w14:paraId="516C44D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*If 0, then such point i does not participate in definition of the centroid: the point temporarily</w:t>
      </w:r>
    </w:p>
    <w:p w14:paraId="1B9FEA56" w14:textId="419AEE96" w:rsidR="00025924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*is considered as an external point.</w:t>
      </w:r>
    </w:p>
    <w:p w14:paraId="6B76450C" w14:textId="77777777" w:rsidR="009C3958" w:rsidRPr="00FD37F6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3343CBF4" w14:textId="77777777" w:rsidR="009C3958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6442A30E" w14:textId="77777777" w:rsidR="009C3958" w:rsidRDefault="009C3958" w:rsidP="005836BD">
      <w:pPr>
        <w:rPr>
          <w:sz w:val="20"/>
          <w:szCs w:val="20"/>
        </w:rPr>
      </w:pPr>
    </w:p>
    <w:p w14:paraId="180B255E" w14:textId="77777777" w:rsidR="00031F69" w:rsidRPr="00CE2BFA" w:rsidRDefault="00031F69" w:rsidP="00CE2BFA">
      <w:pPr>
        <w:rPr>
          <w:sz w:val="20"/>
          <w:szCs w:val="20"/>
        </w:rPr>
      </w:pPr>
    </w:p>
    <w:p w14:paraId="7EA557C5" w14:textId="1818A4A2" w:rsidR="00031F69" w:rsidRPr="00CE2BFA" w:rsidRDefault="00031F69" w:rsidP="00CE2BFA">
      <w:pPr>
        <w:pStyle w:val="3"/>
      </w:pPr>
      <w:bookmarkStart w:id="107" w:name="_Toc197355466"/>
      <w:r w:rsidRPr="00CE2BFA">
        <w:t>DISTANCES BETWEEN GROUP CENTROIDS (COMPUTATION FROM DISTANCE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CE2BFA">
        <w:rPr>
          <w:szCs w:val="20"/>
        </w:rPr>
        <w:t>dbwcfrd</w:t>
      </w:r>
      <w:r w:rsidR="00C56A96">
        <w:rPr>
          <w:szCs w:val="20"/>
        </w:rPr>
        <w:t>]</w:t>
      </w:r>
      <w:bookmarkEnd w:id="107"/>
    </w:p>
    <w:p w14:paraId="28250B7E" w14:textId="05E942E1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bookmarkStart w:id="108" w:name="_Hlk142506158"/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dbwcfrd</w:t>
      </w:r>
      <w:bookmarkEnd w:id="108"/>
      <w:r w:rsidRPr="00CE2BFA">
        <w:rPr>
          <w:sz w:val="20"/>
          <w:szCs w:val="20"/>
        </w:rPr>
        <w:t>(dis%bin%name)*/*.</w:t>
      </w:r>
    </w:p>
    <w:p w14:paraId="30369C0B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*Version 1.</w:t>
      </w:r>
    </w:p>
    <w:p w14:paraId="3A0D1F79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*Takes square symmetric matrix of distances between points DIS. The distances must be</w:t>
      </w:r>
    </w:p>
    <w:p w14:paraId="247D37C1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euclidean; anyway the function will perceive them as squared euclidean.</w:t>
      </w:r>
    </w:p>
    <w:p w14:paraId="72D0B5EF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*And takes no less than two binary (1 vs 0) variables forming matrix BIN with number of rows as in DIS.</w:t>
      </w:r>
    </w:p>
    <w:p w14:paraId="4BE09553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*Each column of BIN represents a group, and value 1 in it means that the point belongs to it.</w:t>
      </w:r>
    </w:p>
    <w:p w14:paraId="01CD629B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*In whole, groups may intersect or be disjoint by the composition of their points (in the latter case</w:t>
      </w:r>
    </w:p>
    <w:p w14:paraId="3F4C726E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*BIN appears to be a set of dummy variables). Each column of BIN must contain at least one one.</w:t>
      </w:r>
    </w:p>
    <w:p w14:paraId="72CEC08C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*A column may, as a specific case, contain no zeros.</w:t>
      </w:r>
    </w:p>
    <w:p w14:paraId="00BDC2DC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*Result NAME - square symmetric matrix of squared euclidean distances between centroids of</w:t>
      </w:r>
    </w:p>
    <w:p w14:paraId="0AE9191D" w14:textId="77777777" w:rsidR="00031F69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*the groups of the points.</w:t>
      </w:r>
    </w:p>
    <w:p w14:paraId="13403721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18F96BA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B7520F0" w14:textId="77777777" w:rsidR="004019D3" w:rsidRPr="00CE2BFA" w:rsidRDefault="004019D3" w:rsidP="00CE2BFA">
      <w:pPr>
        <w:rPr>
          <w:sz w:val="20"/>
          <w:szCs w:val="20"/>
        </w:rPr>
      </w:pPr>
    </w:p>
    <w:p w14:paraId="477D6D64" w14:textId="77777777" w:rsidR="00655AB7" w:rsidRPr="00930663" w:rsidRDefault="00655AB7" w:rsidP="00655AB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1DA817D" w14:textId="77777777" w:rsidR="00851DD1" w:rsidRPr="00174DC9" w:rsidRDefault="00851DD1" w:rsidP="00655AB7">
      <w:pPr>
        <w:rPr>
          <w:rFonts w:ascii="Courier New" w:hAnsi="Courier New" w:cs="Courier New"/>
          <w:color w:val="0070C0"/>
          <w:sz w:val="20"/>
          <w:szCs w:val="20"/>
        </w:rPr>
      </w:pPr>
    </w:p>
    <w:p w14:paraId="26A666A3" w14:textId="77777777" w:rsidR="00655AB7" w:rsidRPr="00655AB7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655AB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BC46F7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data /vari= v1 to v10.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/*Variables</w:t>
      </w:r>
    </w:p>
    <w:p w14:paraId="49FB6412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clu /var= clu.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4C3AE76C" w14:textId="7736FAB3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(clu%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bin%n%code).</w:t>
      </w:r>
      <w:r w:rsidR="00655AB7">
        <w:rPr>
          <w:rFonts w:ascii="Courier New" w:hAnsi="Courier New" w:cs="Courier New"/>
          <w:color w:val="0070C0"/>
          <w:sz w:val="20"/>
          <w:szCs w:val="20"/>
        </w:rPr>
        <w:t xml:space="preserve"> /*Convert it to the set of dummy variables</w:t>
      </w:r>
    </w:p>
    <w:p w14:paraId="0ACCEEC2" w14:textId="18E09714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seuclid(data%d).</w:t>
      </w:r>
      <w:r w:rsidR="00655AB7"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cases</w:t>
      </w:r>
    </w:p>
    <w:p w14:paraId="72F037C1" w14:textId="48817C82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62B88" w:rsidRPr="00D62B88">
        <w:rPr>
          <w:rFonts w:ascii="Courier New" w:hAnsi="Courier New" w:cs="Courier New"/>
          <w:color w:val="0070C0"/>
          <w:sz w:val="20"/>
          <w:szCs w:val="20"/>
        </w:rPr>
        <w:t xml:space="preserve">dbwcfrd 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(d%bin%d_c).</w:t>
      </w:r>
    </w:p>
    <w:p w14:paraId="0497D88F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print d_c.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group centroids</w:t>
      </w:r>
    </w:p>
    <w:p w14:paraId="505B99B9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5253BC0" w14:textId="77777777" w:rsidR="00655AB7" w:rsidRDefault="00655AB7" w:rsidP="008E6A6D">
      <w:pPr>
        <w:rPr>
          <w:sz w:val="20"/>
          <w:szCs w:val="20"/>
        </w:rPr>
      </w:pPr>
    </w:p>
    <w:p w14:paraId="60722404" w14:textId="77777777" w:rsidR="00252298" w:rsidRDefault="00252298" w:rsidP="008E6A6D">
      <w:pPr>
        <w:rPr>
          <w:sz w:val="20"/>
          <w:szCs w:val="20"/>
        </w:rPr>
      </w:pPr>
    </w:p>
    <w:p w14:paraId="15DCA38B" w14:textId="2B6D5026" w:rsidR="00252298" w:rsidRPr="00252298" w:rsidRDefault="00252298" w:rsidP="00252298">
      <w:pPr>
        <w:pStyle w:val="3"/>
      </w:pPr>
      <w:bookmarkStart w:id="109" w:name="_Toc197355467"/>
      <w:r w:rsidRPr="00252298">
        <w:t>AVERAGE DISTANCES TO GROUPS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52298">
        <w:rPr>
          <w:szCs w:val="20"/>
        </w:rPr>
        <w:t>datofrd</w:t>
      </w:r>
      <w:r w:rsidR="00C56A96">
        <w:rPr>
          <w:szCs w:val="20"/>
        </w:rPr>
        <w:t>]</w:t>
      </w:r>
      <w:bookmarkEnd w:id="109"/>
    </w:p>
    <w:p w14:paraId="4C7AC929" w14:textId="4F2C3D9F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52298">
        <w:rPr>
          <w:sz w:val="20"/>
          <w:szCs w:val="20"/>
        </w:rPr>
        <w:t>datofrd(dis%bin%self%name)*/*.</w:t>
      </w:r>
    </w:p>
    <w:p w14:paraId="1D84168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*Version 1.</w:t>
      </w:r>
    </w:p>
    <w:p w14:paraId="6F61948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*Average distance from each point to points of each of the offered groups.</w:t>
      </w:r>
    </w:p>
    <w:p w14:paraId="0D8B1A0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*Takes square symmetric matrix of distances (dissimilarities) between points DIS.</w:t>
      </w:r>
    </w:p>
    <w:p w14:paraId="2C72D12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must be nonnegative matrix with zero diagonal.</w:t>
      </w:r>
    </w:p>
    <w:p w14:paraId="4BCF28CD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*And takes one or more binary (1 vs 0) variables forming matrix BIN with number of rows as in DIS.</w:t>
      </w:r>
    </w:p>
    <w:p w14:paraId="655D139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*Each column of BIN represents a group, and value 1 in it means that the point belongs to it.</w:t>
      </w:r>
    </w:p>
    <w:p w14:paraId="3EC48C60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*In whole, groups may intersect or be disjoint by the composition of their points (in the latter case</w:t>
      </w:r>
    </w:p>
    <w:p w14:paraId="154A0B8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*BIN appears to be a set of dummy variables). Each column of BIN must contain at least one one.</w:t>
      </w:r>
    </w:p>
    <w:p w14:paraId="54A90CEA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lastRenderedPageBreak/>
        <w:t>*A column may, as a specific case, contain no zeros.</w:t>
      </w:r>
    </w:p>
    <w:p w14:paraId="746142CC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*Result NAME - matrix points x groups: element ij in it is the averaged distance between</w:t>
      </w:r>
    </w:p>
    <w:p w14:paraId="524C8B7D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*point i and points of group j.</w:t>
      </w:r>
    </w:p>
    <w:p w14:paraId="5D900C2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*Argument SELF - digit 0 or 1 (not name or expression; you may surround the digit by quotes/apostrophes).</w:t>
      </w:r>
    </w:p>
    <w:p w14:paraId="7A2F3AE3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1, the distance of a point to itself (the zero) when the point belongs to the group - is counted, i.e.</w:t>
      </w:r>
    </w:p>
    <w:p w14:paraId="00F306F0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enters the averaging. If 0, the distance of a point to itself is not counted, i.e. doesn't enter the</w:t>
      </w:r>
    </w:p>
    <w:p w14:paraId="065DCB0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*averaging, except when the point is the only member of the group.</w:t>
      </w:r>
    </w:p>
    <w:p w14:paraId="57429AF8" w14:textId="77777777" w:rsid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your matrix DIS are similarities convert them first to dissimilarities by any method you like.</w:t>
      </w:r>
    </w:p>
    <w:p w14:paraId="5224D9C0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6AC27DE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313FEFBF" w14:textId="77777777" w:rsidR="00252298" w:rsidRDefault="00252298" w:rsidP="00252298">
      <w:pPr>
        <w:rPr>
          <w:sz w:val="20"/>
          <w:szCs w:val="20"/>
        </w:rPr>
      </w:pPr>
    </w:p>
    <w:p w14:paraId="7CDD5032" w14:textId="77777777" w:rsidR="00252298" w:rsidRDefault="00252298" w:rsidP="00252298">
      <w:pPr>
        <w:rPr>
          <w:sz w:val="20"/>
          <w:szCs w:val="20"/>
        </w:rPr>
      </w:pPr>
    </w:p>
    <w:p w14:paraId="515A77E3" w14:textId="07A1F0BE" w:rsidR="00252298" w:rsidRPr="00252298" w:rsidRDefault="00252298" w:rsidP="00252298">
      <w:pPr>
        <w:pStyle w:val="3"/>
      </w:pPr>
      <w:bookmarkStart w:id="110" w:name="_Toc197355468"/>
      <w:r w:rsidRPr="00252298">
        <w:t>AVERAGE DISTANCES BETWEEN GROUPS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52298">
        <w:rPr>
          <w:szCs w:val="20"/>
        </w:rPr>
        <w:t>dabwfrd</w:t>
      </w:r>
      <w:r w:rsidR="00C56A96">
        <w:rPr>
          <w:szCs w:val="20"/>
        </w:rPr>
        <w:t>]</w:t>
      </w:r>
      <w:bookmarkEnd w:id="110"/>
    </w:p>
    <w:p w14:paraId="16B624B2" w14:textId="3D4036C2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52298">
        <w:rPr>
          <w:sz w:val="20"/>
          <w:szCs w:val="20"/>
        </w:rPr>
        <w:t>dabwfrd(dis%bin%self%name)*/*.</w:t>
      </w:r>
    </w:p>
    <w:p w14:paraId="64AA8359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*Version 1.</w:t>
      </w:r>
    </w:p>
    <w:p w14:paraId="7C7DE07E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*Distances of between-group average linkage, i.e. average distances between points from every two groups.</w:t>
      </w:r>
    </w:p>
    <w:p w14:paraId="041A48F3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*Takes square symmetric matrix of distances (dissimilarities) between points DIS.</w:t>
      </w:r>
    </w:p>
    <w:p w14:paraId="7F6D3976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must be nonnegative matrix with zero diagonal.</w:t>
      </w:r>
    </w:p>
    <w:p w14:paraId="1C4263FF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*And takes no less than two binary (1 vs 0) variables forming matrix BIN with number of rows as in DIS.</w:t>
      </w:r>
    </w:p>
    <w:p w14:paraId="3A02F87E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*Each column of BIN represents a group, and value 1 in it means that the point belongs to it.</w:t>
      </w:r>
    </w:p>
    <w:p w14:paraId="1F03BEDC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*In whole, groups may intersect or be disjoint by the composition of their points (in the latter case</w:t>
      </w:r>
    </w:p>
    <w:p w14:paraId="6DBDC387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*BIN appears to be a set of dummy variables). Each column of BIN must contain at least one one.</w:t>
      </w:r>
    </w:p>
    <w:p w14:paraId="2403086F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 column may, as a specific case, contain no zeros.</w:t>
      </w:r>
    </w:p>
    <w:p w14:paraId="23673D8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*Result NAME - square symmetric matrix groups x gro</w:t>
      </w:r>
      <w:r w:rsidR="00144F10">
        <w:rPr>
          <w:sz w:val="20"/>
          <w:szCs w:val="20"/>
        </w:rPr>
        <w:t>u</w:t>
      </w:r>
      <w:r w:rsidRPr="00252298">
        <w:rPr>
          <w:sz w:val="20"/>
          <w:szCs w:val="20"/>
        </w:rPr>
        <w:t>ps containing averaged distances between</w:t>
      </w:r>
    </w:p>
    <w:p w14:paraId="4AAF33A9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*points of the different groups. Averaged distances within groups stand on the diagonal.</w:t>
      </w:r>
    </w:p>
    <w:p w14:paraId="3E5DC445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*Argument SELF - digit 0 or 1 (not name or expression; you may surround the digit by quotes/apostrophes).</w:t>
      </w:r>
    </w:p>
    <w:p w14:paraId="2E3F57C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1, the distance of a point to itself (the zero) when the point belongs to the group (or to the both</w:t>
      </w:r>
    </w:p>
    <w:p w14:paraId="4F17E096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*groups) - is counted, i.e. it enters the averaging. If 0, the distance of a point to itself is not</w:t>
      </w:r>
    </w:p>
    <w:p w14:paraId="620FAC2A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*counted, i.e. doesn't enter the averaging, except when the point is the only member of the group</w:t>
      </w:r>
    </w:p>
    <w:p w14:paraId="0E4CA0A7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*(or of both groups, when the speach is about the different groups).</w:t>
      </w:r>
    </w:p>
    <w:p w14:paraId="2CBBCE88" w14:textId="77777777" w:rsid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your matrix DIS are similarities convert them first to dissimilarities by any method you like.</w:t>
      </w:r>
    </w:p>
    <w:p w14:paraId="09FEB3CA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B43FC9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3BEF0329" w14:textId="77777777" w:rsidR="00252298" w:rsidRPr="00264C58" w:rsidRDefault="00252298" w:rsidP="00252298">
      <w:pPr>
        <w:rPr>
          <w:sz w:val="20"/>
          <w:szCs w:val="20"/>
        </w:rPr>
      </w:pPr>
    </w:p>
    <w:p w14:paraId="5B5907DF" w14:textId="77777777" w:rsidR="00264C58" w:rsidRPr="00D35073" w:rsidRDefault="00264C58" w:rsidP="008E6A6D">
      <w:pPr>
        <w:rPr>
          <w:sz w:val="20"/>
          <w:szCs w:val="20"/>
        </w:rPr>
      </w:pPr>
    </w:p>
    <w:p w14:paraId="018FD6E6" w14:textId="20AACDC0" w:rsidR="00264C58" w:rsidRPr="00264C58" w:rsidRDefault="00264C58" w:rsidP="00264C58">
      <w:pPr>
        <w:pStyle w:val="3"/>
      </w:pPr>
      <w:bookmarkStart w:id="111" w:name="_Toc197355469"/>
      <w:r w:rsidRPr="00264C58">
        <w:t>DISTANCES TO GROUP FARTHEST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dtoffrd</w:t>
      </w:r>
      <w:r w:rsidR="00C56A96">
        <w:rPr>
          <w:szCs w:val="20"/>
        </w:rPr>
        <w:t>]</w:t>
      </w:r>
      <w:bookmarkEnd w:id="111"/>
    </w:p>
    <w:p w14:paraId="0633E3B7" w14:textId="7B031E56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dtoffrd(dis%bin%alsoind%name)*/*.</w:t>
      </w:r>
    </w:p>
    <w:p w14:paraId="0FB392C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7712196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from each point to its farthest neighbour of each of the offered groups.</w:t>
      </w:r>
    </w:p>
    <w:p w14:paraId="0C65D886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*Takes square symmetric matrix of distances (dissimilarities) between points DIS.</w:t>
      </w:r>
    </w:p>
    <w:p w14:paraId="3A3050A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*It must be nonnegative matrix with zero diagonal.</w:t>
      </w:r>
    </w:p>
    <w:p w14:paraId="6A9273C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*And takes one or more binary (1 vs 0) variables forming matrix BIN with number of rows as in DIS.</w:t>
      </w:r>
    </w:p>
    <w:p w14:paraId="0F6F743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*Each column of BIN represents a group, and value 1 in it means that the point belongs to it.</w:t>
      </w:r>
    </w:p>
    <w:p w14:paraId="41CAA8F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*In whole, groups may intersect or be disjoint by the composition of their points (in the latter case</w:t>
      </w:r>
    </w:p>
    <w:p w14:paraId="16C1DC8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*BIN appears to be a set of dummy variables). Each column of BIN must contain at least one one.</w:t>
      </w:r>
    </w:p>
    <w:p w14:paraId="2636397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column may, as a specific case, contain no zeros.</w:t>
      </w:r>
    </w:p>
    <w:p w14:paraId="0946EE2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*Argument ALSOIND - digit 0 or 1 (not name or expression; you may surround the digit by quotes/apostrophes).</w:t>
      </w:r>
    </w:p>
    <w:p w14:paraId="012A63C6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 need only distances to farthest neighbours, specify 0. Result NAME will be matrix</w:t>
      </w:r>
    </w:p>
    <w:p w14:paraId="5242591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*points x groups: element ij in it is the distance (a value from DIS) between point i and its farthest</w:t>
      </w:r>
    </w:p>
    <w:p w14:paraId="566120C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*neighbour of group j. If you want to know also the numbers of those farthest neighbours (their row indices in</w:t>
      </w:r>
    </w:p>
    <w:p w14:paraId="67341C0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 and BIN), specify ALSOIND as 1. Then there will be twice more columns in NAME: to the matrix with distances</w:t>
      </w:r>
    </w:p>
    <w:p w14:paraId="55253F2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*to farthest neighbours there will be right-joined the matrix containing the numbers (indices) of those points</w:t>
      </w:r>
    </w:p>
    <w:p w14:paraId="10F4442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*which are the farthest neighbours.</w:t>
      </w:r>
    </w:p>
    <w:p w14:paraId="05E7AAF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there exist more than one farthest neighbour for point i in group j, the number of the last one of them</w:t>
      </w:r>
    </w:p>
    <w:p w14:paraId="2395B56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*(i.e. with the greatest index) is shown.</w:t>
      </w:r>
    </w:p>
    <w:p w14:paraId="415DA9D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*Only if a group consists of single point the neighbour of it in that group is that point itself.</w:t>
      </w:r>
    </w:p>
    <w:p w14:paraId="414A042F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may require prior setting of limit for number of cycles to enough big value</w:t>
      </w:r>
    </w:p>
    <w:p w14:paraId="4F8F5FCE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*by command SET MXLOOPS.</w:t>
      </w:r>
    </w:p>
    <w:p w14:paraId="4A5B4EC8" w14:textId="77777777" w:rsid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your matrix DIS are similarities convert them first to dissimilarities by any method you like.</w:t>
      </w:r>
    </w:p>
    <w:p w14:paraId="0551ABAC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93396F0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BEA2C8B" w14:textId="77777777" w:rsidR="00264C58" w:rsidRPr="00D35073" w:rsidRDefault="00264C58" w:rsidP="00264C58">
      <w:pPr>
        <w:rPr>
          <w:sz w:val="20"/>
          <w:szCs w:val="20"/>
        </w:rPr>
      </w:pPr>
    </w:p>
    <w:p w14:paraId="51BB9AD3" w14:textId="77777777" w:rsidR="00264C58" w:rsidRPr="00264C58" w:rsidRDefault="00264C58" w:rsidP="00264C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64C5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Distance from every point to its farthest neighnour</w:t>
      </w:r>
      <w:r w:rsidRPr="00264C5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no groups</w:t>
      </w:r>
      <w:r w:rsidRPr="00264C58">
        <w:rPr>
          <w:color w:val="0070C0"/>
          <w:sz w:val="20"/>
          <w:szCs w:val="20"/>
        </w:rPr>
        <w:t>).</w:t>
      </w:r>
    </w:p>
    <w:p w14:paraId="252F71B0" w14:textId="77777777" w:rsidR="00264C58" w:rsidRPr="00264C58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28292908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4E17E54F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05C4D388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compute bin= make(nrow(mx),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,1). /*There is no groups in this example,</w:t>
      </w:r>
    </w:p>
    <w:p w14:paraId="6AF3B4F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/*so simply create column of one</w:t>
      </w:r>
      <w:r>
        <w:rPr>
          <w:rFonts w:ascii="Courier New" w:hAnsi="Courier New" w:cs="Courier New"/>
          <w:color w:val="0070C0"/>
          <w:sz w:val="20"/>
          <w:szCs w:val="20"/>
        </w:rPr>
        <w:t>s</w:t>
      </w:r>
    </w:p>
    <w:p w14:paraId="22732AAC" w14:textId="0FD5ABE8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dtoffrd(mx%bin%1%name).</w:t>
      </w:r>
    </w:p>
    <w:p w14:paraId="3738DD87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name(:,1:ncol(bin))</w:t>
      </w:r>
    </w:p>
    <w:p w14:paraId="1B97641B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'Distance from every case to its farthest neighbour'.</w:t>
      </w:r>
    </w:p>
    <w:p w14:paraId="19E80E0B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name(:,(ncol(bin)+1):ncol(name))</w:t>
      </w:r>
    </w:p>
    <w:p w14:paraId="766F723E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'The case number of the farthest neighbour'.</w:t>
      </w:r>
    </w:p>
    <w:p w14:paraId="2C7EA1D8" w14:textId="77777777" w:rsidR="00264C58" w:rsidRPr="00D3507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3507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3507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113B5E9" w14:textId="77777777" w:rsidR="00264C58" w:rsidRPr="00D35073" w:rsidRDefault="00264C58" w:rsidP="00264C58">
      <w:pPr>
        <w:rPr>
          <w:sz w:val="20"/>
          <w:szCs w:val="20"/>
        </w:rPr>
      </w:pPr>
    </w:p>
    <w:p w14:paraId="3C366856" w14:textId="77777777" w:rsidR="00264C58" w:rsidRPr="00D35073" w:rsidRDefault="00264C58" w:rsidP="00264C58">
      <w:pPr>
        <w:rPr>
          <w:sz w:val="20"/>
          <w:szCs w:val="20"/>
        </w:rPr>
      </w:pPr>
    </w:p>
    <w:p w14:paraId="0E4D8A08" w14:textId="1E7C530B" w:rsidR="00264C58" w:rsidRPr="00264C58" w:rsidRDefault="00264C58" w:rsidP="00264C58">
      <w:pPr>
        <w:pStyle w:val="3"/>
      </w:pPr>
      <w:bookmarkStart w:id="112" w:name="_Toc197355470"/>
      <w:r w:rsidRPr="00264C58">
        <w:t>DISTANCES BETWEEN GROUP FARTHEST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dbwffrd</w:t>
      </w:r>
      <w:r w:rsidR="00C56A96">
        <w:rPr>
          <w:szCs w:val="20"/>
        </w:rPr>
        <w:t>]</w:t>
      </w:r>
      <w:bookmarkEnd w:id="112"/>
    </w:p>
    <w:p w14:paraId="4FB4FFC4" w14:textId="49D2451F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dbwffrd(dis%bin%alsoind%name)*/*.</w:t>
      </w:r>
    </w:p>
    <w:p w14:paraId="6DC4D82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33A4EA6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*Complete-linkage distances between groups, i.e. maximal distance between points of every two groups.</w:t>
      </w:r>
    </w:p>
    <w:p w14:paraId="58C0EE58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*Takes square symmetric matrix of distances (dissimilarities) between points DIS.</w:t>
      </w:r>
    </w:p>
    <w:p w14:paraId="7C84950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*It must be nonnegative matrix with zero diagonal.</w:t>
      </w:r>
    </w:p>
    <w:p w14:paraId="0555754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*And takes no less than two binary (1 vs 0) variables forming matrix BIN with number of rows as in DIS.</w:t>
      </w:r>
    </w:p>
    <w:p w14:paraId="3A80C88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*Each column of BIN represents a group, and value 1 in it means that the point belongs to it.</w:t>
      </w:r>
    </w:p>
    <w:p w14:paraId="7999FBE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*In whole, groups may intersect or be disjoint by the composition of their points (in the latter case</w:t>
      </w:r>
    </w:p>
    <w:p w14:paraId="23616F0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*BIN appears to be a set of dummy variables). Each column of BIN must contain at least one one.</w:t>
      </w:r>
    </w:p>
    <w:p w14:paraId="6BEC927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column may, as a specific case, contain no zeros.</w:t>
      </w:r>
    </w:p>
    <w:p w14:paraId="6DBAD66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*Argument ALSOIND - digit 0 or 1 (not name or expression; you may surround the digit by quotes/apostrophes).</w:t>
      </w:r>
    </w:p>
    <w:p w14:paraId="33C0609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 need only distances between farthest neighbours, specify 0. Result NAME will be square symmetric</w:t>
      </w:r>
    </w:p>
    <w:p w14:paraId="7645A69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*matrix groups x groups: element ij in it is the distance (a value from DIS) between most apart from each</w:t>
      </w:r>
    </w:p>
    <w:p w14:paraId="6913E73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*other points, one of group i, the other of group j. On the diagonal are the distances between two most</w:t>
      </w:r>
    </w:p>
    <w:p w14:paraId="3B9ACBA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*apart points inside each group. If you want to know also the numbers of those farthest neighbours (their</w:t>
      </w:r>
    </w:p>
    <w:p w14:paraId="3C82A95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*row indices in DIS and BIN), specify ALSOIND as 1. Then there will be twice plus one more columns in NAME:</w:t>
      </w:r>
    </w:p>
    <w:p w14:paraId="7BA858B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*to the matrix with distances between farthest neighbours there will be right-joined the matrix containing</w:t>
      </w:r>
    </w:p>
    <w:p w14:paraId="0460F91F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*the numbers (indices) of those points which are the farthest neighbours. In this right-joined matrix and</w:t>
      </w:r>
    </w:p>
    <w:p w14:paraId="1741BF0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*which will be asymmetric, element ij is the number of the point which is the farthest neighbour from the</w:t>
      </w:r>
    </w:p>
    <w:p w14:paraId="504B36A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*group i side (i.e. the row group). For example, elements (2,4)=10 and (4,2)=6 mean that the maximal</w:t>
      </w:r>
    </w:p>
    <w:p w14:paraId="707D8CB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between groups 2 and 4 is the distance between point 10 (it is from group 2) and point 6</w:t>
      </w:r>
    </w:p>
    <w:p w14:paraId="1B8B808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*(it is from group 4). As for the numbers of most far apart points inside each group, the index of one of</w:t>
      </w:r>
    </w:p>
    <w:p w14:paraId="51CF6CA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*the two is on the diagonal of that right-joined matrix, while the index of the other is carried into the</w:t>
      </w:r>
    </w:p>
    <w:p w14:paraId="1D88FF5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*separate column, which is joined to the right of all. Thus, if k is the number of columns of BIN</w:t>
      </w:r>
    </w:p>
    <w:p w14:paraId="2BB7916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*(number of groups) then with ALSOIND=1 NAME has 2*k+1 columns.</w:t>
      </w:r>
    </w:p>
    <w:p w14:paraId="3C52FBF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point may come to be its own neighbour only in case it is the only group member in both groups being</w:t>
      </w:r>
    </w:p>
    <w:p w14:paraId="5699AFE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*currently compared.</w:t>
      </w:r>
    </w:p>
    <w:p w14:paraId="60FE74C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may require prior setting of limit for number of cycles to enough big value</w:t>
      </w:r>
    </w:p>
    <w:p w14:paraId="1CD2EF28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*by command SET MXLOOPS.</w:t>
      </w:r>
    </w:p>
    <w:p w14:paraId="632D847B" w14:textId="77777777" w:rsid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your matrix DIS are similarities convert them first to dissimilarities by any method you like.</w:t>
      </w:r>
    </w:p>
    <w:p w14:paraId="1F9D768C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76D99E5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6440504D" w14:textId="77777777" w:rsidR="00264C58" w:rsidRDefault="00264C58" w:rsidP="00264C58">
      <w:pPr>
        <w:rPr>
          <w:sz w:val="20"/>
          <w:szCs w:val="20"/>
        </w:rPr>
      </w:pPr>
    </w:p>
    <w:p w14:paraId="12559036" w14:textId="77777777" w:rsidR="00264C58" w:rsidRPr="00264C58" w:rsidRDefault="00264C58" w:rsidP="00264C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64C5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Complete linkage distances</w:t>
      </w:r>
      <w:r w:rsidRPr="00264C5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between farthest neighbours</w:t>
      </w:r>
      <w:r w:rsidRPr="00264C58">
        <w:rPr>
          <w:color w:val="0070C0"/>
          <w:sz w:val="20"/>
          <w:szCs w:val="20"/>
        </w:rPr>
        <w:t xml:space="preserve">) </w:t>
      </w:r>
      <w:r>
        <w:rPr>
          <w:color w:val="0070C0"/>
          <w:sz w:val="20"/>
          <w:szCs w:val="20"/>
        </w:rPr>
        <w:t>between groups</w:t>
      </w:r>
      <w:r w:rsidRPr="00264C58">
        <w:rPr>
          <w:color w:val="0070C0"/>
          <w:sz w:val="20"/>
          <w:szCs w:val="20"/>
        </w:rPr>
        <w:t>.</w:t>
      </w:r>
    </w:p>
    <w:p w14:paraId="778A3337" w14:textId="77777777" w:rsidR="00264C58" w:rsidRPr="00264C58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0BDBCFC0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BDBB84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2BCF645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clu /var= clu. /*Categorical grouping variable (in this example, groups</w:t>
      </w:r>
    </w:p>
    <w:p w14:paraId="4E49FA1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/*will be disjoint, defined by a categorical variable)</w:t>
      </w:r>
    </w:p>
    <w:p w14:paraId="070CD21A" w14:textId="39F288BA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(clu%1%</w:t>
      </w:r>
      <w:r w:rsidR="00264C58">
        <w:rPr>
          <w:rFonts w:ascii="Courier New" w:hAnsi="Courier New" w:cs="Courier New"/>
          <w:color w:val="0070C0"/>
          <w:sz w:val="20"/>
          <w:szCs w:val="20"/>
        </w:rPr>
        <w:t>dummy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%n%code). /*Convert it to the set of dummy variables</w:t>
      </w:r>
    </w:p>
    <w:p w14:paraId="11E4DF54" w14:textId="08B9FBC3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dbwffrd(mx%</w:t>
      </w:r>
      <w:r w:rsidR="00264C58">
        <w:rPr>
          <w:rFonts w:ascii="Courier New" w:hAnsi="Courier New" w:cs="Courier New"/>
          <w:color w:val="0070C0"/>
          <w:sz w:val="20"/>
          <w:szCs w:val="20"/>
        </w:rPr>
        <w:t>dummy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%1%name).</w:t>
      </w:r>
    </w:p>
    <w:p w14:paraId="14584F9E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name(:,1:nrow(name))</w:t>
      </w:r>
    </w:p>
    <w:p w14:paraId="1AF3196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'Distances between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neighbours between (and within) groups'.</w:t>
      </w:r>
    </w:p>
    <w:p w14:paraId="7B230079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name(:,(nrow(name)+1):(2*nrow(name)))</w:t>
      </w:r>
    </w:p>
    <w:p w14:paraId="08D623A9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'Case numbers of the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neighbours'.</w:t>
      </w:r>
    </w:p>
    <w:p w14:paraId="1A22CE0F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print /title 'Case number of one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 within groups'.</w:t>
      </w:r>
    </w:p>
    <w:p w14:paraId="4447C9C0" w14:textId="77777777" w:rsidR="00264C58" w:rsidRPr="00803074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name(:,ncol(name))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03074">
        <w:rPr>
          <w:rFonts w:ascii="Courier New" w:hAnsi="Courier New" w:cs="Courier New"/>
          <w:color w:val="0070C0"/>
          <w:sz w:val="20"/>
          <w:szCs w:val="20"/>
        </w:rPr>
        <w:t>/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space</w:t>
      </w:r>
      <w:r w:rsidRPr="00803074">
        <w:rPr>
          <w:rFonts w:ascii="Courier New" w:hAnsi="Courier New" w:cs="Courier New"/>
          <w:color w:val="0070C0"/>
          <w:sz w:val="20"/>
          <w:szCs w:val="20"/>
        </w:rPr>
        <w:t xml:space="preserve"> 0</w:t>
      </w:r>
    </w:p>
    <w:p w14:paraId="11139C5A" w14:textId="77777777" w:rsidR="00264C58" w:rsidRPr="00803074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/title '(the number of the other one is on the diagonal of the prev. table)'</w:t>
      </w:r>
      <w:r w:rsidRPr="00FE1BA9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861D4C1" w14:textId="77777777" w:rsidR="00264C58" w:rsidRPr="00D35073" w:rsidRDefault="00264C58" w:rsidP="00264C58">
      <w:pPr>
        <w:rPr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3507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3507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2BC276" w14:textId="77777777" w:rsidR="00264C58" w:rsidRPr="00264C58" w:rsidRDefault="00264C58" w:rsidP="00264C58">
      <w:pPr>
        <w:rPr>
          <w:sz w:val="20"/>
          <w:szCs w:val="20"/>
        </w:rPr>
      </w:pPr>
    </w:p>
    <w:p w14:paraId="55CFF43E" w14:textId="77777777" w:rsidR="00264C58" w:rsidRPr="00D35073" w:rsidRDefault="00264C58" w:rsidP="00264C58">
      <w:pPr>
        <w:rPr>
          <w:sz w:val="20"/>
          <w:szCs w:val="20"/>
        </w:rPr>
      </w:pPr>
    </w:p>
    <w:p w14:paraId="25D9E463" w14:textId="11AABB84" w:rsidR="00264C58" w:rsidRPr="00264C58" w:rsidRDefault="00264C58" w:rsidP="00264C58">
      <w:pPr>
        <w:pStyle w:val="3"/>
      </w:pPr>
      <w:bookmarkStart w:id="113" w:name="_Toc197355471"/>
      <w:r w:rsidRPr="00264C58">
        <w:lastRenderedPageBreak/>
        <w:t>DISTANCES TO GROUP NEAREST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dtonfrd</w:t>
      </w:r>
      <w:r w:rsidR="00C56A96">
        <w:rPr>
          <w:szCs w:val="20"/>
        </w:rPr>
        <w:t>]</w:t>
      </w:r>
      <w:bookmarkEnd w:id="113"/>
    </w:p>
    <w:p w14:paraId="331B7917" w14:textId="2009E01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dtonfrd(dis%bin%alsoind%name)*/*.</w:t>
      </w:r>
    </w:p>
    <w:p w14:paraId="40013A0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0A1AF94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of every point to its nearest neighbour of each of the offered groups.</w:t>
      </w:r>
    </w:p>
    <w:p w14:paraId="47D8F1A1" w14:textId="6B71C2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is same as function 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dtoffrd*/ but it outputs distances to nearest, not farthest,</w:t>
      </w:r>
    </w:p>
    <w:p w14:paraId="68BA7E1C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*neighbours.</w:t>
      </w:r>
    </w:p>
    <w:p w14:paraId="5584E318" w14:textId="77777777" w:rsidR="00264C58" w:rsidRPr="00D35073" w:rsidRDefault="00264C58" w:rsidP="00264C58">
      <w:pPr>
        <w:rPr>
          <w:sz w:val="20"/>
          <w:szCs w:val="20"/>
        </w:rPr>
      </w:pPr>
    </w:p>
    <w:p w14:paraId="6608F146" w14:textId="77777777" w:rsidR="00264C58" w:rsidRPr="00D35073" w:rsidRDefault="00264C58" w:rsidP="00264C58">
      <w:pPr>
        <w:rPr>
          <w:sz w:val="20"/>
          <w:szCs w:val="20"/>
        </w:rPr>
      </w:pPr>
    </w:p>
    <w:p w14:paraId="001CF74E" w14:textId="20BC6691" w:rsidR="00264C58" w:rsidRPr="00264C58" w:rsidRDefault="00264C58" w:rsidP="00264C58">
      <w:pPr>
        <w:pStyle w:val="3"/>
      </w:pPr>
      <w:bookmarkStart w:id="114" w:name="_Toc197355472"/>
      <w:r w:rsidRPr="00264C58">
        <w:t>DISTANCES BETWEEN GROUP NEAREST NEIGHBOURS (COMPUTATION FROM DI</w:t>
      </w:r>
      <w:r>
        <w:t>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dbwnfrd</w:t>
      </w:r>
      <w:r w:rsidR="00C56A96">
        <w:rPr>
          <w:szCs w:val="20"/>
        </w:rPr>
        <w:t>]</w:t>
      </w:r>
      <w:bookmarkEnd w:id="114"/>
    </w:p>
    <w:p w14:paraId="72481BE3" w14:textId="1E40D53F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dbwnfrd(dis%bin%alsoind%name)*/*.</w:t>
      </w:r>
    </w:p>
    <w:p w14:paraId="5362C84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0FAA3AE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*Single-linkage distances between groups, i.e. minimal distance between points of every two groups.</w:t>
      </w:r>
    </w:p>
    <w:p w14:paraId="10A2E4CC" w14:textId="44FF2E73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is same as function 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dbwffrd*/ but it outputs distances between nearest, not farthest,</w:t>
      </w:r>
    </w:p>
    <w:p w14:paraId="54302C04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*neighbours.</w:t>
      </w:r>
    </w:p>
    <w:p w14:paraId="57158159" w14:textId="7ECDD622" w:rsidR="00264C58" w:rsidRDefault="00264C58" w:rsidP="00264C58">
      <w:pPr>
        <w:rPr>
          <w:sz w:val="20"/>
          <w:szCs w:val="20"/>
        </w:rPr>
      </w:pPr>
    </w:p>
    <w:p w14:paraId="399CD941" w14:textId="514752AD" w:rsidR="00BE17B4" w:rsidRDefault="00BE17B4" w:rsidP="00264C58">
      <w:pPr>
        <w:rPr>
          <w:sz w:val="20"/>
          <w:szCs w:val="20"/>
        </w:rPr>
      </w:pPr>
    </w:p>
    <w:p w14:paraId="1127941A" w14:textId="2DAFC6FE" w:rsidR="00BE17B4" w:rsidRPr="00BE17B4" w:rsidRDefault="00BE17B4" w:rsidP="00BE17B4">
      <w:pPr>
        <w:pStyle w:val="3"/>
      </w:pPr>
      <w:bookmarkStart w:id="115" w:name="_Toc197355473"/>
      <w:r w:rsidRPr="00BE17B4">
        <w:t>DISTANCES TO GROUP MEDOIDS (COMPUTATION FROM DISSIMILARITY MATRIX)</w:t>
      </w:r>
      <w:r w:rsidR="00C56A96">
        <w:t xml:space="preserve"> [</w:t>
      </w:r>
      <w:r w:rsidR="00C56A96" w:rsidRPr="00BE17B4">
        <w:rPr>
          <w:szCs w:val="20"/>
        </w:rPr>
        <w:t>!KO_dtomfrd</w:t>
      </w:r>
      <w:r w:rsidR="00C56A96">
        <w:rPr>
          <w:szCs w:val="20"/>
        </w:rPr>
        <w:t>]</w:t>
      </w:r>
      <w:bookmarkEnd w:id="115"/>
    </w:p>
    <w:p w14:paraId="36696E2F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*/*!KO_dtomfrd(dis%bin%name1%name2)*/*.</w:t>
      </w:r>
    </w:p>
    <w:p w14:paraId="05B4D1A0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*Version 1.</w:t>
      </w:r>
    </w:p>
    <w:p w14:paraId="04DAA4B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*Distance of every point to the medoid of each of the offered groups.</w:t>
      </w:r>
    </w:p>
    <w:p w14:paraId="52EDE62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*(Medoid is the point in a group of points whose sum of distances to the group's points is minimal.)</w:t>
      </w:r>
    </w:p>
    <w:p w14:paraId="0BA3790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*Takes square symmetric matrix of distances (dissimilarities) between points DIS.</w:t>
      </w:r>
    </w:p>
    <w:p w14:paraId="1966DBFC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*It must be nonnegative matrix with zero diagonal.</w:t>
      </w:r>
    </w:p>
    <w:p w14:paraId="1A120F3E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*And takes no less than two binary (1 vs 0) variables forming matrix BIN with number of rows as in DIS.</w:t>
      </w:r>
    </w:p>
    <w:p w14:paraId="41DF75F2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*Each column of BIN represents a group, and value 1 in it means that the point belongs to it.</w:t>
      </w:r>
    </w:p>
    <w:p w14:paraId="34BC9623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*In whole, groups may intersect or be disjoint by the composition of their points (in the latter case</w:t>
      </w:r>
    </w:p>
    <w:p w14:paraId="41D892A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*BIN appears to be a set of dummy variables). Each column of BIN must contain at least one one.</w:t>
      </w:r>
    </w:p>
    <w:p w14:paraId="2C7F1DFC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*A column may, as a specific case, contain no zeros.</w:t>
      </w:r>
    </w:p>
    <w:p w14:paraId="23AE160E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*Result NAME1 - matrix points x groups containing distances between the points and the group medoids.</w:t>
      </w:r>
    </w:p>
    <w:p w14:paraId="6890D1D4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*NAME2 is a row showing indices of points that are the medoids in their groups.</w:t>
      </w:r>
    </w:p>
    <w:p w14:paraId="683633DE" w14:textId="77777777" w:rsidR="0058228D" w:rsidRPr="0058228D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*If more than one point in a group appear to be medoids (such as, for example, in a group of 2 points),</w:t>
      </w:r>
    </w:p>
    <w:p w14:paraId="0270BD52" w14:textId="77777777" w:rsidR="0058228D" w:rsidRPr="0058228D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*the function appoints the point with the greater index to be the group's medoid.</w:t>
      </w:r>
    </w:p>
    <w:p w14:paraId="16CE9B71" w14:textId="4F2E4E40" w:rsidR="00BE17B4" w:rsidRPr="00BE17B4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*The matrix of distances between group medoids is DIS(NAME2,NAME2)</w:t>
      </w:r>
      <w:r w:rsidR="00BE17B4" w:rsidRPr="00BE17B4">
        <w:rPr>
          <w:sz w:val="20"/>
          <w:szCs w:val="20"/>
        </w:rPr>
        <w:t>.</w:t>
      </w:r>
    </w:p>
    <w:p w14:paraId="383B9C4D" w14:textId="73DC1414" w:rsid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*If your matrix DIS are similarities convert them first to dissimilarities by any method you like.</w:t>
      </w:r>
    </w:p>
    <w:p w14:paraId="22442AC6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C29A647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5CFB390D" w14:textId="77777777" w:rsidR="00BE17B4" w:rsidRPr="00D35073" w:rsidRDefault="00BE17B4" w:rsidP="00BE17B4">
      <w:pPr>
        <w:rPr>
          <w:sz w:val="20"/>
          <w:szCs w:val="20"/>
        </w:rPr>
      </w:pPr>
    </w:p>
    <w:p w14:paraId="6F1022BF" w14:textId="77777777" w:rsidR="00C24758" w:rsidRPr="007A0D56" w:rsidRDefault="00C24758" w:rsidP="008E6A6D">
      <w:pPr>
        <w:rPr>
          <w:sz w:val="20"/>
          <w:szCs w:val="20"/>
        </w:rPr>
      </w:pPr>
    </w:p>
    <w:p w14:paraId="5911FD69" w14:textId="255FFE6B" w:rsidR="00C24758" w:rsidRPr="00C24758" w:rsidRDefault="00C24758" w:rsidP="00C24758">
      <w:pPr>
        <w:pStyle w:val="3"/>
      </w:pPr>
      <w:bookmarkStart w:id="116" w:name="_Toc197355474"/>
      <w:r w:rsidRPr="00C24758">
        <w:t>WITHIN-GROUP SUMS OF SQUARES OF DEVIATIONS (COMPUTATION</w:t>
      </w:r>
      <w:r>
        <w:t xml:space="preserve"> FROM DISTANCE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4019D3">
        <w:rPr>
          <w:szCs w:val="20"/>
        </w:rPr>
        <w:t>sswfrd</w:t>
      </w:r>
      <w:r w:rsidR="00C56A96">
        <w:rPr>
          <w:szCs w:val="20"/>
        </w:rPr>
        <w:t>]</w:t>
      </w:r>
      <w:bookmarkEnd w:id="116"/>
    </w:p>
    <w:p w14:paraId="22338115" w14:textId="4D8A34B4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sswfrd(dis%bin%name)*/*.</w:t>
      </w:r>
    </w:p>
    <w:p w14:paraId="2CEBD799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6EBAE1A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*Takes square symmetric matrix of distances between points DIS. The distances must be</w:t>
      </w:r>
    </w:p>
    <w:p w14:paraId="12705C3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*squared euclidean; anyway the function will perceive them as squared euclidean.</w:t>
      </w:r>
    </w:p>
    <w:p w14:paraId="7B8DECC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*And takes one or more binary (1 vs 0) variables forming matrix BIN with number of rows as in DIS.</w:t>
      </w:r>
    </w:p>
    <w:p w14:paraId="0EC0E5A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*Each column of BIN represents a group, and value 1 in it means that the point belongs to it.</w:t>
      </w:r>
    </w:p>
    <w:p w14:paraId="19383355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*In whole, groups may intersect or be disjoint by the composition of their points (in the latter case</w:t>
      </w:r>
    </w:p>
    <w:p w14:paraId="1C1605A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*BIN appears to be a set of dummy variables). Each column of BIN must contain at least one one.</w:t>
      </w:r>
    </w:p>
    <w:p w14:paraId="13E4370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 column may, as a specific case, contain no zeros.</w:t>
      </w:r>
    </w:p>
    <w:p w14:paraId="351FF37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*Result NAME - column lenghted as the number of columns in BIN, showing sum of squares of deviations</w:t>
      </w:r>
    </w:p>
    <w:p w14:paraId="25CAFF1C" w14:textId="77777777" w:rsid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*from centroid (SSW) in each of these groups.</w:t>
      </w:r>
    </w:p>
    <w:p w14:paraId="0CBB6CE2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D4CE2EF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77A98C77" w14:textId="77777777" w:rsidR="004019D3" w:rsidRPr="007A0D56" w:rsidRDefault="004019D3" w:rsidP="004019D3">
      <w:pPr>
        <w:rPr>
          <w:sz w:val="20"/>
          <w:szCs w:val="20"/>
        </w:rPr>
      </w:pPr>
    </w:p>
    <w:p w14:paraId="3E7EB362" w14:textId="77777777" w:rsidR="00C24758" w:rsidRPr="00C24758" w:rsidRDefault="00C24758" w:rsidP="00C247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A0D5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Computation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SSwithin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from data and from distances</w:t>
      </w:r>
      <w:r w:rsidRPr="00C2475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in the whole sample</w:t>
      </w:r>
      <w:r w:rsidRPr="00C24758">
        <w:rPr>
          <w:color w:val="0070C0"/>
          <w:sz w:val="20"/>
          <w:szCs w:val="20"/>
        </w:rPr>
        <w:t>.</w:t>
      </w:r>
    </w:p>
    <w:p w14:paraId="1DB47DB6" w14:textId="77777777" w:rsidR="00C24758" w:rsidRP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3047710E" w14:textId="77777777" w:rsidR="00C24758" w:rsidRP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 w:rsidRPr="00361A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C8F9EE" w14:textId="77777777" w:rsidR="00C24758" w:rsidRPr="00192CFA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</w:t>
      </w:r>
      <w:r w:rsidRPr="00192CF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29031E" w14:textId="77777777" w:rsid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make(nrow(vars),1,1). /*One group, the whole sample</w:t>
      </w:r>
    </w:p>
    <w:p w14:paraId="6C695FB3" w14:textId="168CD234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aggr(vars%bin%SSDEV%ssdev).</w:t>
      </w:r>
    </w:p>
    <w:p w14:paraId="21895303" w14:textId="77777777" w:rsid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rsum(ssdev). /*Multivariate SSwithin</w:t>
      </w:r>
    </w:p>
    <w:p w14:paraId="2C424CAB" w14:textId="59DDC1A6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seuclid(vars%d). /*Matrix of squared euclidean distances</w:t>
      </w:r>
    </w:p>
    <w:p w14:paraId="068406E7" w14:textId="5AA86DD3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sswfrd(d%bin%ssw).</w:t>
      </w:r>
    </w:p>
    <w:p w14:paraId="12098A09" w14:textId="77777777" w:rsidR="00C24758" w:rsidRPr="00192CFA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print ssw. /*Multivariate SSwithin (same value)</w:t>
      </w:r>
    </w:p>
    <w:p w14:paraId="13014501" w14:textId="77777777" w:rsidR="00C24758" w:rsidRPr="004762EC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</w:t>
      </w:r>
      <w:r w:rsidRPr="004762E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4DC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762E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2C0E0A6" w14:textId="77777777" w:rsidR="00C24758" w:rsidRDefault="00C24758" w:rsidP="00C24758">
      <w:pPr>
        <w:rPr>
          <w:sz w:val="20"/>
          <w:szCs w:val="20"/>
        </w:rPr>
      </w:pPr>
    </w:p>
    <w:p w14:paraId="45AFADD7" w14:textId="77777777" w:rsidR="0037143E" w:rsidRDefault="0037143E" w:rsidP="00C24758">
      <w:pPr>
        <w:rPr>
          <w:sz w:val="20"/>
          <w:szCs w:val="20"/>
        </w:rPr>
      </w:pPr>
    </w:p>
    <w:p w14:paraId="7B13497F" w14:textId="2D7A09DC" w:rsidR="0037143E" w:rsidRPr="0037143E" w:rsidRDefault="0037143E" w:rsidP="0037143E">
      <w:pPr>
        <w:pStyle w:val="3"/>
      </w:pPr>
      <w:bookmarkStart w:id="117" w:name="_Toc197355475"/>
      <w:r w:rsidRPr="0037143E">
        <w:t>K NEAREST NEIGBOURS (WRITING OUT), VERSION "RANDOM"</w:t>
      </w:r>
      <w:r>
        <w:t xml:space="preserve"> [</w:t>
      </w:r>
      <w:r w:rsidRPr="0037143E">
        <w:t>!KO_knnr</w:t>
      </w:r>
      <w:r>
        <w:t>]</w:t>
      </w:r>
      <w:bookmarkEnd w:id="117"/>
    </w:p>
    <w:p w14:paraId="2DF77E8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*/*!KO_knnr(dis%k%name1%name2)*/*.</w:t>
      </w:r>
    </w:p>
    <w:p w14:paraId="0ABCEDF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*Version 1.</w:t>
      </w:r>
    </w:p>
    <w:p w14:paraId="0D01BAB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*Takes matrix of distances (dissimilarities) DIS (R x C) between row points and column points.</w:t>
      </w:r>
    </w:p>
    <w:p w14:paraId="1664580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*For each of the C column points, finds K nearest to it row points and writes out them</w:t>
      </w:r>
    </w:p>
    <w:p w14:paraId="229270D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*to NAME1 (their numbers, indices) and NAME2 (the distances to them). Elements in NAME1 and NAME2</w:t>
      </w:r>
    </w:p>
    <w:p w14:paraId="6700CA7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*are mutually corresponding, the neighbours go in a column top down in the order the distancing</w:t>
      </w:r>
    </w:p>
    <w:p w14:paraId="24632A1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*increases from the column point.</w:t>
      </w:r>
    </w:p>
    <w:p w14:paraId="0B519FE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- rectangular or square matrix with nonnegative elements.</w:t>
      </w:r>
    </w:p>
    <w:p w14:paraId="5571011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case DIS represent not two but one set of points, with distances between each other,</w:t>
      </w:r>
    </w:p>
    <w:p w14:paraId="6B43BFD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will be square symmetric and you might want to ignore the diagonal elements (distances</w:t>
      </w:r>
    </w:p>
    <w:p w14:paraId="2122CDC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*from points to own selves); then set on the diagonal some number knowingly greater than the rest</w:t>
      </w:r>
    </w:p>
    <w:p w14:paraId="4F3D3A1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*elements of the matrix.</w:t>
      </w:r>
    </w:p>
    <w:p w14:paraId="7AEB36C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*K - number of nearest neighbours, positive scalar &lt;=R (usually K&lt;&lt;R).</w:t>
      </w:r>
    </w:p>
    <w:p w14:paraId="2CA29FF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*NAME1 and NAME2 have size K x C.</w:t>
      </w:r>
    </w:p>
    <w:p w14:paraId="75DF3E1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i.e., contain ties, the result may partly depend on random number</w:t>
      </w:r>
    </w:p>
    <w:p w14:paraId="105EBCA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*seed (see below). To manage random numbers  seed use out-of-matrix generator</w:t>
      </w:r>
    </w:p>
    <w:p w14:paraId="1D77E52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*of random numbers (corresponds to commands SET MTINDEX or SET SEED).</w:t>
      </w:r>
    </w:p>
    <w:p w14:paraId="1B9FC40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may require prior setting of limit for number of cycles to enough big value</w:t>
      </w:r>
    </w:p>
    <w:p w14:paraId="5B2FB10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*by command SET MXLOOPS.</w:t>
      </w:r>
    </w:p>
    <w:p w14:paraId="4FA7691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is beneficial when K&lt;&lt;R. If K is great and approaches to R, beneficial (from the</w:t>
      </w:r>
    </w:p>
    <w:p w14:paraId="64780B8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*speed p.o.w) may be using sorting /*!KO_sort*/ of each column of DIS with subsequent selection of</w:t>
      </w:r>
    </w:p>
    <w:p w14:paraId="6C5FD26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 K first rows of the result.</w:t>
      </w:r>
    </w:p>
    <w:p w14:paraId="33186DE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*Difference between /*!KO_knnr*/ and /*!KO_knnp*/.</w:t>
      </w:r>
    </w:p>
    <w:p w14:paraId="4B3CE35A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*These functions are equivalent if DIS is continuous values (but /*!KO_knnp*/ is somewhat faster then).</w:t>
      </w:r>
    </w:p>
    <w:p w14:paraId="79EAC284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i.e., with ties, these functions show their algorithmic discrepancy</w:t>
      </w:r>
    </w:p>
    <w:p w14:paraId="3E354574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*as follows. If points pretending for the nearest neighbourhood appear to be more than K,</w:t>
      </w:r>
    </w:p>
    <w:p w14:paraId="1CB6449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*/*!KO_knnr*/ will choose from the tied neighbours randomly, in order there to be left exactly K</w:t>
      </w:r>
    </w:p>
    <w:p w14:paraId="1772195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*nearest neighbours; but /*!KO_knnp*/ will output all the nearest neighboours, counting more than K.</w:t>
      </w:r>
    </w:p>
    <w:p w14:paraId="0F42F93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*Thus, in case o discrete DIS the result of /*!KO_knnr*/ may depend on the random number seed, while</w:t>
      </w:r>
    </w:p>
    <w:p w14:paraId="175EBDC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*/*!KO_knnp*/ may return more neighbours for a point, than K. Example. Let K=2, and the nearest</w:t>
      </w:r>
    </w:p>
    <w:p w14:paraId="28A3EB4A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of a point have distances 2 3 3 3 4 from it. /*!KO_knnr*/ will return two nearest</w:t>
      </w:r>
    </w:p>
    <w:p w14:paraId="338647D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- with distances 2 and 3, selecting one of the three "3" randomly. /*!KO_knnp*/ will return</w:t>
      </w:r>
    </w:p>
    <w:p w14:paraId="271A3EF6" w14:textId="417F6B75" w:rsidR="0037143E" w:rsidRPr="007A0D56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*four nearest neighbours: 2 3 3 3.</w:t>
      </w:r>
    </w:p>
    <w:p w14:paraId="2C771D5E" w14:textId="77777777" w:rsidR="008E6A6D" w:rsidRDefault="008E6A6D" w:rsidP="008E6A6D">
      <w:pPr>
        <w:rPr>
          <w:sz w:val="20"/>
          <w:szCs w:val="20"/>
        </w:rPr>
      </w:pPr>
    </w:p>
    <w:p w14:paraId="47C967BD" w14:textId="3A51E838" w:rsidR="0037143E" w:rsidRPr="0037143E" w:rsidRDefault="0037143E" w:rsidP="0037143E">
      <w:pPr>
        <w:rPr>
          <w:color w:val="0070C0"/>
          <w:sz w:val="20"/>
          <w:szCs w:val="20"/>
        </w:rPr>
      </w:pPr>
      <w:bookmarkStart w:id="118" w:name="_Hlk173066467"/>
      <w:r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>. See right below.</w:t>
      </w:r>
    </w:p>
    <w:bookmarkEnd w:id="118"/>
    <w:p w14:paraId="4D436CEC" w14:textId="77777777" w:rsidR="0037143E" w:rsidRDefault="0037143E" w:rsidP="008E6A6D">
      <w:pPr>
        <w:rPr>
          <w:sz w:val="20"/>
          <w:szCs w:val="20"/>
        </w:rPr>
      </w:pPr>
    </w:p>
    <w:p w14:paraId="681332AB" w14:textId="77777777" w:rsidR="0037143E" w:rsidRDefault="0037143E" w:rsidP="008E6A6D">
      <w:pPr>
        <w:rPr>
          <w:sz w:val="20"/>
          <w:szCs w:val="20"/>
        </w:rPr>
      </w:pPr>
    </w:p>
    <w:p w14:paraId="63B6EE03" w14:textId="3DE70327" w:rsidR="0037143E" w:rsidRPr="0037143E" w:rsidRDefault="0037143E" w:rsidP="0037143E">
      <w:pPr>
        <w:pStyle w:val="3"/>
      </w:pPr>
      <w:bookmarkStart w:id="119" w:name="_Toc197355476"/>
      <w:r w:rsidRPr="0037143E">
        <w:t>K NEAREST NEIGBOURS (WRITING OUT), VERSION "PLUS"</w:t>
      </w:r>
      <w:r>
        <w:t xml:space="preserve"> [</w:t>
      </w:r>
      <w:r w:rsidRPr="0037143E">
        <w:t>!KO_knnp</w:t>
      </w:r>
      <w:r>
        <w:t>]</w:t>
      </w:r>
      <w:bookmarkEnd w:id="119"/>
    </w:p>
    <w:p w14:paraId="7BD5E52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*/*!KO_knnp(dis%k%name1%name2)*/*.</w:t>
      </w:r>
    </w:p>
    <w:p w14:paraId="57C59B0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*Version 1.</w:t>
      </w:r>
    </w:p>
    <w:p w14:paraId="52D957D9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*Takes matrix of distances (dissimilarities) DIS (R x C) between row points and column points.</w:t>
      </w:r>
    </w:p>
    <w:p w14:paraId="770C06C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*For each of the C column points, finds K nearest to it row points and writes out them</w:t>
      </w:r>
    </w:p>
    <w:p w14:paraId="236D168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*to NAME1 (their numbers, indices) and NAME2 (the distances to them). Elements in NAME1 and NAME2</w:t>
      </w:r>
    </w:p>
    <w:p w14:paraId="2B05F3D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*are mutually corresponding, the neighbours go in a column top down in the order the distancing</w:t>
      </w:r>
    </w:p>
    <w:p w14:paraId="1E692F5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*increases from the column point.</w:t>
      </w:r>
    </w:p>
    <w:p w14:paraId="4448FB9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- rectangular or square matrix with nonnegative elements.</w:t>
      </w:r>
    </w:p>
    <w:p w14:paraId="3EE8761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case DIS represent not two but one set of points, with distances between each other,</w:t>
      </w:r>
    </w:p>
    <w:p w14:paraId="77065C7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will be square symmetric and you might want to ignore the diagonal elements (distances</w:t>
      </w:r>
    </w:p>
    <w:p w14:paraId="4A1534F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*from points to own selves); then set on the diagonal some number knowingly greater than the rest</w:t>
      </w:r>
    </w:p>
    <w:p w14:paraId="2A9DC05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*elements of the matrix.</w:t>
      </w:r>
    </w:p>
    <w:p w14:paraId="00E9D1C9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*K - number of nearest neighbours, positive scalar &lt;=R (usually K&lt;&lt;R).</w:t>
      </w:r>
    </w:p>
    <w:p w14:paraId="2521B44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continuous values, NAME1 and NAME2 will have size K x C.</w:t>
      </w:r>
    </w:p>
    <w:p w14:paraId="190D103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the number of rows in NAME1 and NAME2 may appear greater than K (see</w:t>
      </w:r>
    </w:p>
    <w:p w14:paraId="2533AA7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*below about it). Value 0 in NAME1 means emplty cell and, correspondingly, empty cell in that position</w:t>
      </w:r>
    </w:p>
    <w:p w14:paraId="4A206ED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NAME2.</w:t>
      </w:r>
    </w:p>
    <w:p w14:paraId="59480B3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may require prior setting of limit for number of cycles to enough big value</w:t>
      </w:r>
    </w:p>
    <w:p w14:paraId="3BE464C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*by command SET MXLOOPS.</w:t>
      </w:r>
    </w:p>
    <w:p w14:paraId="43FAE78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is beneficial when K&lt;&lt;R. If K is great and approaches to R, beneficial (from the</w:t>
      </w:r>
    </w:p>
    <w:p w14:paraId="0B92147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*speed p.o.w) may be using sorting /*!KO_sort*/ of each column of DIS with subsequent selection of</w:t>
      </w:r>
    </w:p>
    <w:p w14:paraId="7E27156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 K first rows of the result.</w:t>
      </w:r>
    </w:p>
    <w:p w14:paraId="3C6E09C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lastRenderedPageBreak/>
        <w:t>*Difference between /*!KO_knnr*/ and /*!KO_knnp*/.</w:t>
      </w:r>
    </w:p>
    <w:p w14:paraId="6479276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*These functions are equivalent if DIS is continuous values (but /*!KO_knnp*/ is somewhat faster then).</w:t>
      </w:r>
    </w:p>
    <w:p w14:paraId="16EA532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i.e., with ties, these functions show their algorithmic discrepancy</w:t>
      </w:r>
    </w:p>
    <w:p w14:paraId="368578E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*as follows. If points pretending for the nearest neighbourhood appear to be more than K,</w:t>
      </w:r>
    </w:p>
    <w:p w14:paraId="397C1F6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*/*!KO_knnr*/ will choose from the tied neighbours randomly, in order there to be left exactly K</w:t>
      </w:r>
    </w:p>
    <w:p w14:paraId="69CE1C1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*nearest neighbours; but /*!KO_knnp*/ will output all the nearest neighboours, counting more than K.</w:t>
      </w:r>
    </w:p>
    <w:p w14:paraId="2319995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*Thus, in case o discrete DIS the result of /*!KO_knnr*/ may depend on the random number seed, while</w:t>
      </w:r>
    </w:p>
    <w:p w14:paraId="281C94C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*/*!KO_knnp*/ may return more neighbours for a point, than K. Example. Let K=2, and the nearest</w:t>
      </w:r>
    </w:p>
    <w:p w14:paraId="6B840E33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of a point have distances 2 3 3 3 4 from it. /*!KO_knnr*/ will return two nearest</w:t>
      </w:r>
    </w:p>
    <w:p w14:paraId="4421A30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- with distances 2 and 3, selecting one of the three "3" randomly. /*!KO_knnp*/ will return</w:t>
      </w:r>
    </w:p>
    <w:p w14:paraId="1F717A0D" w14:textId="5979128C" w:rsid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*four nearest neighbours: 2 3 3 3.</w:t>
      </w:r>
    </w:p>
    <w:p w14:paraId="0CEC6313" w14:textId="77777777" w:rsidR="0037143E" w:rsidRDefault="0037143E" w:rsidP="0037143E">
      <w:pPr>
        <w:rPr>
          <w:sz w:val="20"/>
          <w:szCs w:val="20"/>
        </w:rPr>
      </w:pPr>
    </w:p>
    <w:p w14:paraId="4C5CE38F" w14:textId="2E2C3FFF" w:rsidR="0037143E" w:rsidRPr="0037143E" w:rsidRDefault="0037143E" w:rsidP="0037143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Continuous input distances</w:t>
      </w:r>
      <w:r w:rsidRPr="0037143E">
        <w:rPr>
          <w:color w:val="0070C0"/>
          <w:sz w:val="20"/>
          <w:szCs w:val="20"/>
        </w:rPr>
        <w:t>.</w:t>
      </w:r>
    </w:p>
    <w:p w14:paraId="2292B62C" w14:textId="77777777" w:rsidR="0037143E" w:rsidRPr="0037143E" w:rsidRDefault="0037143E" w:rsidP="0037143E">
      <w:pPr>
        <w:rPr>
          <w:sz w:val="20"/>
          <w:szCs w:val="20"/>
        </w:rPr>
      </w:pPr>
    </w:p>
    <w:p w14:paraId="71638BED" w14:textId="77777777" w:rsidR="0037143E" w:rsidRPr="0037143E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37143E">
        <w:rPr>
          <w:rFonts w:ascii="Courier New" w:hAnsi="Courier New" w:cs="Courier New"/>
          <w:color w:val="0070C0"/>
          <w:sz w:val="20"/>
          <w:szCs w:val="20"/>
        </w:rPr>
        <w:t>6.</w:t>
      </w:r>
    </w:p>
    <w:p w14:paraId="12FBEA0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654EBE60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EA57EC" w14:textId="5B9455F1" w:rsidR="0037143E" w:rsidRPr="007F2416" w:rsidRDefault="00284C8C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37143E" w:rsidRPr="007F2416">
        <w:rPr>
          <w:rFonts w:ascii="Courier New" w:hAnsi="Courier New" w:cs="Courier New"/>
          <w:color w:val="0070C0"/>
          <w:sz w:val="20"/>
          <w:szCs w:val="20"/>
        </w:rPr>
        <w:t>d= uniform(8,6).</w:t>
      </w:r>
    </w:p>
    <w:p w14:paraId="713BB38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1A64189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0D112A90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669A7C86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4FA812F2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7DEBA7D3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49248A8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AFA2A61" w14:textId="77777777" w:rsidR="0037143E" w:rsidRDefault="0037143E" w:rsidP="0037143E">
      <w:pPr>
        <w:rPr>
          <w:sz w:val="20"/>
          <w:szCs w:val="20"/>
        </w:rPr>
      </w:pPr>
    </w:p>
    <w:p w14:paraId="3A387A72" w14:textId="6536271D" w:rsidR="0037143E" w:rsidRPr="0037143E" w:rsidRDefault="0037143E" w:rsidP="0037143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Discrete input distances</w:t>
      </w:r>
      <w:r w:rsidRPr="0037143E">
        <w:rPr>
          <w:color w:val="0070C0"/>
          <w:sz w:val="20"/>
          <w:szCs w:val="20"/>
        </w:rPr>
        <w:t>.</w:t>
      </w:r>
    </w:p>
    <w:p w14:paraId="23BE2B87" w14:textId="77777777" w:rsidR="0037143E" w:rsidRPr="0037143E" w:rsidRDefault="0037143E" w:rsidP="0037143E">
      <w:pPr>
        <w:rPr>
          <w:sz w:val="20"/>
          <w:szCs w:val="20"/>
        </w:rPr>
      </w:pPr>
    </w:p>
    <w:p w14:paraId="519891CA" w14:textId="77777777" w:rsidR="0037143E" w:rsidRPr="0037143E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37143E">
        <w:rPr>
          <w:rFonts w:ascii="Courier New" w:hAnsi="Courier New" w:cs="Courier New"/>
          <w:color w:val="0070C0"/>
          <w:sz w:val="20"/>
          <w:szCs w:val="20"/>
        </w:rPr>
        <w:t>6.</w:t>
      </w:r>
    </w:p>
    <w:p w14:paraId="651DD19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43FF6F11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54C2C2" w14:textId="36F35A90" w:rsidR="0037143E" w:rsidRPr="007F2416" w:rsidRDefault="00284C8C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37143E" w:rsidRPr="007F2416">
        <w:rPr>
          <w:rFonts w:ascii="Courier New" w:hAnsi="Courier New" w:cs="Courier New"/>
          <w:color w:val="0070C0"/>
          <w:sz w:val="20"/>
          <w:szCs w:val="20"/>
        </w:rPr>
        <w:t>d= rnd(uniform(8,6)*5).</w:t>
      </w:r>
    </w:p>
    <w:p w14:paraId="03C04F51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03AF8AC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006CB30B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651D54E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3150278C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6B09F92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78A932F3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437690F" w14:textId="77777777" w:rsidR="0037143E" w:rsidRDefault="0037143E" w:rsidP="0037143E">
      <w:pPr>
        <w:rPr>
          <w:sz w:val="20"/>
          <w:szCs w:val="20"/>
        </w:rPr>
      </w:pPr>
    </w:p>
    <w:p w14:paraId="2A0C2E19" w14:textId="77777777" w:rsidR="0037143E" w:rsidRDefault="0037143E" w:rsidP="008E6A6D">
      <w:pPr>
        <w:rPr>
          <w:sz w:val="20"/>
          <w:szCs w:val="20"/>
        </w:rPr>
      </w:pPr>
    </w:p>
    <w:p w14:paraId="70AE698D" w14:textId="67065F63" w:rsidR="00BE6026" w:rsidRPr="00BE6026" w:rsidRDefault="00BE6026" w:rsidP="00BE6026">
      <w:pPr>
        <w:pStyle w:val="3"/>
      </w:pPr>
      <w:bookmarkStart w:id="120" w:name="_Toc197355477"/>
      <w:r w:rsidRPr="00BE6026">
        <w:t>INTRACLASS CORRELATION</w:t>
      </w:r>
      <w:r>
        <w:t xml:space="preserve"> COEFFICIENT (ONE-WAY)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E6026">
        <w:rPr>
          <w:szCs w:val="20"/>
        </w:rPr>
        <w:t>iccow</w:t>
      </w:r>
      <w:r w:rsidR="00C56A96">
        <w:rPr>
          <w:szCs w:val="20"/>
        </w:rPr>
        <w:t>]</w:t>
      </w:r>
      <w:bookmarkEnd w:id="120"/>
    </w:p>
    <w:p w14:paraId="6E142E38" w14:textId="6D01C9A0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iccow(col%dummy%type%name)*/*.</w:t>
      </w:r>
    </w:p>
    <w:p w14:paraId="173E1F0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*Version1.</w:t>
      </w:r>
    </w:p>
    <w:p w14:paraId="4539B6D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*Computes intraclass correlation (ICC) in situation of one-way random design: scalar NAME.</w:t>
      </w:r>
    </w:p>
    <w:p w14:paraId="5228721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*Classes may be unequal-size (unbalanced).</w:t>
      </w:r>
    </w:p>
    <w:p w14:paraId="74AE5663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*COL - column of quantitative data.</w:t>
      </w:r>
    </w:p>
    <w:p w14:paraId="5F35195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*DUMMY - binary dummy (indicator) variables (at least two) marking classes (groups): each variable</w:t>
      </w:r>
    </w:p>
    <w:p w14:paraId="1319DE5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*corresponds to a group, with value 1 = the case belongs to it, 0 = doesn't belong to it.</w:t>
      </w:r>
    </w:p>
    <w:p w14:paraId="6274AC17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*Each row of DUMMY must contain exactly one 1.</w:t>
      </w:r>
    </w:p>
    <w:p w14:paraId="30FAD66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*Each column in DUMMY must contain at least two 1s (with TYPE=PAIR2 or PAIR3), or at least one 1</w:t>
      </w:r>
    </w:p>
    <w:p w14:paraId="22011F4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*and at least one column more than one 1s (with other TYPE).</w:t>
      </w:r>
    </w:p>
    <w:p w14:paraId="20193D5C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*TYPE - ICC estimator version, keyword in capital letters (optionally in quotes or apostrophes)</w:t>
      </w:r>
    </w:p>
    <w:p w14:paraId="0353BB1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*[see Donner, 1986: A review of inference procedures...; Shieh, 2012: A comparison of two indices...]:</w:t>
      </w:r>
    </w:p>
    <w:p w14:paraId="3E3DB5A1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*"ANOVA" - ANOVA estimator.</w:t>
      </w:r>
    </w:p>
    <w:p w14:paraId="606DAB85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*"CETASQ" - Corrected Eta-square estimator.</w:t>
      </w:r>
    </w:p>
    <w:p w14:paraId="6A59E97A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*"PAIR1" - Combinatorial pairing r Pearson estimator, without class weighting, classes of greater</w:t>
      </w:r>
    </w:p>
    <w:p w14:paraId="165ED73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*size will informationally over-prevail.</w:t>
      </w:r>
    </w:p>
    <w:p w14:paraId="4F7265E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*"PAIR2" - as above, but with weighted classes: classes are given equal weight of importance irrespective</w:t>
      </w:r>
    </w:p>
    <w:p w14:paraId="72BBB5AA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*of their unequal size.</w:t>
      </w:r>
    </w:p>
    <w:p w14:paraId="263532C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*"PAIR3" - as above with intermediate, compromise variant of weighting: large classes will moderately</w:t>
      </w:r>
    </w:p>
    <w:p w14:paraId="61EA6F4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*prevail.</w:t>
      </w:r>
    </w:p>
    <w:p w14:paraId="79BC1FAE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*If all classes (groups) are of same size (i.e. balanced) then PAIR1=PAIR2=PAIR3=CETASQ.</w:t>
      </w:r>
    </w:p>
    <w:p w14:paraId="4118401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*NAME from data may sometimes be negative whereas ICC in population is nonnegative; you may follow</w:t>
      </w:r>
    </w:p>
    <w:p w14:paraId="5A5F58C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*the advice to zero-off negative values.</w:t>
      </w:r>
    </w:p>
    <w:p w14:paraId="16DE448E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*You can create dummy variables DUMMY out of a categorical grouping variable</w:t>
      </w:r>
    </w:p>
    <w:p w14:paraId="67F8C922" w14:textId="5139C4D0" w:rsid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lastRenderedPageBreak/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BE6026">
        <w:rPr>
          <w:sz w:val="20"/>
          <w:szCs w:val="20"/>
        </w:rPr>
        <w:t>*/.</w:t>
      </w:r>
    </w:p>
    <w:p w14:paraId="4E491D7A" w14:textId="77777777" w:rsidR="00BE6026" w:rsidRDefault="00BE6026" w:rsidP="00BE6026">
      <w:pPr>
        <w:rPr>
          <w:sz w:val="20"/>
          <w:szCs w:val="20"/>
        </w:rPr>
      </w:pPr>
    </w:p>
    <w:p w14:paraId="65FCC263" w14:textId="77777777" w:rsidR="00BE6026" w:rsidRDefault="00BE6026" w:rsidP="00BE6026">
      <w:pPr>
        <w:rPr>
          <w:sz w:val="20"/>
          <w:szCs w:val="20"/>
        </w:rPr>
      </w:pPr>
    </w:p>
    <w:p w14:paraId="2CBA2D7A" w14:textId="7FA95819" w:rsidR="00BE6026" w:rsidRPr="00BE6026" w:rsidRDefault="00BE6026" w:rsidP="00BE6026">
      <w:pPr>
        <w:pStyle w:val="3"/>
      </w:pPr>
      <w:bookmarkStart w:id="121" w:name="_Toc197355478"/>
      <w:r w:rsidRPr="00BE6026">
        <w:t>INTRACLASS CORRELATION COEFFICIENT (ONE-WAY, BALANCED C</w:t>
      </w:r>
      <w:r>
        <w:t>LASSES)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E6026">
        <w:rPr>
          <w:szCs w:val="20"/>
        </w:rPr>
        <w:t>iccowb</w:t>
      </w:r>
      <w:r w:rsidR="00C56A96">
        <w:rPr>
          <w:szCs w:val="20"/>
        </w:rPr>
        <w:t>]</w:t>
      </w:r>
      <w:bookmarkEnd w:id="121"/>
    </w:p>
    <w:p w14:paraId="7D6F6F2B" w14:textId="2DDDD3F3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iccowb(data%type%name)*/*.</w:t>
      </w:r>
    </w:p>
    <w:p w14:paraId="3708BA4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*Version1.</w:t>
      </w:r>
    </w:p>
    <w:p w14:paraId="64DE56B5" w14:textId="7EDE8824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*This function computes same ICC as function 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iccow*/, but it is for particular case of</w:t>
      </w:r>
    </w:p>
    <w:p w14:paraId="40B14AB3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*equal-size (balanced) classes only. The input here must be shaped in the "wide" format:</w:t>
      </w:r>
    </w:p>
    <w:p w14:paraId="6C8B92E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*DATA is a data matrix (not less than 2x2) classes x measures, i.e. each class is a row, all rows</w:t>
      </w:r>
    </w:p>
    <w:p w14:paraId="418FE55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*containing the same number of values. One shouldn't apply to DATA columns the meaning of regular</w:t>
      </w:r>
    </w:p>
    <w:p w14:paraId="485DF54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*raters because in the current case one-way random design is assumed.</w:t>
      </w:r>
    </w:p>
    <w:p w14:paraId="579760E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*TYPE - ICC estimator version, keyword in capital letters (optionally in quotes or apostrophes)</w:t>
      </w:r>
    </w:p>
    <w:p w14:paraId="656CB1DD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*[see Donner, 1986: A review of inference procedures...]</w:t>
      </w:r>
    </w:p>
    <w:p w14:paraId="15F05D7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*"ANOVA" - ANOVA estimator.</w:t>
      </w:r>
    </w:p>
    <w:p w14:paraId="413EE44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*"PAIR" - Combinatorial pairing r Pearson estimator.</w:t>
      </w:r>
    </w:p>
    <w:p w14:paraId="24C7E177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*Because groups are of equal size, pairing estimator is identical to the Corrected Eta-square and</w:t>
      </w:r>
    </w:p>
    <w:p w14:paraId="23216720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*to maximum likelihood estimators, and it is unbiased, in contrast to the ANOVA estimator.</w:t>
      </w:r>
    </w:p>
    <w:p w14:paraId="537E08B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*NAME from data may sometimes be negative whereas ICC in population is nonnegative; you may follow</w:t>
      </w:r>
    </w:p>
    <w:p w14:paraId="2522643A" w14:textId="77777777" w:rsid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*the advice to zero-off negative values.</w:t>
      </w:r>
    </w:p>
    <w:p w14:paraId="336BBA92" w14:textId="77777777" w:rsidR="00BE6026" w:rsidRDefault="00BE6026" w:rsidP="00BE6026">
      <w:pPr>
        <w:rPr>
          <w:sz w:val="20"/>
          <w:szCs w:val="20"/>
        </w:rPr>
      </w:pPr>
    </w:p>
    <w:p w14:paraId="46E1410A" w14:textId="77777777" w:rsidR="00BE6026" w:rsidRPr="008E6A6D" w:rsidRDefault="00BE6026" w:rsidP="008E6A6D">
      <w:pPr>
        <w:rPr>
          <w:sz w:val="20"/>
          <w:szCs w:val="20"/>
        </w:rPr>
      </w:pPr>
    </w:p>
    <w:p w14:paraId="4A88F9D8" w14:textId="52FDD51F" w:rsidR="008E6A6D" w:rsidRPr="008E6A6D" w:rsidRDefault="008E6A6D" w:rsidP="008E6A6D">
      <w:pPr>
        <w:pStyle w:val="3"/>
      </w:pPr>
      <w:bookmarkStart w:id="122" w:name="_Toc197355479"/>
      <w:r w:rsidRPr="008E6A6D">
        <w:t xml:space="preserve">COEFFICIENT OF </w:t>
      </w:r>
      <w:r>
        <w:t>DIAGONALNESS OF MATRIX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E6A6D">
        <w:rPr>
          <w:szCs w:val="20"/>
        </w:rPr>
        <w:t>diagns</w:t>
      </w:r>
      <w:r w:rsidR="00C56A96">
        <w:rPr>
          <w:szCs w:val="20"/>
        </w:rPr>
        <w:t>]</w:t>
      </w:r>
      <w:bookmarkEnd w:id="122"/>
    </w:p>
    <w:p w14:paraId="03E5ABD0" w14:textId="076FBCBD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E6A6D">
        <w:rPr>
          <w:sz w:val="20"/>
          <w:szCs w:val="20"/>
        </w:rPr>
        <w:t>diagns(mat%name)*/*.</w:t>
      </w:r>
    </w:p>
    <w:p w14:paraId="1CFD03F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*Version 1.</w:t>
      </w:r>
    </w:p>
    <w:p w14:paraId="318DAD17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*One of possible coefficients measuring the degree of concentration of large (by absolute magnitude)</w:t>
      </w:r>
    </w:p>
    <w:p w14:paraId="23361217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*values near its main diagonal. Ranges between 0 and 1.</w:t>
      </w:r>
    </w:p>
    <w:p w14:paraId="6C60C1D0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*Let MAT be an arbitrary matrix, then the coefficient is 1-D/Dmax, where D is the weighted Manhattan</w:t>
      </w:r>
    </w:p>
    <w:p w14:paraId="56F83103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*physical distance of elements from the main diagonal, equal Sum[abs(MAT)&amp;*OFF], where OFF is</w:t>
      </w:r>
    </w:p>
    <w:p w14:paraId="0A7D220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*matrix sized as MAT, wherein the main diagonal comprised 0s, the pair of diagonals next to it</w:t>
      </w:r>
    </w:p>
    <w:p w14:paraId="7D8F032A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*(i.e. apart of it by order 1) are comprised of 1s, the pair of diagonals apart of it by order 2</w:t>
      </w:r>
    </w:p>
    <w:p w14:paraId="72794AEE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*are comprised of 2s, and so forth. (&amp;* is multiplication of correspondent elements, and Sum is the sum</w:t>
      </w:r>
    </w:p>
    <w:p w14:paraId="323C8339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*of elements.)</w:t>
      </w:r>
    </w:p>
    <w:p w14:paraId="5682F7CC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*Dmax is the maximally possible distance for the given MAT, i.e. observed when all the large elements</w:t>
      </w:r>
    </w:p>
    <w:p w14:paraId="796941FF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*of MAT are concentrated at bottom-left and top-right corners of the matrix; Dmax is computed as D,</w:t>
      </w:r>
    </w:p>
    <w:p w14:paraId="5615BB43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*only after sorting all MAT values by absolute magnitude and sorting OFF values by their magnitude.</w:t>
      </w:r>
    </w:p>
    <w:p w14:paraId="1ABDDB4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*If MAT is not square then not one but several diagonals in it pretend to be called "main diagonal".</w:t>
      </w:r>
    </w:p>
    <w:p w14:paraId="0091CF6B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*These are all diagonals (going top-left to bottom-right) of the same, maximal length. For example,</w:t>
      </w:r>
    </w:p>
    <w:p w14:paraId="74CEFE2E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*in a matrix sized 4x6 it is three diagonals starting respectively from positions (1,1), (1,2) and (1,3).</w:t>
      </w:r>
    </w:p>
    <w:p w14:paraId="43FA216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*The function will return, respectively, three coefficients, one pertaining to each diagonal: result NAME</w:t>
      </w:r>
    </w:p>
    <w:p w14:paraId="6DE020A4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*is the column vector containing as much coefficients as there "main diagonals" embedding in the matrix,</w:t>
      </w:r>
    </w:p>
    <w:p w14:paraId="4A512492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*and the 1st coefficient pertains to the diagonal starting from position (1,1).</w:t>
      </w:r>
    </w:p>
    <w:p w14:paraId="25F4CB95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*This function may require prior setting of limit for number of cycles to enough big value</w:t>
      </w:r>
    </w:p>
    <w:p w14:paraId="3B32E51A" w14:textId="77777777" w:rsid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*by command SET MXLOOPS.</w:t>
      </w:r>
    </w:p>
    <w:p w14:paraId="53C0D468" w14:textId="77777777" w:rsidR="00316D42" w:rsidRDefault="00316D42" w:rsidP="008E6A6D">
      <w:pPr>
        <w:rPr>
          <w:sz w:val="20"/>
          <w:szCs w:val="20"/>
        </w:rPr>
      </w:pPr>
    </w:p>
    <w:p w14:paraId="77C38D98" w14:textId="77777777" w:rsidR="00316D42" w:rsidRDefault="00316D42" w:rsidP="008E6A6D">
      <w:pPr>
        <w:rPr>
          <w:sz w:val="20"/>
          <w:szCs w:val="20"/>
        </w:rPr>
      </w:pPr>
    </w:p>
    <w:p w14:paraId="6D91FE9B" w14:textId="7F1E901B" w:rsidR="00316D42" w:rsidRPr="00316D42" w:rsidRDefault="00316D42" w:rsidP="00316D42">
      <w:pPr>
        <w:pStyle w:val="3"/>
      </w:pPr>
      <w:bookmarkStart w:id="123" w:name="_Toc197355480"/>
      <w:r w:rsidRPr="00316D42">
        <w:t xml:space="preserve">OUTLIER-ROBUST MEAN AND </w:t>
      </w:r>
      <w:r w:rsidR="00DB2512">
        <w:t>VARIANCE</w:t>
      </w:r>
      <w:r w:rsidRPr="00316D42">
        <w:t xml:space="preserve"> (ADP) </w:t>
      </w:r>
      <w:r>
        <w:t>[</w:t>
      </w:r>
      <w:r w:rsidRPr="00316D42">
        <w:t>!KO_robustadp</w:t>
      </w:r>
      <w:r>
        <w:t>]</w:t>
      </w:r>
      <w:bookmarkEnd w:id="123"/>
    </w:p>
    <w:p w14:paraId="14E164CA" w14:textId="77777777" w:rsidR="00316D42" w:rsidRPr="00316D42" w:rsidRDefault="00316D42" w:rsidP="00316D42">
      <w:pPr>
        <w:rPr>
          <w:sz w:val="20"/>
          <w:szCs w:val="20"/>
        </w:rPr>
      </w:pPr>
      <w:r w:rsidRPr="00316D42">
        <w:rPr>
          <w:sz w:val="20"/>
          <w:szCs w:val="20"/>
        </w:rPr>
        <w:t>*/*</w:t>
      </w:r>
      <w:bookmarkStart w:id="124" w:name="_Hlk181555995"/>
      <w:r w:rsidRPr="00316D42">
        <w:rPr>
          <w:sz w:val="20"/>
          <w:szCs w:val="20"/>
        </w:rPr>
        <w:t>!KO_robustadp</w:t>
      </w:r>
      <w:bookmarkEnd w:id="124"/>
      <w:r w:rsidRPr="00316D42">
        <w:rPr>
          <w:sz w:val="20"/>
          <w:szCs w:val="20"/>
        </w:rPr>
        <w:t>(col%threshold%name1%name2)*/*.</w:t>
      </w:r>
    </w:p>
    <w:p w14:paraId="12FEDEE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*Version 1.</w:t>
      </w:r>
    </w:p>
    <w:p w14:paraId="56BA0388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*For scale variable COL (a column) computes robust, with respect to possible outliers in it,</w:t>
      </w:r>
    </w:p>
    <w:p w14:paraId="39265A6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*values of the mean (NAME1) and the variance (NAME2).</w:t>
      </w:r>
    </w:p>
    <w:p w14:paraId="0F675E7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function uses the equiinterval algorithm of SPSS command ADP (see SPSS Statistics Algorithms -</w:t>
      </w:r>
    </w:p>
    <w:p w14:paraId="0B9FB96D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*Automated Data Preparation Algorithms - Outlier Identification and Handling).</w:t>
      </w:r>
    </w:p>
    <w:p w14:paraId="099934F0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*THRESHOLD - number between 0 and 1. It is the maximal proportion of extreme observations which the</w:t>
      </w:r>
    </w:p>
    <w:p w14:paraId="5590805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*algorithm will hold from influencing the being computed robust statistics, supposing the former to</w:t>
      </w:r>
    </w:p>
    <w:p w14:paraId="2398DA2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*be potential outliers. For example, THRESHOLD=0.05 will exclude no more than 5% of extreme</w:t>
      </w:r>
    </w:p>
    <w:p w14:paraId="39F5113C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*observations from influencing.</w:t>
      </w:r>
    </w:p>
    <w:p w14:paraId="09A2FE3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point of the algorithm is simple: the data are split into intervals of width 1 sd; tail intervals</w:t>
      </w:r>
    </w:p>
    <w:p w14:paraId="4CFE7E0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*containing proportion of observations close to THRESHOLD from beneath are excluded; the robust</w:t>
      </w:r>
    </w:p>
    <w:p w14:paraId="5A34F54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*statistics are computed as usual mean and variance on the observations left.</w:t>
      </w:r>
    </w:p>
    <w:p w14:paraId="3CB1B959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*This function may require prior setting of limit for number of cycles to enough big value</w:t>
      </w:r>
    </w:p>
    <w:p w14:paraId="6106E3E1" w14:textId="0920530B" w:rsidR="00316D4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*by command SET MXLOOPS</w:t>
      </w:r>
      <w:r w:rsidR="00316D42" w:rsidRPr="00316D42">
        <w:rPr>
          <w:sz w:val="20"/>
          <w:szCs w:val="20"/>
        </w:rPr>
        <w:t>.</w:t>
      </w:r>
    </w:p>
    <w:p w14:paraId="5F2E40F7" w14:textId="77777777" w:rsidR="00316D42" w:rsidRDefault="00316D42" w:rsidP="00316D42">
      <w:pPr>
        <w:rPr>
          <w:sz w:val="20"/>
          <w:szCs w:val="20"/>
        </w:rPr>
      </w:pPr>
    </w:p>
    <w:p w14:paraId="285E1436" w14:textId="36E35586" w:rsidR="00316D42" w:rsidRPr="001D5CE6" w:rsidRDefault="00316D42" w:rsidP="00316D42">
      <w:pPr>
        <w:rPr>
          <w:color w:val="0070C0"/>
          <w:sz w:val="20"/>
          <w:szCs w:val="20"/>
        </w:rPr>
      </w:pPr>
      <w:bookmarkStart w:id="125" w:name="_Hlk181725240"/>
      <w:r>
        <w:rPr>
          <w:color w:val="0070C0"/>
          <w:sz w:val="20"/>
          <w:szCs w:val="20"/>
        </w:rPr>
        <w:t>EXAMPLE</w:t>
      </w:r>
      <w:r w:rsidRPr="001D5CE6">
        <w:rPr>
          <w:color w:val="0070C0"/>
          <w:sz w:val="20"/>
          <w:szCs w:val="20"/>
        </w:rPr>
        <w:t>.</w:t>
      </w:r>
    </w:p>
    <w:p w14:paraId="3C3A3169" w14:textId="77777777" w:rsidR="00316D42" w:rsidRPr="001D5CE6" w:rsidRDefault="00316D42" w:rsidP="00316D42">
      <w:pPr>
        <w:rPr>
          <w:rFonts w:ascii="Courier New" w:hAnsi="Courier New" w:cs="Courier New"/>
          <w:color w:val="0070C0"/>
          <w:sz w:val="20"/>
          <w:szCs w:val="20"/>
        </w:rPr>
      </w:pPr>
    </w:p>
    <w:bookmarkEnd w:id="125"/>
    <w:p w14:paraId="490E916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EED7230" w14:textId="457B007B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lastRenderedPageBreak/>
        <w:t>get x /var</w:t>
      </w:r>
      <w:r w:rsidR="006078C5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06427DBF" w14:textId="77777777" w:rsidR="00DB2512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!KO_robustadp(x%.05%robmean%rob</w:t>
      </w:r>
      <w:r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FDEC7D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60A5CA43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534D64E6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5B24AF5C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2968342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1DA5FDA3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0400098B" w14:textId="77777777" w:rsidR="00DB2512" w:rsidRPr="006078C5" w:rsidRDefault="00DB2512" w:rsidP="00DB2512">
      <w:pPr>
        <w:rPr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6078C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078C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19281D" w14:textId="77777777" w:rsidR="00316D42" w:rsidRDefault="00316D42" w:rsidP="00316D42">
      <w:pPr>
        <w:rPr>
          <w:sz w:val="20"/>
          <w:szCs w:val="20"/>
        </w:rPr>
      </w:pPr>
    </w:p>
    <w:p w14:paraId="42CF574B" w14:textId="77777777" w:rsidR="00316D42" w:rsidRPr="00A1256D" w:rsidRDefault="00316D42" w:rsidP="00A1256D">
      <w:pPr>
        <w:rPr>
          <w:sz w:val="20"/>
          <w:szCs w:val="20"/>
        </w:rPr>
      </w:pPr>
    </w:p>
    <w:p w14:paraId="4AA6F85A" w14:textId="6141BC49" w:rsidR="00A1256D" w:rsidRPr="00A1256D" w:rsidRDefault="00A1256D" w:rsidP="00A1256D">
      <w:pPr>
        <w:pStyle w:val="3"/>
      </w:pPr>
      <w:bookmarkStart w:id="126" w:name="_Toc197355481"/>
      <w:r w:rsidRPr="00A1256D">
        <w:t xml:space="preserve">OUTLIER-ROBUST MEAN AND </w:t>
      </w:r>
      <w:r w:rsidR="00DB2512">
        <w:t>VARIANCE</w:t>
      </w:r>
      <w:r w:rsidRPr="00A1256D">
        <w:t xml:space="preserve"> (LTS) </w:t>
      </w:r>
      <w:r>
        <w:t>[</w:t>
      </w:r>
      <w:r w:rsidRPr="00A1256D">
        <w:t>!KO_robustlts</w:t>
      </w:r>
      <w:r>
        <w:t>]</w:t>
      </w:r>
      <w:bookmarkEnd w:id="126"/>
    </w:p>
    <w:p w14:paraId="029267B8" w14:textId="77777777" w:rsidR="00A1256D" w:rsidRPr="00A1256D" w:rsidRDefault="00A1256D" w:rsidP="00A1256D">
      <w:pPr>
        <w:rPr>
          <w:sz w:val="20"/>
          <w:szCs w:val="20"/>
        </w:rPr>
      </w:pPr>
      <w:r w:rsidRPr="00A1256D">
        <w:rPr>
          <w:sz w:val="20"/>
          <w:szCs w:val="20"/>
        </w:rPr>
        <w:t>*/*!KO_robustlts(col%threshold%name1%name2)*/*.</w:t>
      </w:r>
    </w:p>
    <w:p w14:paraId="7930304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*Version 1.</w:t>
      </w:r>
    </w:p>
    <w:p w14:paraId="48B8EADC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*For scale variable COL (a column) computes robust, with respect to possible outliers in it,</w:t>
      </w:r>
    </w:p>
    <w:p w14:paraId="7916D675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*values of the mean (NAME1) and the variance (NAME2).</w:t>
      </w:r>
    </w:p>
    <w:p w14:paraId="7C2E2CD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function uses algorithm LTS (Least Trimmed Squares, see Rousseeuw, Leroy (1987),</w:t>
      </w:r>
    </w:p>
    <w:p w14:paraId="127BAC3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*"Robust regression and outlier detection", p. 171-172).</w:t>
      </w:r>
    </w:p>
    <w:p w14:paraId="2D89BD8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*THRESHOLD - number between 0 and 1 (exclusive). It is the proportion of extreme observations which</w:t>
      </w:r>
    </w:p>
    <w:p w14:paraId="1838A2D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algorithm will hold from influencing the being computed robust statistics, supposing the former</w:t>
      </w:r>
    </w:p>
    <w:p w14:paraId="4FCBA77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*to be potential outliers. For example, THRESHOLD=0.05 will exclude 5% of extreme observations</w:t>
      </w:r>
    </w:p>
    <w:p w14:paraId="52E42AC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*from influencing.</w:t>
      </w:r>
    </w:p>
    <w:p w14:paraId="164A67D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point of the algorithm: N observations are sorted ascendingly of values; N-trunc(THRESHOLD*N) is</w:t>
      </w:r>
    </w:p>
    <w:p w14:paraId="3F7D8E00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width of the band of observations on which the mean and variance are computed, this band</w:t>
      </w:r>
    </w:p>
    <w:p w14:paraId="4EBD5E01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*starts on the left and is shifted each time by one observation to the right. The function returns</w:t>
      </w:r>
    </w:p>
    <w:p w14:paraId="51CC3B8E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*as the result the least thus computed variance and its associated mean.</w:t>
      </w:r>
    </w:p>
    <w:p w14:paraId="2315A5B5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*This function may require prior setting of limit for number of cycles to enough big value</w:t>
      </w:r>
    </w:p>
    <w:p w14:paraId="2A8BE559" w14:textId="1082D28B" w:rsidR="008E6A6D" w:rsidRPr="00A1256D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*by command SET MXLOOPS</w:t>
      </w:r>
      <w:r w:rsidR="00A1256D" w:rsidRPr="00A1256D">
        <w:rPr>
          <w:sz w:val="20"/>
          <w:szCs w:val="20"/>
        </w:rPr>
        <w:t>.</w:t>
      </w:r>
    </w:p>
    <w:p w14:paraId="56E457B5" w14:textId="77777777" w:rsidR="00A1256D" w:rsidRPr="00A1256D" w:rsidRDefault="00A1256D" w:rsidP="00A1256D">
      <w:pPr>
        <w:rPr>
          <w:sz w:val="20"/>
          <w:szCs w:val="20"/>
        </w:rPr>
      </w:pPr>
    </w:p>
    <w:p w14:paraId="20D72D01" w14:textId="77777777" w:rsidR="00A1256D" w:rsidRPr="001D5CE6" w:rsidRDefault="00A1256D" w:rsidP="00A1256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D5CE6">
        <w:rPr>
          <w:color w:val="0070C0"/>
          <w:sz w:val="20"/>
          <w:szCs w:val="20"/>
        </w:rPr>
        <w:t>.</w:t>
      </w:r>
    </w:p>
    <w:p w14:paraId="79E64B30" w14:textId="77777777" w:rsidR="00A1256D" w:rsidRPr="001D5CE6" w:rsidRDefault="00A1256D" w:rsidP="00A1256D">
      <w:pPr>
        <w:rPr>
          <w:rFonts w:ascii="Courier New" w:hAnsi="Courier New" w:cs="Courier New"/>
          <w:color w:val="0070C0"/>
          <w:sz w:val="20"/>
          <w:szCs w:val="20"/>
        </w:rPr>
      </w:pPr>
    </w:p>
    <w:p w14:paraId="79D7E14D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9EB4334" w14:textId="1781DEFF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get x /var</w:t>
      </w:r>
      <w:r w:rsidR="006078C5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017E0207" w14:textId="77777777" w:rsidR="00C4167D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</w:t>
      </w:r>
      <w:r>
        <w:rPr>
          <w:rFonts w:ascii="Courier New" w:hAnsi="Courier New" w:cs="Courier New"/>
          <w:color w:val="0070C0"/>
          <w:sz w:val="20"/>
          <w:szCs w:val="20"/>
        </w:rPr>
        <w:t>lts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(x%.05%robmean%rob</w:t>
      </w:r>
      <w:r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A207BBE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2B380084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1E789AC0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13D58694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0198928B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553A8981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41B9FDBE" w14:textId="77777777" w:rsidR="00C4167D" w:rsidRPr="0028417A" w:rsidRDefault="00C4167D" w:rsidP="00C4167D">
      <w:pPr>
        <w:rPr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28417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8417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52E3AD" w14:textId="77777777" w:rsidR="00A1256D" w:rsidRDefault="00A1256D" w:rsidP="00A1256D">
      <w:pPr>
        <w:rPr>
          <w:sz w:val="20"/>
          <w:szCs w:val="20"/>
        </w:rPr>
      </w:pPr>
    </w:p>
    <w:p w14:paraId="63139FA4" w14:textId="77777777" w:rsidR="00A1256D" w:rsidRDefault="00A1256D" w:rsidP="00A1256D">
      <w:pPr>
        <w:rPr>
          <w:sz w:val="20"/>
          <w:szCs w:val="20"/>
        </w:rPr>
      </w:pPr>
    </w:p>
    <w:p w14:paraId="1AFCEDE1" w14:textId="1DE0EF1F" w:rsidR="002C2F02" w:rsidRPr="002C2F02" w:rsidRDefault="002C2F02" w:rsidP="002C2F02">
      <w:pPr>
        <w:pStyle w:val="3"/>
      </w:pPr>
      <w:bookmarkStart w:id="127" w:name="_Toc197355482"/>
      <w:r w:rsidRPr="002C2F02">
        <w:t xml:space="preserve">TRIMMED MEAN </w:t>
      </w:r>
      <w:r>
        <w:t>[</w:t>
      </w:r>
      <w:r w:rsidRPr="002C2F02">
        <w:t>!KO_trimmean</w:t>
      </w:r>
      <w:r>
        <w:t>]</w:t>
      </w:r>
      <w:bookmarkEnd w:id="127"/>
    </w:p>
    <w:p w14:paraId="743EA268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*/*</w:t>
      </w:r>
      <w:bookmarkStart w:id="128" w:name="_Hlk181814801"/>
      <w:r w:rsidRPr="002C2F02">
        <w:rPr>
          <w:sz w:val="20"/>
          <w:szCs w:val="20"/>
        </w:rPr>
        <w:t>!KO_trimmean</w:t>
      </w:r>
      <w:bookmarkEnd w:id="128"/>
      <w:r w:rsidRPr="002C2F02">
        <w:rPr>
          <w:sz w:val="20"/>
          <w:szCs w:val="20"/>
        </w:rPr>
        <w:t>(col%left%right%%name%)*/*.</w:t>
      </w:r>
    </w:p>
    <w:p w14:paraId="21E96F89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*Version 1.</w:t>
      </w:r>
    </w:p>
    <w:p w14:paraId="1368A913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*Takes data column COL and computes trimmed mean NAME.</w:t>
      </w:r>
    </w:p>
    <w:p w14:paraId="312AEA43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*LEFT - proportion of observations to cut off from left (from the side of low values).</w:t>
      </w:r>
    </w:p>
    <w:p w14:paraId="5669D432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*RIGHT - proportion of observations to cut off from right (from the side of high values).</w:t>
      </w:r>
    </w:p>
    <w:p w14:paraId="34FE636C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*LEFT+RIGHT must be below 1.</w:t>
      </w:r>
    </w:p>
    <w:p w14:paraId="1E38F73C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*If the number of being cut cases (N*LEFT or N*RIGHT) is a fractional number,</w:t>
      </w:r>
    </w:p>
    <w:p w14:paraId="2BF5D349" w14:textId="28848A71" w:rsid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*a boundary case is cut of</w:t>
      </w:r>
      <w:r w:rsidR="008B4514">
        <w:rPr>
          <w:sz w:val="20"/>
          <w:szCs w:val="20"/>
        </w:rPr>
        <w:t>f</w:t>
      </w:r>
      <w:r w:rsidRPr="002C2F02">
        <w:rPr>
          <w:sz w:val="20"/>
          <w:szCs w:val="20"/>
        </w:rPr>
        <w:t xml:space="preserve"> partially - as much as the fractional part is big.</w:t>
      </w:r>
    </w:p>
    <w:p w14:paraId="63D51C0B" w14:textId="77777777" w:rsidR="002C2F02" w:rsidRDefault="002C2F02" w:rsidP="002C2F02">
      <w:pPr>
        <w:rPr>
          <w:sz w:val="20"/>
          <w:szCs w:val="20"/>
        </w:rPr>
      </w:pPr>
    </w:p>
    <w:p w14:paraId="34F623A3" w14:textId="77777777" w:rsidR="002C2F02" w:rsidRDefault="002C2F02" w:rsidP="002C2F02">
      <w:pPr>
        <w:rPr>
          <w:sz w:val="20"/>
          <w:szCs w:val="20"/>
        </w:rPr>
      </w:pPr>
    </w:p>
    <w:p w14:paraId="1770F0EE" w14:textId="55C33586" w:rsidR="00FA7AA4" w:rsidRPr="00FA7AA4" w:rsidRDefault="00FA7AA4" w:rsidP="00FA7AA4">
      <w:pPr>
        <w:pStyle w:val="3"/>
      </w:pPr>
      <w:bookmarkStart w:id="129" w:name="_Toc197355483"/>
      <w:r w:rsidRPr="00FA7AA4">
        <w:t xml:space="preserve">M-ESTIMATORS OF LOCATION </w:t>
      </w:r>
      <w:r>
        <w:t>[</w:t>
      </w:r>
      <w:r w:rsidRPr="00FA7AA4">
        <w:t>!KO_mestim</w:t>
      </w:r>
      <w:r>
        <w:t>]</w:t>
      </w:r>
      <w:bookmarkEnd w:id="129"/>
    </w:p>
    <w:p w14:paraId="62D7A21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*/*!KO_mestim(col%method%const%conv%name)*/*.</w:t>
      </w:r>
    </w:p>
    <w:p w14:paraId="05723F13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*Version 1.</w:t>
      </w:r>
    </w:p>
    <w:p w14:paraId="0AEA72E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*For scale variable (data column COL) computes a robust M-estimator of location.</w:t>
      </w:r>
    </w:p>
    <w:p w14:paraId="5F46C7D5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*METHOD - capitalized keyword (optionally may take in quotes or apostrophes):</w:t>
      </w:r>
    </w:p>
    <w:p w14:paraId="396D0DE5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*"HUBER", "ANDREW", or "TUKEY".</w:t>
      </w:r>
    </w:p>
    <w:p w14:paraId="27BAEA0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*CONST - positive scalar (weighting constant). Typically, the values used are:</w:t>
      </w:r>
    </w:p>
    <w:p w14:paraId="48B0CE3B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*1.339 for HUBER, 1.34 for ANDREW, 4.685 for TUKEY.</w:t>
      </w:r>
    </w:p>
    <w:p w14:paraId="41E49669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*CONV - coefficient managing convergence on iterations of calculation, a small positive scalar</w:t>
      </w:r>
    </w:p>
    <w:p w14:paraId="796AFFF9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*(for example, 0.005 or 0.001).</w:t>
      </w:r>
    </w:p>
    <w:p w14:paraId="18EAFEC0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*Algorithm - see SPSS Statistics Algorithms - EXAMINE - M-Estimation (Robust Location Estimation).</w:t>
      </w:r>
    </w:p>
    <w:p w14:paraId="0A3BD901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*This function may require prior setting of limit for number of cycles to enough big value</w:t>
      </w:r>
    </w:p>
    <w:p w14:paraId="065F5AD2" w14:textId="3500B941" w:rsid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lastRenderedPageBreak/>
        <w:t>*by command SET MXLOOPS.</w:t>
      </w:r>
    </w:p>
    <w:p w14:paraId="7A170D7B" w14:textId="77777777" w:rsidR="00FA7AA4" w:rsidRDefault="00FA7AA4" w:rsidP="00FA7AA4">
      <w:pPr>
        <w:rPr>
          <w:sz w:val="20"/>
          <w:szCs w:val="20"/>
        </w:rPr>
      </w:pPr>
    </w:p>
    <w:p w14:paraId="4081D9A0" w14:textId="28EEC2D8" w:rsidR="00FA7AA4" w:rsidRPr="00D13398" w:rsidRDefault="00FA7AA4" w:rsidP="00FA7AA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13398">
        <w:rPr>
          <w:color w:val="0070C0"/>
          <w:sz w:val="20"/>
          <w:szCs w:val="20"/>
        </w:rPr>
        <w:t>.</w:t>
      </w:r>
    </w:p>
    <w:p w14:paraId="5086A897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</w:p>
    <w:p w14:paraId="58FE7E0C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636805B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get x /variable= x.</w:t>
      </w:r>
    </w:p>
    <w:p w14:paraId="63E6EF69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!KO_mestim(x%HUBER%1.339%.005%m).</w:t>
      </w:r>
    </w:p>
    <w:p w14:paraId="2D7B6C82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print m /title "Huber's M-estimator of location".</w:t>
      </w:r>
    </w:p>
    <w:p w14:paraId="72FE7723" w14:textId="77777777" w:rsidR="00FA7AA4" w:rsidRDefault="00FA7AA4" w:rsidP="00FA7AA4">
      <w:pPr>
        <w:rPr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3F07D97" w14:textId="77777777" w:rsidR="00FA7AA4" w:rsidRDefault="00FA7AA4" w:rsidP="00FA7AA4">
      <w:pPr>
        <w:rPr>
          <w:sz w:val="20"/>
          <w:szCs w:val="20"/>
        </w:rPr>
      </w:pPr>
    </w:p>
    <w:p w14:paraId="7EED7E5D" w14:textId="77777777" w:rsidR="00FA7AA4" w:rsidRDefault="00FA7AA4" w:rsidP="00FA7AA4">
      <w:pPr>
        <w:rPr>
          <w:sz w:val="20"/>
          <w:szCs w:val="20"/>
        </w:rPr>
      </w:pPr>
    </w:p>
    <w:p w14:paraId="34F65EAE" w14:textId="7E242F5F" w:rsidR="002D2D43" w:rsidRPr="002D2D43" w:rsidRDefault="002D2D43" w:rsidP="002D2D43">
      <w:pPr>
        <w:pStyle w:val="3"/>
      </w:pPr>
      <w:bookmarkStart w:id="130" w:name="_Toc197355484"/>
      <w:r w:rsidRPr="002D2D43">
        <w:t xml:space="preserve">CRONBACH'S ALPHA </w:t>
      </w:r>
      <w:r>
        <w:t>[</w:t>
      </w:r>
      <w:r w:rsidRPr="002D2D43">
        <w:t>!KO_cronalpha</w:t>
      </w:r>
      <w:r>
        <w:t>]</w:t>
      </w:r>
      <w:bookmarkEnd w:id="130"/>
    </w:p>
    <w:p w14:paraId="6A9B0ABB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*/*</w:t>
      </w:r>
      <w:bookmarkStart w:id="131" w:name="_Hlk183255587"/>
      <w:r w:rsidRPr="002D2D43">
        <w:rPr>
          <w:sz w:val="20"/>
          <w:szCs w:val="20"/>
        </w:rPr>
        <w:t>!KO_cronalpha</w:t>
      </w:r>
      <w:bookmarkEnd w:id="131"/>
      <w:r w:rsidRPr="002D2D43">
        <w:rPr>
          <w:sz w:val="20"/>
          <w:szCs w:val="20"/>
        </w:rPr>
        <w:t>(cov%name)*/*.</w:t>
      </w:r>
    </w:p>
    <w:p w14:paraId="58F799C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*Version 1.</w:t>
      </w:r>
    </w:p>
    <w:p w14:paraId="2DD2313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*Computes a measure of internal consistency (one of reliability indices) - Cronbach's alpha.</w:t>
      </w:r>
    </w:p>
    <w:p w14:paraId="73B6FC5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*COV - p x p (p&gt;2) matrix of covariances (or correlations) between the variables (test's items).</w:t>
      </w:r>
    </w:p>
    <w:p w14:paraId="4DFBB55A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*Normally all the covariances ought to be positive. Correlations in place of covariances</w:t>
      </w:r>
    </w:p>
    <w:p w14:paraId="4C69216D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*correspond to variables standardized.</w:t>
      </w:r>
    </w:p>
    <w:p w14:paraId="7834235E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*Alpha NAME - positive (normally) coefficient between 0 and 1.</w:t>
      </w:r>
    </w:p>
    <w:p w14:paraId="0BA9A183" w14:textId="033DC603" w:rsid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*Negative value of the coefficient is possible with some covariances negative.</w:t>
      </w:r>
    </w:p>
    <w:p w14:paraId="432A9120" w14:textId="77777777" w:rsidR="002D2D43" w:rsidRDefault="002D2D43" w:rsidP="002D2D43">
      <w:pPr>
        <w:rPr>
          <w:sz w:val="20"/>
          <w:szCs w:val="20"/>
        </w:rPr>
      </w:pPr>
    </w:p>
    <w:p w14:paraId="68D76162" w14:textId="77777777" w:rsidR="002D2D43" w:rsidRDefault="002D2D43" w:rsidP="002D2D43">
      <w:pPr>
        <w:rPr>
          <w:sz w:val="20"/>
          <w:szCs w:val="20"/>
        </w:rPr>
      </w:pPr>
    </w:p>
    <w:p w14:paraId="23C702DA" w14:textId="0EF246D2" w:rsidR="002D2D43" w:rsidRPr="002D2D43" w:rsidRDefault="002D2D43" w:rsidP="002D2D43">
      <w:pPr>
        <w:pStyle w:val="3"/>
      </w:pPr>
      <w:bookmarkStart w:id="132" w:name="_Toc197355485"/>
      <w:r w:rsidRPr="002D2D43">
        <w:t xml:space="preserve">MCDONALD'S OMEGA </w:t>
      </w:r>
      <w:r>
        <w:t>[</w:t>
      </w:r>
      <w:r w:rsidRPr="002D2D43">
        <w:t>!KO_mcdomega</w:t>
      </w:r>
      <w:r>
        <w:t>]</w:t>
      </w:r>
      <w:bookmarkEnd w:id="132"/>
    </w:p>
    <w:p w14:paraId="24C526AF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*/*!KO_mcdomega(cov%name)*/*.</w:t>
      </w:r>
    </w:p>
    <w:p w14:paraId="3A69D7F9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*Version 1.</w:t>
      </w:r>
    </w:p>
    <w:p w14:paraId="098F417A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*Computes a measure of internal consistency (one of reliability indices) - McDonald's omega.</w:t>
      </w:r>
    </w:p>
    <w:p w14:paraId="57CFACE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*Used is the method by Hancock and Ann, 2020, - see SPSS Statistics Algorithms - Reliability -</w:t>
      </w:r>
    </w:p>
    <w:p w14:paraId="5527F91F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*Estimation of McDonald's Omega.</w:t>
      </w:r>
    </w:p>
    <w:p w14:paraId="798CFBBE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*COV - p x p (p&gt;2) matrix of covariances (or correlations) between the variables (test's items).</w:t>
      </w:r>
    </w:p>
    <w:p w14:paraId="30A28DED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*Normally all the covariances ought to be positive. Correlations in place of covariances</w:t>
      </w:r>
    </w:p>
    <w:p w14:paraId="672B9822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*correspond to variables standardized.</w:t>
      </w:r>
    </w:p>
    <w:p w14:paraId="0E7844CB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*Omega NAME - positive coefficient between 0 and 1.</w:t>
      </w:r>
    </w:p>
    <w:p w14:paraId="36F3DD9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*NAME = -1 means that omega could not be computed due to nonpositive covariances.</w:t>
      </w:r>
    </w:p>
    <w:p w14:paraId="4487B18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*This function may require prior setting of limit for number of cycles to enough big value</w:t>
      </w:r>
    </w:p>
    <w:p w14:paraId="3DBC6842" w14:textId="24B28E8B" w:rsid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*by command SET MXLOOPS.</w:t>
      </w:r>
    </w:p>
    <w:p w14:paraId="05B3C829" w14:textId="77777777" w:rsidR="002D2D43" w:rsidRDefault="002D2D43" w:rsidP="002D2D43">
      <w:pPr>
        <w:rPr>
          <w:sz w:val="20"/>
          <w:szCs w:val="20"/>
        </w:rPr>
      </w:pPr>
    </w:p>
    <w:p w14:paraId="27106E00" w14:textId="77777777" w:rsidR="002D2D43" w:rsidRPr="00A1256D" w:rsidRDefault="002D2D43" w:rsidP="002D2D43">
      <w:pPr>
        <w:rPr>
          <w:sz w:val="20"/>
          <w:szCs w:val="20"/>
        </w:rPr>
      </w:pPr>
    </w:p>
    <w:p w14:paraId="53EA4512" w14:textId="77777777" w:rsidR="00D241AB" w:rsidRPr="000C7514" w:rsidRDefault="00747706" w:rsidP="008E6A6D">
      <w:pPr>
        <w:pStyle w:val="1"/>
        <w:rPr>
          <w:lang w:val="en-US"/>
        </w:rPr>
      </w:pPr>
      <w:r w:rsidRPr="000C7514">
        <w:rPr>
          <w:lang w:val="en-US"/>
        </w:rPr>
        <w:br w:type="page"/>
      </w:r>
      <w:bookmarkStart w:id="133" w:name="_Toc197355486"/>
      <w:bookmarkEnd w:id="95"/>
      <w:r w:rsidR="00D241AB" w:rsidRPr="000C7514">
        <w:rPr>
          <w:lang w:val="en-US"/>
        </w:rPr>
        <w:lastRenderedPageBreak/>
        <w:t>STATISTICAL TRANSFORMATION FUNCTIONS</w:t>
      </w:r>
      <w:bookmarkEnd w:id="133"/>
    </w:p>
    <w:p w14:paraId="5D68B727" w14:textId="77777777" w:rsidR="00D241AB" w:rsidRPr="0009640C" w:rsidRDefault="00D241AB" w:rsidP="00D241AB">
      <w:pPr>
        <w:rPr>
          <w:sz w:val="20"/>
          <w:szCs w:val="20"/>
        </w:rPr>
      </w:pPr>
    </w:p>
    <w:p w14:paraId="1547376D" w14:textId="77777777" w:rsidR="000627AB" w:rsidRPr="0009640C" w:rsidRDefault="000627AB" w:rsidP="00D241AB">
      <w:pPr>
        <w:rPr>
          <w:sz w:val="20"/>
          <w:szCs w:val="20"/>
        </w:rPr>
      </w:pPr>
    </w:p>
    <w:p w14:paraId="6826056C" w14:textId="3994EB19" w:rsidR="00D241AB" w:rsidRPr="0009640C" w:rsidRDefault="00D241AB" w:rsidP="0009640C">
      <w:pPr>
        <w:pStyle w:val="3"/>
      </w:pPr>
      <w:bookmarkStart w:id="134" w:name="_CENTRATION_OF_DATA"/>
      <w:bookmarkStart w:id="135" w:name="_Toc197355487"/>
      <w:bookmarkEnd w:id="134"/>
      <w:r w:rsidRPr="0009640C">
        <w:t>CENTRATION OF DATA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center</w:t>
      </w:r>
      <w:r w:rsidR="00C56A96">
        <w:rPr>
          <w:szCs w:val="20"/>
        </w:rPr>
        <w:t>]</w:t>
      </w:r>
      <w:bookmarkEnd w:id="135"/>
    </w:p>
    <w:p w14:paraId="15AADC40" w14:textId="6C9FF026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center(data%name)*/*.</w:t>
      </w:r>
    </w:p>
    <w:p w14:paraId="56D038D3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0D20CBA0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*Centers columns of DATA (brings mean in them to 0).</w:t>
      </w:r>
    </w:p>
    <w:p w14:paraId="3E306BDA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*Returns data NAME.</w:t>
      </w:r>
    </w:p>
    <w:p w14:paraId="62A662E9" w14:textId="77777777" w:rsidR="00D241AB" w:rsidRPr="0009640C" w:rsidRDefault="00D241AB" w:rsidP="00D241AB">
      <w:pPr>
        <w:rPr>
          <w:sz w:val="20"/>
          <w:szCs w:val="20"/>
        </w:rPr>
      </w:pPr>
    </w:p>
    <w:p w14:paraId="242D60E2" w14:textId="77777777" w:rsidR="00D241AB" w:rsidRPr="00930663" w:rsidRDefault="00D241AB" w:rsidP="00D241A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BEA8894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</w:p>
    <w:p w14:paraId="6F8684BB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69EFA97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6C0021AF" w14:textId="229D3435" w:rsidR="00D241AB" w:rsidRPr="0009640C" w:rsidRDefault="00BC7D98" w:rsidP="00D241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241AB" w:rsidRPr="0009640C">
        <w:rPr>
          <w:rFonts w:ascii="Courier New" w:hAnsi="Courier New" w:cs="Courier New"/>
          <w:color w:val="0070C0"/>
          <w:sz w:val="20"/>
          <w:szCs w:val="20"/>
        </w:rPr>
        <w:t>center(vars%vars).</w:t>
      </w:r>
    </w:p>
    <w:p w14:paraId="5C192491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vars /outfile= * /variables= v1 v2 v3.</w:t>
      </w:r>
    </w:p>
    <w:p w14:paraId="4B9CC164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7B3F6B0" w14:textId="77777777" w:rsidR="00D241AB" w:rsidRPr="0009640C" w:rsidRDefault="00D241AB" w:rsidP="00D241AB">
      <w:pPr>
        <w:rPr>
          <w:sz w:val="20"/>
          <w:szCs w:val="20"/>
        </w:rPr>
      </w:pPr>
    </w:p>
    <w:p w14:paraId="2E0BA437" w14:textId="77777777" w:rsidR="00D241AB" w:rsidRPr="0009640C" w:rsidRDefault="00D241AB" w:rsidP="00D241AB">
      <w:pPr>
        <w:rPr>
          <w:sz w:val="20"/>
          <w:szCs w:val="20"/>
        </w:rPr>
      </w:pPr>
    </w:p>
    <w:p w14:paraId="0FA7A980" w14:textId="16F727EA" w:rsidR="00D241AB" w:rsidRPr="0009640C" w:rsidRDefault="00D241AB" w:rsidP="0009640C">
      <w:pPr>
        <w:pStyle w:val="3"/>
      </w:pPr>
      <w:bookmarkStart w:id="136" w:name="_Z-STANDARDIZATION_OF_DATA"/>
      <w:bookmarkStart w:id="137" w:name="_Toc197355488"/>
      <w:bookmarkEnd w:id="136"/>
      <w:r w:rsidRPr="0009640C">
        <w:t>Z-STANDARDIZATION OF DATA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zscore</w:t>
      </w:r>
      <w:r w:rsidR="00C56A96">
        <w:rPr>
          <w:szCs w:val="20"/>
        </w:rPr>
        <w:t>]</w:t>
      </w:r>
      <w:bookmarkEnd w:id="137"/>
    </w:p>
    <w:p w14:paraId="2E1E4CF9" w14:textId="0B4DDA0C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zscore(data%name)*/*.</w:t>
      </w:r>
    </w:p>
    <w:p w14:paraId="5B7BAC25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287F06B" w14:textId="77777777" w:rsidR="00D241AB" w:rsidRPr="0009640C" w:rsidRDefault="00D241AB" w:rsidP="001E5463">
      <w:pPr>
        <w:rPr>
          <w:sz w:val="20"/>
          <w:szCs w:val="20"/>
        </w:rPr>
      </w:pPr>
      <w:r w:rsidRPr="0009640C">
        <w:rPr>
          <w:sz w:val="20"/>
          <w:szCs w:val="20"/>
        </w:rPr>
        <w:t>*Standardizes columns of DATA (brings mean in them to 0 and variance to 1).</w:t>
      </w:r>
    </w:p>
    <w:p w14:paraId="241EFEB5" w14:textId="77777777" w:rsidR="00D241AB" w:rsidRPr="0009640C" w:rsidRDefault="00D241AB" w:rsidP="001E5463">
      <w:pPr>
        <w:rPr>
          <w:sz w:val="20"/>
          <w:szCs w:val="20"/>
        </w:rPr>
      </w:pPr>
      <w:r w:rsidRPr="0009640C">
        <w:rPr>
          <w:sz w:val="20"/>
          <w:szCs w:val="20"/>
        </w:rPr>
        <w:t>*Returns data NAME.</w:t>
      </w:r>
    </w:p>
    <w:p w14:paraId="541E2451" w14:textId="77777777" w:rsidR="001E5463" w:rsidRDefault="001E5463" w:rsidP="001E5463">
      <w:pPr>
        <w:rPr>
          <w:sz w:val="20"/>
          <w:szCs w:val="20"/>
        </w:rPr>
      </w:pPr>
    </w:p>
    <w:p w14:paraId="23642AF8" w14:textId="77777777" w:rsidR="00543DF5" w:rsidRDefault="00543DF5" w:rsidP="001E5463">
      <w:pPr>
        <w:rPr>
          <w:sz w:val="20"/>
          <w:szCs w:val="20"/>
        </w:rPr>
      </w:pPr>
    </w:p>
    <w:p w14:paraId="54D12304" w14:textId="193ECDEE" w:rsidR="00543DF5" w:rsidRPr="00543DF5" w:rsidRDefault="00543DF5" w:rsidP="00543DF5">
      <w:pPr>
        <w:pStyle w:val="3"/>
      </w:pPr>
      <w:bookmarkStart w:id="138" w:name="_Toc197355489"/>
      <w:r w:rsidRPr="00543DF5">
        <w:t xml:space="preserve">Z-STANDARDIZATION </w:t>
      </w:r>
      <w:r>
        <w:t>OF DATA COLUMNS (DF=N)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543DF5">
        <w:rPr>
          <w:szCs w:val="20"/>
        </w:rPr>
        <w:t>zscore2</w:t>
      </w:r>
      <w:r w:rsidR="00C56A96">
        <w:rPr>
          <w:szCs w:val="20"/>
        </w:rPr>
        <w:t>]</w:t>
      </w:r>
      <w:bookmarkEnd w:id="138"/>
    </w:p>
    <w:p w14:paraId="76392FC2" w14:textId="187C77F9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43DF5">
        <w:rPr>
          <w:sz w:val="20"/>
          <w:szCs w:val="20"/>
        </w:rPr>
        <w:t>zscore2(data%name)*/*.</w:t>
      </w:r>
    </w:p>
    <w:p w14:paraId="0AEA277B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*Version 1.</w:t>
      </w:r>
    </w:p>
    <w:p w14:paraId="53F952DA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*Standardizes columns of DATA (brings mean in them to 0 and variance to 1).</w:t>
      </w:r>
    </w:p>
    <w:p w14:paraId="1EEC65BD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*Standard deviation standardizing the data is computed on "df=n" (not "df=n-1").</w:t>
      </w:r>
    </w:p>
    <w:p w14:paraId="6E07D6C1" w14:textId="77777777" w:rsid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*Returns data NAME.</w:t>
      </w:r>
    </w:p>
    <w:p w14:paraId="3DC694D0" w14:textId="77777777" w:rsidR="00543DF5" w:rsidRDefault="00543DF5" w:rsidP="00543DF5">
      <w:pPr>
        <w:rPr>
          <w:sz w:val="20"/>
          <w:szCs w:val="20"/>
        </w:rPr>
      </w:pPr>
    </w:p>
    <w:p w14:paraId="0647BC38" w14:textId="77777777" w:rsidR="002A3C01" w:rsidRDefault="002A3C01" w:rsidP="001E5463">
      <w:pPr>
        <w:rPr>
          <w:sz w:val="20"/>
          <w:szCs w:val="20"/>
        </w:rPr>
      </w:pPr>
    </w:p>
    <w:p w14:paraId="090C5CDB" w14:textId="493150F0" w:rsidR="002A3C01" w:rsidRPr="002A3C01" w:rsidRDefault="002A3C01" w:rsidP="002A3C01">
      <w:pPr>
        <w:pStyle w:val="3"/>
      </w:pPr>
      <w:bookmarkStart w:id="139" w:name="_Toc197355490"/>
      <w:r w:rsidRPr="002A3C01">
        <w:t>SCALING O</w:t>
      </w:r>
      <w:r>
        <w:t>F DATA COLUMNS TO SS=1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A3C01">
        <w:rPr>
          <w:szCs w:val="20"/>
        </w:rPr>
        <w:t>scale</w:t>
      </w:r>
      <w:r w:rsidR="00C56A96">
        <w:rPr>
          <w:szCs w:val="20"/>
        </w:rPr>
        <w:t>]</w:t>
      </w:r>
      <w:bookmarkEnd w:id="139"/>
    </w:p>
    <w:p w14:paraId="3A52ECFD" w14:textId="53531B1A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A3C01">
        <w:rPr>
          <w:sz w:val="20"/>
          <w:szCs w:val="20"/>
        </w:rPr>
        <w:t>scale(data%name)*/*.</w:t>
      </w:r>
    </w:p>
    <w:p w14:paraId="1A5A7EED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*Version 1.</w:t>
      </w:r>
    </w:p>
    <w:p w14:paraId="1CC41BD9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*Scales columns of DATA (brings sum of squares of values, SS, to 1).</w:t>
      </w:r>
    </w:p>
    <w:p w14:paraId="2A6D0DD4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*Returns data NAME.</w:t>
      </w:r>
    </w:p>
    <w:p w14:paraId="34B8481F" w14:textId="77777777" w:rsid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*If need to make SS=num_rows DATA, multiply the result by sqrt(num_rows).</w:t>
      </w:r>
    </w:p>
    <w:p w14:paraId="1CB39964" w14:textId="77777777" w:rsidR="002A3C01" w:rsidRDefault="002A3C01" w:rsidP="002A3C01">
      <w:pPr>
        <w:rPr>
          <w:sz w:val="20"/>
          <w:szCs w:val="20"/>
        </w:rPr>
      </w:pPr>
    </w:p>
    <w:p w14:paraId="311059C9" w14:textId="77777777" w:rsidR="00634099" w:rsidRDefault="00634099" w:rsidP="001E5463">
      <w:pPr>
        <w:rPr>
          <w:sz w:val="20"/>
          <w:szCs w:val="20"/>
        </w:rPr>
      </w:pPr>
    </w:p>
    <w:p w14:paraId="5B51404C" w14:textId="5FA69DCA" w:rsidR="00634099" w:rsidRPr="00634099" w:rsidRDefault="00634099" w:rsidP="00634099">
      <w:pPr>
        <w:pStyle w:val="3"/>
      </w:pPr>
      <w:bookmarkStart w:id="140" w:name="_CENTRATION_OF_DATA_1"/>
      <w:bookmarkStart w:id="141" w:name="_Toc197355491"/>
      <w:bookmarkEnd w:id="140"/>
      <w:r w:rsidRPr="00634099">
        <w:t>CENTRATION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634099">
        <w:rPr>
          <w:szCs w:val="20"/>
        </w:rPr>
        <w:t>gcenter</w:t>
      </w:r>
      <w:r w:rsidR="00C56A96">
        <w:rPr>
          <w:szCs w:val="20"/>
        </w:rPr>
        <w:t>]</w:t>
      </w:r>
      <w:bookmarkEnd w:id="141"/>
    </w:p>
    <w:p w14:paraId="571C7A00" w14:textId="5A5A054F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34099">
        <w:rPr>
          <w:sz w:val="20"/>
          <w:szCs w:val="20"/>
        </w:rPr>
        <w:t>gcenter(data%dummy%name)*/*.</w:t>
      </w:r>
    </w:p>
    <w:p w14:paraId="7A813C65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*Version 1.</w:t>
      </w:r>
    </w:p>
    <w:p w14:paraId="4AF6EC32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*Centers columns of DATA (brings mean in them to 0), by groups of cases.</w:t>
      </w:r>
    </w:p>
    <w:p w14:paraId="7DD01D97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*Returns data NAME.</w:t>
      </w:r>
    </w:p>
    <w:p w14:paraId="340C2B7C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*DUMMY - binary dummy (indicator) variables marking groups (each variable corresponds to a group,</w:t>
      </w:r>
    </w:p>
    <w:p w14:paraId="51ECF0D0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*with value 1 = the case belongs to it, 0 = doesn't belong to it).</w:t>
      </w:r>
    </w:p>
    <w:p w14:paraId="09DF4152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*Each column in DUMMY must contain at least one 1.</w:t>
      </w:r>
    </w:p>
    <w:p w14:paraId="54D98D87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*The groups must be disjoint by membership: sum in each row in DUMMY must not exceed 1.</w:t>
      </w:r>
    </w:p>
    <w:p w14:paraId="39174A5C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*If DUMMY has rows complete of zeros, i.e. cases out of the groups, the data for the cases remain intact.</w:t>
      </w:r>
    </w:p>
    <w:p w14:paraId="4D8C8EDA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*You can create dummy variables DUMMY out of a categorical grouping variable</w:t>
      </w:r>
    </w:p>
    <w:p w14:paraId="24511C76" w14:textId="4058C8A1" w:rsid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634099">
        <w:rPr>
          <w:sz w:val="20"/>
          <w:szCs w:val="20"/>
        </w:rPr>
        <w:t>*/.</w:t>
      </w:r>
    </w:p>
    <w:p w14:paraId="56BD977C" w14:textId="77777777" w:rsidR="00634099" w:rsidRDefault="00634099" w:rsidP="00634099">
      <w:pPr>
        <w:rPr>
          <w:sz w:val="20"/>
          <w:szCs w:val="20"/>
        </w:rPr>
      </w:pPr>
    </w:p>
    <w:p w14:paraId="426947DD" w14:textId="77777777" w:rsidR="00634099" w:rsidRDefault="00634099" w:rsidP="00634099">
      <w:pPr>
        <w:rPr>
          <w:sz w:val="20"/>
          <w:szCs w:val="20"/>
        </w:rPr>
      </w:pPr>
    </w:p>
    <w:p w14:paraId="5BF6BEA1" w14:textId="7C9E05BC" w:rsidR="00634099" w:rsidRPr="00634099" w:rsidRDefault="00634099" w:rsidP="00634099">
      <w:pPr>
        <w:pStyle w:val="3"/>
      </w:pPr>
      <w:bookmarkStart w:id="142" w:name="_Z-STANDARDIZATION_OF_DATA_1"/>
      <w:bookmarkStart w:id="143" w:name="_Toc197355492"/>
      <w:bookmarkEnd w:id="142"/>
      <w:r w:rsidRPr="00634099">
        <w:t>Z-STANDARDIZATION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D406D">
        <w:rPr>
          <w:szCs w:val="20"/>
        </w:rPr>
        <w:t>gzscore</w:t>
      </w:r>
      <w:r w:rsidR="00C56A96">
        <w:rPr>
          <w:szCs w:val="20"/>
        </w:rPr>
        <w:t>]</w:t>
      </w:r>
      <w:bookmarkEnd w:id="143"/>
    </w:p>
    <w:p w14:paraId="23FBFC0F" w14:textId="3F5472ED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D406D">
        <w:rPr>
          <w:sz w:val="20"/>
          <w:szCs w:val="20"/>
        </w:rPr>
        <w:t>gzscore(data%dummy%df%name)*/*.</w:t>
      </w:r>
    </w:p>
    <w:p w14:paraId="15018F90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*Version 2.</w:t>
      </w:r>
    </w:p>
    <w:p w14:paraId="77ED3F0E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*Standardizes columns of DATA (brings mean in them to 0 and variance to 1), by groups of cases.</w:t>
      </w:r>
    </w:p>
    <w:p w14:paraId="639901AE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*Returns data NAME.</w:t>
      </w:r>
    </w:p>
    <w:p w14:paraId="7FE26B51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*DUMMY - binary dummy (indicator) variables marking groups (each variable corresponds to a group,</w:t>
      </w:r>
    </w:p>
    <w:p w14:paraId="2C3BECFA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*with value 1 = the case belongs to it, 0 = doesn't belong to it).</w:t>
      </w:r>
    </w:p>
    <w:p w14:paraId="11FEF1B0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*The groups must be disjoint by membership, and each case must belong to a group,</w:t>
      </w:r>
    </w:p>
    <w:p w14:paraId="7C8AAF9F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*i.e. sum in each row of DUMMY must be equal to 1.</w:t>
      </w:r>
    </w:p>
    <w:p w14:paraId="6F8059ED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*DF - scalar. If positive, the standardizing  st. deviation will be computed on "df=n-1"</w:t>
      </w:r>
    </w:p>
    <w:p w14:paraId="2A06B9FB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lastRenderedPageBreak/>
        <w:t>*(then in each column of DUMMY there must be at least two ones); if non-positive, the st. deviation</w:t>
      </w:r>
    </w:p>
    <w:p w14:paraId="5F19A6C7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*will be computed on "df=n" (in each column of DUMMY there must be at least one one).</w:t>
      </w:r>
    </w:p>
    <w:p w14:paraId="761FFCE7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*You can create dummy variables DUMMY out of a categorical grouping variable</w:t>
      </w:r>
    </w:p>
    <w:p w14:paraId="4436173D" w14:textId="4AD3FF2B" w:rsidR="002A3C01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2D406D">
        <w:rPr>
          <w:sz w:val="20"/>
          <w:szCs w:val="20"/>
        </w:rPr>
        <w:t>*/.</w:t>
      </w:r>
    </w:p>
    <w:p w14:paraId="6A265999" w14:textId="77777777" w:rsidR="002D406D" w:rsidRDefault="002D406D" w:rsidP="002D406D">
      <w:pPr>
        <w:rPr>
          <w:sz w:val="20"/>
          <w:szCs w:val="20"/>
        </w:rPr>
      </w:pPr>
    </w:p>
    <w:p w14:paraId="5C4825A3" w14:textId="77777777" w:rsidR="002A3C01" w:rsidRDefault="002A3C01" w:rsidP="00634099">
      <w:pPr>
        <w:rPr>
          <w:sz w:val="20"/>
          <w:szCs w:val="20"/>
        </w:rPr>
      </w:pPr>
    </w:p>
    <w:p w14:paraId="56D8BD00" w14:textId="44826C90" w:rsidR="002A3C01" w:rsidRPr="002A3C01" w:rsidRDefault="002A3C01" w:rsidP="002A3C01">
      <w:pPr>
        <w:pStyle w:val="3"/>
      </w:pPr>
      <w:bookmarkStart w:id="144" w:name="_Toc197355493"/>
      <w:r w:rsidRPr="002A3C01">
        <w:t>SCALING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A3C01">
        <w:rPr>
          <w:szCs w:val="20"/>
        </w:rPr>
        <w:t>gscale</w:t>
      </w:r>
      <w:r w:rsidR="00C56A96">
        <w:rPr>
          <w:szCs w:val="20"/>
        </w:rPr>
        <w:t>]</w:t>
      </w:r>
      <w:bookmarkEnd w:id="144"/>
    </w:p>
    <w:p w14:paraId="53D77A39" w14:textId="51D3C3BB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A3C01">
        <w:rPr>
          <w:sz w:val="20"/>
          <w:szCs w:val="20"/>
        </w:rPr>
        <w:t>gscale(data%dummy%scale%name)*/*.</w:t>
      </w:r>
    </w:p>
    <w:p w14:paraId="0C78B2A7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*Version 1.</w:t>
      </w:r>
    </w:p>
    <w:p w14:paraId="0D6A7142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*Scales columns of DATA, by groups of cases.</w:t>
      </w:r>
    </w:p>
    <w:p w14:paraId="4787BA7B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*Returns data NAME.</w:t>
      </w:r>
    </w:p>
    <w:p w14:paraId="3D09E1CB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 - scalar. If nonpositive, sum of squares of variable values in each group will be</w:t>
      </w:r>
    </w:p>
    <w:p w14:paraId="3F27EBCF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*brought to 1; but if positive, then to the frequency in a group (i.e. mean square will be 1).</w:t>
      </w:r>
    </w:p>
    <w:p w14:paraId="798E2D7A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*DUMMY - binary dummy (indicator) variables marking groups (each variable corresponds to a group,</w:t>
      </w:r>
    </w:p>
    <w:p w14:paraId="5E7393E2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*with value 1 = the case belongs to it, 0 = doesn't belong to it).</w:t>
      </w:r>
    </w:p>
    <w:p w14:paraId="12FD3AF8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*Each column in DUMMY must contain at least one 1.</w:t>
      </w:r>
    </w:p>
    <w:p w14:paraId="17CBE4DC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*The groups must be disjoint by membership, and each case must belong to a group,</w:t>
      </w:r>
    </w:p>
    <w:p w14:paraId="04177835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*i.e. sum in each row of DUMMY must be equal to 1.</w:t>
      </w:r>
    </w:p>
    <w:p w14:paraId="136B4A25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*You can create dummy variables DUMMY out of a categorical grouping variable</w:t>
      </w:r>
    </w:p>
    <w:p w14:paraId="16082C76" w14:textId="1D081F3A" w:rsid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2A3C01">
        <w:rPr>
          <w:sz w:val="20"/>
          <w:szCs w:val="20"/>
        </w:rPr>
        <w:t>*/.</w:t>
      </w:r>
    </w:p>
    <w:p w14:paraId="529E5520" w14:textId="77777777" w:rsidR="00634099" w:rsidRDefault="00634099" w:rsidP="00634099">
      <w:pPr>
        <w:rPr>
          <w:sz w:val="20"/>
          <w:szCs w:val="20"/>
        </w:rPr>
      </w:pPr>
    </w:p>
    <w:p w14:paraId="1F34978D" w14:textId="77777777" w:rsidR="00654EEF" w:rsidRDefault="00654EEF" w:rsidP="00634099">
      <w:pPr>
        <w:rPr>
          <w:sz w:val="20"/>
          <w:szCs w:val="20"/>
        </w:rPr>
      </w:pPr>
    </w:p>
    <w:p w14:paraId="3FA6B76B" w14:textId="1A0F5CD8" w:rsidR="00654EEF" w:rsidRPr="00654EEF" w:rsidRDefault="00654EEF" w:rsidP="00654EEF">
      <w:pPr>
        <w:pStyle w:val="3"/>
      </w:pPr>
      <w:bookmarkStart w:id="145" w:name="_Toc197355494"/>
      <w:r>
        <w:t>LINEAR RESCALING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654EEF">
        <w:rPr>
          <w:szCs w:val="20"/>
        </w:rPr>
        <w:t>rescale</w:t>
      </w:r>
      <w:r w:rsidR="00C56A96">
        <w:rPr>
          <w:szCs w:val="20"/>
        </w:rPr>
        <w:t>]</w:t>
      </w:r>
      <w:bookmarkEnd w:id="145"/>
    </w:p>
    <w:p w14:paraId="79D74A60" w14:textId="09FCB7CB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54EEF">
        <w:rPr>
          <w:sz w:val="20"/>
          <w:szCs w:val="20"/>
        </w:rPr>
        <w:t>rescale(data%type%val1%val2%name)*/*.</w:t>
      </w:r>
    </w:p>
    <w:p w14:paraId="534D4227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*Version 1.</w:t>
      </w:r>
    </w:p>
    <w:p w14:paraId="55EFC6FB" w14:textId="77777777" w:rsidR="0079481C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*Linearly rescales variables </w:t>
      </w:r>
      <w:r w:rsidR="008246AE">
        <w:rPr>
          <w:sz w:val="20"/>
          <w:szCs w:val="20"/>
        </w:rPr>
        <w:t xml:space="preserve">in the dataset </w:t>
      </w:r>
      <w:r w:rsidRPr="00654EEF">
        <w:rPr>
          <w:sz w:val="20"/>
          <w:szCs w:val="20"/>
        </w:rPr>
        <w:t>(columns of DATA) to the wanted magnitudes of statistics</w:t>
      </w:r>
    </w:p>
    <w:p w14:paraId="6AB16BD7" w14:textId="77777777" w:rsidR="00654EEF" w:rsidRPr="00654EEF" w:rsidRDefault="0079481C" w:rsidP="00654EEF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8246AE">
        <w:rPr>
          <w:sz w:val="20"/>
          <w:szCs w:val="20"/>
        </w:rPr>
        <w:t>in these data</w:t>
      </w:r>
      <w:r>
        <w:rPr>
          <w:sz w:val="20"/>
          <w:szCs w:val="20"/>
        </w:rPr>
        <w:t xml:space="preserve"> </w:t>
      </w:r>
      <w:r w:rsidR="00654EEF" w:rsidRPr="00654EEF">
        <w:rPr>
          <w:sz w:val="20"/>
          <w:szCs w:val="20"/>
        </w:rPr>
        <w:t>such as minimum, maximum, mean, st. deviation.</w:t>
      </w:r>
    </w:p>
    <w:p w14:paraId="3382FD15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*Data DATA must be of no less than two rows and the variables (columns) must be not constants.</w:t>
      </w:r>
    </w:p>
    <w:p w14:paraId="4333F0A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*Each variable is being rescaled independently; result NAME will have in each column</w:t>
      </w:r>
    </w:p>
    <w:p w14:paraId="3AA3672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*the linearly transformed data </w:t>
      </w:r>
      <w:r w:rsidR="008246AE">
        <w:rPr>
          <w:sz w:val="20"/>
          <w:szCs w:val="20"/>
        </w:rPr>
        <w:t xml:space="preserve">exactly </w:t>
      </w:r>
      <w:r w:rsidRPr="00654EEF">
        <w:rPr>
          <w:sz w:val="20"/>
          <w:szCs w:val="20"/>
        </w:rPr>
        <w:t>satisfying two specified values VAL1 and VAL2 of the two</w:t>
      </w:r>
    </w:p>
    <w:p w14:paraId="29B9C12D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*corresponding statistics according </w:t>
      </w:r>
      <w:r w:rsidR="00B802A7">
        <w:rPr>
          <w:sz w:val="20"/>
          <w:szCs w:val="20"/>
        </w:rPr>
        <w:t xml:space="preserve">to </w:t>
      </w:r>
      <w:r w:rsidRPr="00654EEF">
        <w:rPr>
          <w:sz w:val="20"/>
          <w:szCs w:val="20"/>
        </w:rPr>
        <w:t>TYPE.</w:t>
      </w:r>
    </w:p>
    <w:p w14:paraId="5634AC0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*VAL1 and VAL2 - scalars or row vectors lengthed as the number of columns of</w:t>
      </w:r>
      <w:r>
        <w:rPr>
          <w:sz w:val="20"/>
          <w:szCs w:val="20"/>
        </w:rPr>
        <w:t xml:space="preserve"> DATA</w:t>
      </w:r>
      <w:r w:rsidRPr="00654EEF">
        <w:rPr>
          <w:sz w:val="20"/>
          <w:szCs w:val="20"/>
        </w:rPr>
        <w:t>; vector(s) mean</w:t>
      </w:r>
    </w:p>
    <w:p w14:paraId="3DB913E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*that the variables need to be brought each to its own specified value of the statistic.</w:t>
      </w:r>
    </w:p>
    <w:p w14:paraId="003CC8E8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*TYPE (keyword in capital letters, optionally quoted or in apostrophes) sets which two</w:t>
      </w:r>
    </w:p>
    <w:p w14:paraId="36F40CCD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*statistics the data in the variables are to be brought to:</w:t>
      </w:r>
    </w:p>
    <w:p w14:paraId="4B9BE7DE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*"MIN_MAX" - to specified minimum (VAL1) and maximum (VAL2), (VAL1&lt;VAL2)</w:t>
      </w:r>
    </w:p>
    <w:p w14:paraId="371B1E3E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*"MIN_MEAN" - to specified minimum (VAL1) and mean (VAL2), (VAL1&lt;VAL2)</w:t>
      </w:r>
    </w:p>
    <w:p w14:paraId="26640E4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*"MAX_MEAN" - to specified maximum (VAL1) and mean (VAL2), (VAL1&gt;VAL2)</w:t>
      </w:r>
    </w:p>
    <w:p w14:paraId="6783DCB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*"MIN_SD" - to specified minimum (VAL1) and standard deviation (VAL2), (VAL2 positive)</w:t>
      </w:r>
    </w:p>
    <w:p w14:paraId="48B7DB35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*"MAX_SD" - to specified maximum (VAL1) and standard deviation (VAL2), (VAL2 positive)</w:t>
      </w:r>
    </w:p>
    <w:p w14:paraId="506161F6" w14:textId="77777777" w:rsid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*"MEAN_SD" - to specified mean (VAL1) and standard deviation (VAL2), (VAL2 positive).</w:t>
      </w:r>
    </w:p>
    <w:p w14:paraId="42F7EED0" w14:textId="77777777" w:rsidR="00654EEF" w:rsidRDefault="00654EEF" w:rsidP="00654EEF">
      <w:pPr>
        <w:rPr>
          <w:sz w:val="20"/>
          <w:szCs w:val="20"/>
        </w:rPr>
      </w:pPr>
    </w:p>
    <w:p w14:paraId="3C91703D" w14:textId="77777777" w:rsidR="00654EEF" w:rsidRPr="00654EEF" w:rsidRDefault="00654EEF" w:rsidP="00654EEF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54EEF">
        <w:rPr>
          <w:color w:val="0070C0"/>
          <w:sz w:val="20"/>
          <w:szCs w:val="20"/>
        </w:rPr>
        <w:t>.</w:t>
      </w:r>
    </w:p>
    <w:p w14:paraId="328BA35C" w14:textId="77777777" w:rsidR="00654EEF" w:rsidRDefault="00654EEF" w:rsidP="00654EEF">
      <w:pPr>
        <w:rPr>
          <w:sz w:val="20"/>
          <w:szCs w:val="20"/>
        </w:rPr>
      </w:pPr>
    </w:p>
    <w:p w14:paraId="3206DA0A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E76E66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088324D0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compute varmin= cmin(vars).</w:t>
      </w:r>
    </w:p>
    <w:p w14:paraId="2A27E64D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varmin. /*Minimal values</w:t>
      </w:r>
      <w:r>
        <w:rPr>
          <w:rFonts w:ascii="Courier New" w:hAnsi="Courier New" w:cs="Courier New"/>
          <w:color w:val="0070C0"/>
          <w:sz w:val="20"/>
          <w:szCs w:val="20"/>
        </w:rPr>
        <w:t>, row vector</w:t>
      </w:r>
    </w:p>
    <w:p w14:paraId="57BAEE4A" w14:textId="550B40EE" w:rsidR="00654EEF" w:rsidRPr="005348BD" w:rsidRDefault="00BC7D98" w:rsidP="00654EE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54EEF" w:rsidRPr="005348BD">
        <w:rPr>
          <w:rFonts w:ascii="Courier New" w:hAnsi="Courier New" w:cs="Courier New"/>
          <w:color w:val="0070C0"/>
          <w:sz w:val="20"/>
          <w:szCs w:val="20"/>
        </w:rPr>
        <w:t>rescale(vars%MIN_MEAN%varmin%10%newvars). /*Rescale variables to have same</w:t>
      </w:r>
    </w:p>
    <w:p w14:paraId="39547050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/*mean 10 while keeping their original minimal values</w:t>
      </w:r>
    </w:p>
    <w:p w14:paraId="77658852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/*(10 must be greater than any of those)</w:t>
      </w:r>
    </w:p>
    <w:p w14:paraId="0D2BBB23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cmin(newvars).</w:t>
      </w:r>
    </w:p>
    <w:p w14:paraId="61B6DF3E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(csum(newvars)/nrow(newvars)).</w:t>
      </w:r>
    </w:p>
    <w:p w14:paraId="3F9F29D6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save newvars /out= * /names= names.</w:t>
      </w:r>
    </w:p>
    <w:p w14:paraId="5814C830" w14:textId="77777777" w:rsidR="00654EEF" w:rsidRPr="003967C2" w:rsidRDefault="00654EEF" w:rsidP="00654EEF">
      <w:pPr>
        <w:rPr>
          <w:sz w:val="20"/>
          <w:szCs w:val="20"/>
        </w:rPr>
      </w:pPr>
      <w:r w:rsidRPr="00AC52B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050C449" w14:textId="77777777" w:rsidR="00654EEF" w:rsidRDefault="00654EEF" w:rsidP="00654EEF">
      <w:pPr>
        <w:rPr>
          <w:sz w:val="20"/>
          <w:szCs w:val="20"/>
        </w:rPr>
      </w:pPr>
    </w:p>
    <w:p w14:paraId="02F2E6F7" w14:textId="7664BC1F" w:rsidR="00810786" w:rsidRPr="00810786" w:rsidRDefault="00810786" w:rsidP="00810786">
      <w:pPr>
        <w:pStyle w:val="3"/>
      </w:pPr>
      <w:bookmarkStart w:id="146" w:name="_Toc197355495"/>
      <w:r w:rsidRPr="00810786">
        <w:t>TWO-WAY CENTRATION</w:t>
      </w:r>
      <w:bookmarkEnd w:id="146"/>
    </w:p>
    <w:p w14:paraId="3B934907" w14:textId="01B0AF69" w:rsidR="00810786" w:rsidRPr="00810786" w:rsidRDefault="00810786" w:rsidP="00810786">
      <w:pPr>
        <w:rPr>
          <w:sz w:val="20"/>
          <w:szCs w:val="20"/>
        </w:rPr>
      </w:pPr>
      <w:r w:rsidRPr="00810786">
        <w:rPr>
          <w:sz w:val="20"/>
          <w:szCs w:val="20"/>
        </w:rPr>
        <w:t xml:space="preserve">It </w:t>
      </w:r>
      <w:r>
        <w:rPr>
          <w:sz w:val="20"/>
          <w:szCs w:val="20"/>
        </w:rPr>
        <w:t>is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centration of elements of matrix</w:t>
      </w:r>
      <w:r w:rsidRPr="00810786">
        <w:rPr>
          <w:sz w:val="20"/>
          <w:szCs w:val="20"/>
        </w:rPr>
        <w:t xml:space="preserve"> </w:t>
      </w:r>
      <w:r>
        <w:rPr>
          <w:sz w:val="20"/>
          <w:szCs w:val="20"/>
        </w:rPr>
        <w:t>MAT</w:t>
      </w:r>
      <w:r w:rsidRPr="00810786">
        <w:rPr>
          <w:sz w:val="20"/>
          <w:szCs w:val="20"/>
        </w:rPr>
        <w:t xml:space="preserve"> bo</w:t>
      </w:r>
      <w:r>
        <w:rPr>
          <w:sz w:val="20"/>
          <w:szCs w:val="20"/>
        </w:rPr>
        <w:t>th by its rows and its columns</w:t>
      </w:r>
      <w:r w:rsidRPr="00810786">
        <w:rPr>
          <w:sz w:val="20"/>
          <w:szCs w:val="20"/>
        </w:rPr>
        <w:t>: MAT-R*C/N, wh</w:t>
      </w:r>
      <w:r>
        <w:rPr>
          <w:sz w:val="20"/>
          <w:szCs w:val="20"/>
        </w:rPr>
        <w:t>ere</w:t>
      </w:r>
      <w:r w:rsidRPr="00810786">
        <w:rPr>
          <w:sz w:val="20"/>
          <w:szCs w:val="20"/>
        </w:rPr>
        <w:t xml:space="preserve"> R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column of row sums</w:t>
      </w:r>
      <w:r w:rsidRPr="00810786">
        <w:rPr>
          <w:sz w:val="20"/>
          <w:szCs w:val="20"/>
        </w:rPr>
        <w:t xml:space="preserve">, C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row of column sums</w:t>
      </w:r>
      <w:r w:rsidRPr="00810786">
        <w:rPr>
          <w:sz w:val="20"/>
          <w:szCs w:val="20"/>
        </w:rPr>
        <w:t xml:space="preserve">, N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to</w:t>
      </w:r>
      <w:r>
        <w:rPr>
          <w:sz w:val="20"/>
          <w:szCs w:val="20"/>
        </w:rPr>
        <w:t>tal sum</w:t>
      </w:r>
      <w:r w:rsidRPr="00810786">
        <w:rPr>
          <w:sz w:val="20"/>
          <w:szCs w:val="20"/>
        </w:rPr>
        <w:t>. Two-way centration is proportionally insensitive to multiplica</w:t>
      </w:r>
      <w:r>
        <w:rPr>
          <w:sz w:val="20"/>
          <w:szCs w:val="20"/>
        </w:rPr>
        <w:t>tion of the initial matrix by a constant</w:t>
      </w:r>
      <w:r w:rsidRPr="00810786">
        <w:rPr>
          <w:sz w:val="20"/>
          <w:szCs w:val="20"/>
        </w:rPr>
        <w:t>, no</w:t>
      </w:r>
      <w:r>
        <w:rPr>
          <w:sz w:val="20"/>
          <w:szCs w:val="20"/>
        </w:rPr>
        <w:t>t to adding a constant</w:t>
      </w:r>
      <w:r w:rsidRPr="00810786">
        <w:rPr>
          <w:sz w:val="20"/>
          <w:szCs w:val="20"/>
        </w:rPr>
        <w:t>. You can obtain such centration by fu</w:t>
      </w:r>
      <w:r>
        <w:rPr>
          <w:sz w:val="20"/>
          <w:szCs w:val="20"/>
        </w:rPr>
        <w:t>nction</w:t>
      </w:r>
      <w:r w:rsidRPr="00810786">
        <w:rPr>
          <w:sz w:val="20"/>
          <w:szCs w:val="20"/>
        </w:rPr>
        <w:t xml:space="preserve"> /*!</w:t>
      </w:r>
      <w:r>
        <w:rPr>
          <w:sz w:val="20"/>
          <w:szCs w:val="20"/>
        </w:rPr>
        <w:t>KO</w:t>
      </w:r>
      <w:r w:rsidRPr="00810786">
        <w:rPr>
          <w:sz w:val="20"/>
          <w:szCs w:val="20"/>
        </w:rPr>
        <w:t>_</w:t>
      </w:r>
      <w:r>
        <w:rPr>
          <w:sz w:val="20"/>
          <w:szCs w:val="20"/>
        </w:rPr>
        <w:t>cells</w:t>
      </w:r>
      <w:r w:rsidRPr="00810786">
        <w:rPr>
          <w:sz w:val="20"/>
          <w:szCs w:val="20"/>
        </w:rPr>
        <w:t>*/, re</w:t>
      </w:r>
      <w:r>
        <w:rPr>
          <w:sz w:val="20"/>
          <w:szCs w:val="20"/>
        </w:rPr>
        <w:t xml:space="preserve">questing RESID </w:t>
      </w:r>
      <w:r w:rsidR="00777B71">
        <w:rPr>
          <w:sz w:val="20"/>
          <w:szCs w:val="20"/>
        </w:rPr>
        <w:t>there</w:t>
      </w:r>
      <w:r w:rsidRPr="00810786">
        <w:rPr>
          <w:sz w:val="20"/>
          <w:szCs w:val="20"/>
        </w:rPr>
        <w:t xml:space="preserve"> – fr</w:t>
      </w:r>
      <w:r>
        <w:rPr>
          <w:sz w:val="20"/>
          <w:szCs w:val="20"/>
        </w:rPr>
        <w:t xml:space="preserve">equency residuals </w:t>
      </w:r>
      <w:r w:rsidR="00777B71">
        <w:rPr>
          <w:sz w:val="20"/>
          <w:szCs w:val="20"/>
        </w:rPr>
        <w:t>is mathematically the two-way centration of a table of numbers</w:t>
      </w:r>
      <w:r w:rsidRPr="00810786">
        <w:rPr>
          <w:sz w:val="20"/>
          <w:szCs w:val="20"/>
        </w:rPr>
        <w:t>.</w:t>
      </w:r>
    </w:p>
    <w:p w14:paraId="1C656D56" w14:textId="77777777" w:rsidR="00810786" w:rsidRPr="00810786" w:rsidRDefault="00810786" w:rsidP="00810786">
      <w:pPr>
        <w:rPr>
          <w:sz w:val="20"/>
          <w:szCs w:val="20"/>
        </w:rPr>
      </w:pPr>
    </w:p>
    <w:p w14:paraId="17F3E708" w14:textId="77777777" w:rsidR="00810786" w:rsidRPr="00810786" w:rsidRDefault="00810786" w:rsidP="00654EEF">
      <w:pPr>
        <w:rPr>
          <w:sz w:val="20"/>
          <w:szCs w:val="20"/>
        </w:rPr>
      </w:pPr>
    </w:p>
    <w:p w14:paraId="46F59FCD" w14:textId="1AE2416B" w:rsidR="00B02891" w:rsidRPr="00B02891" w:rsidRDefault="00B02891" w:rsidP="00B02891">
      <w:pPr>
        <w:pStyle w:val="3"/>
      </w:pPr>
      <w:bookmarkStart w:id="147" w:name="_Toc197355496"/>
      <w:r w:rsidRPr="00B02891">
        <w:t>CONVERT COVARIANCE M</w:t>
      </w:r>
      <w:r>
        <w:t>ATRIX INTO CORRELATION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02891">
        <w:rPr>
          <w:szCs w:val="20"/>
        </w:rPr>
        <w:t>covcorr</w:t>
      </w:r>
      <w:r w:rsidR="00C56A96">
        <w:rPr>
          <w:szCs w:val="20"/>
        </w:rPr>
        <w:t>]</w:t>
      </w:r>
      <w:bookmarkEnd w:id="147"/>
    </w:p>
    <w:p w14:paraId="58005204" w14:textId="02575BCE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02891">
        <w:rPr>
          <w:sz w:val="20"/>
          <w:szCs w:val="20"/>
        </w:rPr>
        <w:t>covcorr(cov%name)*/.</w:t>
      </w:r>
    </w:p>
    <w:p w14:paraId="1F57356D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lastRenderedPageBreak/>
        <w:t>*Version 1.</w:t>
      </w:r>
    </w:p>
    <w:p w14:paraId="6FA9657F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*Converts covariance matrix into correlation one (or sscp matrix into cosine similarities).</w:t>
      </w:r>
    </w:p>
    <w:p w14:paraId="50A79D3D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*Obtained matrix NAME has ones on the diagonal.</w:t>
      </w:r>
    </w:p>
    <w:p w14:paraId="494820C6" w14:textId="77777777" w:rsid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*Input matrix COV must have positive diagonal elements.</w:t>
      </w:r>
    </w:p>
    <w:p w14:paraId="6F1E302E" w14:textId="77777777" w:rsidR="00B02891" w:rsidRDefault="00B02891" w:rsidP="00B02891">
      <w:pPr>
        <w:rPr>
          <w:sz w:val="20"/>
          <w:szCs w:val="20"/>
        </w:rPr>
      </w:pPr>
    </w:p>
    <w:p w14:paraId="742B5642" w14:textId="77777777" w:rsidR="00593294" w:rsidRDefault="00593294" w:rsidP="00B02891">
      <w:pPr>
        <w:rPr>
          <w:sz w:val="20"/>
          <w:szCs w:val="20"/>
        </w:rPr>
      </w:pPr>
    </w:p>
    <w:p w14:paraId="3D99246D" w14:textId="6CE751E6" w:rsidR="00593294" w:rsidRPr="00593294" w:rsidRDefault="00593294" w:rsidP="00593294">
      <w:pPr>
        <w:pStyle w:val="3"/>
      </w:pPr>
      <w:bookmarkStart w:id="148" w:name="_Toc197355497"/>
      <w:r w:rsidRPr="00593294">
        <w:t xml:space="preserve">CONVERT CORRELATION </w:t>
      </w:r>
      <w:r>
        <w:t>MATRIX INTO COVARIANCE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593294">
        <w:rPr>
          <w:szCs w:val="20"/>
        </w:rPr>
        <w:t>corrcov</w:t>
      </w:r>
      <w:r w:rsidR="00C56A96">
        <w:rPr>
          <w:szCs w:val="20"/>
        </w:rPr>
        <w:t>]</w:t>
      </w:r>
      <w:bookmarkEnd w:id="148"/>
    </w:p>
    <w:p w14:paraId="37174C94" w14:textId="2BDCC60C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93294">
        <w:rPr>
          <w:sz w:val="20"/>
          <w:szCs w:val="20"/>
        </w:rPr>
        <w:t>corrcov(corr%dg%name)*/.</w:t>
      </w:r>
    </w:p>
    <w:p w14:paraId="13E1A196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*Version 1.</w:t>
      </w:r>
    </w:p>
    <w:p w14:paraId="5200A679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*Converts correlation matrix into covariance (or cosine similarity matrix into sscp matrix).</w:t>
      </w:r>
    </w:p>
    <w:p w14:paraId="7DFF4586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*Obtained matrix NAME has vector DG on the diagonal.</w:t>
      </w:r>
    </w:p>
    <w:p w14:paraId="451B1027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*Input matrix CORR must have ones on the diagonal.</w:t>
      </w:r>
    </w:p>
    <w:p w14:paraId="3A47865A" w14:textId="77777777" w:rsid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*DG - column vector of positive values, lengthed as the number of rows/columns of CORR.</w:t>
      </w:r>
    </w:p>
    <w:p w14:paraId="64FA10E5" w14:textId="77777777" w:rsidR="00593294" w:rsidRPr="000C7514" w:rsidRDefault="00593294" w:rsidP="00593294">
      <w:pPr>
        <w:rPr>
          <w:sz w:val="20"/>
          <w:szCs w:val="20"/>
        </w:rPr>
      </w:pPr>
    </w:p>
    <w:p w14:paraId="6867181A" w14:textId="77777777" w:rsidR="001E5463" w:rsidRPr="000C7514" w:rsidRDefault="001E5463" w:rsidP="001E5463">
      <w:pPr>
        <w:rPr>
          <w:sz w:val="20"/>
          <w:szCs w:val="20"/>
        </w:rPr>
      </w:pPr>
    </w:p>
    <w:p w14:paraId="56148166" w14:textId="2EB14751" w:rsidR="000627AB" w:rsidRPr="0009640C" w:rsidRDefault="000627AB" w:rsidP="0009640C">
      <w:pPr>
        <w:pStyle w:val="3"/>
      </w:pPr>
      <w:bookmarkStart w:id="149" w:name="_Toc197355498"/>
      <w:r w:rsidRPr="0009640C">
        <w:t>DOUBLE CENTERING OF MATRIX OF SQUARED DISTANCES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4019D3">
        <w:rPr>
          <w:szCs w:val="20"/>
        </w:rPr>
        <w:t>dcenter</w:t>
      </w:r>
      <w:r w:rsidR="00C56A96">
        <w:rPr>
          <w:szCs w:val="20"/>
        </w:rPr>
        <w:t>]</w:t>
      </w:r>
      <w:bookmarkEnd w:id="149"/>
    </w:p>
    <w:p w14:paraId="6BB50BBB" w14:textId="43C70341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dcenter(dis%name)*/*.</w:t>
      </w:r>
    </w:p>
    <w:p w14:paraId="1B8FF16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7C2DE365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*Converts matrix of squared dissimilarities DIS into matrix of similarities NAME which are scalar products.</w:t>
      </w:r>
    </w:p>
    <w:p w14:paraId="0779A31D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DIS is squared dissimilarities between points of a cloud, then on the diagonal of NAME are squared</w:t>
      </w:r>
    </w:p>
    <w:p w14:paraId="6073481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*euclidean distances from the points to the centroid of the cloud, and off-diagonal elements are scalar</w:t>
      </w:r>
    </w:p>
    <w:p w14:paraId="41A212F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*products between vectors shed from the centroid and ending on the points.</w:t>
      </w:r>
    </w:p>
    <w:p w14:paraId="01BE81CC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the dissimilarities are squared euclidean distances then this operation is a "geometrically correct"</w:t>
      </w:r>
    </w:p>
    <w:p w14:paraId="0486307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*transformation them into similarities. Namely, then NAME=X*t(X), where matrix X is any data (points by</w:t>
      </w:r>
    </w:p>
    <w:p w14:paraId="2AFD6E3E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*dimensions, and the dimensions, the columns, are centered) having between the points the sq. euclidean</w:t>
      </w:r>
    </w:p>
    <w:p w14:paraId="577B0F6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*distances equal to DIS.</w:t>
      </w:r>
    </w:p>
    <w:p w14:paraId="270B2A5E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*In double-centered matrix NAME row and column sums equal 0.</w:t>
      </w:r>
    </w:p>
    <w:p w14:paraId="726513A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 must be square symmetric with non-negative elements and with 0 on the diagonal.</w:t>
      </w:r>
    </w:p>
    <w:p w14:paraId="2AAF5CF6" w14:textId="2B610A67" w:rsidR="00B000B6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*For back conversion use the opposite function 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sdcosth*/.</w:t>
      </w:r>
    </w:p>
    <w:p w14:paraId="248E0FE0" w14:textId="77777777" w:rsidR="004019D3" w:rsidRPr="0009640C" w:rsidRDefault="004019D3" w:rsidP="004019D3">
      <w:pPr>
        <w:rPr>
          <w:sz w:val="20"/>
          <w:szCs w:val="20"/>
        </w:rPr>
      </w:pPr>
    </w:p>
    <w:p w14:paraId="7903DB4A" w14:textId="77777777" w:rsidR="004A4031" w:rsidRPr="0009640C" w:rsidRDefault="004A4031" w:rsidP="000627AB">
      <w:pPr>
        <w:rPr>
          <w:sz w:val="20"/>
          <w:szCs w:val="20"/>
        </w:rPr>
      </w:pPr>
    </w:p>
    <w:p w14:paraId="24009AB3" w14:textId="5317F682" w:rsidR="004A4031" w:rsidRPr="0009640C" w:rsidRDefault="004A4031" w:rsidP="0009640C">
      <w:pPr>
        <w:pStyle w:val="3"/>
      </w:pPr>
      <w:bookmarkStart w:id="150" w:name="_Toc197355499"/>
      <w:r w:rsidRPr="0009640C">
        <w:t>CONVERT MATRIX OF ANGULAR SIMILARITIES INTO SQUARED DISTANCES BY COSINE THEOREM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E2BFA">
        <w:rPr>
          <w:szCs w:val="20"/>
        </w:rPr>
        <w:t>sdcosth</w:t>
      </w:r>
      <w:r w:rsidR="00641D5E">
        <w:rPr>
          <w:szCs w:val="20"/>
        </w:rPr>
        <w:t>]</w:t>
      </w:r>
      <w:bookmarkEnd w:id="150"/>
    </w:p>
    <w:p w14:paraId="463B7F65" w14:textId="511C50C5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sdcosth(sim%name)*/*.</w:t>
      </w:r>
    </w:p>
    <w:p w14:paraId="739332A2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*Version 1.</w:t>
      </w:r>
    </w:p>
    <w:p w14:paraId="710A7519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*Converts matrix of similarities SIM, which it takes as scalar products, into matrix of squared</w:t>
      </w:r>
    </w:p>
    <w:p w14:paraId="393B30DA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*dissimilarities NAME. Diagonal values of SIM are used as the squares of the distances from the points to the space</w:t>
      </w:r>
    </w:p>
    <w:p w14:paraId="2ECDDCE9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*origin. If SIM are scalar products and SIM is positive semidefinite then dissimilarities NAME are</w:t>
      </w:r>
    </w:p>
    <w:p w14:paraId="2AA09596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 distances. If SIM is not positive semidefinite then NAME may be sometimes</w:t>
      </w:r>
    </w:p>
    <w:p w14:paraId="6D976525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 distances (converge in euclidean space).</w:t>
      </w:r>
    </w:p>
    <w:p w14:paraId="64102B7C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*This operation is a "geometrically correct" transformation of covariances, correlations or cosine similarities into</w:t>
      </w:r>
    </w:p>
    <w:p w14:paraId="5B611561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*euclidean distances corresponding to them.</w:t>
      </w:r>
    </w:p>
    <w:p w14:paraId="367E0234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*SIM must be square symmetric with positive values on the diagonal.</w:t>
      </w:r>
    </w:p>
    <w:p w14:paraId="1B27682C" w14:textId="0BCA104E" w:rsidR="000627AB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*This function is opposite to functions 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dcenter*/ or 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dscosth*/.</w:t>
      </w:r>
    </w:p>
    <w:p w14:paraId="51D42D4F" w14:textId="77777777" w:rsidR="006D1E67" w:rsidRDefault="006D1E67" w:rsidP="006D1E67">
      <w:pPr>
        <w:rPr>
          <w:sz w:val="20"/>
          <w:szCs w:val="20"/>
        </w:rPr>
      </w:pPr>
    </w:p>
    <w:p w14:paraId="1D3A132A" w14:textId="77777777" w:rsidR="009A7D5B" w:rsidRDefault="009A7D5B" w:rsidP="006D1E67">
      <w:pPr>
        <w:rPr>
          <w:sz w:val="20"/>
          <w:szCs w:val="20"/>
        </w:rPr>
      </w:pPr>
    </w:p>
    <w:p w14:paraId="55F7E34E" w14:textId="556F3646" w:rsidR="009A7D5B" w:rsidRPr="009A7D5B" w:rsidRDefault="009A7D5B" w:rsidP="009A7D5B">
      <w:pPr>
        <w:pStyle w:val="3"/>
      </w:pPr>
      <w:bookmarkStart w:id="151" w:name="_Toc159589020"/>
      <w:bookmarkStart w:id="152" w:name="_Toc197355500"/>
      <w:r w:rsidRPr="009A7D5B">
        <w:t>SWITCHING MATRIX OF SCALAR PRODUCTS ONTO NEW DIAGONAL (PRESERVING ANGLE) [!KO_swdiag1]</w:t>
      </w:r>
      <w:bookmarkEnd w:id="151"/>
      <w:bookmarkEnd w:id="152"/>
    </w:p>
    <w:p w14:paraId="21D8103D" w14:textId="77777777" w:rsidR="009A7D5B" w:rsidRPr="00DF1683" w:rsidRDefault="009A7D5B" w:rsidP="009A7D5B">
      <w:pPr>
        <w:rPr>
          <w:sz w:val="20"/>
          <w:szCs w:val="20"/>
        </w:rPr>
      </w:pPr>
      <w:r w:rsidRPr="00DF1683">
        <w:rPr>
          <w:sz w:val="20"/>
          <w:szCs w:val="20"/>
        </w:rPr>
        <w:t>*/*!KO_swdiag1(sim%diag%name)*/.</w:t>
      </w:r>
    </w:p>
    <w:p w14:paraId="78F3B306" w14:textId="77777777" w:rsidR="009A7D5B" w:rsidRPr="001B0C57" w:rsidRDefault="009A7D5B" w:rsidP="009A7D5B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79EE837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*Recalculates elements of SSCP-type matrix (= matrix of scalar products; in particular,</w:t>
      </w:r>
    </w:p>
    <w:p w14:paraId="4E374FF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*covariance, correlation, cosine similarity matrices belong to) onto the given diagonal values.</w:t>
      </w:r>
    </w:p>
    <w:p w14:paraId="3B04873C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*At that, angles (cosines) between the vectors are kept unchanged.</w:t>
      </w:r>
    </w:p>
    <w:p w14:paraId="37C4D8F9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*With this function one can, for example, turn a covariance matrix into a correlation or vice versa.</w:t>
      </w:r>
    </w:p>
    <w:p w14:paraId="15C48993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*SIM must be square symmetric, with positive elements on the diagonal. The matrix is treated as</w:t>
      </w:r>
    </w:p>
    <w:p w14:paraId="2FDE79F6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 matrix of similarities of SSCP type (a matrix of scalar products).</w:t>
      </w:r>
    </w:p>
    <w:p w14:paraId="04F996A1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*DIAG - vector (row or column) lengthed as the number of rows/columns in SIM, containing positive</w:t>
      </w:r>
    </w:p>
    <w:p w14:paraId="7614642B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*elements; it is the new diagonal for SIM.</w:t>
      </w:r>
    </w:p>
    <w:p w14:paraId="0753C2FB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*Result NAME is SIM with diagonal DIAG and recalculated off-diagonal elements.</w:t>
      </w:r>
    </w:p>
    <w:p w14:paraId="3BDAEA88" w14:textId="336BC651" w:rsidR="009A7D5B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*If the input SIM is gramian (all eigenvalues nonnegative), NAME is also gramian</w:t>
      </w:r>
      <w:r w:rsidR="009A7D5B" w:rsidRPr="00583C49">
        <w:rPr>
          <w:sz w:val="20"/>
          <w:szCs w:val="20"/>
        </w:rPr>
        <w:t>.</w:t>
      </w:r>
    </w:p>
    <w:p w14:paraId="586431EE" w14:textId="77777777" w:rsidR="009A7D5B" w:rsidRPr="00583C49" w:rsidRDefault="009A7D5B" w:rsidP="009A7D5B">
      <w:pPr>
        <w:rPr>
          <w:sz w:val="20"/>
          <w:szCs w:val="20"/>
        </w:rPr>
      </w:pPr>
    </w:p>
    <w:p w14:paraId="16DC5F17" w14:textId="205F8734" w:rsidR="009A7D5B" w:rsidRPr="009A7D5B" w:rsidRDefault="009A7D5B" w:rsidP="009A7D5B">
      <w:pPr>
        <w:rPr>
          <w:sz w:val="20"/>
          <w:szCs w:val="20"/>
        </w:rPr>
      </w:pPr>
      <w:r w:rsidRPr="001B0C57">
        <w:rPr>
          <w:color w:val="0070C0"/>
          <w:sz w:val="20"/>
          <w:szCs w:val="20"/>
        </w:rPr>
        <w:t>EXAMPLE</w:t>
      </w:r>
      <w:r w:rsidRPr="009A7D5B">
        <w:rPr>
          <w:color w:val="0070C0"/>
          <w:sz w:val="20"/>
          <w:szCs w:val="20"/>
        </w:rPr>
        <w:t>.</w:t>
      </w:r>
    </w:p>
    <w:p w14:paraId="1F38B0DA" w14:textId="77777777" w:rsidR="009A7D5B" w:rsidRPr="009A7D5B" w:rsidRDefault="009A7D5B" w:rsidP="009A7D5B">
      <w:pPr>
        <w:rPr>
          <w:sz w:val="20"/>
          <w:szCs w:val="20"/>
        </w:rPr>
      </w:pPr>
    </w:p>
    <w:p w14:paraId="5CE55736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54F9F69" w14:textId="50A87507" w:rsidR="009A7D5B" w:rsidRPr="000710B3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vars= uniform(20,8). /*</w:t>
      </w:r>
      <w:r w:rsidR="009A7D5B">
        <w:rPr>
          <w:rFonts w:ascii="Courier New" w:hAnsi="Courier New" w:cs="Courier New"/>
          <w:color w:val="0070C0"/>
          <w:sz w:val="20"/>
          <w:szCs w:val="20"/>
        </w:rPr>
        <w:t>Some columns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="009A7D5B">
        <w:rPr>
          <w:rFonts w:ascii="Courier New" w:hAnsi="Courier New" w:cs="Courier New"/>
          <w:color w:val="0070C0"/>
          <w:sz w:val="20"/>
          <w:szCs w:val="20"/>
        </w:rPr>
        <w:t>they are the vectors</w:t>
      </w:r>
    </w:p>
    <w:p w14:paraId="3AA37575" w14:textId="73EABBED" w:rsidR="009A7D5B" w:rsidRPr="000710B3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sp= sscp(vars). /*Their sscp</w:t>
      </w:r>
      <w:r w:rsidR="009A7D5B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9A7D5B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2BDDDC14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lastRenderedPageBreak/>
        <w:t>print sp.</w:t>
      </w:r>
    </w:p>
    <w:p w14:paraId="7950A52F" w14:textId="4B9AE2A0" w:rsidR="009A7D5B" w:rsidRPr="000710B3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bookmarkStart w:id="153" w:name="_Hlk159587992"/>
      <w:r w:rsidR="009A7D5B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  <w:bookmarkEnd w:id="153"/>
    </w:p>
    <w:p w14:paraId="25DDE593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/*All values must be p</w:t>
      </w:r>
      <w:r>
        <w:rPr>
          <w:rFonts w:ascii="Courier New" w:hAnsi="Courier New" w:cs="Courier New"/>
          <w:color w:val="0070C0"/>
          <w:sz w:val="20"/>
          <w:szCs w:val="20"/>
        </w:rPr>
        <w:t>ositive</w:t>
      </w:r>
    </w:p>
    <w:p w14:paraId="4CBD08A6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newdiag.</w:t>
      </w:r>
    </w:p>
    <w:p w14:paraId="0B01B6C1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!KO_swdiag1(sp%newdiag%newsp). /*</w:t>
      </w:r>
      <w:r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5BCCB38C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newsp.</w:t>
      </w:r>
    </w:p>
    <w:p w14:paraId="5710ECD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eval(newsp). /*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will al</w:t>
      </w:r>
      <w:r>
        <w:rPr>
          <w:rFonts w:ascii="Courier New" w:hAnsi="Courier New" w:cs="Courier New"/>
          <w:color w:val="0070C0"/>
          <w:sz w:val="20"/>
          <w:szCs w:val="20"/>
        </w:rPr>
        <w:t>ways be gramian (provided the initial</w:t>
      </w:r>
    </w:p>
    <w:p w14:paraId="3F5B7615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/*one was)</w:t>
      </w:r>
    </w:p>
    <w:p w14:paraId="32CDEC61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Now check the cosines (angles) between the vectors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F21C88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!KO_cosine(vars%csn). /*</w:t>
      </w:r>
      <w:r>
        <w:rPr>
          <w:rFonts w:ascii="Courier New" w:hAnsi="Courier New" w:cs="Courier New"/>
          <w:color w:val="0070C0"/>
          <w:sz w:val="20"/>
          <w:szCs w:val="20"/>
        </w:rPr>
        <w:t>The cosines in the initial matrix</w:t>
      </w:r>
    </w:p>
    <w:p w14:paraId="033D5857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6372A74B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csn.</w:t>
      </w:r>
    </w:p>
    <w:p w14:paraId="4088D019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!KO_covcorr(newsp%newcsn). /*</w:t>
      </w:r>
      <w:r>
        <w:rPr>
          <w:rFonts w:ascii="Courier New" w:hAnsi="Courier New" w:cs="Courier New"/>
          <w:color w:val="0070C0"/>
          <w:sz w:val="20"/>
          <w:szCs w:val="20"/>
        </w:rPr>
        <w:t>What the cosines became after we replaced the diagonal</w:t>
      </w:r>
    </w:p>
    <w:p w14:paraId="5BA4367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we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 newsp exactly l</w:t>
      </w:r>
      <w:r>
        <w:rPr>
          <w:rFonts w:ascii="Courier New" w:hAnsi="Courier New" w:cs="Courier New"/>
          <w:color w:val="0070C0"/>
          <w:sz w:val="20"/>
          <w:szCs w:val="20"/>
        </w:rPr>
        <w:t>ike we convert a</w:t>
      </w:r>
    </w:p>
    <w:p w14:paraId="45CB0000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/*covariance matrix into correlation)</w:t>
      </w:r>
    </w:p>
    <w:p w14:paraId="17CBC862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newcsn.</w:t>
      </w:r>
    </w:p>
    <w:p w14:paraId="7FD31CE8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abs(csn-newcsn). /*</w:t>
      </w:r>
      <w:r>
        <w:rPr>
          <w:rFonts w:ascii="Courier New" w:hAnsi="Courier New" w:cs="Courier New"/>
          <w:color w:val="0070C0"/>
          <w:sz w:val="20"/>
          <w:szCs w:val="20"/>
        </w:rPr>
        <w:t>The cosines appear to be preserved</w:t>
      </w:r>
    </w:p>
    <w:p w14:paraId="6108F128" w14:textId="77777777" w:rsidR="009A7D5B" w:rsidRPr="001B0C57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1B0C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B0C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F18758E" w14:textId="77777777" w:rsidR="009A7D5B" w:rsidRPr="001B0C57" w:rsidRDefault="009A7D5B" w:rsidP="009A7D5B">
      <w:pPr>
        <w:rPr>
          <w:sz w:val="20"/>
          <w:szCs w:val="20"/>
        </w:rPr>
      </w:pPr>
    </w:p>
    <w:p w14:paraId="5862A33F" w14:textId="77777777" w:rsidR="009A7D5B" w:rsidRPr="001B0C57" w:rsidRDefault="009A7D5B" w:rsidP="009A7D5B">
      <w:pPr>
        <w:rPr>
          <w:sz w:val="20"/>
          <w:szCs w:val="20"/>
        </w:rPr>
      </w:pPr>
    </w:p>
    <w:p w14:paraId="5B1D9FD8" w14:textId="50CEC7F5" w:rsidR="009A7D5B" w:rsidRPr="009A7D5B" w:rsidRDefault="009A7D5B" w:rsidP="009A7D5B">
      <w:pPr>
        <w:pStyle w:val="3"/>
      </w:pPr>
      <w:bookmarkStart w:id="154" w:name="_Toc159589021"/>
      <w:bookmarkStart w:id="155" w:name="_Toc197355501"/>
      <w:r w:rsidRPr="009A7D5B">
        <w:t>SWITCHING MATRIX OF SCALAR PRODUCTS ONTO NEW DIAGONAL (PRESERVING DISTANCE) [!KO_swdiag2]</w:t>
      </w:r>
      <w:bookmarkEnd w:id="154"/>
      <w:bookmarkEnd w:id="155"/>
    </w:p>
    <w:p w14:paraId="1A8A1A41" w14:textId="77777777" w:rsidR="009A7D5B" w:rsidRPr="00DF1683" w:rsidRDefault="009A7D5B" w:rsidP="009A7D5B">
      <w:pPr>
        <w:rPr>
          <w:sz w:val="20"/>
          <w:szCs w:val="20"/>
        </w:rPr>
      </w:pPr>
      <w:r w:rsidRPr="00DF1683">
        <w:rPr>
          <w:sz w:val="20"/>
          <w:szCs w:val="20"/>
        </w:rPr>
        <w:t>*/*!KO_swdiag2(sim%diag%name)*/.</w:t>
      </w:r>
    </w:p>
    <w:p w14:paraId="3F1E01F6" w14:textId="77777777" w:rsidR="009A7D5B" w:rsidRPr="001B0C57" w:rsidRDefault="009A7D5B" w:rsidP="009A7D5B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06AABA95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*Recalculates elements of SSCP-type matrix (= matrix of scalar products; in particular,</w:t>
      </w:r>
    </w:p>
    <w:p w14:paraId="5EC49D80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*covariance, correlation, cosine similarity matrices belong to) onto the given diagonal values.</w:t>
      </w:r>
    </w:p>
    <w:p w14:paraId="37DB1A42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*At that, euclidean distances between the vectors' endpoints are kept unchanged.</w:t>
      </w:r>
    </w:p>
    <w:p w14:paraId="6B8B18E3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*SIM must be square symmetric, with positive elements on the diagonal. The matrix is treated as</w:t>
      </w:r>
    </w:p>
    <w:p w14:paraId="52469E2C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 matrix of similarities of SSCP type (a matrix of scalar products).</w:t>
      </w:r>
    </w:p>
    <w:p w14:paraId="7A2ED26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 xml:space="preserve">*DIAG - vector (row or column) lengthed as the number of rows/columns in SIM, normally containing </w:t>
      </w:r>
    </w:p>
    <w:p w14:paraId="714B94A2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*positive elements; it is the new diagonal for SIM.</w:t>
      </w:r>
    </w:p>
    <w:p w14:paraId="7B920090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*Result NAME is SIM with diagonal DIAG and recalculated off-diagonal elements.</w:t>
      </w:r>
    </w:p>
    <w:p w14:paraId="2B2C7BF1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*Depending on DIAG (and, of course, on the input SIM), NAME may appear gramian</w:t>
      </w:r>
    </w:p>
    <w:p w14:paraId="4D700718" w14:textId="649B881E" w:rsidR="009A7D5B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*(all eigenvalues nonnegative) or nongramian</w:t>
      </w:r>
      <w:r w:rsidR="009A7D5B" w:rsidRPr="00583C49">
        <w:rPr>
          <w:sz w:val="20"/>
          <w:szCs w:val="20"/>
        </w:rPr>
        <w:t>.</w:t>
      </w:r>
    </w:p>
    <w:p w14:paraId="5DCCF218" w14:textId="77777777" w:rsidR="009A7D5B" w:rsidRPr="00583C49" w:rsidRDefault="009A7D5B" w:rsidP="009A7D5B">
      <w:pPr>
        <w:rPr>
          <w:sz w:val="20"/>
          <w:szCs w:val="20"/>
        </w:rPr>
      </w:pPr>
    </w:p>
    <w:p w14:paraId="1A705C69" w14:textId="4CEFC369" w:rsidR="009A7D5B" w:rsidRPr="00B805C8" w:rsidRDefault="009A7D5B" w:rsidP="009A7D5B">
      <w:pPr>
        <w:rPr>
          <w:sz w:val="20"/>
          <w:szCs w:val="20"/>
        </w:rPr>
      </w:pPr>
      <w:r w:rsidRPr="001B0C57">
        <w:rPr>
          <w:color w:val="0070C0"/>
          <w:sz w:val="20"/>
          <w:szCs w:val="20"/>
        </w:rPr>
        <w:t>EXAMPLE</w:t>
      </w:r>
      <w:r w:rsidRPr="00B805C8">
        <w:rPr>
          <w:color w:val="0070C0"/>
          <w:sz w:val="20"/>
          <w:szCs w:val="20"/>
        </w:rPr>
        <w:t>.</w:t>
      </w:r>
    </w:p>
    <w:p w14:paraId="6395EBE1" w14:textId="77777777" w:rsidR="009A7D5B" w:rsidRPr="00B805C8" w:rsidRDefault="009A7D5B" w:rsidP="009A7D5B">
      <w:pPr>
        <w:rPr>
          <w:sz w:val="20"/>
          <w:szCs w:val="20"/>
        </w:rPr>
      </w:pPr>
    </w:p>
    <w:p w14:paraId="0986F860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F321FD" w14:textId="34327C89" w:rsidR="009A7D5B" w:rsidRPr="00B805C8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B805C8">
        <w:rPr>
          <w:rFonts w:ascii="Courier New" w:hAnsi="Courier New" w:cs="Courier New"/>
          <w:color w:val="0070C0"/>
          <w:sz w:val="20"/>
          <w:szCs w:val="20"/>
        </w:rPr>
        <w:t>vars= uniform(20,8). /*Some columns, they are the vectors</w:t>
      </w:r>
    </w:p>
    <w:p w14:paraId="1F6BB9B5" w14:textId="10A6E970" w:rsidR="009A7D5B" w:rsidRPr="00B805C8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B805C8">
        <w:rPr>
          <w:rFonts w:ascii="Courier New" w:hAnsi="Courier New" w:cs="Courier New"/>
          <w:color w:val="0070C0"/>
          <w:sz w:val="20"/>
          <w:szCs w:val="20"/>
        </w:rPr>
        <w:t>sp= sscp(vars). /*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Their sscp</w:t>
      </w:r>
      <w:r w:rsidR="009A7D5B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9A7D5B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02C02395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21C1E7" w14:textId="7A816C60" w:rsidR="009A7D5B" w:rsidRPr="00B805C8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B805C8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r w:rsidR="009A7D5B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</w:p>
    <w:p w14:paraId="4A188C4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 xml:space="preserve">       /*Normally the values should b</w:t>
      </w:r>
      <w:r>
        <w:rPr>
          <w:rFonts w:ascii="Courier New" w:hAnsi="Courier New" w:cs="Courier New"/>
          <w:color w:val="0070C0"/>
          <w:sz w:val="20"/>
          <w:szCs w:val="20"/>
        </w:rPr>
        <w:t>e positive (though mathematically there is</w:t>
      </w:r>
    </w:p>
    <w:p w14:paraId="2ACAEDC4" w14:textId="77777777" w:rsidR="009A7D5B" w:rsidRPr="00B805C8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/*no such requirement)</w:t>
      </w:r>
    </w:p>
    <w:p w14:paraId="46104DD9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A8748E8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2(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3304ECA2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F6E289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eval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may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be gramian or nongramian depending on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</w:p>
    <w:p w14:paraId="405D79E3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and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whether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initial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was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)                   </w:t>
      </w:r>
    </w:p>
    <w:p w14:paraId="5D19C451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Now check the euclidean distances between the vectors’ endpoints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08D42E0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seuclid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vars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 (squared) distances in the initial matrix</w:t>
      </w:r>
    </w:p>
    <w:p w14:paraId="064B50FD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126EA393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985F194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sdcosth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What the distances became after we replaced the diagonal</w:t>
      </w:r>
    </w:p>
    <w:p w14:paraId="629196ED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     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we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b</w:t>
      </w:r>
      <w:r>
        <w:rPr>
          <w:rFonts w:ascii="Courier New" w:hAnsi="Courier New" w:cs="Courier New"/>
          <w:color w:val="0070C0"/>
          <w:sz w:val="20"/>
          <w:szCs w:val="20"/>
        </w:rPr>
        <w:t>y convertion through</w:t>
      </w:r>
    </w:p>
    <w:p w14:paraId="0657EBFA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/*the cosine theorem</w:t>
      </w:r>
    </w:p>
    <w:p w14:paraId="76047C2E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51CF0EA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abs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-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 distances appear to be preserved</w:t>
      </w:r>
    </w:p>
    <w:p w14:paraId="625312C1" w14:textId="77777777" w:rsidR="009A7D5B" w:rsidRPr="001B0C57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1B0C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B0C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57C8B46" w14:textId="77777777" w:rsidR="009A7D5B" w:rsidRDefault="009A7D5B" w:rsidP="006D1E67">
      <w:pPr>
        <w:rPr>
          <w:sz w:val="20"/>
          <w:szCs w:val="20"/>
        </w:rPr>
      </w:pPr>
    </w:p>
    <w:p w14:paraId="53DB1AEC" w14:textId="77777777" w:rsidR="00F45328" w:rsidRDefault="00F45328" w:rsidP="006D1E67">
      <w:pPr>
        <w:rPr>
          <w:sz w:val="20"/>
          <w:szCs w:val="20"/>
        </w:rPr>
      </w:pPr>
    </w:p>
    <w:p w14:paraId="17A4A6CE" w14:textId="48C8ADC0" w:rsidR="00F45328" w:rsidRPr="00F45328" w:rsidRDefault="00F45328" w:rsidP="00F45328">
      <w:pPr>
        <w:pStyle w:val="3"/>
      </w:pPr>
      <w:bookmarkStart w:id="156" w:name="_Toc197355502"/>
      <w:r w:rsidRPr="00F45328">
        <w:t>SWITCHING MSCP MATRIX ONTO NEW DATA CENTROID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F45328">
        <w:rPr>
          <w:szCs w:val="20"/>
        </w:rPr>
        <w:t>sw</w:t>
      </w:r>
      <w:r w:rsidR="00641D5E">
        <w:rPr>
          <w:szCs w:val="20"/>
        </w:rPr>
        <w:t>centr]</w:t>
      </w:r>
      <w:bookmarkEnd w:id="156"/>
    </w:p>
    <w:p w14:paraId="229FE2DD" w14:textId="6F2B1B83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45328">
        <w:rPr>
          <w:sz w:val="20"/>
          <w:szCs w:val="20"/>
        </w:rPr>
        <w:t>sw</w:t>
      </w:r>
      <w:r>
        <w:rPr>
          <w:sz w:val="20"/>
          <w:szCs w:val="20"/>
        </w:rPr>
        <w:t>centr</w:t>
      </w:r>
      <w:r w:rsidRPr="00F45328">
        <w:rPr>
          <w:sz w:val="20"/>
          <w:szCs w:val="20"/>
        </w:rPr>
        <w:t>(sim%oldmean%newmean%name)*/.</w:t>
      </w:r>
    </w:p>
    <w:p w14:paraId="6ACEEA56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*Version 1.</w:t>
      </w:r>
    </w:p>
    <w:p w14:paraId="1F00CBF9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*Recalculates elements of MSCP matrix defined by columns of some data onto a new centroid, that is,</w:t>
      </w:r>
    </w:p>
    <w:p w14:paraId="7C9DC421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*as would be if those data are shifted onto that new centroid (multivariate mean). The function does not</w:t>
      </w:r>
    </w:p>
    <w:p w14:paraId="4B7A1A6D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lastRenderedPageBreak/>
        <w:t>*need the original data. Say, a MSCP matrix (it is SSCP-матрица - i.e. matrix t(data)*data - devided by</w:t>
      </w:r>
    </w:p>
    <w:p w14:paraId="2654ABEE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 number of cases in the data) was computed for some variables, as well as the vector of their means.</w:t>
      </w:r>
    </w:p>
    <w:p w14:paraId="19548542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*Then the data were lost. What would be the new MSCP matrix after the data would have been changed their</w:t>
      </w:r>
    </w:p>
    <w:p w14:paraId="5A88E681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*means arbitrarily by adding some constant to each variable? The function answers this question in the</w:t>
      </w:r>
    </w:p>
    <w:p w14:paraId="50FFBF2D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*absence data themselves. For example this function can restore the MSCP matrix of the original data</w:t>
      </w:r>
    </w:p>
    <w:p w14:paraId="7E55F2CB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*from the covariance matrix (which, as we know, is a MSCP matrics too) if the original means of the</w:t>
      </w:r>
    </w:p>
    <w:p w14:paraId="42504098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*variables are known.</w:t>
      </w:r>
    </w:p>
    <w:p w14:paraId="1BCAE1F6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*SIM - square symmetric MSCP matrix between coluns of some data; means in those columns are recorded</w:t>
      </w:r>
    </w:p>
    <w:p w14:paraId="514B4C92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*as vector (row or column) OLDMEAN. After shifting of this centroid onto new coordinates NEWMEAN</w:t>
      </w:r>
    </w:p>
    <w:p w14:paraId="50C54B57" w14:textId="77777777" w:rsid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 new MSCP matrix corresponding to the shifted data is just the matrix NAME which is returned.</w:t>
      </w:r>
    </w:p>
    <w:p w14:paraId="3BE81B54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*Be aware that the result matrix does not have to be gramian (positive [semi]-definite) -</w:t>
      </w:r>
    </w:p>
    <w:p w14:paraId="526D2D5F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*the gramianness will depend on the input matrix SIM and feasability of OLDMEAN and NEWMEAN. The function</w:t>
      </w:r>
    </w:p>
    <w:p w14:paraId="417276C5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*does not watch after realisticity of the inputs. When input statistics come from real variables there</w:t>
      </w:r>
    </w:p>
    <w:p w14:paraId="5F433490" w14:textId="77777777" w:rsid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*should be no problem with gramianness.</w:t>
      </w:r>
    </w:p>
    <w:p w14:paraId="30445FB7" w14:textId="77777777" w:rsidR="00F45328" w:rsidRDefault="00F45328" w:rsidP="00F45328">
      <w:pPr>
        <w:rPr>
          <w:sz w:val="20"/>
          <w:szCs w:val="20"/>
        </w:rPr>
      </w:pPr>
    </w:p>
    <w:p w14:paraId="4A18BC6E" w14:textId="77777777" w:rsidR="00F45328" w:rsidRPr="00F45328" w:rsidRDefault="00F45328" w:rsidP="00F4532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4972B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Converting</w:t>
      </w:r>
      <w:r w:rsidRPr="00F4532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F45328">
        <w:rPr>
          <w:color w:val="0070C0"/>
          <w:sz w:val="20"/>
          <w:szCs w:val="20"/>
        </w:rPr>
        <w:t xml:space="preserve"> MSCP </w:t>
      </w:r>
      <w:r>
        <w:rPr>
          <w:color w:val="0070C0"/>
          <w:sz w:val="20"/>
          <w:szCs w:val="20"/>
        </w:rPr>
        <w:t>matrix</w:t>
      </w:r>
      <w:r w:rsidRPr="00F4532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into covariance and back</w:t>
      </w:r>
      <w:r w:rsidRPr="00F45328">
        <w:rPr>
          <w:color w:val="0070C0"/>
          <w:sz w:val="20"/>
          <w:szCs w:val="20"/>
        </w:rPr>
        <w:t xml:space="preserve">: </w:t>
      </w:r>
      <w:r>
        <w:rPr>
          <w:color w:val="0070C0"/>
          <w:sz w:val="20"/>
          <w:szCs w:val="20"/>
        </w:rPr>
        <w:t>demonstration</w:t>
      </w:r>
      <w:r w:rsidRPr="00F45328">
        <w:rPr>
          <w:color w:val="0070C0"/>
          <w:sz w:val="20"/>
          <w:szCs w:val="20"/>
        </w:rPr>
        <w:t>.</w:t>
      </w:r>
    </w:p>
    <w:p w14:paraId="3201B6B5" w14:textId="77777777" w:rsidR="00F45328" w:rsidRPr="00F45328" w:rsidRDefault="00F45328" w:rsidP="00F45328">
      <w:pPr>
        <w:rPr>
          <w:sz w:val="20"/>
          <w:szCs w:val="20"/>
        </w:rPr>
      </w:pPr>
    </w:p>
    <w:p w14:paraId="06CB0311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5415754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26BFF52E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n= nrow(vars).</w:t>
      </w:r>
    </w:p>
    <w:p w14:paraId="2D2D9A03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mscp= sscp(vars)/n.</w:t>
      </w:r>
    </w:p>
    <w:p w14:paraId="497A36B0" w14:textId="0AD05A3E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7090D05B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 /title 'MSCP matrix of some variables'.</w:t>
      </w:r>
    </w:p>
    <w:p w14:paraId="7E962BC4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mean /title 'Means (centroid) of those variables'.</w:t>
      </w:r>
    </w:p>
    <w:p w14:paraId="6219F004" w14:textId="2DB80B4D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bookmarkStart w:id="157" w:name="_Hlk16452856"/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F45328">
        <w:rPr>
          <w:rFonts w:ascii="Courier New" w:hAnsi="Courier New" w:cs="Courier New"/>
          <w:color w:val="0070C0"/>
          <w:sz w:val="20"/>
          <w:szCs w:val="20"/>
        </w:rPr>
        <w:t>centr</w:t>
      </w:r>
      <w:bookmarkEnd w:id="157"/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 xml:space="preserve">(mscp%mean%{0,0,0,0}%mscp0). /*Translate the given MSCP onto the new </w:t>
      </w:r>
    </w:p>
    <w:p w14:paraId="1819C65D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 xml:space="preserve">           /*centroid,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D087E">
        <w:rPr>
          <w:rFonts w:ascii="Courier New" w:hAnsi="Courier New" w:cs="Courier New"/>
          <w:color w:val="0070C0"/>
          <w:sz w:val="20"/>
          <w:szCs w:val="20"/>
        </w:rPr>
        <w:t>in this example, zero</w:t>
      </w:r>
    </w:p>
    <w:p w14:paraId="2FDB8965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mscp0 /title 'MSCP matrix shifted to the zero centroid...'.</w:t>
      </w:r>
    </w:p>
    <w:p w14:paraId="1432B698" w14:textId="4116BC02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cov2(vars%cov2).</w:t>
      </w:r>
    </w:p>
    <w:p w14:paraId="7893A2F5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cov2 /title '... is (by definition) the cov matrix (computed on "df=n")'.</w:t>
      </w:r>
    </w:p>
    <w:p w14:paraId="52DF849E" w14:textId="0C271FD9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F45328">
        <w:rPr>
          <w:rFonts w:ascii="Courier New" w:hAnsi="Courier New" w:cs="Courier New"/>
          <w:color w:val="0070C0"/>
          <w:sz w:val="20"/>
          <w:szCs w:val="20"/>
        </w:rPr>
        <w:t>centr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(mscp0%{0,0,0,0}%mean%mscp_). /*Now translate it back</w:t>
      </w:r>
    </w:p>
    <w:p w14:paraId="63EF85BA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mscp_ /title 'Shifting back the cov matrix into the original MSCP'.</w:t>
      </w:r>
    </w:p>
    <w:p w14:paraId="76EA12B9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CDD4177" w14:textId="77777777" w:rsidR="00F45328" w:rsidRDefault="00F45328" w:rsidP="00F45328">
      <w:pPr>
        <w:rPr>
          <w:sz w:val="20"/>
          <w:szCs w:val="20"/>
        </w:rPr>
      </w:pPr>
    </w:p>
    <w:p w14:paraId="1F252842" w14:textId="77777777" w:rsidR="004972B8" w:rsidRPr="001250DA" w:rsidRDefault="004972B8" w:rsidP="004972B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250DA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 positive definitness issue</w:t>
      </w:r>
      <w:r w:rsidRPr="001250DA">
        <w:rPr>
          <w:color w:val="0070C0"/>
          <w:sz w:val="20"/>
          <w:szCs w:val="20"/>
        </w:rPr>
        <w:t>.</w:t>
      </w:r>
    </w:p>
    <w:p w14:paraId="6F861E07" w14:textId="77777777" w:rsidR="004972B8" w:rsidRPr="001250DA" w:rsidRDefault="004972B8" w:rsidP="004972B8">
      <w:pPr>
        <w:rPr>
          <w:sz w:val="20"/>
          <w:szCs w:val="20"/>
        </w:rPr>
      </w:pPr>
    </w:p>
    <w:p w14:paraId="073AD946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7AE071A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6A5364E2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0.5, 3.1, -0.1, 0.4;</w:t>
      </w:r>
    </w:p>
    <w:p w14:paraId="1C52166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2, 0.3;</w:t>
      </w:r>
    </w:p>
    <w:p w14:paraId="14335C1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0.2, 0.4, 0.3, 1.6}. /*A MSCP matrix</w:t>
      </w:r>
    </w:p>
    <w:p w14:paraId="1161C2CB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6E7A9BB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 /*It is gramian (positive definite)</w:t>
      </w:r>
    </w:p>
    <w:p w14:paraId="70B3CD1C" w14:textId="402543B7" w:rsidR="004972B8" w:rsidRPr="008C3393" w:rsidRDefault="00BC7D98" w:rsidP="004972B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972B8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 /*Assuming the variables had means</w:t>
      </w:r>
    </w:p>
    <w:p w14:paraId="3CD09618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/*{1.2,0,-1.1,0}, what would be their covariance matrix</w:t>
      </w:r>
    </w:p>
    <w:p w14:paraId="291AF85A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/*(i.e. MSCP with centroid 0)?</w:t>
      </w:r>
    </w:p>
    <w:p w14:paraId="0AB6622D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 /*It would be this</w:t>
      </w:r>
    </w:p>
    <w:p w14:paraId="11E104C9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/*Unfortunately, it is nongramian, that is, impossible</w:t>
      </w:r>
    </w:p>
    <w:p w14:paraId="00813B7C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/*in real variables; so, either MX or the means were unrealistic; Sorry</w:t>
      </w:r>
    </w:p>
    <w:p w14:paraId="78D3BAD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DB2DBA9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</w:p>
    <w:p w14:paraId="01A1D1D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FAF64C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{3.1, 0.8, -0.2, 0.4;</w:t>
      </w:r>
    </w:p>
    <w:p w14:paraId="31C7A45E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0.8, 2.1, -0.1, 0.2;</w:t>
      </w:r>
    </w:p>
    <w:p w14:paraId="52F97886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2.3, 0.3;</w:t>
      </w:r>
    </w:p>
    <w:p w14:paraId="4791865E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0.4, 0.2, 0.3, 1.9}.</w:t>
      </w:r>
    </w:p>
    <w:p w14:paraId="34DCAE3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11158885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</w:t>
      </w:r>
    </w:p>
    <w:p w14:paraId="022323CC" w14:textId="4DE2FAF7" w:rsidR="004972B8" w:rsidRPr="008C3393" w:rsidRDefault="00BC7D98" w:rsidP="004972B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972B8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</w:t>
      </w:r>
    </w:p>
    <w:p w14:paraId="1920F58B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</w:t>
      </w:r>
    </w:p>
    <w:p w14:paraId="2078A453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/*Under these MX and the means, there is no problem,</w:t>
      </w:r>
    </w:p>
    <w:p w14:paraId="4F44D1ED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/*the cov matrix MX_ could really exist</w:t>
      </w:r>
    </w:p>
    <w:p w14:paraId="1E365FC5" w14:textId="77777777" w:rsidR="004972B8" w:rsidRPr="006D1E67" w:rsidRDefault="004972B8" w:rsidP="004972B8">
      <w:pPr>
        <w:rPr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704C6E9" w14:textId="77777777" w:rsidR="000627AB" w:rsidRDefault="000627AB" w:rsidP="00D241AB">
      <w:pPr>
        <w:pStyle w:val="1"/>
        <w:rPr>
          <w:lang w:val="en-US"/>
        </w:rPr>
      </w:pPr>
    </w:p>
    <w:p w14:paraId="7D4F90EA" w14:textId="77777777" w:rsidR="004972B8" w:rsidRPr="004972B8" w:rsidRDefault="004972B8" w:rsidP="004972B8">
      <w:pPr>
        <w:rPr>
          <w:sz w:val="20"/>
          <w:szCs w:val="20"/>
        </w:rPr>
      </w:pPr>
    </w:p>
    <w:p w14:paraId="70774AA7" w14:textId="77777777" w:rsidR="000627AB" w:rsidRPr="0009640C" w:rsidRDefault="000627AB" w:rsidP="0009640C">
      <w:pPr>
        <w:pStyle w:val="3"/>
      </w:pPr>
      <w:bookmarkStart w:id="158" w:name="_Toc197355503"/>
      <w:r w:rsidRPr="0009640C">
        <w:lastRenderedPageBreak/>
        <w:t>DUMMY VARIABLES</w:t>
      </w:r>
      <w:bookmarkEnd w:id="158"/>
    </w:p>
    <w:p w14:paraId="2B77ED5E" w14:textId="607CDC06" w:rsidR="00360106" w:rsidRPr="00360106" w:rsidRDefault="00D577C2" w:rsidP="00360106">
      <w:pPr>
        <w:rPr>
          <w:color w:val="FF0000"/>
          <w:sz w:val="20"/>
          <w:szCs w:val="20"/>
        </w:rPr>
      </w:pPr>
      <w:r>
        <w:rPr>
          <w:sz w:val="20"/>
          <w:szCs w:val="20"/>
        </w:rPr>
        <w:t>To recode a categorical variable into a set of  binary indicator (dummy) variables - s</w:t>
      </w:r>
      <w:r w:rsidR="000627AB" w:rsidRPr="0009640C">
        <w:rPr>
          <w:sz w:val="20"/>
          <w:szCs w:val="20"/>
        </w:rPr>
        <w:t xml:space="preserve">ee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="00B85771">
        <w:rPr>
          <w:sz w:val="20"/>
          <w:szCs w:val="20"/>
        </w:rPr>
        <w:t>*/</w:t>
      </w:r>
      <w:r w:rsidR="000627AB" w:rsidRPr="0009640C">
        <w:rPr>
          <w:sz w:val="20"/>
          <w:szCs w:val="20"/>
        </w:rPr>
        <w:t>.</w:t>
      </w:r>
      <w:r>
        <w:rPr>
          <w:sz w:val="20"/>
          <w:szCs w:val="20"/>
        </w:rPr>
        <w:t xml:space="preserve"> If sorting of the order of the dummy variables ascendingly by the codes</w:t>
      </w:r>
      <w:r w:rsidRPr="00D577C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 the categories is not needed then you may as well use in-built function </w:t>
      </w:r>
      <w:r w:rsidRPr="00360106">
        <w:rPr>
          <w:sz w:val="20"/>
          <w:szCs w:val="20"/>
        </w:rPr>
        <w:t>design().</w:t>
      </w:r>
      <w:r w:rsidR="00360106" w:rsidRPr="00360106">
        <w:rPr>
          <w:sz w:val="20"/>
          <w:szCs w:val="20"/>
        </w:rPr>
        <w:t xml:space="preserve"> For the bac</w:t>
      </w:r>
      <w:r w:rsidR="0019340E">
        <w:rPr>
          <w:sz w:val="20"/>
          <w:szCs w:val="20"/>
        </w:rPr>
        <w:t>k</w:t>
      </w:r>
      <w:r w:rsidR="00360106" w:rsidRPr="00360106">
        <w:rPr>
          <w:sz w:val="20"/>
          <w:szCs w:val="20"/>
        </w:rPr>
        <w:t>ward operation – turn a set of binary dummy variables into one categorical variable, use operation dummy*t(1:ncol(dummy)), where dummy is the matrix which columns are dummy variables.</w:t>
      </w:r>
    </w:p>
    <w:p w14:paraId="32D9FD00" w14:textId="77777777" w:rsidR="00360106" w:rsidRPr="00360106" w:rsidRDefault="00360106" w:rsidP="00360106">
      <w:pPr>
        <w:rPr>
          <w:sz w:val="20"/>
          <w:szCs w:val="20"/>
        </w:rPr>
      </w:pPr>
    </w:p>
    <w:p w14:paraId="6FCBB846" w14:textId="77777777" w:rsidR="00360106" w:rsidRPr="00360106" w:rsidRDefault="00360106" w:rsidP="00360106">
      <w:pPr>
        <w:rPr>
          <w:sz w:val="20"/>
          <w:szCs w:val="20"/>
        </w:rPr>
      </w:pPr>
    </w:p>
    <w:p w14:paraId="75693602" w14:textId="77777777" w:rsidR="00360106" w:rsidRPr="009D36C0" w:rsidRDefault="00360106" w:rsidP="00360106">
      <w:pPr>
        <w:pStyle w:val="3"/>
      </w:pPr>
      <w:bookmarkStart w:id="159" w:name="_Toc197355504"/>
      <w:r>
        <w:t>MULTIPLE</w:t>
      </w:r>
      <w:r w:rsidRPr="009D36C0">
        <w:t xml:space="preserve"> </w:t>
      </w:r>
      <w:r>
        <w:t>RESPONSE</w:t>
      </w:r>
      <w:r w:rsidRPr="009D36C0">
        <w:t xml:space="preserve"> </w:t>
      </w:r>
      <w:r>
        <w:t>SET</w:t>
      </w:r>
      <w:r w:rsidRPr="009D36C0">
        <w:t xml:space="preserve"> </w:t>
      </w:r>
      <w:r>
        <w:t>VARIABLES</w:t>
      </w:r>
      <w:bookmarkEnd w:id="159"/>
    </w:p>
    <w:p w14:paraId="6049F02C" w14:textId="20A0C25E" w:rsidR="000627AB" w:rsidRPr="0019340E" w:rsidRDefault="009D36C0" w:rsidP="00360106">
      <w:pPr>
        <w:rPr>
          <w:sz w:val="20"/>
          <w:szCs w:val="20"/>
        </w:rPr>
      </w:pPr>
      <w:r>
        <w:rPr>
          <w:sz w:val="20"/>
          <w:szCs w:val="20"/>
        </w:rPr>
        <w:t>To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recode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categorical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multiple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response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D36C0">
        <w:rPr>
          <w:sz w:val="20"/>
          <w:szCs w:val="20"/>
        </w:rPr>
        <w:t xml:space="preserve"> (</w:t>
      </w:r>
      <w:r>
        <w:rPr>
          <w:sz w:val="20"/>
          <w:szCs w:val="20"/>
        </w:rPr>
        <w:t>several categorical variables with common pool of codes</w:t>
      </w:r>
      <w:r w:rsidRPr="009D36C0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into dichotomous 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multiple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response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D36C0">
        <w:rPr>
          <w:sz w:val="20"/>
          <w:szCs w:val="20"/>
        </w:rPr>
        <w:t xml:space="preserve"> (</w:t>
      </w:r>
      <w:r>
        <w:rPr>
          <w:sz w:val="20"/>
          <w:szCs w:val="20"/>
        </w:rPr>
        <w:t>set of binary variables</w:t>
      </w:r>
      <w:r w:rsidRPr="009D36C0">
        <w:rPr>
          <w:sz w:val="20"/>
          <w:szCs w:val="20"/>
        </w:rPr>
        <w:t xml:space="preserve">) </w:t>
      </w:r>
      <w:r>
        <w:rPr>
          <w:sz w:val="20"/>
          <w:szCs w:val="20"/>
        </w:rPr>
        <w:t>–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see function</w:t>
      </w:r>
      <w:r w:rsidRPr="009D36C0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Pr="00963847">
        <w:rPr>
          <w:sz w:val="20"/>
          <w:szCs w:val="20"/>
        </w:rPr>
        <w:t>mrfreq</w:t>
      </w:r>
      <w:r w:rsidR="00B85771">
        <w:rPr>
          <w:sz w:val="20"/>
          <w:szCs w:val="20"/>
        </w:rPr>
        <w:t>*/</w:t>
      </w:r>
      <w:r w:rsidRPr="009D36C0">
        <w:rPr>
          <w:sz w:val="20"/>
          <w:szCs w:val="20"/>
        </w:rPr>
        <w:t xml:space="preserve">. </w:t>
      </w:r>
      <w:r w:rsidR="0019340E" w:rsidRPr="0019340E">
        <w:rPr>
          <w:sz w:val="20"/>
          <w:szCs w:val="20"/>
        </w:rPr>
        <w:t>For the bac</w:t>
      </w:r>
      <w:r w:rsidR="0019340E">
        <w:rPr>
          <w:sz w:val="20"/>
          <w:szCs w:val="20"/>
        </w:rPr>
        <w:t>k</w:t>
      </w:r>
      <w:r w:rsidR="0019340E" w:rsidRPr="0019340E">
        <w:rPr>
          <w:sz w:val="20"/>
          <w:szCs w:val="20"/>
        </w:rPr>
        <w:t xml:space="preserve">ward operation </w:t>
      </w:r>
      <w:r w:rsidR="00360106" w:rsidRPr="0019340E">
        <w:rPr>
          <w:sz w:val="20"/>
          <w:szCs w:val="20"/>
        </w:rPr>
        <w:t xml:space="preserve">– </w:t>
      </w:r>
      <w:r w:rsidR="0019340E" w:rsidRPr="0019340E">
        <w:rPr>
          <w:sz w:val="20"/>
          <w:szCs w:val="20"/>
        </w:rPr>
        <w:t>turn a set of binary variables into several categorical variables forming categorical multiple response set</w:t>
      </w:r>
      <w:r w:rsidR="00360106" w:rsidRPr="0019340E">
        <w:rPr>
          <w:sz w:val="20"/>
          <w:szCs w:val="20"/>
        </w:rPr>
        <w:t xml:space="preserve">, </w:t>
      </w:r>
      <w:r w:rsidR="0019340E" w:rsidRPr="0019340E">
        <w:rPr>
          <w:sz w:val="20"/>
          <w:szCs w:val="20"/>
        </w:rPr>
        <w:t>use function</w:t>
      </w:r>
      <w:r w:rsidR="00360106" w:rsidRPr="0019340E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360106" w:rsidRPr="0019340E">
        <w:rPr>
          <w:sz w:val="20"/>
          <w:szCs w:val="20"/>
        </w:rPr>
        <w:t>ram</w:t>
      </w:r>
      <w:r w:rsidR="00B85771">
        <w:rPr>
          <w:sz w:val="20"/>
          <w:szCs w:val="20"/>
        </w:rPr>
        <w:t>*/</w:t>
      </w:r>
      <w:r w:rsidR="00360106" w:rsidRPr="0019340E">
        <w:rPr>
          <w:sz w:val="20"/>
          <w:szCs w:val="20"/>
        </w:rPr>
        <w:t xml:space="preserve"> (</w:t>
      </w:r>
      <w:r w:rsidR="0019340E" w:rsidRPr="0019340E">
        <w:rPr>
          <w:sz w:val="20"/>
          <w:szCs w:val="20"/>
        </w:rPr>
        <w:t>see example there</w:t>
      </w:r>
      <w:r w:rsidR="00360106" w:rsidRPr="0019340E">
        <w:rPr>
          <w:sz w:val="20"/>
          <w:szCs w:val="20"/>
        </w:rPr>
        <w:t>).</w:t>
      </w:r>
    </w:p>
    <w:p w14:paraId="0F8FB528" w14:textId="77777777" w:rsidR="000627AB" w:rsidRPr="0019340E" w:rsidRDefault="000627AB" w:rsidP="00D241AB">
      <w:pPr>
        <w:pStyle w:val="1"/>
        <w:rPr>
          <w:lang w:val="en-US"/>
        </w:rPr>
      </w:pPr>
    </w:p>
    <w:p w14:paraId="17258BF6" w14:textId="77777777" w:rsidR="002B04E0" w:rsidRPr="0019340E" w:rsidRDefault="002B04E0" w:rsidP="00D241AB">
      <w:pPr>
        <w:pStyle w:val="1"/>
        <w:rPr>
          <w:lang w:val="en-US"/>
        </w:rPr>
      </w:pPr>
      <w:bookmarkStart w:id="160" w:name="_STATISTICAL_ANALYTIC_FUNCTIONS"/>
      <w:bookmarkEnd w:id="160"/>
    </w:p>
    <w:p w14:paraId="16771A56" w14:textId="77777777" w:rsidR="002B04E0" w:rsidRPr="002B04E0" w:rsidRDefault="002B04E0" w:rsidP="002B04E0">
      <w:pPr>
        <w:pStyle w:val="3"/>
      </w:pPr>
      <w:bookmarkStart w:id="161" w:name="_Toc197355505"/>
      <w:r w:rsidRPr="002B04E0">
        <w:t>RANK VALUES</w:t>
      </w:r>
      <w:bookmarkEnd w:id="161"/>
    </w:p>
    <w:p w14:paraId="723A1108" w14:textId="77777777" w:rsidR="002B04E0" w:rsidRPr="002B04E0" w:rsidRDefault="002B04E0" w:rsidP="002B04E0">
      <w:pPr>
        <w:rPr>
          <w:sz w:val="20"/>
          <w:szCs w:val="20"/>
        </w:rPr>
      </w:pPr>
      <w:r w:rsidRPr="002B04E0">
        <w:rPr>
          <w:sz w:val="20"/>
          <w:szCs w:val="20"/>
        </w:rPr>
        <w:t>Use in-built functions grade() and rnkorder().</w:t>
      </w:r>
    </w:p>
    <w:p w14:paraId="38AC5E29" w14:textId="77777777" w:rsidR="00C8026E" w:rsidRDefault="00C8026E" w:rsidP="00D241AB">
      <w:pPr>
        <w:pStyle w:val="1"/>
        <w:rPr>
          <w:lang w:val="en-US"/>
        </w:rPr>
      </w:pPr>
    </w:p>
    <w:p w14:paraId="0E9B7709" w14:textId="77777777" w:rsidR="003A6F38" w:rsidRDefault="003A6F38" w:rsidP="003A6F38"/>
    <w:p w14:paraId="5EDB70AF" w14:textId="1A4300B4" w:rsidR="003A6F38" w:rsidRPr="003A6F38" w:rsidRDefault="003A6F38" w:rsidP="003A6F38">
      <w:pPr>
        <w:pStyle w:val="3"/>
      </w:pPr>
      <w:bookmarkStart w:id="162" w:name="_Toc197355506"/>
      <w:r>
        <w:t>RIDITS OF</w:t>
      </w:r>
      <w:r w:rsidRPr="003A6F38">
        <w:t xml:space="preserve"> </w:t>
      </w:r>
      <w:r>
        <w:t>ORDINAL LEVELS</w:t>
      </w:r>
      <w:r w:rsidRPr="003A6F38">
        <w:t xml:space="preserve"> [!</w:t>
      </w:r>
      <w:r w:rsidRPr="0082697D">
        <w:t>KO</w:t>
      </w:r>
      <w:r w:rsidRPr="003A6F38">
        <w:t>_</w:t>
      </w:r>
      <w:r w:rsidRPr="0082697D">
        <w:t>ridit</w:t>
      </w:r>
      <w:r w:rsidRPr="003A6F38">
        <w:t>]</w:t>
      </w:r>
      <w:bookmarkEnd w:id="162"/>
    </w:p>
    <w:p w14:paraId="237EDED7" w14:textId="77777777" w:rsidR="003A6F38" w:rsidRPr="0082697D" w:rsidRDefault="003A6F38" w:rsidP="003A6F38">
      <w:pPr>
        <w:rPr>
          <w:sz w:val="20"/>
          <w:szCs w:val="20"/>
        </w:rPr>
      </w:pPr>
      <w:r w:rsidRPr="0082697D">
        <w:rPr>
          <w:sz w:val="20"/>
          <w:szCs w:val="20"/>
        </w:rPr>
        <w:t>*/*!KO_ridit(vec%name)*/*.</w:t>
      </w:r>
    </w:p>
    <w:p w14:paraId="55379BD8" w14:textId="77777777" w:rsidR="003A6F38" w:rsidRPr="0082697D" w:rsidRDefault="003A6F38" w:rsidP="003A6F38">
      <w:pPr>
        <w:rPr>
          <w:sz w:val="20"/>
          <w:szCs w:val="20"/>
        </w:rPr>
      </w:pPr>
      <w:r w:rsidRPr="0082697D">
        <w:rPr>
          <w:sz w:val="20"/>
          <w:szCs w:val="20"/>
        </w:rPr>
        <w:t>*Version 1.</w:t>
      </w:r>
    </w:p>
    <w:p w14:paraId="5162A115" w14:textId="2120E68A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>*</w:t>
      </w:r>
      <w:r>
        <w:rPr>
          <w:sz w:val="20"/>
          <w:szCs w:val="20"/>
        </w:rPr>
        <w:t>Computes ridit scores of ordinal levels</w:t>
      </w:r>
      <w:r w:rsidRPr="003A6F38">
        <w:rPr>
          <w:sz w:val="20"/>
          <w:szCs w:val="20"/>
        </w:rPr>
        <w:t>.</w:t>
      </w:r>
    </w:p>
    <w:p w14:paraId="4FCA86E2" w14:textId="6372C997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 xml:space="preserve">*VEC - </w:t>
      </w:r>
      <w:r>
        <w:rPr>
          <w:sz w:val="20"/>
          <w:szCs w:val="20"/>
        </w:rPr>
        <w:t>vector</w:t>
      </w:r>
      <w:r w:rsidRPr="003A6F38">
        <w:rPr>
          <w:sz w:val="20"/>
          <w:szCs w:val="20"/>
        </w:rPr>
        <w:t xml:space="preserve"> (</w:t>
      </w:r>
      <w:r>
        <w:rPr>
          <w:sz w:val="20"/>
          <w:szCs w:val="20"/>
        </w:rPr>
        <w:t>row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column</w:t>
      </w:r>
      <w:r w:rsidRPr="003A6F38">
        <w:rPr>
          <w:sz w:val="20"/>
          <w:szCs w:val="20"/>
        </w:rPr>
        <w:t xml:space="preserve">) </w:t>
      </w:r>
      <w:r>
        <w:rPr>
          <w:sz w:val="20"/>
          <w:szCs w:val="20"/>
        </w:rPr>
        <w:t>containing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frequencies</w:t>
      </w:r>
      <w:r w:rsidRPr="003A6F38">
        <w:rPr>
          <w:sz w:val="20"/>
          <w:szCs w:val="20"/>
        </w:rPr>
        <w:t xml:space="preserve"> (</w:t>
      </w:r>
      <w:r>
        <w:rPr>
          <w:sz w:val="20"/>
          <w:szCs w:val="20"/>
        </w:rPr>
        <w:t>or proportions</w:t>
      </w:r>
      <w:r w:rsidRPr="003A6F38">
        <w:rPr>
          <w:sz w:val="20"/>
          <w:szCs w:val="20"/>
        </w:rPr>
        <w:t xml:space="preserve">) </w:t>
      </w:r>
      <w:r>
        <w:rPr>
          <w:sz w:val="20"/>
          <w:szCs w:val="20"/>
        </w:rPr>
        <w:t>of levels of an ordinal variable</w:t>
      </w:r>
      <w:r w:rsidRPr="003A6F38">
        <w:rPr>
          <w:sz w:val="20"/>
          <w:szCs w:val="20"/>
        </w:rPr>
        <w:t>.</w:t>
      </w:r>
    </w:p>
    <w:p w14:paraId="27A5674B" w14:textId="44D24D45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>*1-</w:t>
      </w:r>
      <w:r>
        <w:rPr>
          <w:sz w:val="20"/>
          <w:szCs w:val="20"/>
        </w:rPr>
        <w:t>st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element</w:t>
      </w:r>
      <w:r w:rsidRPr="003A6F38">
        <w:rPr>
          <w:sz w:val="20"/>
          <w:szCs w:val="20"/>
        </w:rPr>
        <w:t xml:space="preserve"> – </w:t>
      </w:r>
      <w:r>
        <w:rPr>
          <w:sz w:val="20"/>
          <w:szCs w:val="20"/>
        </w:rPr>
        <w:t>frequency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3A6F38">
        <w:rPr>
          <w:sz w:val="20"/>
          <w:szCs w:val="20"/>
        </w:rPr>
        <w:t xml:space="preserve"> 1-</w:t>
      </w:r>
      <w:r>
        <w:rPr>
          <w:sz w:val="20"/>
          <w:szCs w:val="20"/>
        </w:rPr>
        <w:t>st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level</w:t>
      </w:r>
      <w:r w:rsidRPr="003A6F38">
        <w:rPr>
          <w:sz w:val="20"/>
          <w:szCs w:val="20"/>
        </w:rPr>
        <w:t xml:space="preserve">, </w:t>
      </w:r>
      <w:r>
        <w:rPr>
          <w:sz w:val="20"/>
          <w:szCs w:val="20"/>
        </w:rPr>
        <w:t>2</w:t>
      </w:r>
      <w:r w:rsidRPr="003A6F38">
        <w:rPr>
          <w:sz w:val="20"/>
          <w:szCs w:val="20"/>
        </w:rPr>
        <w:t>-</w:t>
      </w:r>
      <w:r>
        <w:rPr>
          <w:sz w:val="20"/>
          <w:szCs w:val="20"/>
        </w:rPr>
        <w:t>nd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element</w:t>
      </w:r>
      <w:r w:rsidRPr="003A6F38">
        <w:rPr>
          <w:sz w:val="20"/>
          <w:szCs w:val="20"/>
        </w:rPr>
        <w:t xml:space="preserve"> – </w:t>
      </w:r>
      <w:r>
        <w:rPr>
          <w:sz w:val="20"/>
          <w:szCs w:val="20"/>
        </w:rPr>
        <w:t>frequency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3A6F38">
        <w:rPr>
          <w:sz w:val="20"/>
          <w:szCs w:val="20"/>
        </w:rPr>
        <w:t>-</w:t>
      </w:r>
      <w:r>
        <w:rPr>
          <w:sz w:val="20"/>
          <w:szCs w:val="20"/>
        </w:rPr>
        <w:t>nd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level</w:t>
      </w:r>
      <w:r w:rsidRPr="003A6F38">
        <w:rPr>
          <w:sz w:val="20"/>
          <w:szCs w:val="20"/>
        </w:rPr>
        <w:t xml:space="preserve">, </w:t>
      </w:r>
      <w:r>
        <w:rPr>
          <w:sz w:val="20"/>
          <w:szCs w:val="20"/>
        </w:rPr>
        <w:t>and so on</w:t>
      </w:r>
      <w:r w:rsidRPr="003A6F38">
        <w:rPr>
          <w:sz w:val="20"/>
          <w:szCs w:val="20"/>
        </w:rPr>
        <w:t>.</w:t>
      </w:r>
    </w:p>
    <w:p w14:paraId="0F785DE6" w14:textId="16533E81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 xml:space="preserve">*NAME – </w:t>
      </w:r>
      <w:r>
        <w:rPr>
          <w:sz w:val="20"/>
          <w:szCs w:val="20"/>
        </w:rPr>
        <w:t>levels</w:t>
      </w:r>
      <w:r w:rsidRPr="003A6F38">
        <w:rPr>
          <w:sz w:val="20"/>
          <w:szCs w:val="20"/>
        </w:rPr>
        <w:t>'</w:t>
      </w:r>
      <w:r>
        <w:rPr>
          <w:sz w:val="20"/>
          <w:szCs w:val="20"/>
        </w:rPr>
        <w:t xml:space="preserve"> ridits</w:t>
      </w:r>
      <w:r w:rsidRPr="003A6F38">
        <w:rPr>
          <w:sz w:val="20"/>
          <w:szCs w:val="20"/>
        </w:rPr>
        <w:t>.</w:t>
      </w:r>
    </w:p>
    <w:p w14:paraId="299A2218" w14:textId="77777777" w:rsidR="003A6F38" w:rsidRPr="006F79AC" w:rsidRDefault="003A6F38" w:rsidP="003A6F38">
      <w:pPr>
        <w:rPr>
          <w:sz w:val="20"/>
          <w:szCs w:val="20"/>
        </w:rPr>
      </w:pPr>
      <w:r w:rsidRPr="006F79AC">
        <w:rPr>
          <w:sz w:val="20"/>
          <w:szCs w:val="20"/>
        </w:rPr>
        <w:t>*This function may require prior setting of limit for number of cycles to enough big value</w:t>
      </w:r>
    </w:p>
    <w:p w14:paraId="191AC91D" w14:textId="77777777" w:rsidR="003A6F38" w:rsidRPr="00357043" w:rsidRDefault="003A6F38" w:rsidP="003A6F38">
      <w:pPr>
        <w:rPr>
          <w:sz w:val="20"/>
          <w:szCs w:val="20"/>
        </w:rPr>
      </w:pPr>
      <w:r w:rsidRPr="00357043">
        <w:rPr>
          <w:sz w:val="20"/>
          <w:szCs w:val="20"/>
        </w:rPr>
        <w:t>*by command SET MXLOOPS.</w:t>
      </w:r>
    </w:p>
    <w:p w14:paraId="108952F0" w14:textId="77777777" w:rsidR="003A6F38" w:rsidRPr="003A6F38" w:rsidRDefault="003A6F38" w:rsidP="003A6F38"/>
    <w:p w14:paraId="47A52748" w14:textId="77777777" w:rsidR="00C8026E" w:rsidRDefault="00C8026E" w:rsidP="00D241AB">
      <w:pPr>
        <w:pStyle w:val="1"/>
        <w:rPr>
          <w:lang w:val="en-US"/>
        </w:rPr>
      </w:pPr>
    </w:p>
    <w:p w14:paraId="25E0CD93" w14:textId="4864F402" w:rsidR="00C8026E" w:rsidRPr="00C8026E" w:rsidRDefault="00C8026E" w:rsidP="00C8026E">
      <w:pPr>
        <w:pStyle w:val="3"/>
      </w:pPr>
      <w:bookmarkStart w:id="163" w:name="_Toc197355507"/>
      <w:r w:rsidRPr="00C8026E">
        <w:t>EXPONENTIAL NORMALIZAT</w:t>
      </w:r>
      <w:r>
        <w:t>ION (SOFTMAX FUNCTION)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AC52BB">
        <w:rPr>
          <w:szCs w:val="20"/>
        </w:rPr>
        <w:t>nef</w:t>
      </w:r>
      <w:r w:rsidR="00641D5E">
        <w:rPr>
          <w:szCs w:val="20"/>
        </w:rPr>
        <w:t>]</w:t>
      </w:r>
      <w:bookmarkEnd w:id="163"/>
    </w:p>
    <w:p w14:paraId="3C3B40C4" w14:textId="760BDAFE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C52BB">
        <w:rPr>
          <w:sz w:val="20"/>
          <w:szCs w:val="20"/>
        </w:rPr>
        <w:t>nef(data%name)*/*.</w:t>
      </w:r>
    </w:p>
    <w:p w14:paraId="48307A2A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*Version 1.</w:t>
      </w:r>
    </w:p>
    <w:p w14:paraId="06CB8ABB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*Exponentially normalizes elements in columns of DATA.</w:t>
      </w:r>
    </w:p>
    <w:p w14:paraId="4995E9DF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*Result NAME - in each column values are exponentially transformed so that</w:t>
      </w:r>
    </w:p>
    <w:p w14:paraId="1739E3DC" w14:textId="77777777" w:rsidR="00C8026E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*they lie in the range [0,1] and their sum is equal to 1.</w:t>
      </w:r>
    </w:p>
    <w:p w14:paraId="22E72C37" w14:textId="77777777" w:rsidR="00AC52BB" w:rsidRPr="003530AA" w:rsidRDefault="00AC52BB" w:rsidP="003530AA">
      <w:pPr>
        <w:rPr>
          <w:sz w:val="20"/>
          <w:szCs w:val="20"/>
        </w:rPr>
      </w:pPr>
    </w:p>
    <w:p w14:paraId="199803CA" w14:textId="77777777" w:rsidR="003530AA" w:rsidRDefault="003530AA" w:rsidP="003530AA">
      <w:pPr>
        <w:rPr>
          <w:sz w:val="20"/>
          <w:szCs w:val="20"/>
        </w:rPr>
      </w:pPr>
    </w:p>
    <w:p w14:paraId="77D60CA2" w14:textId="4530F318" w:rsidR="00952E2B" w:rsidRPr="00952E2B" w:rsidRDefault="00952E2B" w:rsidP="00952E2B">
      <w:pPr>
        <w:pStyle w:val="3"/>
      </w:pPr>
      <w:bookmarkStart w:id="164" w:name="_Toc197355508"/>
      <w:r w:rsidRPr="00952E2B">
        <w:t>CENTE</w:t>
      </w:r>
      <w:r>
        <w:t>RED LOGRATIO TRANSFORM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952E2B">
        <w:rPr>
          <w:szCs w:val="20"/>
        </w:rPr>
        <w:t>clr</w:t>
      </w:r>
      <w:r w:rsidR="00641D5E">
        <w:rPr>
          <w:szCs w:val="20"/>
        </w:rPr>
        <w:t>]</w:t>
      </w:r>
      <w:bookmarkEnd w:id="164"/>
    </w:p>
    <w:p w14:paraId="69AFA227" w14:textId="2263C113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52E2B">
        <w:rPr>
          <w:sz w:val="20"/>
          <w:szCs w:val="20"/>
        </w:rPr>
        <w:t>clr(data%name)*/*.</w:t>
      </w:r>
    </w:p>
    <w:p w14:paraId="11ECA363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*Version 1.</w:t>
      </w:r>
    </w:p>
    <w:p w14:paraId="3E44D20D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*Performs centered logratio transformation of elements in columns of DATA. Values in DATA</w:t>
      </w:r>
    </w:p>
    <w:p w14:paraId="713B0254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*must be positive.</w:t>
      </w:r>
    </w:p>
    <w:p w14:paraId="7FD546E6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*The transform consists first of taking column sum to 1, then division by</w:t>
      </w:r>
    </w:p>
    <w:p w14:paraId="340DE575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*geometric mean in column, and taking logarithm.</w:t>
      </w:r>
    </w:p>
    <w:p w14:paraId="142895BE" w14:textId="77777777" w:rsid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*Result NAME - values in each column have zero mean.</w:t>
      </w:r>
    </w:p>
    <w:p w14:paraId="74056480" w14:textId="77777777" w:rsidR="00952E2B" w:rsidRPr="006F79AC" w:rsidRDefault="00952E2B" w:rsidP="00952E2B">
      <w:pPr>
        <w:rPr>
          <w:sz w:val="20"/>
          <w:szCs w:val="20"/>
        </w:rPr>
      </w:pPr>
    </w:p>
    <w:p w14:paraId="0DED7179" w14:textId="77777777" w:rsidR="006F79AC" w:rsidRPr="00357043" w:rsidRDefault="006F79AC" w:rsidP="00952E2B">
      <w:pPr>
        <w:rPr>
          <w:sz w:val="20"/>
          <w:szCs w:val="20"/>
        </w:rPr>
      </w:pPr>
    </w:p>
    <w:p w14:paraId="6926E2E1" w14:textId="53013504" w:rsidR="006F79AC" w:rsidRPr="00357043" w:rsidRDefault="006F79AC" w:rsidP="006F79AC">
      <w:pPr>
        <w:pStyle w:val="3"/>
      </w:pPr>
      <w:bookmarkStart w:id="165" w:name="_Toc197355509"/>
      <w:r>
        <w:t>BOX-COX TRANSFORM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6F79AC">
        <w:rPr>
          <w:szCs w:val="20"/>
        </w:rPr>
        <w:t>boxcox</w:t>
      </w:r>
      <w:r w:rsidR="00641D5E">
        <w:rPr>
          <w:szCs w:val="20"/>
        </w:rPr>
        <w:t>]</w:t>
      </w:r>
      <w:bookmarkEnd w:id="165"/>
    </w:p>
    <w:p w14:paraId="13DACD39" w14:textId="66863B4F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F79AC">
        <w:rPr>
          <w:sz w:val="20"/>
          <w:szCs w:val="20"/>
        </w:rPr>
        <w:t>boxcox(col%grid%name1%name2)*/*.</w:t>
      </w:r>
    </w:p>
    <w:p w14:paraId="4BFFC45F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*Version 1.</w:t>
      </w:r>
    </w:p>
    <w:p w14:paraId="2E1D40FC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*Transforms a quantitative variable COL monotonically by exponentiation so that its distribution</w:t>
      </w:r>
    </w:p>
    <w:p w14:paraId="3352E089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*become closer to normal. Selecting of the optimal value for the power parameter lambda is done by</w:t>
      </w:r>
    </w:p>
    <w:p w14:paraId="0D7CAB35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*grid search the same way SPSS command ADP does it when performing Box-Cox transform.</w:t>
      </w:r>
    </w:p>
    <w:p w14:paraId="02C0D604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*COL - input variable, column of positive values. If nonpositive values are present, please add</w:t>
      </w:r>
    </w:p>
    <w:p w14:paraId="3ADF0F0D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*a constant beforehand to make all values positive (as a variant, you may always, irrespective</w:t>
      </w:r>
    </w:p>
    <w:p w14:paraId="1A513706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*whether there are or there are no nonpositive data, do COMPUTE COL= COL-cmin(COL)+1, the way ADP</w:t>
      </w:r>
    </w:p>
    <w:p w14:paraId="38B8AEB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*command does, for example).</w:t>
      </w:r>
    </w:p>
    <w:p w14:paraId="201415B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*GRID - vector (row or column) of three values - this is the grid to search a value of lambda:</w:t>
      </w:r>
    </w:p>
    <w:p w14:paraId="3D913EB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*{min,max,step}. Max must be &gt; Min, Step positive, and (Max-Min)/Step must give integer.</w:t>
      </w:r>
    </w:p>
    <w:p w14:paraId="0820697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*For example, often used grid is {-3,3,0.5}.</w:t>
      </w:r>
    </w:p>
    <w:p w14:paraId="5E7A084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*Result:</w:t>
      </w:r>
    </w:p>
    <w:p w14:paraId="0A9BE7F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*NAME2 - the selected power lambda of the Box-Cox transform.</w:t>
      </w:r>
    </w:p>
    <w:p w14:paraId="1A1F4268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*NAME1 - the transformed by it data COL. (Command ADP additionally z-standardizes it, but this</w:t>
      </w:r>
    </w:p>
    <w:p w14:paraId="3C43486D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*function omits doing it).</w:t>
      </w:r>
    </w:p>
    <w:p w14:paraId="7C3E63B9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*This function may require prior setting of limit for number of cycles to enough big value</w:t>
      </w:r>
    </w:p>
    <w:p w14:paraId="0084A027" w14:textId="77777777" w:rsidR="006F79AC" w:rsidRPr="00357043" w:rsidRDefault="006F79AC" w:rsidP="006F79AC">
      <w:pPr>
        <w:rPr>
          <w:sz w:val="20"/>
          <w:szCs w:val="20"/>
        </w:rPr>
      </w:pPr>
      <w:r w:rsidRPr="00357043">
        <w:rPr>
          <w:sz w:val="20"/>
          <w:szCs w:val="20"/>
        </w:rPr>
        <w:lastRenderedPageBreak/>
        <w:t>*by command SET MXLOOPS.</w:t>
      </w:r>
    </w:p>
    <w:p w14:paraId="7B00BA07" w14:textId="77777777" w:rsidR="006F79AC" w:rsidRPr="00357043" w:rsidRDefault="006F79AC" w:rsidP="006F79AC">
      <w:pPr>
        <w:rPr>
          <w:sz w:val="20"/>
          <w:szCs w:val="20"/>
        </w:rPr>
      </w:pPr>
    </w:p>
    <w:p w14:paraId="65ED91C8" w14:textId="77777777" w:rsidR="006F79AC" w:rsidRPr="006F79AC" w:rsidRDefault="006F79AC" w:rsidP="006F79A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F79A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Box-Cox transform same as done by ADP command</w:t>
      </w:r>
      <w:r w:rsidRPr="006F79AC">
        <w:rPr>
          <w:color w:val="0070C0"/>
          <w:sz w:val="20"/>
          <w:szCs w:val="20"/>
        </w:rPr>
        <w:t>.</w:t>
      </w:r>
    </w:p>
    <w:p w14:paraId="65FE98F8" w14:textId="77777777" w:rsidR="006F79AC" w:rsidRPr="006F79AC" w:rsidRDefault="006F79AC" w:rsidP="006F79AC">
      <w:pPr>
        <w:rPr>
          <w:sz w:val="20"/>
          <w:szCs w:val="20"/>
        </w:rPr>
      </w:pPr>
    </w:p>
    <w:p w14:paraId="733F50D6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F0D0D6A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iable= y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2C87619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 y= y-cmin(y)+1.</w:t>
      </w:r>
    </w:p>
    <w:p w14:paraId="2F6767B6" w14:textId="3E8DFBE1" w:rsidR="006F79AC" w:rsidRPr="00415D41" w:rsidRDefault="00BC7D98" w:rsidP="006F79A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13750">
        <w:rPr>
          <w:rFonts w:ascii="Courier New" w:hAnsi="Courier New" w:cs="Courier New"/>
          <w:color w:val="0070C0"/>
          <w:sz w:val="20"/>
          <w:szCs w:val="20"/>
        </w:rPr>
        <w:t>boxcox(y%{-3,3,0.5}%y_%lambda</w:t>
      </w:r>
      <w:r w:rsidR="006F79AC" w:rsidRPr="00415D4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D0287A9" w14:textId="175FF655" w:rsidR="006F79AC" w:rsidRPr="00415D41" w:rsidRDefault="00BC7D98" w:rsidP="006F79A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F79AC" w:rsidRPr="00415D41">
        <w:rPr>
          <w:rFonts w:ascii="Courier New" w:hAnsi="Courier New" w:cs="Courier New"/>
          <w:color w:val="0070C0"/>
          <w:sz w:val="20"/>
          <w:szCs w:val="20"/>
        </w:rPr>
        <w:t>zscore(y_%y_).</w:t>
      </w:r>
    </w:p>
    <w:p w14:paraId="551B305D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113750">
        <w:rPr>
          <w:rFonts w:ascii="Courier New" w:hAnsi="Courier New" w:cs="Courier New"/>
          <w:color w:val="0070C0"/>
          <w:sz w:val="20"/>
          <w:szCs w:val="20"/>
        </w:rPr>
        <w:t>lambda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F1B550D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save y_ /out= *.</w:t>
      </w:r>
    </w:p>
    <w:p w14:paraId="269A9177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2CB4F7C" w14:textId="77777777" w:rsidR="006F79AC" w:rsidRPr="00357043" w:rsidRDefault="006F79AC" w:rsidP="006F79AC">
      <w:pPr>
        <w:rPr>
          <w:sz w:val="20"/>
          <w:szCs w:val="20"/>
        </w:rPr>
      </w:pPr>
    </w:p>
    <w:p w14:paraId="1CB505F1" w14:textId="77777777" w:rsidR="00952E2B" w:rsidRPr="003530AA" w:rsidRDefault="00952E2B" w:rsidP="00952E2B">
      <w:pPr>
        <w:rPr>
          <w:sz w:val="20"/>
          <w:szCs w:val="20"/>
        </w:rPr>
      </w:pPr>
    </w:p>
    <w:p w14:paraId="67B1A360" w14:textId="707EEB80" w:rsidR="003530AA" w:rsidRPr="003530AA" w:rsidRDefault="003530AA" w:rsidP="003530AA">
      <w:pPr>
        <w:pStyle w:val="3"/>
      </w:pPr>
      <w:bookmarkStart w:id="166" w:name="_Toc197355510"/>
      <w:r w:rsidRPr="003530AA">
        <w:t>WHITE</w:t>
      </w:r>
      <w:r>
        <w:t>NING (SPHERING) MATRIX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3530AA">
        <w:rPr>
          <w:szCs w:val="20"/>
        </w:rPr>
        <w:t>white</w:t>
      </w:r>
      <w:r w:rsidR="00641D5E">
        <w:rPr>
          <w:szCs w:val="20"/>
        </w:rPr>
        <w:t>]</w:t>
      </w:r>
      <w:bookmarkEnd w:id="166"/>
    </w:p>
    <w:p w14:paraId="24D575E4" w14:textId="76F12A99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530AA">
        <w:rPr>
          <w:sz w:val="20"/>
          <w:szCs w:val="20"/>
        </w:rPr>
        <w:t>white(cov%method%name)*/*.</w:t>
      </w:r>
    </w:p>
    <w:p w14:paraId="2C18616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*Version 1.</w:t>
      </w:r>
    </w:p>
    <w:p w14:paraId="3E5D8163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*Whitening or sphering is a name for transforming multivariate data into "spherical" cloud.</w:t>
      </w:r>
    </w:p>
    <w:p w14:paraId="24398C0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 xml:space="preserve">*The function takes covariance or correlation matrix COV and computes whitening (sphering) matrix </w:t>
      </w:r>
    </w:p>
    <w:p w14:paraId="4EBECDCD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*NAME such, so if there are some variables X corresponding to COV, then variables Z=X*NAME</w:t>
      </w:r>
    </w:p>
    <w:p w14:paraId="08EA0DB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*will have identity covariance matrix. Thus, whitened data are decorrelated and standardized</w:t>
      </w:r>
    </w:p>
    <w:p w14:paraId="161CC999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*variables, while the function returns the matrix to do such transformation.</w:t>
      </w:r>
    </w:p>
    <w:p w14:paraId="696EBB2F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*COV - square p x p symmetric matrix, covariance or correlation.</w:t>
      </w:r>
    </w:p>
    <w:p w14:paraId="580FFAA6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*METHOD - whitening method, keyword in capital letters (might take in quotes or apostrophes):</w:t>
      </w:r>
    </w:p>
    <w:p w14:paraId="780FA6D1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*"ZCA" - zero-phase component method; returns NAME (symmetric, with this method) minimizing squared</w:t>
      </w:r>
    </w:p>
    <w:p w14:paraId="0B7F8B1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*differences between values of Z and X. Use this method if you need variables Z to depart minimally</w:t>
      </w:r>
    </w:p>
    <w:p w14:paraId="3707282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*from their corresponding variables X.</w:t>
      </w:r>
    </w:p>
    <w:p w14:paraId="289C2840" w14:textId="630AE7CE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 xml:space="preserve">*"PCA" - principal component method; returns NAME </w:t>
      </w:r>
      <w:r w:rsidR="00C841EE">
        <w:rPr>
          <w:sz w:val="20"/>
          <w:szCs w:val="20"/>
        </w:rPr>
        <w:t>m</w:t>
      </w:r>
      <w:r w:rsidRPr="003530AA">
        <w:rPr>
          <w:sz w:val="20"/>
          <w:szCs w:val="20"/>
        </w:rPr>
        <w:t>aximizing the account of variance of X in the first</w:t>
      </w:r>
    </w:p>
    <w:p w14:paraId="09C0EF0D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*columns of Z; Z are actually the principal components of X, and Z values are the standardized principal</w:t>
      </w:r>
    </w:p>
    <w:p w14:paraId="499F8A5B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*component scores. Use this method if you may wish to reduce dimensionality (number of columns) in Z</w:t>
      </w:r>
    </w:p>
    <w:p w14:paraId="088BAD96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*comparatively with X, with minimal informational loss.</w:t>
      </w:r>
    </w:p>
    <w:p w14:paraId="718F15E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*"CHOL" - Cholesky method; returns NAME (upper triangular, with this method) providing complete</w:t>
      </w:r>
    </w:p>
    <w:p w14:paraId="19473008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*correlation of Z1 with X1 and orthogonality of Zp with all X except Xp. Use if it needs that Z1</w:t>
      </w:r>
    </w:p>
    <w:p w14:paraId="5B0A6DE8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*be associated with all Xs, especially X1; Z2 be not associated with X1; Z3 be not associated with X1</w:t>
      </w:r>
    </w:p>
    <w:p w14:paraId="3A2756AA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*and X2, etc.</w:t>
      </w:r>
    </w:p>
    <w:p w14:paraId="12349B7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*With methods "ZCA" and "PCA" whitened variables Z and their relation with the initial variables X will</w:t>
      </w:r>
    </w:p>
    <w:p w14:paraId="073DDB3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*depend on whether COV is covariance or correlation matrix (so it matters if you input covariance or</w:t>
      </w:r>
    </w:p>
    <w:p w14:paraId="6B0E6C91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*correlation COV into the function). Let matrix R be covariances (if COV is covariance) or correlations</w:t>
      </w:r>
    </w:p>
    <w:p w14:paraId="2367F65B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*(if COV is correlation) between X variables (rows of R) and Z variables (columns of R). Then:</w:t>
      </w:r>
    </w:p>
    <w:p w14:paraId="6662C85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*-"ZCA" method maximizes diagonal elements of R (they're positive).</w:t>
      </w:r>
    </w:p>
    <w:p w14:paraId="76AB9B4C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*-with "PCA" method, R is the matrix of principal component loadings, so the method maximizes in the</w:t>
      </w:r>
    </w:p>
    <w:p w14:paraId="3071A49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*first place the sum of squared elements of the 1st column in R (i.e. covariances/correlations of Z1 with</w:t>
      </w:r>
    </w:p>
    <w:p w14:paraId="12C37FE2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*all Xs), in the second place the sum of squared elements of the 2nd column in R (i.e. Z2 with</w:t>
      </w:r>
    </w:p>
    <w:p w14:paraId="710DCAD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*all Xs), etc.</w:t>
      </w:r>
    </w:p>
    <w:p w14:paraId="392B1D0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*With method "CHOL" whitened variables Z will be the same be COV covariance or correlation matrix</w:t>
      </w:r>
    </w:p>
    <w:p w14:paraId="460572A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*(so it matters not if you input covariance or correlation COV into the function).</w:t>
      </w:r>
    </w:p>
    <w:p w14:paraId="5A0D4E95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*This method leads to correlation matrix R such that it is lower triangular with positive diagonal</w:t>
      </w:r>
    </w:p>
    <w:p w14:paraId="4B8C8E02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*and element (1,1)=1, while in its last column all elements except (p,p) are zero.</w:t>
      </w:r>
    </w:p>
    <w:p w14:paraId="6A30C16F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*It is important to note that for all the methods there must be followed the rule: if COV is correlation</w:t>
      </w:r>
    </w:p>
    <w:p w14:paraId="6B79AFF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*then at whitening Z=X*NAME columns of X must be standardized variables (not raw or just centered).</w:t>
      </w:r>
    </w:p>
    <w:p w14:paraId="365F8A9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*Methods "ZCA" and "PCA" are connected together via data rotation so that ZCA whitening is equivalent</w:t>
      </w:r>
    </w:p>
    <w:p w14:paraId="0A558FC4" w14:textId="346BC70B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*to PCA whitening with subsequent procrustes rotation of Z back to X, and the matrix of such rota</w:t>
      </w:r>
      <w:r w:rsidR="00C841EE">
        <w:rPr>
          <w:sz w:val="20"/>
          <w:szCs w:val="20"/>
        </w:rPr>
        <w:t>t</w:t>
      </w:r>
      <w:r w:rsidRPr="003530AA">
        <w:rPr>
          <w:sz w:val="20"/>
          <w:szCs w:val="20"/>
        </w:rPr>
        <w:t>ion is</w:t>
      </w:r>
    </w:p>
    <w:p w14:paraId="0F7906CE" w14:textId="77777777" w:rsid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*eigenvectors of COV.</w:t>
      </w:r>
    </w:p>
    <w:p w14:paraId="3106D3F2" w14:textId="77777777" w:rsidR="003530AA" w:rsidRDefault="003530AA" w:rsidP="003530AA">
      <w:pPr>
        <w:rPr>
          <w:sz w:val="20"/>
          <w:szCs w:val="20"/>
        </w:rPr>
      </w:pPr>
    </w:p>
    <w:p w14:paraId="6DFDACD9" w14:textId="77777777" w:rsidR="003530AA" w:rsidRPr="003530AA" w:rsidRDefault="003530AA" w:rsidP="003530A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530AA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ZCA whitening maximazing correlations</w:t>
      </w:r>
      <w:r w:rsidRPr="003530AA">
        <w:rPr>
          <w:color w:val="0070C0"/>
          <w:sz w:val="20"/>
          <w:szCs w:val="20"/>
        </w:rPr>
        <w:t>.</w:t>
      </w:r>
    </w:p>
    <w:p w14:paraId="37DCFB0A" w14:textId="77777777" w:rsidR="003530AA" w:rsidRPr="003530AA" w:rsidRDefault="003530AA" w:rsidP="003530AA">
      <w:pPr>
        <w:rPr>
          <w:sz w:val="20"/>
          <w:szCs w:val="20"/>
        </w:rPr>
      </w:pPr>
    </w:p>
    <w:p w14:paraId="3397925D" w14:textId="77777777" w:rsidR="003530AA" w:rsidRPr="005348BD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D6CA8F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get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/variables=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>
        <w:rPr>
          <w:rFonts w:ascii="Courier New" w:hAnsi="Courier New" w:cs="Courier New"/>
          <w:color w:val="0070C0"/>
          <w:sz w:val="20"/>
          <w:szCs w:val="20"/>
        </w:rPr>
        <w:t>x4</w:t>
      </w:r>
      <w:r w:rsidRPr="005348B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325A272" w14:textId="1112ABBC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corr(x%corr). /*Correlations</w:t>
      </w:r>
    </w:p>
    <w:p w14:paraId="15D5C8BB" w14:textId="4E77E9F0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white(corr%ZCA%w).</w:t>
      </w:r>
    </w:p>
    <w:p w14:paraId="45827531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w. /*Whitening matrix</w:t>
      </w:r>
    </w:p>
    <w:p w14:paraId="38D6A8AD" w14:textId="366D8B88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zscore(x%x). /*With correlation matrix as basis of whitening, X must be standard</w:t>
      </w:r>
    </w:p>
    <w:p w14:paraId="1E11C074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z= x*w. /*Z is whitened X</w:t>
      </w:r>
    </w:p>
    <w:p w14:paraId="2A10E02F" w14:textId="364C6BE5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cov(z%covz).</w:t>
      </w:r>
    </w:p>
    <w:p w14:paraId="64752DD5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covz. /*Covariances in Z are identity matrix</w:t>
      </w:r>
    </w:p>
    <w:p w14:paraId="7E6C3E82" w14:textId="5C5E146A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corr({x,z}%corrxz).</w:t>
      </w:r>
    </w:p>
    <w:p w14:paraId="19A70447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print corrxz(1:4,5:8) /rlab=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x1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x2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x3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x4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/clab=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z1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z2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z3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z4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75BE5CB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/*Correlations between original and whitened variables:</w:t>
      </w:r>
    </w:p>
    <w:p w14:paraId="5B8B79F5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/*diagonal is maximized</w:t>
      </w:r>
    </w:p>
    <w:p w14:paraId="10D28459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z /outfile= * /variables= z1 z2 z3 z4.</w:t>
      </w:r>
    </w:p>
    <w:p w14:paraId="772C03B9" w14:textId="77777777" w:rsidR="003530AA" w:rsidRPr="00811803" w:rsidRDefault="003530AA" w:rsidP="003530AA">
      <w:pPr>
        <w:rPr>
          <w:sz w:val="20"/>
          <w:szCs w:val="20"/>
        </w:rPr>
      </w:pPr>
      <w:r w:rsidRPr="0081180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E97D5A7" w14:textId="77777777" w:rsidR="003530AA" w:rsidRDefault="003530AA" w:rsidP="003530AA">
      <w:pPr>
        <w:rPr>
          <w:sz w:val="20"/>
          <w:szCs w:val="20"/>
        </w:rPr>
      </w:pPr>
    </w:p>
    <w:p w14:paraId="51EC54D6" w14:textId="77777777" w:rsidR="00811803" w:rsidRDefault="00811803" w:rsidP="003530AA">
      <w:pPr>
        <w:rPr>
          <w:sz w:val="20"/>
          <w:szCs w:val="20"/>
        </w:rPr>
      </w:pPr>
    </w:p>
    <w:p w14:paraId="727F889B" w14:textId="11D9227C" w:rsidR="00811803" w:rsidRPr="00577F10" w:rsidRDefault="00811803" w:rsidP="00811803">
      <w:pPr>
        <w:pStyle w:val="3"/>
      </w:pPr>
      <w:bookmarkStart w:id="167" w:name="_Toc197355511"/>
      <w:r w:rsidRPr="00577F10">
        <w:t xml:space="preserve">TRANSFORM VARIABLES </w:t>
      </w:r>
      <w:r w:rsidRPr="00037699">
        <w:t>EXACTLY TO HAVE</w:t>
      </w:r>
      <w:r>
        <w:t xml:space="preserve"> SPECIFIED COVARIANCES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F512B1">
        <w:rPr>
          <w:szCs w:val="20"/>
        </w:rPr>
        <w:t>tocov</w:t>
      </w:r>
      <w:r w:rsidR="00641D5E">
        <w:rPr>
          <w:szCs w:val="20"/>
        </w:rPr>
        <w:t>]</w:t>
      </w:r>
      <w:bookmarkEnd w:id="167"/>
    </w:p>
    <w:p w14:paraId="21A88D9C" w14:textId="21DA2810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512B1">
        <w:rPr>
          <w:sz w:val="20"/>
          <w:szCs w:val="20"/>
        </w:rPr>
        <w:t>tocov(ingot%type%cov%method%name)*/*.</w:t>
      </w:r>
    </w:p>
    <w:p w14:paraId="5A4D515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*Version 2.</w:t>
      </w:r>
    </w:p>
    <w:p w14:paraId="6336753C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*Transforming of multivariate quantitative data INGOT so that the observed covariances (or correlations</w:t>
      </w:r>
    </w:p>
    <w:p w14:paraId="3B3C579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*or other sscp measures of association) between these variables become exactly equal to the</w:t>
      </w:r>
    </w:p>
    <w:p w14:paraId="14F8F8B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*user-specified ones.</w:t>
      </w:r>
    </w:p>
    <w:p w14:paraId="2E69B16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INGOT - n cases x p variables (n&gt;p) data matrix with values serving an "ingot", the stuff to</w:t>
      </w:r>
    </w:p>
    <w:p w14:paraId="27C6EBF2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*obtain variates associations between which will satisfy matrix COV. INGOT could be randomly generated</w:t>
      </w:r>
    </w:p>
    <w:p w14:paraId="1556799C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*data that you want to take to the needed correlatedness, or INGOT could be existing, analysis data</w:t>
      </w:r>
    </w:p>
    <w:p w14:paraId="31840F3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*which you want to modify minimally and make them reproduce the specified correlatedness</w:t>
      </w:r>
    </w:p>
    <w:p w14:paraId="32489E0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*(see METHOD below). Columns in INGOT must be noncollinear.</w:t>
      </w:r>
    </w:p>
    <w:p w14:paraId="26E24AD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TYPE - keyword in capital letters (optionally may put in quotes or apostrophes). Specify</w:t>
      </w:r>
    </w:p>
    <w:p w14:paraId="525E79C4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*the type of the target matrix you input as argument COV: </w:t>
      </w:r>
    </w:p>
    <w:p w14:paraId="0D72359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*"COV" - covariance matrix (on "df=n-1");</w:t>
      </w:r>
    </w:p>
    <w:p w14:paraId="717F809A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*"COV2" - covariance matrix (on "df=n") or mscp matrix;</w:t>
      </w:r>
    </w:p>
    <w:p w14:paraId="4375997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*"CORR" - correlation matrix or cosine similarity matrix.</w:t>
      </w:r>
    </w:p>
    <w:p w14:paraId="118D5E7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*(All the listed matrices are akin: they are matrices of a sscp(variables)/"df" kind.)</w:t>
      </w:r>
    </w:p>
    <w:p w14:paraId="776D0AAF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COV - p x p square symmetric positive definite matrix of associations (its type you marked</w:t>
      </w:r>
    </w:p>
    <w:p w14:paraId="2D3FE28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 TYPE). It is this target matrix for which there must be obtained, out of INGOT, the variates</w:t>
      </w:r>
    </w:p>
    <w:p w14:paraId="06E1E76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*satisfying its coefficients.</w:t>
      </w:r>
    </w:p>
    <w:p w14:paraId="2377212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*Result NAME - n x p data where columns are such variates that they exactly reproduce the specified</w:t>
      </w:r>
    </w:p>
    <w:p w14:paraId="2C3F9AA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*coefficients COV.</w:t>
      </w:r>
    </w:p>
    <w:p w14:paraId="1F1BD494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*Use the following rules to specify input:</w:t>
      </w:r>
    </w:p>
    <w:p w14:paraId="09B6ED30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covariance one (on "df=n-1"), then type="COV", INGOT columns must be centered</w:t>
      </w:r>
    </w:p>
    <w:p w14:paraId="49B5FF7D" w14:textId="2BB9276C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(one can center variables with function /*</w:t>
      </w:r>
      <w:r w:rsidR="00BC7D98">
        <w:rPr>
          <w:sz w:val="20"/>
          <w:szCs w:val="20"/>
        </w:rPr>
        <w:t>!KO_</w:t>
      </w:r>
      <w:r w:rsidRPr="00F512B1">
        <w:rPr>
          <w:sz w:val="20"/>
          <w:szCs w:val="20"/>
        </w:rPr>
        <w:t>center*/).</w:t>
      </w:r>
    </w:p>
    <w:p w14:paraId="661728F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covariance one (on "df=n"), then type="COV2", INGOT columns must be centered.</w:t>
      </w:r>
    </w:p>
    <w:p w14:paraId="218B5B4E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mean squares-and-crossproducts (mscp), then type="COV2", INGOT is raw data</w:t>
      </w:r>
    </w:p>
    <w:p w14:paraId="7A3A956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as is.</w:t>
      </w:r>
    </w:p>
    <w:p w14:paraId="34836B7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correlation one (unit must be on the diagonal), then type="CORR", INGOT</w:t>
      </w:r>
    </w:p>
    <w:p w14:paraId="30BF5BA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columns must be centered. At output, variables will retain their initial scale (variance).</w:t>
      </w:r>
    </w:p>
    <w:p w14:paraId="382CB75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cosine similarity (unit must be on the diagonal), then type="CORR", INGOT is</w:t>
      </w:r>
    </w:p>
    <w:p w14:paraId="268266F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raw data as is. At output, variables will retain their initial scale (mean square).</w:t>
      </w:r>
    </w:p>
    <w:p w14:paraId="73B5BE5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METHOD - scalar, defines the fitting algorithm. If it is positive then at data transformation</w:t>
      </w:r>
    </w:p>
    <w:p w14:paraId="1E5405E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*there will be applied component loadings of the target matrix procrustes-rotated towards component</w:t>
      </w:r>
    </w:p>
    <w:p w14:paraId="1873DB05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*loadings of INGOT. Use this variant if you want the values of NAME to differ minimally in terms of</w:t>
      </w:r>
    </w:p>
    <w:p w14:paraId="2FA60FB5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*overall sum of squares from the values of INGOT: mssq(INGOT-NAME)=min. In other words, if the task</w:t>
      </w:r>
    </w:p>
    <w:p w14:paraId="10B551C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*is to "correct" INGOT, taking the data to the wanted amount correlation. </w:t>
      </w:r>
    </w:p>
    <w:p w14:paraId="170EC33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*If argument METHOD is nonpositive then at data transformation there will be applied Cholesky root of</w:t>
      </w:r>
    </w:p>
    <w:p w14:paraId="2C62F35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*the target matrix. Use this more fast variant if you want simply to create data, i.e. when INGOT for</w:t>
      </w:r>
    </w:p>
    <w:p w14:paraId="6B1EF1FA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*you is just a "pig" of random values that were generated before. This variant does not seek to modify</w:t>
      </w:r>
    </w:p>
    <w:p w14:paraId="1D35F0B2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*INGOT minimally.</w:t>
      </w:r>
    </w:p>
    <w:p w14:paraId="395F8D4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*Note: if INGOT are values from normal distribution then NAME are data with also multivariate</w:t>
      </w:r>
    </w:p>
    <w:p w14:paraId="21BC4BA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*normal distribution; otherwise distribution in NAME does not have to relate to distribution </w:t>
      </w:r>
    </w:p>
    <w:p w14:paraId="4FAF954B" w14:textId="77777777" w:rsidR="00173AC4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 INGOT.</w:t>
      </w:r>
    </w:p>
    <w:p w14:paraId="1DFF449A" w14:textId="77777777" w:rsidR="00253800" w:rsidRPr="00D13635" w:rsidRDefault="00253800" w:rsidP="00253800">
      <w:pPr>
        <w:rPr>
          <w:sz w:val="20"/>
          <w:szCs w:val="20"/>
        </w:rPr>
      </w:pPr>
    </w:p>
    <w:p w14:paraId="64F78011" w14:textId="77777777" w:rsidR="00811803" w:rsidRPr="00577F10" w:rsidRDefault="00811803" w:rsidP="008118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577F1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Random data from normal distribution with specified observed correlations</w:t>
      </w:r>
      <w:r w:rsidRPr="00577F10">
        <w:rPr>
          <w:color w:val="0070C0"/>
          <w:sz w:val="20"/>
          <w:szCs w:val="20"/>
        </w:rPr>
        <w:t>.</w:t>
      </w:r>
    </w:p>
    <w:p w14:paraId="05F8E7E4" w14:textId="77777777" w:rsidR="00811803" w:rsidRPr="00577F10" w:rsidRDefault="00811803" w:rsidP="00811803">
      <w:pPr>
        <w:rPr>
          <w:sz w:val="20"/>
          <w:szCs w:val="20"/>
        </w:rPr>
      </w:pPr>
    </w:p>
    <w:p w14:paraId="38E4D5E4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DEE7148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mx= {1, 0.5, -0.2, 0.2;</w:t>
      </w:r>
    </w:p>
    <w:p w14:paraId="7F7CAEBE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0.5, 1, -0.1, 0.4;</w:t>
      </w:r>
    </w:p>
    <w:p w14:paraId="6D48BC30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-0.2, -0.1, 1, 0.3;</w:t>
      </w:r>
    </w:p>
    <w:p w14:paraId="1A685F5F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0.2, 0.4, 0.3, 1}.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/*Matrix of required correlations (4 variables)</w:t>
      </w:r>
    </w:p>
    <w:p w14:paraId="311F8293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20E10AAF" w14:textId="62E0314A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normal(100%4%data).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/*Generate 100 cases x 4 variables of normal random data</w:t>
      </w:r>
    </w:p>
    <w:p w14:paraId="7463A7C6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/*(it is the raw “ingot” variables)</w:t>
      </w:r>
    </w:p>
    <w:p w14:paraId="2E284CB8" w14:textId="37186396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center(data%data).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/*Center exactly to zero means (because mx is correlation</w:t>
      </w:r>
    </w:p>
    <w:p w14:paraId="5B13F700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27F791C5" w14:textId="527EF1C3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tocov(data%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CORR%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mx%</w:t>
      </w:r>
      <w:r w:rsidR="00471763">
        <w:rPr>
          <w:rFonts w:ascii="Courier New" w:hAnsi="Courier New" w:cs="Courier New"/>
          <w:color w:val="0070C0"/>
          <w:sz w:val="20"/>
          <w:szCs w:val="20"/>
        </w:rPr>
        <w:t>0%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vars).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/*Obtaining the random variables with correlations=mx;</w:t>
      </w:r>
    </w:p>
    <w:p w14:paraId="5F9FF314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              /*(they are centered), ready; but let us set them the following</w:t>
      </w:r>
    </w:p>
    <w:p w14:paraId="163D2F2B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mean= {2.0,3.6,2.1,-1.8}. /*means</w:t>
      </w:r>
    </w:p>
    <w:p w14:paraId="4447437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sd= {0.7,0.9,1.5,1.9}. /*and st. deviations</w:t>
      </w:r>
    </w:p>
    <w:p w14:paraId="7CF4D518" w14:textId="0515637D" w:rsidR="00471763" w:rsidRPr="00577F10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rescale(</w:t>
      </w:r>
      <w:r w:rsidR="00471763">
        <w:rPr>
          <w:rFonts w:ascii="Courier New" w:hAnsi="Courier New" w:cs="Courier New"/>
          <w:color w:val="0070C0"/>
          <w:sz w:val="20"/>
          <w:szCs w:val="20"/>
        </w:rPr>
        <w:t>vars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%"MEAN_SD"%</w:t>
      </w:r>
      <w:r w:rsidR="00471763">
        <w:rPr>
          <w:rFonts w:ascii="Courier New" w:hAnsi="Courier New" w:cs="Courier New"/>
          <w:color w:val="0070C0"/>
          <w:sz w:val="20"/>
          <w:szCs w:val="20"/>
        </w:rPr>
        <w:t>mean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471763">
        <w:rPr>
          <w:rFonts w:ascii="Courier New" w:hAnsi="Courier New" w:cs="Courier New"/>
          <w:color w:val="0070C0"/>
          <w:sz w:val="20"/>
          <w:szCs w:val="20"/>
        </w:rPr>
        <w:t>sd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471763">
        <w:rPr>
          <w:rFonts w:ascii="Courier New" w:hAnsi="Courier New" w:cs="Courier New"/>
          <w:color w:val="0070C0"/>
          <w:sz w:val="20"/>
          <w:szCs w:val="20"/>
        </w:rPr>
        <w:t>vars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)</w:t>
      </w:r>
      <w:r w:rsidR="004717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79FECE2" w14:textId="46BDF0E4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corr(vars%r).</w:t>
      </w:r>
    </w:p>
    <w:p w14:paraId="2D4F7AFC" w14:textId="77777777" w:rsidR="00471763" w:rsidRPr="008B094A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r.</w:t>
      </w:r>
    </w:p>
    <w:p w14:paraId="5D2DEA11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457963D2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F73A5E" w14:textId="77777777" w:rsidR="00811803" w:rsidRDefault="00811803" w:rsidP="008118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13870224" w14:textId="77777777" w:rsidR="00811803" w:rsidRPr="00577F10" w:rsidRDefault="00811803" w:rsidP="008118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13635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Correct data so that they have the needed covariances</w:t>
      </w:r>
      <w:r w:rsidRPr="00577F10">
        <w:rPr>
          <w:color w:val="0070C0"/>
          <w:sz w:val="20"/>
          <w:szCs w:val="20"/>
        </w:rPr>
        <w:t>.</w:t>
      </w:r>
    </w:p>
    <w:p w14:paraId="3D69D853" w14:textId="77777777" w:rsidR="00811803" w:rsidRPr="00577F10" w:rsidRDefault="00811803" w:rsidP="008118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209CB94D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7D8DF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66BB67F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0.5, 2.1, -0.1, 0.4;</w:t>
      </w:r>
    </w:p>
    <w:p w14:paraId="3E911E0A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-0.2, -0.1, 1, 0.3;</w:t>
      </w:r>
    </w:p>
    <w:p w14:paraId="603A4A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0.2, 0.4, 0.3, 0.6}. /*Matrix of required covariances</w:t>
      </w:r>
    </w:p>
    <w:p w14:paraId="373FC402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244F482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v2 v3 v4. /*Variables we want to “correct”</w:t>
      </w:r>
    </w:p>
    <w:p w14:paraId="108F1E2A" w14:textId="4E1573E9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cov(data%cov).</w:t>
      </w:r>
    </w:p>
    <w:p w14:paraId="5D84F49E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cov. /*Their observed covariances</w:t>
      </w:r>
    </w:p>
    <w:p w14:paraId="50A9368D" w14:textId="0369F012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mean(data%mean). /*Their means</w:t>
      </w:r>
    </w:p>
    <w:p w14:paraId="069EA14F" w14:textId="2ABFC4CD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center(data%data). /*Center exactly to zero means (because mx is correlation</w:t>
      </w:r>
    </w:p>
    <w:p w14:paraId="0E9EFE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048D0A6A" w14:textId="51BB3E49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tocov(data%COV%mx%1%vars). /*Transforming the variables towards covariances=mx;</w:t>
      </w:r>
    </w:p>
    <w:p w14:paraId="31D52F38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/*they are centered; and let us restore them</w:t>
      </w:r>
    </w:p>
    <w:p w14:paraId="5A813F59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vars= vars+mean(make(1,nrow(vars),1),:). /*their original means</w:t>
      </w:r>
    </w:p>
    <w:p w14:paraId="2B682887" w14:textId="271CD8BB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cov(vars%newcov).</w:t>
      </w:r>
    </w:p>
    <w:p w14:paraId="55E78BC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newcov.</w:t>
      </w:r>
    </w:p>
    <w:p w14:paraId="2EEAF9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07694540" w14:textId="77777777" w:rsidR="00471763" w:rsidRPr="001917B9" w:rsidRDefault="00471763" w:rsidP="00471763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C926DC8" w14:textId="77777777" w:rsidR="00811803" w:rsidRDefault="00811803" w:rsidP="00811803">
      <w:pPr>
        <w:rPr>
          <w:sz w:val="20"/>
          <w:szCs w:val="20"/>
        </w:rPr>
      </w:pPr>
    </w:p>
    <w:p w14:paraId="488A8113" w14:textId="77777777" w:rsidR="00357043" w:rsidRDefault="00357043" w:rsidP="00811803">
      <w:pPr>
        <w:rPr>
          <w:sz w:val="20"/>
          <w:szCs w:val="20"/>
        </w:rPr>
      </w:pPr>
    </w:p>
    <w:p w14:paraId="048693A4" w14:textId="128192E4" w:rsidR="00357043" w:rsidRPr="00357043" w:rsidRDefault="00357043" w:rsidP="00357043">
      <w:pPr>
        <w:pStyle w:val="3"/>
      </w:pPr>
      <w:bookmarkStart w:id="168" w:name="_Toc197355512"/>
      <w:r w:rsidRPr="00357043">
        <w:t xml:space="preserve">TRANSFORM </w:t>
      </w:r>
      <w:r w:rsidR="00AC3803">
        <w:t xml:space="preserve">A </w:t>
      </w:r>
      <w:r w:rsidRPr="00357043">
        <w:t>VARIABLE EXACTLY TO HAVE SPECIFIED COVARIANCES WITH OTHER VARIABLES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E17F4F">
        <w:rPr>
          <w:szCs w:val="20"/>
        </w:rPr>
        <w:t>ytocov</w:t>
      </w:r>
      <w:r w:rsidR="00641D5E">
        <w:rPr>
          <w:szCs w:val="20"/>
        </w:rPr>
        <w:t>]</w:t>
      </w:r>
      <w:bookmarkEnd w:id="168"/>
    </w:p>
    <w:p w14:paraId="39DAB6F9" w14:textId="31B42A31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17F4F">
        <w:rPr>
          <w:sz w:val="20"/>
          <w:szCs w:val="20"/>
        </w:rPr>
        <w:t>ytocov(yingot%xvars%type%cov%name)*/*.</w:t>
      </w:r>
    </w:p>
    <w:p w14:paraId="16AA315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*Version 1.</w:t>
      </w:r>
    </w:p>
    <w:p w14:paraId="1A34C4D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*Transforms YINGOT variable of the dataset so that its observed covariances (or correlations or</w:t>
      </w:r>
    </w:p>
    <w:p w14:paraId="7570DA0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*other sscp association measures) with variables XVARS in the data will become exactly equal to</w:t>
      </w:r>
    </w:p>
    <w:p w14:paraId="0568270B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user-specified ones. Result NAME - the modified YINGOT, altered minimally in the sense of sums of</w:t>
      </w:r>
    </w:p>
    <w:p w14:paraId="07AE79F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*squares: mssq(YINGOT-NAME)=min. XVARS will not be modified.</w:t>
      </w:r>
    </w:p>
    <w:p w14:paraId="4B8A79B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INGOT - column of n cases, it is the "ingot" quantitative variable for obtaining variable NAME.</w:t>
      </w:r>
    </w:p>
    <w:p w14:paraId="1A6CFC3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*You may generate YINGOT as random values or it could be existing, analysis data.</w:t>
      </w:r>
    </w:p>
    <w:p w14:paraId="62137D9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XVARS - one or more quantitative variables in the dataset, n x p, these p columns must be</w:t>
      </w:r>
    </w:p>
    <w:p w14:paraId="20C55CD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*noncollinear.</w:t>
      </w:r>
    </w:p>
    <w:p w14:paraId="4E86DE1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TYPE - keyword in capital letters (optionally may put in quotes or apostrophes). Specify</w:t>
      </w:r>
    </w:p>
    <w:p w14:paraId="27043271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type of the target vector you input as COV argument:</w:t>
      </w:r>
    </w:p>
    <w:p w14:paraId="670FD118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*"COV" - covariances (on "df=n-1");</w:t>
      </w:r>
    </w:p>
    <w:p w14:paraId="64D580D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*"COV2" - covariances (on "df=n") or mean cross-products;</w:t>
      </w:r>
    </w:p>
    <w:p w14:paraId="6DBC093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*"CORR" - correlations or cosine similarities.</w:t>
      </w:r>
    </w:p>
    <w:p w14:paraId="61B9CE9B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*(All the listed types are akin: they are coefficients of the sscp(variables)/"df" kind.)</w:t>
      </w:r>
    </w:p>
    <w:p w14:paraId="3037EB7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COV - row vector of the target coefficients themselves (their type you've marked in TYPE).</w:t>
      </w:r>
    </w:p>
    <w:p w14:paraId="6C524325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*It is the coefficients of association with XVARS which YINGOT will have to satisfy exactly when it</w:t>
      </w:r>
    </w:p>
    <w:p w14:paraId="2AE6E4B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*is transformed to NAME. The length of COV row is p+1. First p values correspond respectively to</w:t>
      </w:r>
    </w:p>
    <w:p w14:paraId="76E2221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p columns (variables) XVARS, and the last additional value is the scale for variable NAME (see below).</w:t>
      </w:r>
    </w:p>
    <w:p w14:paraId="5C41C63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*Use the following rules to specify input:</w:t>
      </w:r>
    </w:p>
    <w:p w14:paraId="625EC08A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covariances (on "df=n-1"), then type="COV", the last element</w:t>
      </w:r>
    </w:p>
    <w:p w14:paraId="680D58A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variance for NAME (positive value), YINGOT and XVARS columns must be</w:t>
      </w:r>
    </w:p>
    <w:p w14:paraId="630FF04A" w14:textId="4DE806E4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centered (one can center variables with function /*</w:t>
      </w:r>
      <w:r w:rsidR="00BC7D98">
        <w:rPr>
          <w:sz w:val="20"/>
          <w:szCs w:val="20"/>
        </w:rPr>
        <w:t>!KO_</w:t>
      </w:r>
      <w:r w:rsidRPr="00E17F4F">
        <w:rPr>
          <w:sz w:val="20"/>
          <w:szCs w:val="20"/>
        </w:rPr>
        <w:t>center*/).</w:t>
      </w:r>
    </w:p>
    <w:p w14:paraId="758221F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covariances (biased, on "df=n"), then type="COV2", the last element</w:t>
      </w:r>
    </w:p>
    <w:p w14:paraId="1C5F08A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biased variance for NAME (positive value), YINGOT and XVARS columns</w:t>
      </w:r>
    </w:p>
    <w:p w14:paraId="04DCDB5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must be centered.</w:t>
      </w:r>
    </w:p>
    <w:p w14:paraId="27D79A88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mean crossproducts, then type="COV2", the last element</w:t>
      </w:r>
    </w:p>
    <w:p w14:paraId="15502BE6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mean square for NAME (positive value), YINGOT and XVARS are raw</w:t>
      </w:r>
    </w:p>
    <w:p w14:paraId="3FB0DDE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data as is.</w:t>
      </w:r>
    </w:p>
    <w:p w14:paraId="7F3D244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correlations, then type="CORR", the last element of COV vector must</w:t>
      </w:r>
    </w:p>
    <w:p w14:paraId="67A6B22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be 1, YINGOT and XVARS columns must be centered. NAME will retain YINGOT's initial scale (variance).</w:t>
      </w:r>
    </w:p>
    <w:p w14:paraId="010E73A5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lastRenderedPageBreak/>
        <w:t>*-If your target coefficients COV are cosine similarities, then type="CORR", the last element of COV vector</w:t>
      </w:r>
    </w:p>
    <w:p w14:paraId="227727C2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must be 1, YINGOT and XVARS are raw data as is. NAME will retain YINGOT's initial scale (mean square).</w:t>
      </w:r>
    </w:p>
    <w:p w14:paraId="503CF466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*Note1: If the specified coefficients COV, their magnitudes, do not permit creation of a correct variable</w:t>
      </w:r>
    </w:p>
    <w:p w14:paraId="4D78D7DD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*NAME out of variable YINGOT (because of non-gramian, not positive-definite configuration occuring)</w:t>
      </w:r>
    </w:p>
    <w:p w14:paraId="2FFE238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*then the function will return NAME= scalar 0.</w:t>
      </w:r>
    </w:p>
    <w:p w14:paraId="43A607F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*Note2: if YINGOT are values from normal distribution then NAME are values also with normal</w:t>
      </w:r>
    </w:p>
    <w:p w14:paraId="538CC70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 xml:space="preserve">*distribution; otherwise distribution in NAME does not have to relate to distribution </w:t>
      </w:r>
    </w:p>
    <w:p w14:paraId="5ABD37A1" w14:textId="77777777" w:rsidR="00357043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*in YINGOT.</w:t>
      </w:r>
    </w:p>
    <w:p w14:paraId="280C09A2" w14:textId="77777777" w:rsidR="00357043" w:rsidRDefault="00357043" w:rsidP="00357043">
      <w:pPr>
        <w:rPr>
          <w:sz w:val="20"/>
          <w:szCs w:val="20"/>
        </w:rPr>
      </w:pPr>
    </w:p>
    <w:p w14:paraId="70DA6623" w14:textId="77777777" w:rsidR="00C13E49" w:rsidRPr="00C13E49" w:rsidRDefault="00C13E49" w:rsidP="00C13E4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C380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Take</w:t>
      </w:r>
      <w:r w:rsidRPr="00C13E4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Y</w:t>
      </w:r>
      <w:r w:rsidRPr="00C13E4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to the needed correlations with one or more X</w:t>
      </w:r>
      <w:r w:rsidRPr="00C13E49">
        <w:rPr>
          <w:color w:val="0070C0"/>
          <w:sz w:val="20"/>
          <w:szCs w:val="20"/>
        </w:rPr>
        <w:t>.</w:t>
      </w:r>
    </w:p>
    <w:p w14:paraId="058D4833" w14:textId="77777777" w:rsidR="00C13E49" w:rsidRPr="00C13E49" w:rsidRDefault="00C13E49" w:rsidP="00C13E49">
      <w:pPr>
        <w:rPr>
          <w:rFonts w:ascii="Courier New" w:hAnsi="Courier New" w:cs="Courier New"/>
          <w:color w:val="0070C0"/>
          <w:sz w:val="20"/>
          <w:szCs w:val="20"/>
        </w:rPr>
      </w:pPr>
    </w:p>
    <w:p w14:paraId="18178D31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atrix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A906146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y.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 to modify</w:t>
      </w:r>
    </w:p>
    <w:p w14:paraId="6FF0976A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x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x1 x2 x3.</w:t>
      </w:r>
    </w:p>
    <w:p w14:paraId="7BEDA74E" w14:textId="681A1408" w:rsidR="00EC7794" w:rsidRPr="00ED0161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center(y%y).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/*Centering required</w:t>
      </w:r>
    </w:p>
    <w:p w14:paraId="67384775" w14:textId="71689D1A" w:rsidR="00EC7794" w:rsidRPr="00ED0161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center(x%x).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/*because coefficients are correlations (or covariances)</w:t>
      </w:r>
    </w:p>
    <w:p w14:paraId="751A3189" w14:textId="5D0B1FC6" w:rsidR="00EC7794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ytocov(y%x%CORR%{.32,-.22,0,1}%y</w:t>
      </w:r>
      <w:r w:rsidR="00EC7794">
        <w:rPr>
          <w:rFonts w:ascii="Courier New" w:hAnsi="Courier New" w:cs="Courier New"/>
          <w:color w:val="0070C0"/>
          <w:sz w:val="20"/>
          <w:szCs w:val="20"/>
        </w:rPr>
        <w:t>#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/*Run the function</w:t>
      </w:r>
    </w:p>
    <w:p w14:paraId="08EB5367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/*three target correlations, plus 1 as the last element (corr. of Y</w:t>
      </w:r>
    </w:p>
    <w:p w14:paraId="46EB48FF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/*with itself)</w:t>
      </w:r>
    </w:p>
    <w:p w14:paraId="4B5C296A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nrow(y#)=1. /*If the result is 0 scalar</w:t>
      </w:r>
    </w:p>
    <w:p w14:paraId="29ADABFD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-print /title 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Sorry, The input coefficients are unrealistic.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6ABD2A5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else.</w:t>
      </w:r>
    </w:p>
    <w:p w14:paraId="08BCAD3B" w14:textId="2FAB0BB6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corr({y</w:t>
      </w:r>
      <w:r>
        <w:rPr>
          <w:rFonts w:ascii="Courier New" w:hAnsi="Courier New" w:cs="Courier New"/>
          <w:color w:val="0070C0"/>
          <w:sz w:val="20"/>
          <w:szCs w:val="20"/>
        </w:rPr>
        <w:t>#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,x}%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94E6722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ED016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(1,2:ncol(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)).</w:t>
      </w:r>
    </w:p>
    <w:p w14:paraId="5FD74DC1" w14:textId="55735E11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variance(y</w:t>
      </w:r>
      <w:r>
        <w:rPr>
          <w:rFonts w:ascii="Courier New" w:hAnsi="Courier New" w:cs="Courier New"/>
          <w:color w:val="0070C0"/>
          <w:sz w:val="20"/>
          <w:szCs w:val="20"/>
        </w:rPr>
        <w:t>#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%vrnc).</w:t>
      </w:r>
    </w:p>
    <w:p w14:paraId="61CECD1D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print vrnc.</w:t>
      </w:r>
    </w:p>
    <w:p w14:paraId="559FAFDE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-save {y#,x} /outfile= * /variables= y# x1 x2 x3.</w:t>
      </w:r>
    </w:p>
    <w:p w14:paraId="6A2ACBC9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06D8CCB1" w14:textId="77777777" w:rsidR="00EC7794" w:rsidRPr="00F45328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end</w:t>
      </w:r>
      <w:r w:rsidRPr="00F45328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45328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63160A4" w14:textId="4771C43F" w:rsidR="00C13E49" w:rsidRPr="00E46F64" w:rsidRDefault="00C13E49" w:rsidP="00E46F64">
      <w:pPr>
        <w:rPr>
          <w:sz w:val="20"/>
          <w:szCs w:val="20"/>
        </w:rPr>
      </w:pPr>
    </w:p>
    <w:p w14:paraId="72828D09" w14:textId="15697E8B" w:rsidR="00E46F64" w:rsidRPr="00E46F64" w:rsidRDefault="00E46F64" w:rsidP="00E46F64">
      <w:pPr>
        <w:rPr>
          <w:sz w:val="20"/>
          <w:szCs w:val="20"/>
        </w:rPr>
      </w:pPr>
    </w:p>
    <w:p w14:paraId="4CF12307" w14:textId="6434F085" w:rsidR="00E46F64" w:rsidRPr="00E46F64" w:rsidRDefault="00E46F64" w:rsidP="00E46F64">
      <w:pPr>
        <w:pStyle w:val="3"/>
      </w:pPr>
      <w:bookmarkStart w:id="169" w:name="_Toc197355513"/>
      <w:r w:rsidRPr="00E46F64">
        <w:t>NORMAL CLOUD INTO UNIFORM BALL</w:t>
      </w:r>
      <w:r w:rsidR="00641D5E">
        <w:t xml:space="preserve"> [</w:t>
      </w:r>
      <w:r w:rsidR="00641D5E" w:rsidRPr="00E46F64">
        <w:rPr>
          <w:szCs w:val="20"/>
        </w:rPr>
        <w:t>!KO_</w:t>
      </w:r>
      <w:r w:rsidR="00641D5E">
        <w:rPr>
          <w:szCs w:val="20"/>
        </w:rPr>
        <w:t>unifball]</w:t>
      </w:r>
      <w:bookmarkEnd w:id="169"/>
    </w:p>
    <w:p w14:paraId="0E95637E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*/*!KO_unifball(data%alpha%name1%name2)*/*.</w:t>
      </w:r>
    </w:p>
    <w:p w14:paraId="141682D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*Version 1.</w:t>
      </w:r>
    </w:p>
    <w:p w14:paraId="3EA5153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*Takes uni- or- multivariate data DATA, which the function expects to be from</w:t>
      </w:r>
    </w:p>
    <w:p w14:paraId="5E2BCCE6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standard normal distribution. The function reduces the data kurtosis by pulling</w:t>
      </w:r>
    </w:p>
    <w:p w14:paraId="51607F4D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periphery (tails) in stronger than the paracentral regions. Under parameter ALPHA=1</w:t>
      </w:r>
    </w:p>
    <w:p w14:paraId="7E008E73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normal cloud turns into the uniform, into the (hyper)ball.</w:t>
      </w:r>
    </w:p>
    <w:p w14:paraId="7665DE0A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*DATA - data (cases x variables) from normal distribution with mean 0 and variance 1;</w:t>
      </w:r>
    </w:p>
    <w:p w14:paraId="3D04270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*if there are multiple variables, the function expects that they are independent, uncorrelated.</w:t>
      </w:r>
    </w:p>
    <w:p w14:paraId="635A526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*(You can generate random standard orthogonal data by function /*!KO_normal*/,</w:t>
      </w:r>
    </w:p>
    <w:p w14:paraId="1B18BE05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*and to standardize variables, if necessary - by function /*!KO_zscore*/.)</w:t>
      </w:r>
    </w:p>
    <w:p w14:paraId="1F3E95E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*ALPHA - scalar, parameter of the degree of contraction of the periphery (tails) of data.</w:t>
      </w:r>
    </w:p>
    <w:p w14:paraId="3F0A128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higher it is, the stronger will the function reduce kurtosis in the data.</w:t>
      </w:r>
    </w:p>
    <w:p w14:paraId="00752A0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*Under parameter 1 a normal cloud transforms to uniform one, and that will be uniform hyper(ball)</w:t>
      </w:r>
    </w:p>
    <w:p w14:paraId="29D8DF86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*if the data are multivariate. Under parameter 0 the data will remain as they were at input.</w:t>
      </w:r>
    </w:p>
    <w:p w14:paraId="0003E0E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*With parameter between 0 and 1 you will obtain data with kurtosis in-between of normal and of</w:t>
      </w:r>
    </w:p>
    <w:p w14:paraId="2FD7353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*uniform. Parameter greater than 1 makes data yet bimodal (concave in the middle).</w:t>
      </w:r>
    </w:p>
    <w:p w14:paraId="6E20C7B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formula of data transformation:</w:t>
      </w:r>
    </w:p>
    <w:p w14:paraId="7A9ADA3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*Y_i = X_i * coef,</w:t>
      </w:r>
    </w:p>
    <w:p w14:paraId="21B2AAA1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*coef = 1 + alpha * (sqrt(p+2)*cdf.chisq(d^2,p)^(1/p)/d - 1),</w:t>
      </w:r>
    </w:p>
    <w:p w14:paraId="5E48A7F2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*where Y_i and X_i - values of data point i at output (NAME1) and at input (DATA);</w:t>
      </w:r>
    </w:p>
    <w:p w14:paraId="245FD75E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*coefficient of contraction coef is returned as NAME2;</w:t>
      </w:r>
    </w:p>
    <w:p w14:paraId="0BD5EC92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*p - dimensionality, number of columns of DATA;</w:t>
      </w:r>
    </w:p>
    <w:p w14:paraId="28E1521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*d - euclidean distance from data point i in DATA to the origin, i.e. to 0 (according to the said</w:t>
      </w:r>
    </w:p>
    <w:p w14:paraId="671706E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*above, centroid of DATA should lie in 0 or approach 0);</w:t>
      </w:r>
    </w:p>
    <w:p w14:paraId="7970E83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*cdf.chisq(val,df) - chi-square cumulative distribution function;</w:t>
      </w:r>
    </w:p>
    <w:p w14:paraId="7B89826F" w14:textId="494E3D97" w:rsid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*sqrt(p+2) factor preserves the same expected variability (i.e., 1 per dimension)</w:t>
      </w:r>
      <w:r w:rsidR="0086780B">
        <w:rPr>
          <w:sz w:val="20"/>
          <w:szCs w:val="20"/>
        </w:rPr>
        <w:t>;</w:t>
      </w:r>
    </w:p>
    <w:p w14:paraId="12A012AE" w14:textId="588D43CB" w:rsidR="0086780B" w:rsidRPr="00EE4507" w:rsidRDefault="0086780B" w:rsidP="00EE4507">
      <w:pPr>
        <w:rPr>
          <w:sz w:val="20"/>
          <w:szCs w:val="20"/>
        </w:rPr>
      </w:pPr>
      <w:r w:rsidRPr="0086780B">
        <w:rPr>
          <w:sz w:val="20"/>
          <w:szCs w:val="20"/>
        </w:rPr>
        <w:t>*and when ALPHA=1, the hyperball NAME1 expects radius sqrt(p+2).</w:t>
      </w:r>
    </w:p>
    <w:p w14:paraId="655DD14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*(See: https://stats.stackexchange.com/questions/79919).</w:t>
      </w:r>
    </w:p>
    <w:p w14:paraId="5B32CC3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*Correlating variables. Although the function will reduce kurtosis in such a cloud and will make</w:t>
      </w:r>
    </w:p>
    <w:p w14:paraId="46D0322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ellipsoid more ball-like, it will not attain uniformity of distribution under ALPHA=1. The</w:t>
      </w:r>
    </w:p>
    <w:p w14:paraId="3C206DB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*function accomplishes its role only when the input variables are uncorrelated. If you want to</w:t>
      </w:r>
    </w:p>
    <w:p w14:paraId="431DC8C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*convert correlated variables from normal distribution into ellipse with uniform distribution inside</w:t>
      </w:r>
    </w:p>
    <w:p w14:paraId="68ABE563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*it, do first whitening of the data (sphering and standardization), for instance, by principal</w:t>
      </w:r>
    </w:p>
    <w:p w14:paraId="258BED2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*component analysis (function /*!KO_pcomp*/). Then apply the current function, and in the end</w:t>
      </w:r>
    </w:p>
    <w:p w14:paraId="0B28601C" w14:textId="04165B2C" w:rsidR="00E46F64" w:rsidRPr="00E46F64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lastRenderedPageBreak/>
        <w:t>*do the transform backward of that principal component analysis - see EXAMPLE</w:t>
      </w:r>
      <w:r w:rsidR="00E46F64" w:rsidRPr="00E46F64">
        <w:rPr>
          <w:sz w:val="20"/>
          <w:szCs w:val="20"/>
        </w:rPr>
        <w:t>.</w:t>
      </w:r>
    </w:p>
    <w:p w14:paraId="6F555236" w14:textId="312BDEB6" w:rsidR="00C13E49" w:rsidRDefault="00C13E49" w:rsidP="00E46F64">
      <w:pPr>
        <w:rPr>
          <w:sz w:val="20"/>
          <w:szCs w:val="20"/>
        </w:rPr>
      </w:pPr>
    </w:p>
    <w:p w14:paraId="7B37E694" w14:textId="186F6F82" w:rsidR="00E46F64" w:rsidRPr="00E46F64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E46F64">
        <w:rPr>
          <w:color w:val="0070C0"/>
          <w:sz w:val="20"/>
          <w:szCs w:val="20"/>
        </w:rPr>
        <w:t>.</w:t>
      </w:r>
    </w:p>
    <w:p w14:paraId="2A95B0F5" w14:textId="77777777" w:rsidR="00E46F64" w:rsidRPr="00E46F64" w:rsidRDefault="00E46F64" w:rsidP="00E46F64">
      <w:pPr>
        <w:rPr>
          <w:color w:val="0070C0"/>
          <w:sz w:val="20"/>
          <w:szCs w:val="20"/>
        </w:rPr>
      </w:pPr>
    </w:p>
    <w:p w14:paraId="4BB25DC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C46CAB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!KO_normal(3000%2%data). /*Some data from normal distribution</w:t>
      </w:r>
    </w:p>
    <w:p w14:paraId="4E8999A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2 uncorrelated variables</w:t>
      </w:r>
    </w:p>
    <w:p w14:paraId="0FD7E0ED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!KO_zscore(data%data). /*It is expected that the data are from standard</w:t>
      </w:r>
    </w:p>
    <w:p w14:paraId="67DCAE59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/*normal variates; if not, standardize;</w:t>
      </w:r>
    </w:p>
    <w:p w14:paraId="18198CC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/*You may prefer to standardize it anyway</w:t>
      </w:r>
    </w:p>
    <w:p w14:paraId="2739D50E" w14:textId="448935D9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 w:rsidR="00F87BB3"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(data%1%ball</w:t>
      </w:r>
      <w:r w:rsidR="00EE4507"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). /*Turn the spherical normal cloud into the uniform</w:t>
      </w:r>
    </w:p>
    <w:p w14:paraId="70AF471C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 /*ball (alpha=1) cloud</w:t>
      </w:r>
    </w:p>
    <w:p w14:paraId="1117CF9D" w14:textId="2B847014" w:rsidR="00EE4507" w:rsidRDefault="00EE4507" w:rsidP="00E46F6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*print (ball/(coef*make(1,ncol(ball),1)). /*(This is the back-transform)</w:t>
      </w:r>
    </w:p>
    <w:p w14:paraId="0F47F2E3" w14:textId="0EE5631C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{data,ball} /outfile= * /variables= norm1 norm2 unif1 unif2.</w:t>
      </w:r>
    </w:p>
    <w:p w14:paraId="563DAFBA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78B546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norm1 WITH norm2 /title 'Initial normal cloud'.</w:t>
      </w:r>
    </w:p>
    <w:p w14:paraId="5732BBFA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unif1 WITH unif2</w:t>
      </w:r>
    </w:p>
    <w:p w14:paraId="5062529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/title 'Resultant uniform spherical cloud'.</w:t>
      </w:r>
    </w:p>
    <w:p w14:paraId="67084758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norm1 norm2 unif1 unif2.</w:t>
      </w:r>
    </w:p>
    <w:p w14:paraId="43A5F3E7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/*Note that mean and st dev almost preserved</w:t>
      </w:r>
    </w:p>
    <w:p w14:paraId="508AC533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76BC1F06" w14:textId="01DE6AE9" w:rsidR="00E46F64" w:rsidRPr="0093154D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3154D">
        <w:rPr>
          <w:color w:val="0070C0"/>
          <w:sz w:val="20"/>
          <w:szCs w:val="20"/>
        </w:rPr>
        <w:t>.</w:t>
      </w:r>
    </w:p>
    <w:p w14:paraId="29FF1FCB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3B7376E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A552AF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!KO_normal(3000%1%data). /*Some data from normal distribution</w:t>
      </w:r>
    </w:p>
    <w:p w14:paraId="7C61EA7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1 variable</w:t>
      </w:r>
    </w:p>
    <w:p w14:paraId="536C26AD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/*!KO_zscore(data%data).</w:t>
      </w:r>
    </w:p>
    <w:p w14:paraId="71B9F04C" w14:textId="77777777" w:rsidR="002C55D4" w:rsidRDefault="002C55D4" w:rsidP="002C55D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(data%.5%trans</w:t>
      </w:r>
      <w:r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). /*Turn the normal data into the one with kurtosis </w:t>
      </w:r>
    </w:p>
    <w:p w14:paraId="05449025" w14:textId="77777777" w:rsidR="002C55D4" w:rsidRPr="0093154D" w:rsidRDefault="002C55D4" w:rsidP="002C55D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lesser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than normal ("halfway" towards uniformity, alpha=0.5)</w:t>
      </w:r>
    </w:p>
    <w:p w14:paraId="5FE21A9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{data,trans} /outfile= * /variables= norm trans.</w:t>
      </w:r>
    </w:p>
    <w:p w14:paraId="002301A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A041620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norm.</w:t>
      </w:r>
    </w:p>
    <w:p w14:paraId="69D1A004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trans.</w:t>
      </w:r>
    </w:p>
    <w:p w14:paraId="29F4B23D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 trans.</w:t>
      </w:r>
    </w:p>
    <w:p w14:paraId="2B66A082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1B28669B" w14:textId="50825C40" w:rsidR="00E46F64" w:rsidRPr="00E46F64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E46F64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Correlated variables</w:t>
      </w:r>
      <w:r w:rsidRPr="00E46F64">
        <w:rPr>
          <w:color w:val="0070C0"/>
          <w:sz w:val="20"/>
          <w:szCs w:val="20"/>
        </w:rPr>
        <w:t>.</w:t>
      </w:r>
    </w:p>
    <w:p w14:paraId="77F517CE" w14:textId="77777777" w:rsidR="00E46F64" w:rsidRPr="00E81F87" w:rsidRDefault="00E46F64" w:rsidP="00E46F64">
      <w:pPr>
        <w:rPr>
          <w:sz w:val="20"/>
          <w:szCs w:val="20"/>
        </w:rPr>
      </w:pPr>
    </w:p>
    <w:p w14:paraId="20AB812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E8787EB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!KO_mvnorm(3000%chol({1,.7,.5;.7,1.2,.2;.5,.2,.8})%0%data). /*3 normal variates with</w:t>
      </w:r>
    </w:p>
    <w:p w14:paraId="607623C7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   /*the specified population covariances and mean 0, 3000 cases</w:t>
      </w:r>
    </w:p>
    <w:p w14:paraId="2F47683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!KO_cov(data%cov). /*Let's look at the</w:t>
      </w:r>
    </w:p>
    <w:p w14:paraId="6176583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print cov. /*observed covariances in the data</w:t>
      </w:r>
    </w:p>
    <w:p w14:paraId="14239D23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!KO_pcomp(data%1%0%1%name1%load%name3%name4%pcscores). /*Perform PCA in order to</w:t>
      </w:r>
    </w:p>
    <w:p w14:paraId="3550090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/*whiten the data (i.e., make the dimensions uncorrelated and with</w:t>
      </w:r>
    </w:p>
    <w:p w14:paraId="5A78208C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/*variances 1); Because parameter OUT=1, pcscores (pr. component scores) are</w:t>
      </w:r>
    </w:p>
    <w:p w14:paraId="4D85791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/*already that standard</w:t>
      </w:r>
    </w:p>
    <w:p w14:paraId="14846112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!KO_unifball(pcscores%1%pcscores%coef). /*So we can apply KO_unifball to them;</w:t>
      </w:r>
    </w:p>
    <w:p w14:paraId="358CBBF8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/*aplha=1, thus we've turned the normal cloud into the uniform ball</w:t>
      </w:r>
    </w:p>
    <w:p w14:paraId="7313D70F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/*(with name pcscores)</w:t>
      </w:r>
    </w:p>
    <w:p w14:paraId="5B2E3C9B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compute trans= pcscores*t(load). /*With the help of PC loadings, rotate that result</w:t>
      </w:r>
    </w:p>
    <w:p w14:paraId="17D7DE5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/*back into the correlated state of original data</w:t>
      </w:r>
    </w:p>
    <w:p w14:paraId="4F79E694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!KO_cov(trans%cov_trans). /*Let's look at the covariances in</w:t>
      </w:r>
    </w:p>
    <w:p w14:paraId="128FAB56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print cov_trans. /*the transformed data: reasonably close to what there was at input</w:t>
      </w:r>
    </w:p>
    <w:p w14:paraId="2CACC77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save {data,trans} /outfile= * /variables= norm1 norm2 norm3 unif1 unif2 unif3.</w:t>
      </w:r>
    </w:p>
    <w:p w14:paraId="7B6D66DD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F101A6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GRAPH /SCATTERPLOT(XYZ)= norm1 WITH norm2 WITH norm3 /title 'Initial normal cloud'.</w:t>
      </w:r>
    </w:p>
    <w:p w14:paraId="17D2C867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GRAPH /SCATTERPLOT(XYZ)= unif1 WITH unif2 WITH unif3</w:t>
      </w:r>
    </w:p>
    <w:p w14:paraId="0C5ED41D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        /title 'Resultant uniform cloud'.</w:t>
      </w:r>
    </w:p>
    <w:p w14:paraId="6651524B" w14:textId="2CFC14F5" w:rsidR="00E46F64" w:rsidRDefault="002636F9" w:rsidP="002636F9">
      <w:pPr>
        <w:rPr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DESCRIPTIVES VARIABLES= norm1 norm2 norm3 unif1 unif2 unif3.</w:t>
      </w:r>
    </w:p>
    <w:p w14:paraId="18D0BECA" w14:textId="77777777" w:rsidR="00E46F64" w:rsidRDefault="00E46F64" w:rsidP="00E46F64">
      <w:pPr>
        <w:rPr>
          <w:sz w:val="20"/>
          <w:szCs w:val="20"/>
        </w:rPr>
      </w:pPr>
    </w:p>
    <w:p w14:paraId="373FCB44" w14:textId="58CF03C7" w:rsidR="00D241AB" w:rsidRPr="003530AA" w:rsidRDefault="00D241AB" w:rsidP="00E46F64">
      <w:pPr>
        <w:rPr>
          <w:rStyle w:val="10"/>
          <w:sz w:val="20"/>
          <w:szCs w:val="20"/>
        </w:rPr>
      </w:pPr>
      <w:r w:rsidRPr="00E46F64">
        <w:rPr>
          <w:sz w:val="20"/>
          <w:szCs w:val="20"/>
        </w:rPr>
        <w:br w:type="page"/>
      </w:r>
      <w:bookmarkStart w:id="170" w:name="_Toc197355514"/>
      <w:r w:rsidRPr="003530AA">
        <w:rPr>
          <w:rStyle w:val="10"/>
          <w:sz w:val="20"/>
          <w:szCs w:val="20"/>
        </w:rPr>
        <w:lastRenderedPageBreak/>
        <w:t>STATISTICAL ANALYTIC FUNCTIONS</w:t>
      </w:r>
      <w:bookmarkEnd w:id="170"/>
    </w:p>
    <w:p w14:paraId="2565CE0A" w14:textId="77777777" w:rsidR="00D241AB" w:rsidRPr="0009640C" w:rsidRDefault="00D241AB" w:rsidP="00E54A1E">
      <w:pPr>
        <w:rPr>
          <w:sz w:val="20"/>
          <w:szCs w:val="20"/>
        </w:rPr>
      </w:pPr>
    </w:p>
    <w:p w14:paraId="4D9E2368" w14:textId="77777777" w:rsidR="00D241AB" w:rsidRPr="000C7514" w:rsidRDefault="00D241AB" w:rsidP="00E54A1E">
      <w:pPr>
        <w:rPr>
          <w:sz w:val="20"/>
          <w:szCs w:val="20"/>
        </w:rPr>
      </w:pPr>
    </w:p>
    <w:p w14:paraId="46C13B73" w14:textId="11DB50D9" w:rsidR="00330A4D" w:rsidRPr="0009640C" w:rsidRDefault="00330A4D" w:rsidP="0009640C">
      <w:pPr>
        <w:pStyle w:val="3"/>
      </w:pPr>
      <w:bookmarkStart w:id="171" w:name="_Toc197355515"/>
      <w:r w:rsidRPr="0009640C">
        <w:t>LINEAR REGRESSION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regress</w:t>
      </w:r>
      <w:r w:rsidR="00641D5E">
        <w:rPr>
          <w:szCs w:val="20"/>
        </w:rPr>
        <w:t>]</w:t>
      </w:r>
      <w:bookmarkEnd w:id="171"/>
    </w:p>
    <w:p w14:paraId="7E128F7A" w14:textId="1D73F642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regress(dv%ivs%const%name1%name2%name3)*/*.</w:t>
      </w:r>
    </w:p>
    <w:p w14:paraId="29174052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C0B4D25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*Linear regression OLS (without significance tests).</w:t>
      </w:r>
    </w:p>
    <w:p w14:paraId="589B8FF5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*Takes dependent variable DV and one or more independent variables IVS (which must be noncollinear).</w:t>
      </w:r>
    </w:p>
    <w:p w14:paraId="62EE8C3C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*Argument CONST (scalar) - request model with constant (CONST positive) or without constant (CONST nonpositive).</w:t>
      </w:r>
    </w:p>
    <w:p w14:paraId="7486B8A7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*Results:</w:t>
      </w:r>
    </w:p>
    <w:p w14:paraId="6F66DD38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*NAME1 - </w:t>
      </w:r>
      <w:r w:rsidR="001A0D2E" w:rsidRPr="0009640C">
        <w:rPr>
          <w:sz w:val="20"/>
          <w:szCs w:val="20"/>
        </w:rPr>
        <w:t xml:space="preserve">SSregression, SSresiduals, </w:t>
      </w:r>
      <w:r w:rsidRPr="0009640C">
        <w:rPr>
          <w:sz w:val="20"/>
          <w:szCs w:val="20"/>
        </w:rPr>
        <w:t>observed coefficient of determination R-square.</w:t>
      </w:r>
    </w:p>
    <w:p w14:paraId="5841A59A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*NAME2 - two-column matrix of regression coefficients: raw coefficients in the 1st col; standardized</w:t>
      </w:r>
    </w:p>
    <w:p w14:paraId="697AF350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*coefficients (beta) in the 2nd col. If model was with constant, number of rows in NAME2 is 1 more</w:t>
      </w:r>
    </w:p>
    <w:p w14:paraId="2CD53342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*than the number of columns IVS, and the constant is in the last row.</w:t>
      </w:r>
    </w:p>
    <w:p w14:paraId="0A1C33BC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*NAME3 - predicted values (raw) of the dependent variable.</w:t>
      </w:r>
    </w:p>
    <w:p w14:paraId="76F97515" w14:textId="77777777" w:rsidR="00330A4D" w:rsidRDefault="00330A4D" w:rsidP="00674449">
      <w:pPr>
        <w:rPr>
          <w:sz w:val="20"/>
          <w:szCs w:val="20"/>
        </w:rPr>
      </w:pPr>
    </w:p>
    <w:p w14:paraId="7A7BA1E4" w14:textId="77777777" w:rsidR="00656197" w:rsidRPr="00656197" w:rsidRDefault="00656197" w:rsidP="00656197">
      <w:pPr>
        <w:rPr>
          <w:color w:val="0070C0"/>
          <w:sz w:val="20"/>
          <w:szCs w:val="20"/>
        </w:rPr>
      </w:pPr>
      <w:bookmarkStart w:id="172" w:name="_Hlk166597904"/>
      <w:r w:rsidRPr="00656197">
        <w:rPr>
          <w:color w:val="0070C0"/>
          <w:sz w:val="20"/>
          <w:szCs w:val="20"/>
        </w:rPr>
        <w:t>EXAMPLE.</w:t>
      </w:r>
    </w:p>
    <w:p w14:paraId="73FE96CB" w14:textId="77777777" w:rsidR="00656197" w:rsidRPr="00656197" w:rsidRDefault="00656197" w:rsidP="00656197">
      <w:pPr>
        <w:rPr>
          <w:sz w:val="20"/>
          <w:szCs w:val="20"/>
        </w:rPr>
      </w:pPr>
    </w:p>
    <w:p w14:paraId="08EBEA67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8C203F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get y /variables= y.</w:t>
      </w:r>
    </w:p>
    <w:p w14:paraId="63BDFEE1" w14:textId="488C815D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get x /variables=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>4 /names= names.</w:t>
      </w:r>
    </w:p>
    <w:p w14:paraId="0AE7F075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!KO_regress(y%x%1%summary%coef%pred).</w:t>
      </w:r>
    </w:p>
    <w:p w14:paraId="7F006F7F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summary /clabels= 'SSregr' 'SSresid' 'Rsq'.</w:t>
      </w:r>
    </w:p>
    <w:p w14:paraId="4EC267C7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coef /rnames= names /clabels= 'b' 'beta'.</w:t>
      </w:r>
    </w:p>
    <w:p w14:paraId="131414E3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pred.</w:t>
      </w:r>
    </w:p>
    <w:p w14:paraId="72605782" w14:textId="047208E8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2"/>
    <w:p w14:paraId="5B0D92E6" w14:textId="77777777" w:rsidR="00330A4D" w:rsidRDefault="00330A4D" w:rsidP="00674449">
      <w:pPr>
        <w:rPr>
          <w:sz w:val="20"/>
          <w:szCs w:val="20"/>
        </w:rPr>
      </w:pPr>
    </w:p>
    <w:p w14:paraId="40B35A35" w14:textId="77777777" w:rsidR="00656197" w:rsidRPr="0009640C" w:rsidRDefault="00656197" w:rsidP="00674449">
      <w:pPr>
        <w:rPr>
          <w:sz w:val="20"/>
          <w:szCs w:val="20"/>
        </w:rPr>
      </w:pPr>
    </w:p>
    <w:p w14:paraId="32C96D87" w14:textId="27DDC4AA" w:rsidR="0026481B" w:rsidRPr="0009640C" w:rsidRDefault="0026481B" w:rsidP="0009640C">
      <w:pPr>
        <w:pStyle w:val="3"/>
      </w:pPr>
      <w:bookmarkStart w:id="173" w:name="_Toc197355516"/>
      <w:r w:rsidRPr="0009640C">
        <w:t>PRINCIPAL COMPONENTS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pcomp</w:t>
      </w:r>
      <w:r w:rsidR="00641D5E">
        <w:rPr>
          <w:szCs w:val="20"/>
        </w:rPr>
        <w:t>]</w:t>
      </w:r>
      <w:bookmarkEnd w:id="173"/>
    </w:p>
    <w:p w14:paraId="747BA410" w14:textId="169A6FF5" w:rsidR="0026481B" w:rsidRPr="0009640C" w:rsidRDefault="0026481B" w:rsidP="0026481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pcomp(data%df%m%out%name1%name2%name3%name4%name5)*/*.</w:t>
      </w:r>
    </w:p>
    <w:p w14:paraId="5E5C6E0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*Version 4.</w:t>
      </w:r>
    </w:p>
    <w:p w14:paraId="1AF6BDC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*Principal component analysis.</w:t>
      </w:r>
    </w:p>
    <w:p w14:paraId="06DAE844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*Takes data DATA (where rows are points, columns are space axes) and returns principal</w:t>
      </w:r>
    </w:p>
    <w:p w14:paraId="170D26F0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*components of these data.</w:t>
      </w:r>
    </w:p>
    <w:p w14:paraId="6E9B7B6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*Attention: The data are analyzed "as is", therefore if preliminary centration</w:t>
      </w:r>
    </w:p>
    <w:p w14:paraId="5DDB3EA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*or standardization is needed then use first the corresponding functions.</w:t>
      </w:r>
    </w:p>
    <w:p w14:paraId="3EFF1A6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*(Centration corresponds to the analysis of covariances and standardization - to the analysis of</w:t>
      </w:r>
    </w:p>
    <w:p w14:paraId="5BA3DE4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*correlations.)</w:t>
      </w:r>
    </w:p>
    <w:p w14:paraId="3893C208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DF (scalar) - if positive, decomposed will be matrix sscp(DATA)/(n-1), if not positive</w:t>
      </w:r>
    </w:p>
    <w:p w14:paraId="17877E22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*then matrix sscp(DATA)/n, where n is the number of rows in DATA.</w:t>
      </w:r>
    </w:p>
    <w:p w14:paraId="43FE8DE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M (scalar) - how many 1st principal components to extract: specify positive integer</w:t>
      </w:r>
    </w:p>
    <w:p w14:paraId="1797CA6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*from 1 to number_columns DATA. Or specify any nonpositive number: then all nonzero principal</w:t>
      </w:r>
    </w:p>
    <w:p w14:paraId="353D0E03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*components will be extracted.</w:t>
      </w:r>
    </w:p>
    <w:p w14:paraId="024F6A33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OUT (scalar) controls the form of results returned.</w:t>
      </w:r>
    </w:p>
    <w:p w14:paraId="3BA9E997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*Results:</w:t>
      </w:r>
    </w:p>
    <w:p w14:paraId="00730F24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*NAME1 contains in the 1st col eigenvalues of the decomposed matrix,</w:t>
      </w:r>
    </w:p>
    <w:p w14:paraId="591894E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*and in the 2nd col - proportions of explained variance (or scale), i.e. proportions of the trace</w:t>
      </w:r>
    </w:p>
    <w:p w14:paraId="1F15E818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*of the matrix.</w:t>
      </w:r>
    </w:p>
    <w:p w14:paraId="2675B52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*NAME2 - eigenvectors (if OUT nonpositive) or loadings (if OUT positive); sum-of-squares</w:t>
      </w:r>
    </w:p>
    <w:p w14:paraId="0CB3DAF0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*in columns of loadings = eigenvalues. Loadings are the coefficients of prediction of variables by</w:t>
      </w:r>
    </w:p>
    <w:p w14:paraId="6AE2D20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*scaled components. Eigenvectors are the coefficients of prediction of variables by raw components,</w:t>
      </w:r>
    </w:p>
    <w:p w14:paraId="1AA009C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*or the cosines of angles of rotation.</w:t>
      </w:r>
    </w:p>
    <w:p w14:paraId="08A493E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*NAME3 - rescaled loadings. Rescaled or standardized loading is a loading divided by the scale of</w:t>
      </w:r>
    </w:p>
    <w:p w14:paraId="2CC9DE2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 variable - i.e., by the root of the corresponding diagonal element of the decomposed matrix.</w:t>
      </w:r>
    </w:p>
    <w:p w14:paraId="575B6517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*By this division the effect of uniqual scales (variances) of variables on the loadings is taken off.</w:t>
      </w:r>
    </w:p>
    <w:p w14:paraId="6841F9A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*Rescaled loading is the cosine similarity or correlation between a component and a variable.</w:t>
      </w:r>
    </w:p>
    <w:p w14:paraId="46141EE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*Squared elements of eigenvectors can be understood as the magnitude of contributions of variables</w:t>
      </w:r>
    </w:p>
    <w:p w14:paraId="0CF2D246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*into components. Squared elements of rescaled loadings can be understood as the magnitude of</w:t>
      </w:r>
    </w:p>
    <w:p w14:paraId="5A79840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*contributions of components into variables.</w:t>
      </w:r>
    </w:p>
    <w:p w14:paraId="02CB982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*NAME4 - regressional coefficients of computation of component scores by variables. If OUT is</w:t>
      </w:r>
    </w:p>
    <w:p w14:paraId="5799CBB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*nonpositive, this matrix is identical to eigenvectors NAME2. If OUT is positive, this matrix is</w:t>
      </w:r>
    </w:p>
    <w:p w14:paraId="42281AD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*computed from loadings NAME2. You can use matrix NAME4 to compute principal component scores of</w:t>
      </w:r>
    </w:p>
    <w:p w14:paraId="179BB82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 data points not participated in the analysis.</w:t>
      </w:r>
    </w:p>
    <w:p w14:paraId="4BF378A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*NAME5 - principal component scores. They are DATA*NAME4. If OUT is nonpositive, these are</w:t>
      </w:r>
    </w:p>
    <w:p w14:paraId="5669182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*raw scores: sums-of-squares in the columns of NAME5 = eigenvalues of matrix sscp(DATA)).</w:t>
      </w:r>
    </w:p>
    <w:p w14:paraId="18D1714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lastRenderedPageBreak/>
        <w:t>*If OUT is positive, these are scaled scores: sums-of-squares in the columns of NAME5 = n-1 or n,</w:t>
      </w:r>
    </w:p>
    <w:p w14:paraId="5B9F0117" w14:textId="35F499F3" w:rsidR="00330A4D" w:rsidRPr="0009640C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*depending on argument DF</w:t>
      </w:r>
      <w:r w:rsidR="0026481B" w:rsidRPr="0009640C">
        <w:rPr>
          <w:sz w:val="20"/>
          <w:szCs w:val="20"/>
        </w:rPr>
        <w:t>.</w:t>
      </w:r>
    </w:p>
    <w:p w14:paraId="7DF9A8D1" w14:textId="77777777" w:rsidR="00D768BC" w:rsidRPr="0009640C" w:rsidRDefault="00D768BC" w:rsidP="0026481B">
      <w:pPr>
        <w:rPr>
          <w:sz w:val="20"/>
          <w:szCs w:val="20"/>
        </w:rPr>
      </w:pPr>
    </w:p>
    <w:p w14:paraId="6DCE631E" w14:textId="77777777" w:rsidR="00D768BC" w:rsidRPr="00930663" w:rsidRDefault="00D768BC" w:rsidP="00D768B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Principal Component analysis based on correlations.</w:t>
      </w:r>
    </w:p>
    <w:p w14:paraId="21BD6638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A07309B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0E0A858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45A6D929" w14:textId="6827F0A7" w:rsidR="00D768BC" w:rsidRPr="0009640C" w:rsidRDefault="00BC7D98" w:rsidP="00D768B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768BC" w:rsidRPr="0009640C">
        <w:rPr>
          <w:rFonts w:ascii="Courier New" w:hAnsi="Courier New" w:cs="Courier New"/>
          <w:color w:val="0070C0"/>
          <w:sz w:val="20"/>
          <w:szCs w:val="20"/>
        </w:rPr>
        <w:t>zscore(vars%vars). /*Standardize the variables, so that their analysis will</w:t>
      </w:r>
    </w:p>
    <w:p w14:paraId="2CE5E5A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/*be the analysis of correlations</w:t>
      </w:r>
    </w:p>
    <w:p w14:paraId="0AA7B187" w14:textId="6D62DDBA" w:rsidR="00D768BC" w:rsidRPr="0009640C" w:rsidRDefault="00BC7D98" w:rsidP="00D768B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768BC" w:rsidRPr="0009640C">
        <w:rPr>
          <w:rFonts w:ascii="Courier New" w:hAnsi="Courier New" w:cs="Courier New"/>
          <w:color w:val="0070C0"/>
          <w:sz w:val="20"/>
          <w:szCs w:val="20"/>
        </w:rPr>
        <w:t>pcomp(vars%1%3%1%eival%loads%rloads%b%scores). /*Run the analysis</w:t>
      </w:r>
    </w:p>
    <w:p w14:paraId="5E523F90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/*with extraction of 3 first components;</w:t>
      </w:r>
    </w:p>
    <w:p w14:paraId="145D6802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/*The requested mode of output:</w:t>
      </w:r>
    </w:p>
    <w:p w14:paraId="5E6BCF6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eival. /*Eigenvalues (component variances) and % of variance explained</w:t>
      </w:r>
    </w:p>
    <w:p w14:paraId="6900382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4876D73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rloads. /*Rescaled loadings (they are = loadings</w:t>
      </w:r>
      <w:r w:rsidR="007A0D56"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if you analyze correlations)</w:t>
      </w:r>
    </w:p>
    <w:p w14:paraId="122AD816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scores. /*Scaled (standardized) component scores</w:t>
      </w:r>
    </w:p>
    <w:p w14:paraId="10B07094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5BDB942A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1CFE428" w14:textId="77777777" w:rsidR="0026481B" w:rsidRDefault="0026481B" w:rsidP="0026481B">
      <w:pPr>
        <w:rPr>
          <w:sz w:val="20"/>
          <w:szCs w:val="20"/>
        </w:rPr>
      </w:pPr>
    </w:p>
    <w:p w14:paraId="6F707E49" w14:textId="77777777" w:rsidR="00E65DD2" w:rsidRDefault="00E65DD2" w:rsidP="0026481B">
      <w:pPr>
        <w:rPr>
          <w:sz w:val="20"/>
          <w:szCs w:val="20"/>
        </w:rPr>
      </w:pPr>
    </w:p>
    <w:p w14:paraId="49A9B9B8" w14:textId="52BD2FA1" w:rsidR="00E65DD2" w:rsidRPr="00E65DD2" w:rsidRDefault="00E65DD2" w:rsidP="00E65DD2">
      <w:pPr>
        <w:pStyle w:val="3"/>
      </w:pPr>
      <w:bookmarkStart w:id="174" w:name="_Toc197355517"/>
      <w:r w:rsidRPr="00E65DD2">
        <w:t>PRINCIPA</w:t>
      </w:r>
      <w:r>
        <w:t>L COMPONENTS (FOR N&lt;P)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E65DD2">
        <w:rPr>
          <w:szCs w:val="20"/>
        </w:rPr>
        <w:t>pcomp2</w:t>
      </w:r>
      <w:r w:rsidR="00641D5E">
        <w:rPr>
          <w:szCs w:val="20"/>
        </w:rPr>
        <w:t>]</w:t>
      </w:r>
      <w:bookmarkEnd w:id="174"/>
    </w:p>
    <w:p w14:paraId="0F46A3C9" w14:textId="4D789F28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65DD2">
        <w:rPr>
          <w:sz w:val="20"/>
          <w:szCs w:val="20"/>
        </w:rPr>
        <w:t>pcomp2(data%df%m%out%name1%name2%name3%name4%name5)*/*.</w:t>
      </w:r>
    </w:p>
    <w:p w14:paraId="240604A1" w14:textId="6E75D859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 xml:space="preserve">*Version </w:t>
      </w:r>
      <w:r w:rsidR="00C97496">
        <w:rPr>
          <w:sz w:val="20"/>
          <w:szCs w:val="20"/>
        </w:rPr>
        <w:t>2</w:t>
      </w:r>
      <w:r w:rsidRPr="00E65DD2">
        <w:rPr>
          <w:sz w:val="20"/>
          <w:szCs w:val="20"/>
        </w:rPr>
        <w:t>.</w:t>
      </w:r>
    </w:p>
    <w:p w14:paraId="15EC4738" w14:textId="77777777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*Principal component analysis.</w:t>
      </w:r>
    </w:p>
    <w:p w14:paraId="2474E1B3" w14:textId="3E608597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*This funct</w:t>
      </w:r>
      <w:r w:rsidR="0047476C">
        <w:rPr>
          <w:sz w:val="20"/>
          <w:szCs w:val="20"/>
        </w:rPr>
        <w:t>ion is identical with function /*</w:t>
      </w:r>
      <w:r w:rsidR="00BC7D98">
        <w:rPr>
          <w:sz w:val="20"/>
          <w:szCs w:val="20"/>
        </w:rPr>
        <w:t>!KO_</w:t>
      </w:r>
      <w:r w:rsidR="0047476C">
        <w:rPr>
          <w:sz w:val="20"/>
          <w:szCs w:val="20"/>
        </w:rPr>
        <w:t>pcomp*/</w:t>
      </w:r>
      <w:r w:rsidRPr="00E65DD2">
        <w:rPr>
          <w:sz w:val="20"/>
          <w:szCs w:val="20"/>
        </w:rPr>
        <w:t xml:space="preserve"> but is faster when number of columns in data</w:t>
      </w:r>
    </w:p>
    <w:p w14:paraId="330345E7" w14:textId="77777777" w:rsid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*is greater than number of rows. And is slower than it when number of columns in data is less than number of rows.</w:t>
      </w:r>
    </w:p>
    <w:p w14:paraId="1F9D7966" w14:textId="77777777" w:rsidR="00D837F1" w:rsidRDefault="00D837F1" w:rsidP="00E65DD2">
      <w:pPr>
        <w:rPr>
          <w:sz w:val="20"/>
          <w:szCs w:val="20"/>
        </w:rPr>
      </w:pPr>
    </w:p>
    <w:p w14:paraId="774706A8" w14:textId="77777777" w:rsidR="00D837F1" w:rsidRDefault="00D837F1" w:rsidP="00E65DD2">
      <w:pPr>
        <w:rPr>
          <w:sz w:val="20"/>
          <w:szCs w:val="20"/>
        </w:rPr>
      </w:pPr>
    </w:p>
    <w:p w14:paraId="7AD75B9B" w14:textId="3CCF30B2" w:rsidR="00D837F1" w:rsidRPr="00D837F1" w:rsidRDefault="00D837F1" w:rsidP="00D837F1">
      <w:pPr>
        <w:pStyle w:val="3"/>
      </w:pPr>
      <w:bookmarkStart w:id="175" w:name="_Toc197355518"/>
      <w:r w:rsidRPr="00D837F1">
        <w:t>PRINCIPAL COM</w:t>
      </w:r>
      <w:r>
        <w:t>PONENTS (MATRIX INPUT)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3C5509">
        <w:rPr>
          <w:szCs w:val="20"/>
        </w:rPr>
        <w:t>pca</w:t>
      </w:r>
      <w:r w:rsidR="00641D5E">
        <w:rPr>
          <w:szCs w:val="20"/>
        </w:rPr>
        <w:t>]</w:t>
      </w:r>
      <w:bookmarkEnd w:id="175"/>
    </w:p>
    <w:p w14:paraId="32E23DD3" w14:textId="31F51F47" w:rsidR="003C5509" w:rsidRPr="003C5509" w:rsidRDefault="003C5509" w:rsidP="003C5509">
      <w:pPr>
        <w:rPr>
          <w:sz w:val="20"/>
          <w:szCs w:val="20"/>
        </w:rPr>
      </w:pPr>
      <w:r w:rsidRPr="003C550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C5509">
        <w:rPr>
          <w:sz w:val="20"/>
          <w:szCs w:val="20"/>
        </w:rPr>
        <w:t>pca(cov%w%m%out%name1%name2%name3%name4)*/*.</w:t>
      </w:r>
    </w:p>
    <w:p w14:paraId="3AB92B1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*Version 2.</w:t>
      </w:r>
    </w:p>
    <w:p w14:paraId="6CB7409C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*Principal component analysis (with option to weight variables).</w:t>
      </w:r>
    </w:p>
    <w:p w14:paraId="4D369B6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*This function, unlike /*!KO_pcomp*/, takes as input not data but ready matrix</w:t>
      </w:r>
    </w:p>
    <w:p w14:paraId="42F4ACA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*(covariance or like), and it does not compute itself principal component scores.</w:t>
      </w:r>
    </w:p>
    <w:p w14:paraId="3F8FCA7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*Present is an option to supply nonequal weights (importancies) to variables, i.e. perform</w:t>
      </w:r>
    </w:p>
    <w:p w14:paraId="0A5754F5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*weighted PCA.</w:t>
      </w:r>
    </w:p>
    <w:p w14:paraId="5362FC0A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*Input:</w:t>
      </w:r>
    </w:p>
    <w:p w14:paraId="176BFEF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*COV - square symmetric matrix of coefficients of sscp type - i.e. correlation, covariance,</w:t>
      </w:r>
    </w:p>
    <w:p w14:paraId="252078A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*cosine similarity or raw sscp matrix of association coefficients between variables.</w:t>
      </w:r>
    </w:p>
    <w:p w14:paraId="69C1B0B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 - vector of length as the number of rows/columns of COV, containing weights for the variables;</w:t>
      </w:r>
    </w:p>
    <w:p w14:paraId="46A4C3E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*or specify a nonpositive scalar (to mean - no weights supplied, results will be identical</w:t>
      </w:r>
    </w:p>
    <w:p w14:paraId="39FC5EF1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*with /*!KO_pcomp*/). Weights must be positive values in ratios you need (only ratios between</w:t>
      </w:r>
    </w:p>
    <w:p w14:paraId="21D31E3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*weights matter). Weight exactly 0 is not allowed, however you may give very close to zero positive</w:t>
      </w:r>
    </w:p>
    <w:p w14:paraId="3B3AF59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 xml:space="preserve">*weight if you aim to make some variable "passive", supplementary. </w:t>
      </w:r>
    </w:p>
    <w:p w14:paraId="5FEC012F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*Arguments M and OUT - same as in function /*!KO_pcomp*/.</w:t>
      </w:r>
    </w:p>
    <w:p w14:paraId="7BF660C8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*Results:</w:t>
      </w:r>
    </w:p>
    <w:p w14:paraId="35EBCA66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*NAME1, NAME2, NAME3, NAME4 - analogous to those in function /*!KO_pcomp*/.</w:t>
      </w:r>
    </w:p>
    <w:p w14:paraId="31C07AB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*Component score coefficient matrix NAME4 you can use to compute principal component scores,</w:t>
      </w:r>
    </w:p>
    <w:p w14:paraId="4030287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*which would be equal to DATA*NAME4, where DATA is data cases x variables (if COV is covariance</w:t>
      </w:r>
    </w:p>
    <w:p w14:paraId="128CB48C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*matrix, the variables should be centered; if COV is correlation matrix, the variables should be</w:t>
      </w:r>
    </w:p>
    <w:p w14:paraId="3AF7207F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*z-standardized, etc., i.e., there must be correspondence with the matrix type).</w:t>
      </w:r>
    </w:p>
    <w:p w14:paraId="35A6867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*Nongramian COV input:</w:t>
      </w:r>
    </w:p>
    <w:p w14:paraId="50819DBB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*If among the M extracted components there occurs such with negative eigenvalue in NAME1,</w:t>
      </w:r>
    </w:p>
    <w:p w14:paraId="178CFD9B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*i.e. imaginary one(s), then its corresponding results in NAME2, NAME3, NAME4 will be computed as</w:t>
      </w:r>
    </w:p>
    <w:p w14:paraId="16E9E1A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*if that component is real (positive eigenvalue), but those its results should be</w:t>
      </w:r>
    </w:p>
    <w:p w14:paraId="12D7F385" w14:textId="25827BF1" w:rsidR="00E65DD2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*considered imaginary</w:t>
      </w:r>
      <w:r w:rsidR="003C5509" w:rsidRPr="003C5509">
        <w:rPr>
          <w:sz w:val="20"/>
          <w:szCs w:val="20"/>
        </w:rPr>
        <w:t>.</w:t>
      </w:r>
    </w:p>
    <w:p w14:paraId="01A5F6F5" w14:textId="77777777" w:rsidR="003C5509" w:rsidRDefault="003C5509" w:rsidP="003C5509">
      <w:pPr>
        <w:rPr>
          <w:sz w:val="20"/>
          <w:szCs w:val="20"/>
        </w:rPr>
      </w:pPr>
    </w:p>
    <w:p w14:paraId="78B3B33F" w14:textId="3D6933E6" w:rsidR="00B15183" w:rsidRPr="00930663" w:rsidRDefault="00B15183" w:rsidP="00B15183">
      <w:pPr>
        <w:rPr>
          <w:color w:val="0070C0"/>
          <w:sz w:val="20"/>
          <w:szCs w:val="20"/>
        </w:rPr>
      </w:pPr>
      <w:bookmarkStart w:id="176" w:name="_Hlk166598718"/>
      <w:r w:rsidRPr="00930663">
        <w:rPr>
          <w:color w:val="0070C0"/>
          <w:sz w:val="20"/>
          <w:szCs w:val="20"/>
        </w:rPr>
        <w:t xml:space="preserve">EXAMPLE. </w:t>
      </w:r>
      <w:r>
        <w:rPr>
          <w:color w:val="0070C0"/>
          <w:sz w:val="20"/>
          <w:szCs w:val="20"/>
        </w:rPr>
        <w:t xml:space="preserve">Weighted </w:t>
      </w:r>
      <w:r w:rsidRPr="00930663">
        <w:rPr>
          <w:color w:val="0070C0"/>
          <w:sz w:val="20"/>
          <w:szCs w:val="20"/>
        </w:rPr>
        <w:t>Principal Component analysis.</w:t>
      </w:r>
    </w:p>
    <w:p w14:paraId="72105C59" w14:textId="77777777" w:rsidR="00B15183" w:rsidRDefault="00B15183" w:rsidP="003C5509">
      <w:pPr>
        <w:rPr>
          <w:sz w:val="20"/>
          <w:szCs w:val="20"/>
        </w:rPr>
      </w:pPr>
    </w:p>
    <w:p w14:paraId="06D47A00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590361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11E36E9E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!KO_cov(vars%cov).</w:t>
      </w:r>
    </w:p>
    <w:p w14:paraId="5D1756B9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compute w= {1,1.2,1,1.8,2,1,2.3,1,1}. /*Weights (importances) of the variables</w:t>
      </w:r>
    </w:p>
    <w:p w14:paraId="6366E14E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!KO_pca(cov%w%3%1%eival%loads%rloads%b). /*Run the analysis with</w:t>
      </w:r>
    </w:p>
    <w:p w14:paraId="7CDE4EF7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/*extraction of 3 first components;</w:t>
      </w:r>
    </w:p>
    <w:p w14:paraId="77884D91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/*The requested mode of output:</w:t>
      </w:r>
    </w:p>
    <w:p w14:paraId="4314ACFC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lastRenderedPageBreak/>
        <w:t>print eival. /*Eigenvalues (component variances) and % of variance explained</w:t>
      </w:r>
    </w:p>
    <w:p w14:paraId="0B3D1C63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4276B777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rloads. /*Rescaled loadings (they are = loadings if you analyze correlations)</w:t>
      </w:r>
    </w:p>
    <w:p w14:paraId="5F691E3B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5EB99AA5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116E8449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(vars*b). /*Component scores</w:t>
      </w:r>
    </w:p>
    <w:p w14:paraId="6019A9A7" w14:textId="57D59DEA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6"/>
    <w:p w14:paraId="67BBD473" w14:textId="77777777" w:rsidR="00B15183" w:rsidRPr="0009640C" w:rsidRDefault="00B15183" w:rsidP="00B15183">
      <w:pPr>
        <w:rPr>
          <w:sz w:val="20"/>
          <w:szCs w:val="20"/>
        </w:rPr>
      </w:pPr>
    </w:p>
    <w:p w14:paraId="56FFCCF9" w14:textId="77777777" w:rsidR="00E54A1E" w:rsidRPr="0009640C" w:rsidRDefault="00E54A1E" w:rsidP="00674449">
      <w:pPr>
        <w:rPr>
          <w:sz w:val="20"/>
          <w:szCs w:val="20"/>
        </w:rPr>
      </w:pPr>
    </w:p>
    <w:p w14:paraId="2E676099" w14:textId="0CA9CB27" w:rsidR="00E54A1E" w:rsidRPr="0009640C" w:rsidRDefault="00E54A1E" w:rsidP="0009640C">
      <w:pPr>
        <w:pStyle w:val="3"/>
      </w:pPr>
      <w:bookmarkStart w:id="177" w:name="_Toc197355519"/>
      <w:r w:rsidRPr="0009640C">
        <w:t>ORTHOGONAL PROCRUSTES ROTATION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procr</w:t>
      </w:r>
      <w:r w:rsidR="00641D5E">
        <w:rPr>
          <w:szCs w:val="20"/>
        </w:rPr>
        <w:t>]</w:t>
      </w:r>
      <w:bookmarkEnd w:id="177"/>
    </w:p>
    <w:p w14:paraId="4EF1A15A" w14:textId="66D3257D" w:rsidR="00E54A1E" w:rsidRPr="0009640C" w:rsidRDefault="009D2901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178" w:name="_Hlk142506627"/>
      <w:r w:rsidR="00BC7D98">
        <w:rPr>
          <w:sz w:val="20"/>
          <w:szCs w:val="20"/>
        </w:rPr>
        <w:t>!KO_</w:t>
      </w:r>
      <w:r w:rsidR="00E54A1E" w:rsidRPr="0009640C">
        <w:rPr>
          <w:sz w:val="20"/>
          <w:szCs w:val="20"/>
        </w:rPr>
        <w:t>procr</w:t>
      </w:r>
      <w:bookmarkEnd w:id="178"/>
      <w:r w:rsidR="00E54A1E" w:rsidRPr="0009640C">
        <w:rPr>
          <w:sz w:val="20"/>
          <w:szCs w:val="20"/>
        </w:rPr>
        <w:t>(fit%targ%refl%iso%name1%name2)*/*.</w:t>
      </w:r>
    </w:p>
    <w:p w14:paraId="26C7D662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5B783B87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*Performs orthogonal procrustes rotation of fit configuration FIT into target</w:t>
      </w:r>
    </w:p>
    <w:p w14:paraId="2E908049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*configuration TARG. The fitted (rotated) fit configuration is returned as NAME2,</w:t>
      </w:r>
    </w:p>
    <w:p w14:paraId="78964CFA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*and the rotation matrix as NAME1.</w:t>
      </w:r>
    </w:p>
    <w:p w14:paraId="39141891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*FIT and TARG - matrices of equal size. Their rows are data points and columns are dimensions (axes)</w:t>
      </w:r>
    </w:p>
    <w:p w14:paraId="52FF555B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*of space. The same row in the two matrices is a pair of correspondent points.</w:t>
      </w:r>
    </w:p>
    <w:p w14:paraId="287A665E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*FIT and TARG each have their own space dimensions. Procrustes rotation is the rotation of FIT axes</w:t>
      </w:r>
    </w:p>
    <w:p w14:paraId="7AB5E39C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*into TARG axes which provides the maximal juxtaposition of the corresponding points.</w:t>
      </w:r>
    </w:p>
    <w:p w14:paraId="2EE9D21B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*NAME2 are the coordinates of FIT points in the space of TARG axes after the rotation.</w:t>
      </w:r>
    </w:p>
    <w:p w14:paraId="5B2E2827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*If number of dimensions differ in FIT and TARG, add zero-filled columns to one of the matrices</w:t>
      </w:r>
    </w:p>
    <w:p w14:paraId="14C751E9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*because the function requires that the number of columns be equal in both.</w:t>
      </w:r>
    </w:p>
    <w:p w14:paraId="3D9E2725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*In rotation matrix NAME1 rows correspond to axes of FIT and columns correspond to axes of TARG.</w:t>
      </w:r>
    </w:p>
    <w:p w14:paraId="77508590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*REFL is a scalar; if positive, the rotation is allowed to be with reflection (if it enhances the fitting);</w:t>
      </w:r>
    </w:p>
    <w:p w14:paraId="6720DE52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*if nonpositive, reflection is prohibited (fitting might be worse).</w:t>
      </w:r>
    </w:p>
    <w:p w14:paraId="72FDD71D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*ISO is a scalar; if positive, additional operation of isoscaling (for better fitting) is applied</w:t>
      </w:r>
    </w:p>
    <w:p w14:paraId="0F325FE3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*after rotation; if nonpositive, isoscaling is not used. This argument does not affect</w:t>
      </w:r>
    </w:p>
    <w:p w14:paraId="1A952DC1" w14:textId="77777777" w:rsidR="00E54A1E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*the rotation matrix NAME1.</w:t>
      </w:r>
    </w:p>
    <w:p w14:paraId="680917FB" w14:textId="77777777" w:rsidR="00B7176C" w:rsidRPr="00B7176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*The function takes FIT and TARGET data "as is". If need translation (superposition of centroids)</w:t>
      </w:r>
    </w:p>
    <w:p w14:paraId="3FE9F457" w14:textId="77777777" w:rsidR="00B7176C" w:rsidRPr="00B7176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*and/or scaling (equalizing magnitudes) of both configurations prior operation of procrustes rotation</w:t>
      </w:r>
    </w:p>
    <w:p w14:paraId="0D4F86A0" w14:textId="77777777" w:rsidR="00B7176C" w:rsidRPr="0009640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*do these transformations in advance.</w:t>
      </w:r>
    </w:p>
    <w:p w14:paraId="3EEC5382" w14:textId="77777777" w:rsidR="00E54A1E" w:rsidRPr="0009640C" w:rsidRDefault="00E54A1E" w:rsidP="00674449">
      <w:pPr>
        <w:rPr>
          <w:sz w:val="20"/>
          <w:szCs w:val="20"/>
        </w:rPr>
      </w:pPr>
    </w:p>
    <w:p w14:paraId="0B4C8296" w14:textId="77777777" w:rsidR="00330A4D" w:rsidRPr="0009640C" w:rsidRDefault="00330A4D" w:rsidP="00674449">
      <w:pPr>
        <w:rPr>
          <w:sz w:val="20"/>
          <w:szCs w:val="20"/>
        </w:rPr>
      </w:pPr>
      <w:bookmarkStart w:id="179" w:name="_RANDOM_DATA_FUNCTIONS_1"/>
      <w:bookmarkEnd w:id="179"/>
    </w:p>
    <w:p w14:paraId="113A7E99" w14:textId="245F192A" w:rsidR="00330A4D" w:rsidRPr="0009640C" w:rsidRDefault="00330A4D" w:rsidP="0009640C">
      <w:pPr>
        <w:pStyle w:val="3"/>
      </w:pPr>
      <w:bookmarkStart w:id="180" w:name="_Toc197355520"/>
      <w:r w:rsidRPr="0009640C">
        <w:t>LINEAR DISCRIMINANTS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73634E">
        <w:rPr>
          <w:szCs w:val="20"/>
        </w:rPr>
        <w:t>discrim</w:t>
      </w:r>
      <w:r w:rsidR="00641D5E">
        <w:rPr>
          <w:szCs w:val="20"/>
        </w:rPr>
        <w:t>]</w:t>
      </w:r>
      <w:bookmarkEnd w:id="180"/>
    </w:p>
    <w:p w14:paraId="0C177FB6" w14:textId="610B3CCC" w:rsidR="0073634E" w:rsidRPr="0073634E" w:rsidRDefault="0073634E" w:rsidP="0073634E">
      <w:pPr>
        <w:rPr>
          <w:sz w:val="20"/>
          <w:szCs w:val="20"/>
        </w:rPr>
      </w:pPr>
      <w:r w:rsidRPr="0073634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73634E">
        <w:rPr>
          <w:sz w:val="20"/>
          <w:szCs w:val="20"/>
        </w:rPr>
        <w:t>discrim(data%dummy%m%out%name1%name2%name3%name4%name5)*/*.</w:t>
      </w:r>
    </w:p>
    <w:p w14:paraId="4C71613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*Version 2.</w:t>
      </w:r>
    </w:p>
    <w:p w14:paraId="34AA6A25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*Performs linear discriminant analysis (without classifying and tests of significance):</w:t>
      </w:r>
    </w:p>
    <w:p w14:paraId="08B6E30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*extracts discriminants.</w:t>
      </w:r>
    </w:p>
    <w:p w14:paraId="6B2FAE3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*Takes data DATA (rows - points, columns - axes of space) and grouping DUMMY.</w:t>
      </w:r>
    </w:p>
    <w:p w14:paraId="1F3AB8A4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*Columns of DATA (variables) must be already centered (or standardized). Columns of DATA must be</w:t>
      </w:r>
    </w:p>
    <w:p w14:paraId="2ACA24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*noncollinear.</w:t>
      </w:r>
    </w:p>
    <w:p w14:paraId="27E524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*DUMMY - binary dummy (indicator) variables marking groups (each variable corresponds to a group,</w:t>
      </w:r>
    </w:p>
    <w:p w14:paraId="1CB40CF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*with value 1 = the case belongs to it, 0 = doesn't belong to it).</w:t>
      </w:r>
    </w:p>
    <w:p w14:paraId="4263557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*Each column in DUMMY must contain at least one 1.</w:t>
      </w:r>
    </w:p>
    <w:p w14:paraId="77D2DDB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*The groups must be disjoint by case membership, and each case must belong to a group,</w:t>
      </w:r>
    </w:p>
    <w:p w14:paraId="6F8FCE3A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*i.e. sum in each row in DUMMY must be equal to 1.</w:t>
      </w:r>
    </w:p>
    <w:p w14:paraId="7AE77BE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*Argument M (scalar) - how many discriminants to extract. Specify positive integer from 1 to</w:t>
      </w:r>
    </w:p>
    <w:p w14:paraId="1D886DD6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*min(number_groups-1,number_variables). Or specify any nonpositive number: then all nonzero</w:t>
      </w:r>
    </w:p>
    <w:p w14:paraId="15EA7167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*discriminants will be extracted.</w:t>
      </w:r>
    </w:p>
    <w:p w14:paraId="5E0D3AE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*Argument OUT (scalar) controls the form of results returned.</w:t>
      </w:r>
    </w:p>
    <w:p w14:paraId="3C99C2DA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*Results:</w:t>
      </w:r>
    </w:p>
    <w:p w14:paraId="71D5069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*NAME1 - two-column matrix: eigenvalues in the 1st col, canonical correlations in the 2nd.</w:t>
      </w:r>
    </w:p>
    <w:p w14:paraId="146B20E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*NAME2 - eigenvectors with normalized columns (if OUT nonpositive) or raw (unstandardized) canonical</w:t>
      </w:r>
    </w:p>
    <w:p w14:paraId="6CD936F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 coefficients (if OUT positive).</w:t>
      </w:r>
    </w:p>
    <w:p w14:paraId="641EC320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*NAME3 - standardized canonical discriminant coefficients (suitable for interpretation of the</w:t>
      </w:r>
    </w:p>
    <w:p w14:paraId="0B30865C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*discriminants).</w:t>
      </w:r>
    </w:p>
    <w:p w14:paraId="5F9F21D4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*NAME4 - pooled within-group correlations between variables and discriminants (structure matrix,</w:t>
      </w:r>
    </w:p>
    <w:p w14:paraId="76E1BAD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*suitable for interpretation of the discriminants).</w:t>
      </w:r>
    </w:p>
    <w:p w14:paraId="4CCAFCB0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*NAME5 - discriminant scores, they are DATA*NAME2, i.e., computed with the help of normalized</w:t>
      </w:r>
    </w:p>
    <w:p w14:paraId="224CD98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*eigenvectors (if OUT nonpositive) or with the help of discriminant coefficients (if OUT positive);</w:t>
      </w:r>
    </w:p>
    <w:p w14:paraId="794312D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*in the latter case the scores have this quality that their pooled within-group covariance matrix</w:t>
      </w:r>
    </w:p>
    <w:p w14:paraId="1D35F44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*is the identity matrix.</w:t>
      </w:r>
    </w:p>
    <w:p w14:paraId="39E8461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*If you need to supply the vector of constants to the unstandardized coefficients (to obtain</w:t>
      </w:r>
    </w:p>
    <w:p w14:paraId="1ED5D0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*un-centered discriminants) then it is equal: -csum(mdiag(MEAN)*NAME2), where MEAN is the vector</w:t>
      </w:r>
    </w:p>
    <w:p w14:paraId="0BAA9B6E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*of means of the original variables and NAME2 is the unstandardized canonical discriminant</w:t>
      </w:r>
    </w:p>
    <w:p w14:paraId="2B1981A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lastRenderedPageBreak/>
        <w:t>*coefficients.</w:t>
      </w:r>
    </w:p>
    <w:p w14:paraId="0C8FFACD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*You can create dummy variables DUMMY out of a categorical grouping variable with</w:t>
      </w:r>
    </w:p>
    <w:p w14:paraId="0A954C1D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*the help of function /*!KO_freq*/.</w:t>
      </w:r>
    </w:p>
    <w:p w14:paraId="221E6620" w14:textId="1C95AC82" w:rsidR="006A696D" w:rsidRPr="0063409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*To classify, use for instance function /*!KO_gaclass*/</w:t>
      </w:r>
      <w:r w:rsidR="006A696D" w:rsidRPr="006A696D">
        <w:rPr>
          <w:sz w:val="20"/>
          <w:szCs w:val="20"/>
        </w:rPr>
        <w:t>.</w:t>
      </w:r>
    </w:p>
    <w:p w14:paraId="712BB705" w14:textId="77777777" w:rsidR="0073634E" w:rsidRPr="00634099" w:rsidRDefault="0073634E" w:rsidP="0073634E">
      <w:pPr>
        <w:rPr>
          <w:sz w:val="20"/>
          <w:szCs w:val="20"/>
        </w:rPr>
      </w:pPr>
    </w:p>
    <w:p w14:paraId="351939D2" w14:textId="77777777" w:rsidR="001F668A" w:rsidRPr="00930663" w:rsidRDefault="001F668A" w:rsidP="001F668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23CC02A2" w14:textId="77777777" w:rsidR="001F668A" w:rsidRPr="0009640C" w:rsidRDefault="001F668A" w:rsidP="001F668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A9C2A40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40DB902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7D7F60CF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group /variable= group.</w:t>
      </w:r>
    </w:p>
    <w:p w14:paraId="1AB1D24C" w14:textId="77777777" w:rsidR="004A0F11" w:rsidRPr="008D305A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center(vars%vars). /*You normally SHOULD center variables before</w:t>
      </w:r>
    </w:p>
    <w:p w14:paraId="32DD7312" w14:textId="77777777" w:rsidR="004A0F11" w:rsidRPr="00FF5E4A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!KO_freq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>
        <w:rPr>
          <w:rFonts w:ascii="Courier New" w:hAnsi="Courier New" w:cs="Courier New"/>
          <w:color w:val="0070C0"/>
          <w:sz w:val="20"/>
          <w:szCs w:val="20"/>
        </w:rPr>
        <w:t>group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dummy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freq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codes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>. /*Grouping variable into dummies</w:t>
      </w:r>
    </w:p>
    <w:p w14:paraId="74943B9F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discrim(vars%</w:t>
      </w:r>
      <w:r>
        <w:rPr>
          <w:rFonts w:ascii="Courier New" w:hAnsi="Courier New" w:cs="Courier New"/>
          <w:color w:val="0070C0"/>
          <w:sz w:val="20"/>
          <w:szCs w:val="20"/>
        </w:rPr>
        <w:t>dummy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%0%1%cancorr%coef%</w:t>
      </w:r>
      <w:bookmarkStart w:id="181" w:name="_Hlk166645048"/>
      <w:r>
        <w:rPr>
          <w:rFonts w:ascii="Courier New" w:hAnsi="Courier New" w:cs="Courier New"/>
          <w:color w:val="0070C0"/>
          <w:sz w:val="20"/>
          <w:szCs w:val="20"/>
        </w:rPr>
        <w:t>scoef</w:t>
      </w:r>
      <w:bookmarkEnd w:id="181"/>
      <w:r w:rsidRPr="00DC2C4F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75C04AE7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cancorr. /*Eigenvalues and canonical correlations</w:t>
      </w:r>
    </w:p>
    <w:p w14:paraId="6D0681C4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scoef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 /*Standardized coefficients</w:t>
      </w:r>
    </w:p>
    <w:p w14:paraId="2DAD342A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corr. /*Correlations (structure matrix)</w:t>
      </w:r>
    </w:p>
    <w:p w14:paraId="68B701C0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scores /outfile= *.</w:t>
      </w:r>
    </w:p>
    <w:p w14:paraId="4FCB226D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DE86355" w14:textId="77777777" w:rsidR="001F668A" w:rsidRDefault="001F668A" w:rsidP="00674449">
      <w:pPr>
        <w:rPr>
          <w:sz w:val="20"/>
          <w:szCs w:val="20"/>
        </w:rPr>
      </w:pPr>
    </w:p>
    <w:p w14:paraId="426EB36A" w14:textId="79CD862E" w:rsidR="00B66C3D" w:rsidRPr="00B66C3D" w:rsidRDefault="00B66C3D" w:rsidP="00B66C3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6E4209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Discriminant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with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subsequent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varimax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rotation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discriminants</w:t>
      </w:r>
      <w:r w:rsidRPr="00B66C3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you can do the same thing by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SPSS command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DISCRIMINANT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through its syntax</w:t>
      </w:r>
      <w:r w:rsidRPr="00B66C3D">
        <w:rPr>
          <w:color w:val="0070C0"/>
          <w:sz w:val="20"/>
          <w:szCs w:val="20"/>
        </w:rPr>
        <w:t>).</w:t>
      </w:r>
    </w:p>
    <w:p w14:paraId="2BE5B962" w14:textId="77777777" w:rsidR="00B66C3D" w:rsidRPr="00B66C3D" w:rsidRDefault="00B66C3D" w:rsidP="00B66C3D">
      <w:pPr>
        <w:rPr>
          <w:rFonts w:ascii="Courier New" w:hAnsi="Courier New" w:cs="Courier New"/>
          <w:color w:val="0070C0"/>
          <w:sz w:val="20"/>
          <w:szCs w:val="20"/>
        </w:rPr>
      </w:pPr>
    </w:p>
    <w:p w14:paraId="738A339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7EA055E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7DCB50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vars /variables= v1 v2 v3 v4 v5.</w:t>
      </w:r>
    </w:p>
    <w:p w14:paraId="3918904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group /variable= cluster_.</w:t>
      </w:r>
    </w:p>
    <w:p w14:paraId="7E63AE0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*Extract discriminants.</w:t>
      </w:r>
    </w:p>
    <w:p w14:paraId="51178819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0ECD0D3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!KO_freq(group%1%dummy%freq%codes).</w:t>
      </w:r>
    </w:p>
    <w:p w14:paraId="6B809A3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3FA8583D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Pr="00BE0EFE">
        <w:rPr>
          <w:rFonts w:ascii="Courier New" w:hAnsi="Courier New" w:cs="Courier New"/>
          <w:color w:val="0070C0"/>
          <w:sz w:val="20"/>
          <w:szCs w:val="20"/>
        </w:rPr>
        <w:t xml:space="preserve">scoef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/title 'Standardized coefficients' /format= f8.5.</w:t>
      </w:r>
    </w:p>
    <w:p w14:paraId="384E018A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corr /title 'Correlations (structure matrix)' /format= f8.5.</w:t>
      </w:r>
    </w:p>
    <w:p w14:paraId="239DDBC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7A046608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*Perform varimax rotation of the structure matrix.</w:t>
      </w:r>
    </w:p>
    <w:p w14:paraId="15CB48D4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Structure matrix ---'.</w:t>
      </w:r>
    </w:p>
    <w:p w14:paraId="32B5B3AD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!KO_ortrot(corr%1%VARIMAX%{.00001,50}%0%rotcorr%rotmat1%name3).</w:t>
      </w:r>
    </w:p>
    <w:p w14:paraId="7FBAB25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rotmat1 /title 'Varimax rotation (transformation) matrix' /format= f8.5.</w:t>
      </w:r>
    </w:p>
    <w:p w14:paraId="385879D0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rotcorr /title 'Rotated structure matrix' /format= f8.5.</w:t>
      </w:r>
    </w:p>
    <w:p w14:paraId="3546020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*rotmat1) /title 'Corresponding st. coefficients matrix' /format= f8.5.</w:t>
      </w:r>
    </w:p>
    <w:p w14:paraId="59C945E6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(scores*rotmat1)(1:10,:) /title 'Corresponding discr. scores (first 10 shown)'</w:t>
      </w:r>
    </w:p>
    <w:p w14:paraId="198B6398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13788C4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12AAFD6E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Another approach is to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perform varimax rotation of the coefficients matrix.</w:t>
      </w:r>
    </w:p>
    <w:p w14:paraId="44C912D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St. coefficients matrix ---'.</w:t>
      </w:r>
    </w:p>
    <w:p w14:paraId="70E3BC0E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!KO_gcov(vars%dummy%CORR%POOL%pooledr). /*See Note below; Get the pooled</w:t>
      </w:r>
    </w:p>
    <w:p w14:paraId="6BB2670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within-group corr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matrix of variables</w:t>
      </w:r>
    </w:p>
    <w:p w14:paraId="3626B6BB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!KO_image(pooledr%1%image). /*Diagonal of its image matrix contains squared</w:t>
      </w:r>
    </w:p>
    <w:p w14:paraId="063CF948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         /*multiple correlation coefficients (to use in the custom</w:t>
      </w:r>
    </w:p>
    <w:p w14:paraId="6C33EE5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Kaiser normalization)</w:t>
      </w:r>
    </w:p>
    <w:p w14:paraId="1F4C29E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%diag(image)%VARIMAX%{.00001,50}%0%rotwei%rotmat2%name3).</w:t>
      </w:r>
    </w:p>
    <w:p w14:paraId="47F01460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rotmat2 /title 'Varimax rotation (transformation) matrix' /format= f8.5.</w:t>
      </w:r>
    </w:p>
    <w:p w14:paraId="604A8D13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rotwei /title 'Rotated st. coefficients matrix' /format= f8.5.</w:t>
      </w:r>
    </w:p>
    <w:p w14:paraId="271308D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(corr*rotmat2) /title 'Corresponding structure matrix' /format= f8.5.</w:t>
      </w:r>
    </w:p>
    <w:p w14:paraId="2045F78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(scores*rotmat2)(1:10,:) /title 'Corresponding discr. scores (first 10 shown)'</w:t>
      </w:r>
    </w:p>
    <w:p w14:paraId="373568A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16FBD4FD" w14:textId="77777777" w:rsidR="004A0F11" w:rsidRPr="00DC2C4F" w:rsidRDefault="004A0F11" w:rsidP="004A0F11">
      <w:pPr>
        <w:rPr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FB10FC5" w14:textId="77777777" w:rsidR="00B66C3D" w:rsidRDefault="00B66C3D" w:rsidP="00B66C3D">
      <w:pPr>
        <w:rPr>
          <w:sz w:val="20"/>
          <w:szCs w:val="20"/>
        </w:rPr>
      </w:pPr>
    </w:p>
    <w:p w14:paraId="36B6CA64" w14:textId="77777777" w:rsidR="00B66C3D" w:rsidRPr="00397324" w:rsidRDefault="00B66C3D" w:rsidP="00B66C3D">
      <w:pPr>
        <w:rPr>
          <w:color w:val="0070C0"/>
          <w:sz w:val="20"/>
          <w:szCs w:val="20"/>
        </w:rPr>
      </w:pPr>
      <w:r w:rsidRPr="00FF6668">
        <w:rPr>
          <w:color w:val="0070C0"/>
          <w:sz w:val="20"/>
          <w:szCs w:val="20"/>
        </w:rPr>
        <w:t>Note</w:t>
      </w:r>
      <w:r>
        <w:rPr>
          <w:color w:val="0070C0"/>
          <w:sz w:val="20"/>
          <w:szCs w:val="20"/>
        </w:rPr>
        <w:t>. We follow SPSS Algorithms (DISCRIMINANT) expressing that, when varimax rotating the st. discriminant coefficients, Kaiser normalization is done by multiple correlation coefficients; therefore we first have to get to know these.</w:t>
      </w:r>
    </w:p>
    <w:p w14:paraId="40BD8A48" w14:textId="2E5C7A71" w:rsidR="00B66C3D" w:rsidRPr="0009640C" w:rsidRDefault="00B66C3D" w:rsidP="00674449">
      <w:pPr>
        <w:rPr>
          <w:sz w:val="20"/>
          <w:szCs w:val="20"/>
        </w:rPr>
      </w:pPr>
    </w:p>
    <w:p w14:paraId="0F998EFD" w14:textId="77777777" w:rsidR="0094320A" w:rsidRDefault="0094320A" w:rsidP="0094320A">
      <w:pPr>
        <w:rPr>
          <w:sz w:val="20"/>
          <w:szCs w:val="20"/>
        </w:rPr>
      </w:pPr>
    </w:p>
    <w:p w14:paraId="11B2E767" w14:textId="2091112F" w:rsidR="0094320A" w:rsidRPr="0094320A" w:rsidRDefault="0094320A" w:rsidP="0094320A">
      <w:pPr>
        <w:pStyle w:val="3"/>
      </w:pPr>
      <w:bookmarkStart w:id="182" w:name="_Toc197355521"/>
      <w:r w:rsidRPr="0094320A">
        <w:t>GAUSSIAN CLASSIFIER</w:t>
      </w:r>
      <w:r>
        <w:t xml:space="preserve"> [</w:t>
      </w:r>
      <w:r w:rsidRPr="0094320A">
        <w:t>!KO_gaclass</w:t>
      </w:r>
      <w:r>
        <w:t>]</w:t>
      </w:r>
      <w:bookmarkEnd w:id="182"/>
    </w:p>
    <w:p w14:paraId="1764280C" w14:textId="77777777" w:rsidR="0094320A" w:rsidRPr="0094320A" w:rsidRDefault="0094320A" w:rsidP="0094320A">
      <w:pPr>
        <w:rPr>
          <w:sz w:val="20"/>
          <w:szCs w:val="20"/>
        </w:rPr>
      </w:pPr>
      <w:r w:rsidRPr="0094320A">
        <w:rPr>
          <w:sz w:val="20"/>
          <w:szCs w:val="20"/>
        </w:rPr>
        <w:t>*/*!KO_gaclass(data%grmean%grcov%prior%name1%name2%name3)*/*.</w:t>
      </w:r>
    </w:p>
    <w:p w14:paraId="4A8BD2C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*Version 2.</w:t>
      </w:r>
    </w:p>
    <w:p w14:paraId="7123018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*Takes data DATA (rows - points, columns - axes of space) and characteristics of k (k&gt;=2)</w:t>
      </w:r>
    </w:p>
    <w:p w14:paraId="66FF5A7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*classes (groups) in the form of their centroids coordinates GRMEAN and covariance matrices GRCOV.</w:t>
      </w:r>
    </w:p>
    <w:p w14:paraId="6D3E2B6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lastRenderedPageBreak/>
        <w:t>*Based on squared Mahalanobis distances (z^2) of the points to the group centroids,</w:t>
      </w:r>
    </w:p>
    <w:p w14:paraId="05149DD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*computes probabilities Prob of belonging of the points to the groups and assigns each point to a</w:t>
      </w:r>
    </w:p>
    <w:p w14:paraId="02F6E47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*group. The Gaussian classifier is an example of a Bayes classifier by scale variables,</w:t>
      </w:r>
    </w:p>
    <w:p w14:paraId="54A69F8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*and its core is the Gaussian function Prob ~ exp(-z^2/2), that is a feature, to note, behind the</w:t>
      </w:r>
    </w:p>
    <w:p w14:paraId="174243F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*bell-shaped curve of the normal distribution, - therefore Gaussian classifier is optimal to</w:t>
      </w:r>
    </w:p>
    <w:p w14:paraId="6436A11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*enroll observations in normally distributed or at least bell-like populations.</w:t>
      </w:r>
    </w:p>
    <w:p w14:paraId="1ECDDB7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 particular, the given classifier is often used in discriminant analysis.</w:t>
      </w:r>
    </w:p>
    <w:p w14:paraId="5A688F3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*(In discriminant analysis, classification of cases is done by data which are discriminant</w:t>
      </w:r>
    </w:p>
    <w:p w14:paraId="7849F80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*function scores.)</w:t>
      </w:r>
    </w:p>
    <w:p w14:paraId="48BE263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*Input:</w:t>
      </w:r>
    </w:p>
    <w:p w14:paraId="41CC48C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*DATA - n points (cases) x p variables (dimensions). These are points to classify.</w:t>
      </w:r>
    </w:p>
    <w:p w14:paraId="55108A07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*GRMEAN - k classes x p variables. These are means (centroids) of the k classes (groups).</w:t>
      </w:r>
    </w:p>
    <w:p w14:paraId="768C0DE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*GRCOV - p x p covariance matrix or matrices of the classes. A covariance matrix/s must be</w:t>
      </w:r>
    </w:p>
    <w:p w14:paraId="75FF1FB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*positive definite. There are three modes to specify GRCOV:</w:t>
      </w:r>
    </w:p>
    <w:p w14:paraId="577017BA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*(i) k matrices stacked one under another, - i.e., to specify own cov. matrix for each class;</w:t>
      </w:r>
    </w:p>
    <w:p w14:paraId="024B2499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*so GRCOV will be sized k*p x p.</w:t>
      </w:r>
    </w:p>
    <w:p w14:paraId="17C7B5E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*(ii) one p x p covariance matrix for all the classes, typically being the pooled within-group</w:t>
      </w:r>
    </w:p>
    <w:p w14:paraId="639970B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matrix.</w:t>
      </w:r>
    </w:p>
    <w:p w14:paraId="10856C7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*(iii) specify scalar 0 instead of the matrix, - then p x p identity matrix</w:t>
      </w:r>
    </w:p>
    <w:p w14:paraId="699E676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*will be assumed for every group (in this situation, Mahalanobis distances will turn</w:t>
      </w:r>
    </w:p>
    <w:p w14:paraId="7CF2666F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*into Euclidean ones).</w:t>
      </w:r>
    </w:p>
    <w:p w14:paraId="7A50A61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*GRMEAN and GRCOV may originate from the sample, DATA, as well as not originate. If GRMEAN and GRCOV</w:t>
      </w:r>
    </w:p>
    <w:p w14:paraId="03016EB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*were computed on the dataset making the rows of DATA, then the task: to classify the analyzed</w:t>
      </w:r>
    </w:p>
    <w:p w14:paraId="6900532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*cases to the observed classes. (Group covariance matrices and their pooled matrix can be obtained</w:t>
      </w:r>
    </w:p>
    <w:p w14:paraId="4C8279E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*from data by function /*!KO_gcov*/.) If GRMEAN and GRCOV were not derived from the dataset</w:t>
      </w:r>
    </w:p>
    <w:p w14:paraId="448C4E8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*of n cases DATA, that means the task: to classify "new" (or "holdout") cases to the "suggested"</w:t>
      </w:r>
    </w:p>
    <w:p w14:paraId="55ACFA7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*classes.</w:t>
      </w:r>
    </w:p>
    <w:p w14:paraId="681273C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*PRIOR - column vector of length k; it is the apriori probabilities to assign to the classes (and</w:t>
      </w:r>
    </w:p>
    <w:p w14:paraId="26EFDE5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*serving as weights when computing the posterior probabilities Prob). Specify nonnegative values,</w:t>
      </w:r>
    </w:p>
    <w:p w14:paraId="5B30F1D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*their sum must be positive. The magnitude of the numbers themselves plays no role since</w:t>
      </w:r>
    </w:p>
    <w:p w14:paraId="7FBB91B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function normalizes the vector to sum of its elements =1 at input.</w:t>
      </w:r>
    </w:p>
    <w:p w14:paraId="59D1D89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*Results:</w:t>
      </w:r>
    </w:p>
    <w:p w14:paraId="626E30C7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*NAME1 - squared Mahalanobis distances between DATA points and the class centroids, n x k.</w:t>
      </w:r>
    </w:p>
    <w:p w14:paraId="3852370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*NAME2 - posterior probabilities Prob to assign points to the classes, n x k (sum in each row =1).</w:t>
      </w:r>
    </w:p>
    <w:p w14:paraId="4516079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*NAME3 - the result of the case assignment, n x 2. The 1-st column shows the class number where</w:t>
      </w:r>
    </w:p>
    <w:p w14:paraId="792E3C5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classifier assigned the case to - it is the class for which Prob is maximal in that row</w:t>
      </w:r>
    </w:p>
    <w:p w14:paraId="7DCCD10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*of NAME2. The 2-nd column shows the class number for which Prob is the second maximal in that</w:t>
      </w:r>
    </w:p>
    <w:p w14:paraId="357CFA0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*row of NAME2.</w:t>
      </w:r>
    </w:p>
    <w:p w14:paraId="168FABD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 errors. If GRCOV contains a covariance matrix not positive definite,</w:t>
      </w:r>
    </w:p>
    <w:p w14:paraId="20C028C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function won't work correctly. Either SPSS will issue an error from the "INV" side</w:t>
      </w:r>
    </w:p>
    <w:p w14:paraId="06E933B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*or from the "SQRT" side, or some sq. Mahalanobis distances will appear negative in the output.</w:t>
      </w:r>
    </w:p>
    <w:p w14:paraId="3B708EC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*We recommend before running the function to check the cov. matrices: eval(m), where m is a square</w:t>
      </w:r>
    </w:p>
    <w:p w14:paraId="68231A39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matrix. All the eigenvalues should be positive.</w:t>
      </w:r>
    </w:p>
    <w:p w14:paraId="25B1EF0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*This function may require prior setting of limit for number of cycles to enough big value</w:t>
      </w:r>
    </w:p>
    <w:p w14:paraId="6737901D" w14:textId="362C803E" w:rsidR="0004113D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*by command SET MXLOOPS</w:t>
      </w:r>
      <w:r w:rsidR="0094320A" w:rsidRPr="0094320A">
        <w:rPr>
          <w:sz w:val="20"/>
          <w:szCs w:val="20"/>
        </w:rPr>
        <w:t>.</w:t>
      </w:r>
    </w:p>
    <w:p w14:paraId="6203CD6F" w14:textId="77777777" w:rsidR="0094320A" w:rsidRDefault="0094320A" w:rsidP="0094320A">
      <w:pPr>
        <w:rPr>
          <w:sz w:val="20"/>
          <w:szCs w:val="20"/>
        </w:rPr>
      </w:pPr>
    </w:p>
    <w:p w14:paraId="6C130F34" w14:textId="6A55FFCD" w:rsidR="0094320A" w:rsidRPr="0094320A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</w:p>
    <w:p w14:paraId="323B4104" w14:textId="77777777" w:rsidR="0094320A" w:rsidRPr="0094320A" w:rsidRDefault="0094320A" w:rsidP="0094320A">
      <w:pPr>
        <w:rPr>
          <w:sz w:val="20"/>
          <w:szCs w:val="20"/>
        </w:rPr>
      </w:pPr>
    </w:p>
    <w:p w14:paraId="263A0B8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BD7E733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get data /variables= v1 v2 v3. /*Scale variables which cases to classify</w:t>
      </w:r>
    </w:p>
    <w:p w14:paraId="44CD3DC2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*Two classes are suggested.</w:t>
      </w:r>
    </w:p>
    <w:p w14:paraId="10C71817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grmean= {-5.2, .6, 3.1;</w:t>
      </w:r>
    </w:p>
    <w:p w14:paraId="40F3F15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 2.4, -1.2, 3.3}. /*The means of the classes</w:t>
      </w:r>
    </w:p>
    <w:p w14:paraId="697D646C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grcov= {2.1, 1.3, .4;</w:t>
      </w:r>
    </w:p>
    <w:p w14:paraId="0A8285B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1.3, 1.8, -1.1;</w:t>
      </w:r>
    </w:p>
    <w:p w14:paraId="4C4F6D7B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.4, -1.1, 2.0;</w:t>
      </w:r>
    </w:p>
    <w:p w14:paraId="1E27D889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2.6, 1.8, .1;</w:t>
      </w:r>
    </w:p>
    <w:p w14:paraId="79AAB2DE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1.8, 2.3, -1.3;</w:t>
      </w:r>
    </w:p>
    <w:p w14:paraId="249CEA35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.1, -1.3, 1.9}. /*The covariances in the classes (2 stacked matrices)</w:t>
      </w:r>
    </w:p>
    <w:p w14:paraId="32D1BAF6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prior= {.45;.55}. /*Apriori probabilities (saliences) of the classes</w:t>
      </w:r>
    </w:p>
    <w:p w14:paraId="32FE42B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grmean /rlabels= 'class1' 'class2' /clabels= 'v1' 'v2' 'v3'.</w:t>
      </w:r>
    </w:p>
    <w:p w14:paraId="5F51332D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grcov /rlabels= 'v1' 'v2' 'v3' 'v1' 'v2' 'v3' /clabels= 'v1' 'v2' 'v3'.</w:t>
      </w:r>
    </w:p>
    <w:p w14:paraId="49252C0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prior /rlabels= 'class1' 'class2'.</w:t>
      </w:r>
    </w:p>
    <w:p w14:paraId="3215CFFF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*Let us make sure the cov. matrices are positive definite.</w:t>
      </w:r>
    </w:p>
    <w:p w14:paraId="09D934DE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eval(grcov(1:3,:)).</w:t>
      </w:r>
    </w:p>
    <w:p w14:paraId="6CCDEA35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eval(grcov(4:6,:)).</w:t>
      </w:r>
    </w:p>
    <w:p w14:paraId="329EF0FC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lastRenderedPageBreak/>
        <w:t>*Classify data cases to the classes.</w:t>
      </w:r>
    </w:p>
    <w:p w14:paraId="168FC599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!KO_gaclass(data%grmean%grcov%prior%smah%post%class).</w:t>
      </w:r>
    </w:p>
    <w:p w14:paraId="249C2E17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smah /title 'Sq. Mahalanobis distances' /clabels= 'class1' 'class2'.</w:t>
      </w:r>
    </w:p>
    <w:p w14:paraId="16A0E1FA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post /title 'Posterior probabilities' /clabels= 'class1' 'class2'.</w:t>
      </w:r>
    </w:p>
    <w:p w14:paraId="350A0172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print class /title 'Class </w:t>
      </w:r>
      <w:r>
        <w:rPr>
          <w:rFonts w:ascii="Courier New" w:hAnsi="Courier New" w:cs="Courier New"/>
          <w:color w:val="0070C0"/>
          <w:sz w:val="20"/>
          <w:szCs w:val="20"/>
        </w:rPr>
        <w:t>of prediction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' /clabels= 'TheClass' '2ndBest'.</w:t>
      </w:r>
    </w:p>
    <w:p w14:paraId="5BE65325" w14:textId="77777777" w:rsidR="0094320A" w:rsidRPr="009B72B2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end</w:t>
      </w:r>
      <w:r w:rsidRPr="009B72B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B72B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E109F63" w14:textId="77777777" w:rsidR="0094320A" w:rsidRPr="009B72B2" w:rsidRDefault="0094320A" w:rsidP="0094320A">
      <w:pPr>
        <w:rPr>
          <w:sz w:val="20"/>
          <w:szCs w:val="20"/>
        </w:rPr>
      </w:pPr>
    </w:p>
    <w:p w14:paraId="4EBF76D9" w14:textId="7AD59B18" w:rsidR="0094320A" w:rsidRPr="009B72B2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B72B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Discriminant analysis with classification</w:t>
      </w:r>
      <w:r w:rsidRPr="009B72B2">
        <w:rPr>
          <w:color w:val="0070C0"/>
          <w:sz w:val="20"/>
          <w:szCs w:val="20"/>
        </w:rPr>
        <w:t>.</w:t>
      </w:r>
    </w:p>
    <w:p w14:paraId="223F5387" w14:textId="77777777" w:rsidR="0094320A" w:rsidRPr="009B72B2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11A53B2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DB3E1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vars /variables= v1 v2 v3 v4. /*Analysis variables</w:t>
      </w:r>
    </w:p>
    <w:p w14:paraId="17E9693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group /variable= group. /*Grouping variable (say, k=3 classes)</w:t>
      </w:r>
    </w:p>
    <w:p w14:paraId="70766F05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0A8DFF5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*Let us hold out two first cases from the analysis.</w:t>
      </w:r>
    </w:p>
    <w:p w14:paraId="04887A81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vars(1:2,:). /*These two cases will be treated as "new cases"</w:t>
      </w:r>
    </w:p>
    <w:p w14:paraId="02D0638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to classify</w:t>
      </w:r>
    </w:p>
    <w:p w14:paraId="0F881D6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vars(3:nrow(vars),:). /*So cut them out from the data</w:t>
      </w:r>
    </w:p>
    <w:p w14:paraId="73DB96BC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group= group(3:nrow(group)). /*and from here</w:t>
      </w:r>
    </w:p>
    <w:p w14:paraId="4A32973E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11E1039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*Do with the analysis data.</w:t>
      </w:r>
    </w:p>
    <w:p w14:paraId="00525D3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!KO_freq(group%1%dummy%freq%codes). /*Grouping variable into dummies</w:t>
      </w:r>
    </w:p>
    <w:p w14:paraId="72CEDFC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k= ncol(dummy).</w:t>
      </w:r>
    </w:p>
    <w:p w14:paraId="056B6BC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{codes,freq} /title 'Groups in the analysis' /clabels 'Code' 'Count'.</w:t>
      </w:r>
    </w:p>
    <w:p w14:paraId="05125FA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!KO_mean(vars%mean). /*Means of the variables</w:t>
      </w:r>
    </w:p>
    <w:p w14:paraId="2CED340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vars-make(nrow(vars),1,1)*mean. /*Normally SHOULD center variables</w:t>
      </w:r>
    </w:p>
    <w:p w14:paraId="22F1FBF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/*before applying /*!KO_discrim*/</w:t>
      </w:r>
    </w:p>
    <w:p w14:paraId="385CCDA9" w14:textId="7DE5AAB1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%corr%dis). /*Discriminant analysis</w:t>
      </w:r>
    </w:p>
    <w:p w14:paraId="5B4AA170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/*extracting min(3-1, 4)=2 discriminant functions; we will need</w:t>
      </w:r>
    </w:p>
    <w:p w14:paraId="592025B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their scores "dis"</w:t>
      </w:r>
      <w:r>
        <w:rPr>
          <w:rFonts w:ascii="Courier New" w:hAnsi="Courier New" w:cs="Courier New"/>
          <w:color w:val="0070C0"/>
          <w:sz w:val="20"/>
          <w:szCs w:val="20"/>
        </w:rPr>
        <w:t>; b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ecause in discriminant analysis, the discr</w:t>
      </w:r>
    </w:p>
    <w:p w14:paraId="4154E4F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functions are used as classifiers</w:t>
      </w:r>
    </w:p>
    <w:p w14:paraId="70E14DC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*Obtain the discriminant scores also for the hold-out cases.</w:t>
      </w:r>
    </w:p>
    <w:p w14:paraId="0E725212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hold-make(nrow(hold),1,1)*mean. /*Center first by</w:t>
      </w:r>
    </w:p>
    <w:p w14:paraId="52C3309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mean of the analysis variables</w:t>
      </w:r>
    </w:p>
    <w:p w14:paraId="252CDA1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holddis= hold*coef. /*And compute them discriminant scores</w:t>
      </w:r>
    </w:p>
    <w:p w14:paraId="44B78324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*Compute group means of discriminant scores for the analysis cases.</w:t>
      </w:r>
    </w:p>
    <w:p w14:paraId="4F2ECD4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!KO_aggr(dis%dummy%MEAN%grmean).</w:t>
      </w:r>
    </w:p>
    <w:p w14:paraId="5186D8EA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grmean /title 'Means of the 2 discriminants in the 3 groups.'.</w:t>
      </w:r>
    </w:p>
    <w:p w14:paraId="3D3C6FF6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*We need a covariance matrix or matrices of discriminant scores. This:.</w:t>
      </w:r>
    </w:p>
    <w:p w14:paraId="529FF9D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!KO_gcov(dis%dummy%COV%BOTH%grcov). /*outputs, stacked, the pooled</w:t>
      </w:r>
    </w:p>
    <w:p w14:paraId="5E41C11E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covariance matrix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the group covariance matrices</w:t>
      </w:r>
    </w:p>
    <w:p w14:paraId="1B9A855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grcov /title 'Pooled and separate covariance matrices of discriminants'.</w:t>
      </w:r>
    </w:p>
    <w:p w14:paraId="11F98A6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/*Note that the pooled within-group covariance matrix of discriminant</w:t>
      </w:r>
    </w:p>
    <w:p w14:paraId="2D40908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scores is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identity matrix</w:t>
      </w:r>
    </w:p>
    <w:p w14:paraId="20F55A78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7F9C75B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*Perform classification of both the analysis and the hold-out cases.</w:t>
      </w:r>
    </w:p>
    <w:p w14:paraId="305E1D8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!KO_gaclass({holddis;dis}%grmean%0%make(k,1,1)%smah%post%class).</w:t>
      </w:r>
    </w:p>
    <w:p w14:paraId="259F37FB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/*In this run, we use the pooled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 matrix</w:t>
      </w:r>
    </w:p>
    <w:p w14:paraId="683368A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equal prior probabilities [this setting is default in DISCRIMINANT]</w:t>
      </w:r>
    </w:p>
    <w:p w14:paraId="1742D20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/*Since the pooled matrix for discriminants is always the identity one,</w:t>
      </w:r>
    </w:p>
    <w:p w14:paraId="797FCD4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we could just set GRCOV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argument to scalar 0</w:t>
      </w:r>
    </w:p>
    <w:p w14:paraId="36F1FC5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'POOLED MATRIX AND EQUAL PRIORS USED'.</w:t>
      </w:r>
    </w:p>
    <w:p w14:paraId="7C6BA68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print /title </w:t>
      </w:r>
      <w:bookmarkStart w:id="183" w:name="_Hlk164891270"/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bookmarkEnd w:id="183"/>
      <w:r w:rsidRPr="00595CD6">
        <w:rPr>
          <w:rFonts w:ascii="Courier New" w:hAnsi="Courier New" w:cs="Courier New"/>
          <w:color w:val="0070C0"/>
          <w:sz w:val="20"/>
          <w:szCs w:val="20"/>
        </w:rPr>
        <w:t>Cases 1 and 2 were hold-out</w:t>
      </w:r>
      <w:r>
        <w:rPr>
          <w:rFonts w:ascii="Courier New" w:hAnsi="Courier New" w:cs="Courier New"/>
          <w:color w:val="0070C0"/>
          <w:sz w:val="20"/>
          <w:szCs w:val="20"/>
        </w:rPr>
        <w:t>: no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influence</w:t>
      </w:r>
      <w:r>
        <w:rPr>
          <w:rFonts w:ascii="Courier New" w:hAnsi="Courier New" w:cs="Courier New"/>
          <w:color w:val="0070C0"/>
          <w:sz w:val="20"/>
          <w:szCs w:val="20"/>
        </w:rPr>
        <w:t>, just classified.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E12120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(= sq. Euclidean) distances'</w:t>
      </w:r>
    </w:p>
    <w:p w14:paraId="7FC0A19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1C03027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3A8200C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28645D3C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2D598E34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5FB13EB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!KO_gaclass({holddis;dis}%grmean%grcov(3:nrow(grcov),:)%freq%smah%post%class).</w:t>
      </w:r>
    </w:p>
    <w:p w14:paraId="2DBF42C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/*In this run, we use individual within-group cov matrices,</w:t>
      </w:r>
    </w:p>
    <w:p w14:paraId="1D70A4E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/*and prior probabilities proportional to the group sizes</w:t>
      </w:r>
    </w:p>
    <w:p w14:paraId="0573140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'SEPARATE MATRIX AND UNEQUAL PRIORS USED'.</w:t>
      </w:r>
    </w:p>
    <w:p w14:paraId="2AD314ED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'Cases 1 and 2 were hold-out: no influence, just classified.'.</w:t>
      </w:r>
    </w:p>
    <w:p w14:paraId="7ED6822A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distances'</w:t>
      </w:r>
    </w:p>
    <w:p w14:paraId="064C7CB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3F5880D2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4152CF0E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20DE32F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0755F04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3D1767" w14:textId="77777777" w:rsidR="0094320A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33B79ABE" w14:textId="77777777" w:rsidR="0094320A" w:rsidRPr="00595CD6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1</w:t>
      </w:r>
      <w:r w:rsidRPr="00595CD6">
        <w:rPr>
          <w:color w:val="0070C0"/>
          <w:sz w:val="20"/>
          <w:szCs w:val="20"/>
          <w:vertAlign w:val="superscript"/>
        </w:rPr>
        <w:t>st</w:t>
      </w:r>
      <w:r>
        <w:rPr>
          <w:color w:val="0070C0"/>
          <w:sz w:val="20"/>
          <w:szCs w:val="20"/>
        </w:rPr>
        <w:t xml:space="preserve"> run of /*</w:t>
      </w:r>
      <w:r w:rsidRPr="0099688B">
        <w:rPr>
          <w:color w:val="0070C0"/>
          <w:sz w:val="20"/>
          <w:szCs w:val="20"/>
        </w:rPr>
        <w:t>!KO_gaclass</w:t>
      </w:r>
      <w:r>
        <w:rPr>
          <w:color w:val="0070C0"/>
          <w:sz w:val="20"/>
          <w:szCs w:val="20"/>
        </w:rPr>
        <w:t>*/ classification was equivalent to this run of DISCRIMINANT:</w:t>
      </w:r>
    </w:p>
    <w:p w14:paraId="25B83A13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2798B695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28A13724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4BCD1EB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17204CFE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4D365F13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39EA3B9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69FCC19B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EQUAL /*Equal priors</w:t>
      </w:r>
    </w:p>
    <w:p w14:paraId="209C4887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26972821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POOL /*Pooled cov. matrix to use (identity one).</w:t>
      </w:r>
    </w:p>
    <w:p w14:paraId="0FEB3F9A" w14:textId="77777777" w:rsidR="0094320A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F3A09B" w14:textId="77777777" w:rsidR="0094320A" w:rsidRPr="00595CD6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2</w:t>
      </w:r>
      <w:r w:rsidRPr="0099688B">
        <w:rPr>
          <w:color w:val="0070C0"/>
          <w:sz w:val="20"/>
          <w:szCs w:val="20"/>
          <w:vertAlign w:val="superscript"/>
        </w:rPr>
        <w:t>nd</w:t>
      </w:r>
      <w:r>
        <w:rPr>
          <w:color w:val="0070C0"/>
          <w:sz w:val="20"/>
          <w:szCs w:val="20"/>
        </w:rPr>
        <w:t xml:space="preserve"> run of /*</w:t>
      </w:r>
      <w:r w:rsidRPr="0099688B">
        <w:rPr>
          <w:color w:val="0070C0"/>
          <w:sz w:val="20"/>
          <w:szCs w:val="20"/>
        </w:rPr>
        <w:t>!KO_gaclass</w:t>
      </w:r>
      <w:r>
        <w:rPr>
          <w:color w:val="0070C0"/>
          <w:sz w:val="20"/>
          <w:szCs w:val="20"/>
        </w:rPr>
        <w:t>*/ classification was equivalent to this run of DISCRIMINANT:</w:t>
      </w:r>
    </w:p>
    <w:p w14:paraId="736533D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0C82E7FF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150AE54D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5E0B6F45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77B8A20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012CB8F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2BC0AE14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19E300A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SIZE /*Priors proportional to group sizes</w:t>
      </w:r>
    </w:p>
    <w:p w14:paraId="349C94F1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760ABF52" w14:textId="77777777" w:rsidR="0094320A" w:rsidRPr="009B307C" w:rsidRDefault="0094320A" w:rsidP="0094320A">
      <w:pPr>
        <w:rPr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SEPAR /*Separate group matrices to use.</w:t>
      </w:r>
    </w:p>
    <w:p w14:paraId="1CE0831F" w14:textId="77777777" w:rsidR="0094320A" w:rsidRDefault="0094320A" w:rsidP="0094320A">
      <w:pPr>
        <w:rPr>
          <w:sz w:val="20"/>
          <w:szCs w:val="20"/>
        </w:rPr>
      </w:pPr>
    </w:p>
    <w:p w14:paraId="3E9054A4" w14:textId="77777777" w:rsidR="0094320A" w:rsidRDefault="0094320A" w:rsidP="00674449">
      <w:pPr>
        <w:rPr>
          <w:sz w:val="20"/>
          <w:szCs w:val="20"/>
        </w:rPr>
      </w:pPr>
    </w:p>
    <w:p w14:paraId="72EDEB1B" w14:textId="44107621" w:rsidR="00E675A8" w:rsidRPr="00E675A8" w:rsidRDefault="00E675A8" w:rsidP="00E675A8">
      <w:pPr>
        <w:pStyle w:val="3"/>
      </w:pPr>
      <w:bookmarkStart w:id="184" w:name="_Toc197355522"/>
      <w:r w:rsidRPr="00E675A8">
        <w:t>GAUSSIAN CLASSIFIER (WITH OPTION "LEAVE-ONE-OUT")</w:t>
      </w:r>
      <w:r>
        <w:t xml:space="preserve"> </w:t>
      </w:r>
      <w:r w:rsidRPr="00E675A8">
        <w:t>[!KO_gaclass</w:t>
      </w:r>
      <w:r>
        <w:t>2</w:t>
      </w:r>
      <w:r w:rsidRPr="00E675A8">
        <w:t>]</w:t>
      </w:r>
      <w:bookmarkEnd w:id="184"/>
    </w:p>
    <w:p w14:paraId="2C616BE9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*/*!KO_gaclass2(data%dummy%method%prior%name1%name2%name3)*/*.</w:t>
      </w:r>
    </w:p>
    <w:p w14:paraId="3075A249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*Version 1.</w:t>
      </w:r>
    </w:p>
    <w:p w14:paraId="2BDF9FCA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*Takes data DATA (rows - points, columns - axes of space) and group belonging of these</w:t>
      </w:r>
    </w:p>
    <w:p w14:paraId="3D01D6FC" w14:textId="6862C7BA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*cases, DUMMY. Based on squared Mahalanobis distances of the points to the group centroids,</w:t>
      </w:r>
    </w:p>
    <w:p w14:paraId="0AA149C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*computes probabilities Prob of belonging of the points to the groups and assigns each point to a</w:t>
      </w:r>
    </w:p>
    <w:p w14:paraId="6898350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*group.</w:t>
      </w:r>
    </w:p>
    <w:p w14:paraId="3237304D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*This function differs from /*!KO_gaclass*/ - also Gaussian classifier - by the following:</w:t>
      </w:r>
    </w:p>
    <w:p w14:paraId="0A44BCE3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group means (centroid coordinates) and covariances between the variables are not input, the</w:t>
      </w:r>
    </w:p>
    <w:p w14:paraId="0A0F0BD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  function takes them from the data;</w:t>
      </w:r>
    </w:p>
    <w:p w14:paraId="7E44D8A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there's no option to use separate covariance matrix for each group, only the pooled</w:t>
      </w:r>
    </w:p>
    <w:p w14:paraId="3238009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  within-group covariance matrix is used;</w:t>
      </w:r>
    </w:p>
    <w:p w14:paraId="297C7CC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all the cases must have a group membership;</w:t>
      </w:r>
    </w:p>
    <w:p w14:paraId="27CA92F0" w14:textId="6E43AB18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there's the option of leave-one-out cla</w:t>
      </w:r>
      <w:r>
        <w:rPr>
          <w:sz w:val="20"/>
          <w:szCs w:val="20"/>
        </w:rPr>
        <w:t>s</w:t>
      </w:r>
      <w:r w:rsidRPr="00E675A8">
        <w:rPr>
          <w:sz w:val="20"/>
          <w:szCs w:val="20"/>
        </w:rPr>
        <w:t>sification (cross-validation).</w:t>
      </w:r>
    </w:p>
    <w:p w14:paraId="2173DC1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*Function /*!KO_gaclass2*/ is a slightly re-written old macro "disclass", in former times</w:t>
      </w:r>
    </w:p>
    <w:p w14:paraId="74CEAB6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*appended to SPSS, and it gives same results.</w:t>
      </w:r>
    </w:p>
    <w:p w14:paraId="37927AD7" w14:textId="2BFFECA3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*Input:</w:t>
      </w:r>
    </w:p>
    <w:p w14:paraId="097F5DA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*DATA - n points (cases) x p variables (dimensions). These are points to classify.</w:t>
      </w:r>
    </w:p>
    <w:p w14:paraId="76389772" w14:textId="368C64E8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*DUMMY - n x k: their observed belonging to the k classes (groups), binary dummy variables</w:t>
      </w:r>
    </w:p>
    <w:p w14:paraId="7416F11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*(each variable corresponds to a group, with value 1 = the case belongs to it,</w:t>
      </w:r>
    </w:p>
    <w:p w14:paraId="2F2AEE5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*0 = doesn't belong to it). Each column in DUMMY must contain at least one 1.</w:t>
      </w:r>
    </w:p>
    <w:p w14:paraId="1D077A3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groups must be disjoint by membership: sum in each row in DUMMY must not exceed 1.</w:t>
      </w:r>
    </w:p>
    <w:p w14:paraId="42E889AA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*In DUMMY, there can be no rows complete of zeros - cases out of the groups.</w:t>
      </w:r>
    </w:p>
    <w:p w14:paraId="6DF617F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*(Use /*!KO_gaclass*/ to classify "new" cases, which group membership is unknown.)</w:t>
      </w:r>
    </w:p>
    <w:p w14:paraId="1503784B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*Argument METHOD - scalar. If nonpositive, the function will perform usual classification -</w:t>
      </w:r>
    </w:p>
    <w:p w14:paraId="412A830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 classification without cross-validation. But if positive, the function will perform</w:t>
      </w:r>
    </w:p>
    <w:p w14:paraId="16F17CB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 xml:space="preserve">*cross-validation as "leave-one-out" classification (synonyms: U-method cross-validation, </w:t>
      </w:r>
    </w:p>
    <w:p w14:paraId="494A0B7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*jackknifing cross-validation). With this method, each case (data point), before it is</w:t>
      </w:r>
    </w:p>
    <w:p w14:paraId="38A59FC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*classified, is temporarily excluded from the sample and is considered a sized 1 test dataset,</w:t>
      </w:r>
    </w:p>
    <w:p w14:paraId="44F06CB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*whereas the other n-1 cases form the training dataset from which the classify rule for that</w:t>
      </w:r>
    </w:p>
    <w:p w14:paraId="5686876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*one case is derived. Each case thus doesn't influence its own classification.</w:t>
      </w:r>
    </w:p>
    <w:p w14:paraId="0204A69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*PRIOR - column vector of length k; it is the apriori probabilities to assign to the classes (and</w:t>
      </w:r>
    </w:p>
    <w:p w14:paraId="0777256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*serving as weights when computing the posterior probabilities Prob). Specify nonnegative values,</w:t>
      </w:r>
    </w:p>
    <w:p w14:paraId="00E3A025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*their sum must be positive. The magnitude of the numbers themselves plays no role since</w:t>
      </w:r>
    </w:p>
    <w:p w14:paraId="378351D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function normalizes the vector to sum of its elements =1 at input.</w:t>
      </w:r>
    </w:p>
    <w:p w14:paraId="43E8A99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*Results:</w:t>
      </w:r>
    </w:p>
    <w:p w14:paraId="4FBDD7A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*NAME1 - squared Mahalanobis distances between DATA points and the class centroids, n x k.</w:t>
      </w:r>
    </w:p>
    <w:p w14:paraId="4106C915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lastRenderedPageBreak/>
        <w:t>*NAME2 - posterior probabilities Prob to assign points to the classes, n x k (sum in each row =1).</w:t>
      </w:r>
    </w:p>
    <w:p w14:paraId="3C5CF2E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*NAME3 - the result of the case assignment, n x 2. The 1-st column shows the class number where</w:t>
      </w:r>
    </w:p>
    <w:p w14:paraId="54E09F8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classifier assigned the case to - it is the class for which Prob is maximal in that row</w:t>
      </w:r>
    </w:p>
    <w:p w14:paraId="4854DCAD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*of NAME2. The 2-nd column shows the class number for which Prob is the second maximal in that</w:t>
      </w:r>
    </w:p>
    <w:p w14:paraId="7AA2C27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*row of NAME2.</w:t>
      </w:r>
    </w:p>
    <w:p w14:paraId="510C605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*Covariance matrix error. If the pooled within-group covariance (or scatter) matrix is singular,</w:t>
      </w:r>
    </w:p>
    <w:p w14:paraId="62D8101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*SPSS will issue an error from the "INV" side. In such situation, try to modify input values</w:t>
      </w:r>
    </w:p>
    <w:p w14:paraId="15ED33B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*of VARS slightly, for example, add tiny random noise. (You can get the said pooled matrix,</w:t>
      </w:r>
    </w:p>
    <w:p w14:paraId="47E4ED2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*to test it, with function /*!KO_gcov*/ or /*!KO_bwscat*/.)</w:t>
      </w:r>
    </w:p>
    <w:p w14:paraId="346A176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*This function may require prior setting of limit for number of cycles to enough big value</w:t>
      </w:r>
    </w:p>
    <w:p w14:paraId="6510B36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*by command SET MXLOOPS.</w:t>
      </w:r>
    </w:p>
    <w:p w14:paraId="4CBEEF8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*If your grouping is defined by a categorical variable, create dummy variables DUMMY out of it</w:t>
      </w:r>
    </w:p>
    <w:p w14:paraId="7B58E3D0" w14:textId="53F7CC9B" w:rsid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*with the help of function /*!KO_freq*/.</w:t>
      </w:r>
    </w:p>
    <w:p w14:paraId="345C774A" w14:textId="77777777" w:rsidR="00E675A8" w:rsidRDefault="00E675A8" w:rsidP="00E675A8">
      <w:pPr>
        <w:rPr>
          <w:sz w:val="20"/>
          <w:szCs w:val="20"/>
        </w:rPr>
      </w:pPr>
    </w:p>
    <w:p w14:paraId="76A3CC06" w14:textId="6655D101" w:rsidR="00EF4844" w:rsidRPr="0094320A" w:rsidRDefault="00EF4844" w:rsidP="00EF4844">
      <w:pPr>
        <w:rPr>
          <w:color w:val="0070C0"/>
          <w:sz w:val="20"/>
          <w:szCs w:val="20"/>
        </w:rPr>
      </w:pPr>
      <w:bookmarkStart w:id="185" w:name="_Hlk165556135"/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  <w:r w:rsidR="00B40CF5">
        <w:rPr>
          <w:color w:val="0070C0"/>
          <w:sz w:val="20"/>
          <w:szCs w:val="20"/>
        </w:rPr>
        <w:t xml:space="preserve"> Usual classification.</w:t>
      </w:r>
    </w:p>
    <w:p w14:paraId="04D70502" w14:textId="77777777" w:rsidR="00EF4844" w:rsidRPr="0094320A" w:rsidRDefault="00EF4844" w:rsidP="00EF4844">
      <w:pPr>
        <w:rPr>
          <w:sz w:val="20"/>
          <w:szCs w:val="20"/>
        </w:rPr>
      </w:pPr>
    </w:p>
    <w:p w14:paraId="5B6DF5E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47F175A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bookmarkStart w:id="186" w:name="_Hlk165554550"/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AAFA44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7F3DDD5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0360DFC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37B44C5D" w14:textId="77777777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36764763" w14:textId="18D633AA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/clabels 'GrNumber' 'Code' 'Count'.</w:t>
      </w:r>
    </w:p>
    <w:p w14:paraId="729D763B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bookmarkEnd w:id="186"/>
    <w:p w14:paraId="1DCDAA6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*Perform usual classification.</w:t>
      </w:r>
    </w:p>
    <w:p w14:paraId="760ED35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bookmarkStart w:id="187" w:name="_Hlk165554585"/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!KO_gaclass2(vars%dummy%0%prior%smah%post%class).</w:t>
      </w:r>
    </w:p>
    <w:p w14:paraId="31CF552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7A018B42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28484CA1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bookmarkEnd w:id="187"/>
    <w:p w14:paraId="1F27A6D8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4F38742D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43CDB5AB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45BF3A5C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542EC213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78B07475" w14:textId="6592D309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2470A0A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*Get the same results with /*!KO_gaclass*/.</w:t>
      </w:r>
    </w:p>
    <w:p w14:paraId="0FCFA26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!KO_aggr(vars%dummy%MEAN%grmean). /*Observed group means</w:t>
      </w:r>
    </w:p>
    <w:p w14:paraId="2B95EF5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!KO_gcov(vars%dummy%COV%POOL%poolcov). /*Pooled within-group cov matrix</w:t>
      </w:r>
    </w:p>
    <w:p w14:paraId="320B664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!KO_gaclass(vars%grmean%poolcov%prior%smah%post%class).</w:t>
      </w:r>
    </w:p>
    <w:p w14:paraId="7A5F4F7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35785F6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65EFA2F1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2A50BE5D" w14:textId="3AF435CE" w:rsidR="00EF4844" w:rsidRDefault="00EF4844" w:rsidP="00EF4844">
      <w:pPr>
        <w:rPr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BF961F8" w14:textId="77777777" w:rsidR="00E675A8" w:rsidRDefault="00E675A8" w:rsidP="00674449">
      <w:pPr>
        <w:rPr>
          <w:sz w:val="20"/>
          <w:szCs w:val="20"/>
        </w:rPr>
      </w:pPr>
    </w:p>
    <w:p w14:paraId="25AF5535" w14:textId="23D682B5" w:rsidR="00EF4844" w:rsidRPr="0094320A" w:rsidRDefault="00EF4844" w:rsidP="00EF484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Leave-one-out classification.</w:t>
      </w:r>
    </w:p>
    <w:p w14:paraId="5264A845" w14:textId="77777777" w:rsidR="00EF4844" w:rsidRPr="0094320A" w:rsidRDefault="00EF4844" w:rsidP="00EF4844">
      <w:pPr>
        <w:rPr>
          <w:sz w:val="20"/>
          <w:szCs w:val="20"/>
        </w:rPr>
      </w:pPr>
    </w:p>
    <w:p w14:paraId="7A984CF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936371E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FED314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598806D2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527A8F9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42E2690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02E3B94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 xml:space="preserve">              /clabels 'GrNumber' 'Code' 'Count'.</w:t>
      </w:r>
    </w:p>
    <w:p w14:paraId="7CD042D8" w14:textId="75470E03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p w14:paraId="2E5938DD" w14:textId="05E36D94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%prior%smah%post%class).</w:t>
      </w:r>
    </w:p>
    <w:p w14:paraId="2FE7449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563F013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4A1E62D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4B4CD30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5D494E8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60572CDF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0B6142F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2D52393F" w14:textId="77777777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130B3462" w14:textId="6C56BE33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</w:t>
      </w:r>
      <w:r>
        <w:rPr>
          <w:rFonts w:ascii="Courier New" w:hAnsi="Courier New" w:cs="Courier New"/>
          <w:color w:val="0070C0"/>
          <w:sz w:val="20"/>
          <w:szCs w:val="20"/>
        </w:rPr>
        <w:t>The Predicted classification was Leave-one-out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' /space= 0.</w:t>
      </w:r>
    </w:p>
    <w:p w14:paraId="466AFEFA" w14:textId="77777777" w:rsidR="00EF4844" w:rsidRDefault="00EF4844" w:rsidP="00EF4844">
      <w:pPr>
        <w:rPr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85"/>
    <w:p w14:paraId="2AAFE1EB" w14:textId="77777777" w:rsidR="00EF4844" w:rsidRDefault="00EF4844" w:rsidP="00674449">
      <w:pPr>
        <w:rPr>
          <w:sz w:val="20"/>
          <w:szCs w:val="20"/>
        </w:rPr>
      </w:pPr>
    </w:p>
    <w:p w14:paraId="7CE24159" w14:textId="77777777" w:rsidR="00ED0A94" w:rsidRDefault="00ED0A94" w:rsidP="00674449">
      <w:pPr>
        <w:rPr>
          <w:sz w:val="20"/>
          <w:szCs w:val="20"/>
        </w:rPr>
      </w:pPr>
    </w:p>
    <w:p w14:paraId="76ABE6C7" w14:textId="6E21426D" w:rsidR="00815116" w:rsidRPr="00815116" w:rsidRDefault="00815116" w:rsidP="00815116">
      <w:pPr>
        <w:pStyle w:val="3"/>
      </w:pPr>
      <w:bookmarkStart w:id="188" w:name="_Toc197355523"/>
      <w:r w:rsidRPr="00815116">
        <w:t xml:space="preserve">CANONICAL CORRELATIONS </w:t>
      </w:r>
      <w:r>
        <w:t>[</w:t>
      </w:r>
      <w:r w:rsidRPr="00815116">
        <w:t>!KO_cancorr</w:t>
      </w:r>
      <w:r>
        <w:t>]</w:t>
      </w:r>
      <w:bookmarkEnd w:id="188"/>
    </w:p>
    <w:p w14:paraId="3BC15AF3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*/*</w:t>
      </w:r>
      <w:bookmarkStart w:id="189" w:name="_Hlk166644347"/>
      <w:r w:rsidRPr="00815116">
        <w:rPr>
          <w:sz w:val="20"/>
          <w:szCs w:val="20"/>
        </w:rPr>
        <w:t>!KO_cancorr</w:t>
      </w:r>
      <w:bookmarkEnd w:id="189"/>
      <w:r w:rsidRPr="00815116">
        <w:rPr>
          <w:sz w:val="20"/>
          <w:szCs w:val="20"/>
        </w:rPr>
        <w:t>(set1%set2%m%out%name1%name2%name3%name4%name5%name6)*/*.</w:t>
      </w:r>
    </w:p>
    <w:p w14:paraId="03CB0375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*Version 2.</w:t>
      </w:r>
    </w:p>
    <w:p w14:paraId="1E50578D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*Performs canonical correlation analysis (without tests of significance): extracts canonical</w:t>
      </w:r>
    </w:p>
    <w:p w14:paraId="0B3B90F8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*variates.</w:t>
      </w:r>
    </w:p>
    <w:p w14:paraId="07353E48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*Takes two different sets of variables - SET1 (n x p1) and SET2 (n x p2), with the same cases (rows).</w:t>
      </w:r>
    </w:p>
    <w:p w14:paraId="20A30EE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*The variables (columns) must be noncollinear within the sets.</w:t>
      </w:r>
    </w:p>
    <w:p w14:paraId="2A7E5C2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*The variables normally should be already centered (or standardized), in order to obtain classical</w:t>
      </w:r>
    </w:p>
    <w:p w14:paraId="4CA10CA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*canonical correlation analysis.</w:t>
      </w:r>
    </w:p>
    <w:p w14:paraId="596FDC2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*Argument M (scalar) - how many canonical correlations (i.e., canonical variate paires) to extract.</w:t>
      </w:r>
    </w:p>
    <w:p w14:paraId="335EA54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*Specify positive integer from 1 to min(p1,p2). Or specify any nonpositive number: then</w:t>
      </w:r>
    </w:p>
    <w:p w14:paraId="50F87DF2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*all nonzero canonical correlations will be extracted: m will equal their number.</w:t>
      </w:r>
    </w:p>
    <w:p w14:paraId="68049A3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*Argument OUT (scalar) controls the form of results returned.</w:t>
      </w:r>
    </w:p>
    <w:p w14:paraId="139DCA2A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*Results:</w:t>
      </w:r>
    </w:p>
    <w:p w14:paraId="276162FC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*NAME1 - two-column matrix: eigenvalues in the 1st col, canonical correlations in the 2nd.</w:t>
      </w:r>
    </w:p>
    <w:p w14:paraId="5E1F1A16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*NAME2 - raw (unstandardized) canonical coefficients (if OUT positive) or they with normalized</w:t>
      </w:r>
    </w:p>
    <w:p w14:paraId="6A38B533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*columns (if OUT nonpositive).</w:t>
      </w:r>
    </w:p>
    <w:p w14:paraId="1C8C655C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*NAME3 - standardized canonical coefficients (suitable for interpretation of the variates).</w:t>
      </w:r>
    </w:p>
    <w:p w14:paraId="5119294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*NAME4 - loadings, or structure matrix - it is correlations between the variables and the variates</w:t>
      </w:r>
    </w:p>
    <w:p w14:paraId="4D506A3F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*inside the sets (suitable for interpretation of the variates).</w:t>
      </w:r>
    </w:p>
    <w:p w14:paraId="2108BF3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*NAME5 - cross-loadings - it is correlations between the variables and the variates across the sets.</w:t>
      </w:r>
    </w:p>
    <w:p w14:paraId="679D6485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*Sizes of NAME2, NAME3, NAME4, NAME5 are equal, p1+p2 x m, i.e., variables of two sets x canonical</w:t>
      </w:r>
    </w:p>
    <w:p w14:paraId="1C262899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*pairs, i.e., canonical correlations.</w:t>
      </w:r>
    </w:p>
    <w:p w14:paraId="7EF026B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*NAME6 - canonical variate scores (n x 2*m), they are SET1*NAME2(first p1 rows) - first their m</w:t>
      </w:r>
    </w:p>
    <w:p w14:paraId="5E0ADA21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*columns, and SET2*NAME2(last p2 rows) - last their m columns. If OUT positive, standardized</w:t>
      </w:r>
    </w:p>
    <w:p w14:paraId="615F0A1D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*scores (st. dev. in each variate =1) come out; if OUT nonpositive, raw scores come out</w:t>
      </w:r>
    </w:p>
    <w:p w14:paraId="1613EA7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*(but generally, there exist various versions how to compute raw canonical scores). In either case,</w:t>
      </w:r>
    </w:p>
    <w:p w14:paraId="15173266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*variates inside each set always don't correlate by thier scores, while between sets nonzero</w:t>
      </w:r>
    </w:p>
    <w:p w14:paraId="35F531FF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*correlations exist only in the pairs of corresponding variates - and they equal the canonical</w:t>
      </w:r>
    </w:p>
    <w:p w14:paraId="7038C19F" w14:textId="1A8BCD4B" w:rsidR="00ED0A94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*correlations NAME1.</w:t>
      </w:r>
    </w:p>
    <w:p w14:paraId="04C52B49" w14:textId="77777777" w:rsidR="00815116" w:rsidRPr="008177E2" w:rsidRDefault="00815116" w:rsidP="00815116">
      <w:pPr>
        <w:rPr>
          <w:sz w:val="20"/>
          <w:szCs w:val="20"/>
        </w:rPr>
      </w:pPr>
    </w:p>
    <w:p w14:paraId="5490BEC5" w14:textId="1DE60E2E" w:rsidR="005C3FBA" w:rsidRPr="005C3FBA" w:rsidRDefault="005C3FBA" w:rsidP="005C3F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5C3FBA">
        <w:rPr>
          <w:color w:val="0070C0"/>
          <w:sz w:val="20"/>
          <w:szCs w:val="20"/>
        </w:rPr>
        <w:t>.</w:t>
      </w:r>
    </w:p>
    <w:p w14:paraId="4FF37EA8" w14:textId="77777777" w:rsidR="005C3FBA" w:rsidRPr="005C3FBA" w:rsidRDefault="005C3FBA" w:rsidP="005C3FBA">
      <w:pPr>
        <w:rPr>
          <w:sz w:val="20"/>
          <w:szCs w:val="20"/>
        </w:rPr>
      </w:pPr>
    </w:p>
    <w:p w14:paraId="4B4ECCD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91658A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set1 /variables= u1 to u5 /names= names1.</w:t>
      </w:r>
    </w:p>
    <w:p w14:paraId="59550AF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set2 /variables= w1 w2 w3 /names= names2.</w:t>
      </w:r>
    </w:p>
    <w:p w14:paraId="2E9273F5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names= {names1,names2}.</w:t>
      </w:r>
    </w:p>
    <w:p w14:paraId="437749C2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!KO_center(set1%set1). /*Normally should center</w:t>
      </w:r>
    </w:p>
    <w:p w14:paraId="52556374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!KO_center(set2%set2). /*all the variables</w:t>
      </w:r>
    </w:p>
    <w:p w14:paraId="30D53A0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!KO_cancorr(set1%set2%0%1%cancorr%coef%scoef%load%crload%scores).</w:t>
      </w:r>
    </w:p>
    <w:p w14:paraId="7F1FCCB2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cancorr /title 'Eigenvalues and canonical correlations'</w:t>
      </w:r>
    </w:p>
    <w:p w14:paraId="01FCC4AD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'Eigen' 'CanCorr' /rlabels 'I' 'II' 'III' /format= f8.4.</w:t>
      </w:r>
    </w:p>
    <w:p w14:paraId="5911C5A3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coef /title 'Canonical coefficients' /clabels 'I' 'II' 'III' /rnames= names.</w:t>
      </w:r>
    </w:p>
    <w:p w14:paraId="19D7DF2D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scoef /title 'Standardized canonical coefficients'</w:t>
      </w:r>
    </w:p>
    <w:p w14:paraId="09998D7A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62D549C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load /title 'Canonical loadings' /clabels 'I' 'II' 'III' /rnames= names.</w:t>
      </w:r>
    </w:p>
    <w:p w14:paraId="2B7C2392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crload /title 'Canonical cross-loadings'</w:t>
      </w:r>
    </w:p>
    <w:p w14:paraId="546D6E6E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05325C5D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scores(1:10,:) /title 'Canonical scores (first 10 shown)'</w:t>
      </w:r>
    </w:p>
    <w:p w14:paraId="780E0C8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'I,set1' 'II,set1' 'III,set1' 'I,set2' 'II,set2' 'III,set2'.</w:t>
      </w:r>
    </w:p>
    <w:p w14:paraId="4E04D3AB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/title 'Redundancy analysis:'.</w:t>
      </w:r>
    </w:p>
    <w:p w14:paraId="2A391B91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p1= ncol(set1).</w:t>
      </w:r>
    </w:p>
    <w:p w14:paraId="6BE3585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p2= ncol(set2).</w:t>
      </w:r>
    </w:p>
    <w:p w14:paraId="0BC143E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p= p1+p2.</w:t>
      </w:r>
    </w:p>
    <w:p w14:paraId="105681E2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(cssq(load(1:p1,:))/p1)</w:t>
      </w:r>
    </w:p>
    <w:p w14:paraId="61C17ED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set1's variates".</w:t>
      </w:r>
    </w:p>
    <w:p w14:paraId="572BB95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(cssq(load((p1+1):p,:))/p2)</w:t>
      </w:r>
    </w:p>
    <w:p w14:paraId="4373655A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set2's variates".</w:t>
      </w:r>
    </w:p>
    <w:p w14:paraId="3D04007E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(cssq(crload(1:p1,:))/p1)</w:t>
      </w:r>
    </w:p>
    <w:p w14:paraId="5D93B09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set2's variates".</w:t>
      </w:r>
    </w:p>
    <w:p w14:paraId="05EABAB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(cssq(crload((p1+1):p,:))/p2)</w:t>
      </w:r>
    </w:p>
    <w:p w14:paraId="1909F638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set1's variates".</w:t>
      </w:r>
    </w:p>
    <w:p w14:paraId="2E377FDC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A1B4E1F" w14:textId="77777777" w:rsidR="005C3FBA" w:rsidRPr="008177E2" w:rsidRDefault="005C3FBA" w:rsidP="00815116">
      <w:pPr>
        <w:rPr>
          <w:sz w:val="20"/>
          <w:szCs w:val="20"/>
        </w:rPr>
      </w:pPr>
    </w:p>
    <w:p w14:paraId="7BC5798E" w14:textId="77777777" w:rsidR="00EF4844" w:rsidRPr="0009640C" w:rsidRDefault="00EF4844" w:rsidP="00674449">
      <w:pPr>
        <w:rPr>
          <w:sz w:val="20"/>
          <w:szCs w:val="20"/>
        </w:rPr>
      </w:pPr>
    </w:p>
    <w:p w14:paraId="59A09960" w14:textId="48F1AE9F" w:rsidR="0004113D" w:rsidRPr="0009640C" w:rsidRDefault="0038130F" w:rsidP="0009640C">
      <w:pPr>
        <w:pStyle w:val="3"/>
      </w:pPr>
      <w:bookmarkStart w:id="190" w:name="_Toc197355524"/>
      <w:r w:rsidRPr="0009640C">
        <w:lastRenderedPageBreak/>
        <w:t>PRINCIPAL COORDINATES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4019D3">
        <w:rPr>
          <w:szCs w:val="20"/>
        </w:rPr>
        <w:t>pcoord</w:t>
      </w:r>
      <w:r w:rsidR="00641D5E">
        <w:rPr>
          <w:szCs w:val="20"/>
        </w:rPr>
        <w:t>]</w:t>
      </w:r>
      <w:bookmarkEnd w:id="190"/>
    </w:p>
    <w:p w14:paraId="0128E6D9" w14:textId="41BD24B0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pcoord(dis%m%method%name1%name2)*/*.</w:t>
      </w:r>
    </w:p>
    <w:p w14:paraId="192CC6A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65CEF5B9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*Principal coordinate analysis (= Torgerson's metric multidimensional scaling).</w:t>
      </w:r>
    </w:p>
    <w:p w14:paraId="4FB5B0DB" w14:textId="008DA550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 xml:space="preserve">*Takes matrix of dissimilarities DIS, which it treats as squared </w:t>
      </w:r>
      <w:r w:rsidR="0004700E" w:rsidRPr="0004700E">
        <w:rPr>
          <w:sz w:val="20"/>
          <w:szCs w:val="20"/>
        </w:rPr>
        <w:t>(</w:t>
      </w:r>
      <w:r w:rsidR="0004700E">
        <w:rPr>
          <w:sz w:val="20"/>
          <w:szCs w:val="20"/>
        </w:rPr>
        <w:t>sic</w:t>
      </w:r>
      <w:r w:rsidR="000369B1">
        <w:rPr>
          <w:sz w:val="20"/>
          <w:szCs w:val="20"/>
        </w:rPr>
        <w:t xml:space="preserve">!) </w:t>
      </w:r>
      <w:r w:rsidRPr="004019D3">
        <w:rPr>
          <w:sz w:val="20"/>
          <w:szCs w:val="20"/>
        </w:rPr>
        <w:t>distances, and embeds</w:t>
      </w:r>
    </w:p>
    <w:p w14:paraId="084EA04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*these objects in euclidean space, returning the coordinates as NAME2.</w:t>
      </w:r>
    </w:p>
    <w:p w14:paraId="4B674152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*Dimensions (columns of NAME2) are uncorrelated variables.</w:t>
      </w:r>
    </w:p>
    <w:p w14:paraId="5341C0D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 must be square symmetric, num_objects x num_objects.</w:t>
      </w:r>
    </w:p>
    <w:p w14:paraId="1C9051C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*M (integer scalar) - needed dimensionality of the euclidean space: number from 1 to num_objects,</w:t>
      </w:r>
    </w:p>
    <w:p w14:paraId="679DE5F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*or a nonpositive number (then M will be = all really existing nonredundant dimensions).</w:t>
      </w:r>
    </w:p>
    <w:p w14:paraId="2F8BB75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*Argument METHOD (scalar) is the method of decomposition of the double-centration matrix, the intermediate</w:t>
      </w:r>
    </w:p>
    <w:p w14:paraId="1E05DF40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*product of DIS: eigen-decomposition (with METHOD positive) or svd-decomposition (with METHOD nonpositive).</w:t>
      </w:r>
    </w:p>
    <w:p w14:paraId="62524EC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*All eigen or singular values of these decompositions are returned as vector NAME1.</w:t>
      </w:r>
    </w:p>
    <w:p w14:paraId="0AA4E86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 difference between the methods is the following: possible negative eigenvalues of the double-centration</w:t>
      </w:r>
    </w:p>
    <w:p w14:paraId="7375B06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*matrix are discovered by eigen-decomposition, and the function discards them further, but corrects with</w:t>
      </w:r>
    </w:p>
    <w:p w14:paraId="04FC731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*them the sum of positive eigenvalues. Negative eigenvalues are not recognized by svd-decomposition and</w:t>
      </w:r>
    </w:p>
    <w:p w14:paraId="63D760DD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*come out as junior singular values. From the point of view of accurateness of reproduction of input</w:t>
      </w:r>
    </w:p>
    <w:p w14:paraId="58ABEAA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*dissimilarities DIS by resultant euclidean distances (the distances between the objects in the obtained</w:t>
      </w:r>
    </w:p>
    <w:p w14:paraId="5655155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*configuration NAME2), version with eigen-decomposition is preferable, as a rule.</w:t>
      </w:r>
    </w:p>
    <w:p w14:paraId="192108F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DIS is squared euclidean distances, than both methods are same, and coordinates NAME2 are then identical</w:t>
      </w:r>
    </w:p>
    <w:p w14:paraId="2362D64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*to raw component scores which would be obtained by Principal component analysis of those data (centered)</w:t>
      </w:r>
    </w:p>
    <w:p w14:paraId="21C46CF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*from which one might compute the distances DIS. (This is an evidence of the tight kindred link between</w:t>
      </w:r>
    </w:p>
    <w:p w14:paraId="07951886" w14:textId="77777777" w:rsidR="000234EA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*Principal coordinate analysis and Principal component analysis.).</w:t>
      </w:r>
    </w:p>
    <w:p w14:paraId="7DDA8985" w14:textId="77777777" w:rsidR="004019D3" w:rsidRPr="0009640C" w:rsidRDefault="004019D3" w:rsidP="004019D3">
      <w:pPr>
        <w:rPr>
          <w:sz w:val="20"/>
          <w:szCs w:val="20"/>
        </w:rPr>
      </w:pPr>
    </w:p>
    <w:p w14:paraId="43DAA00A" w14:textId="77777777" w:rsidR="00E9061F" w:rsidRPr="0009640C" w:rsidRDefault="00E9061F" w:rsidP="0009640C">
      <w:pPr>
        <w:rPr>
          <w:sz w:val="20"/>
          <w:szCs w:val="20"/>
        </w:rPr>
      </w:pPr>
    </w:p>
    <w:p w14:paraId="353A68B0" w14:textId="18793233" w:rsidR="00E9061F" w:rsidRPr="0009640C" w:rsidRDefault="00E9061F" w:rsidP="0009640C">
      <w:pPr>
        <w:pStyle w:val="3"/>
      </w:pPr>
      <w:bookmarkStart w:id="191" w:name="_Toc197355525"/>
      <w:r w:rsidRPr="0009640C">
        <w:t>BIPLOT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biplot</w:t>
      </w:r>
      <w:r w:rsidR="00641D5E">
        <w:rPr>
          <w:szCs w:val="20"/>
        </w:rPr>
        <w:t>]</w:t>
      </w:r>
      <w:bookmarkEnd w:id="191"/>
    </w:p>
    <w:p w14:paraId="1CCF059A" w14:textId="13413D65" w:rsidR="00E9061F" w:rsidRPr="0009640C" w:rsidRDefault="00E9061F" w:rsidP="00E9061F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biplot(data%rw%cw%norm%m%name1%name2%name3%name4)*/*.</w:t>
      </w:r>
    </w:p>
    <w:p w14:paraId="26820A72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*Version 1.</w:t>
      </w:r>
    </w:p>
    <w:p w14:paraId="65D780E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*Biplot with option to weight rows and columns.</w:t>
      </w:r>
    </w:p>
    <w:p w14:paraId="1779987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*Returns coordinates of row points and column points, and other statistics.</w:t>
      </w:r>
    </w:p>
    <w:p w14:paraId="2EDB69B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*This function also can be considered performing weighted Principal component analysis (see below).</w:t>
      </w:r>
    </w:p>
    <w:p w14:paraId="32748DA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*DATA - arbitrary data matrix (at least two rows and columns). The analysis takes the data as is,</w:t>
      </w:r>
    </w:p>
    <w:p w14:paraId="3C6BA55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*therefore if it is necessary do the standardization you need in advance.</w:t>
      </w:r>
    </w:p>
    <w:p w14:paraId="08B2309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*RW - weight for each row of DATA (column vector) or a nonpositive scalar (which means no weighting:</w:t>
      </w:r>
    </w:p>
    <w:p w14:paraId="36FE65EC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program will give equal weight to all rows).</w:t>
      </w:r>
    </w:p>
    <w:p w14:paraId="5898E58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*CW - weight for each column of DATA (row vector) or a nonpositive scalar (which means no weighting:</w:t>
      </w:r>
    </w:p>
    <w:p w14:paraId="7CA9466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program will give equal weight to all columns).</w:t>
      </w:r>
    </w:p>
    <w:p w14:paraId="04FDB9C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*Specified weights can be any nonnegative numbers, only ratios between weights matter.</w:t>
      </w:r>
    </w:p>
    <w:p w14:paraId="14CCC629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*Specified weight 0 for row/column means that this row/column must be passive (supplementary).</w:t>
      </w:r>
    </w:p>
    <w:p w14:paraId="0EDAD59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*Every positive weight designates active row/column.</w:t>
      </w:r>
    </w:p>
    <w:p w14:paraId="7C4081E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*NORM - vector of two numbers from 0 to 1. These are coefficients of normalizing, or endowing with</w:t>
      </w:r>
    </w:p>
    <w:p w14:paraId="51C5684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*inertia, of coordinates of row points (first number) and column points (second number). Coefficient 0</w:t>
      </w:r>
    </w:p>
    <w:p w14:paraId="1D3DEC9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*means "standard normalization" when scale of coordinates is standardized to 1. Coefficient 1 means</w:t>
      </w:r>
    </w:p>
    <w:p w14:paraId="6BAB4329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*"principal normalization"when all the scale of eigenvalues of dimensions is given to the scale of</w:t>
      </w:r>
    </w:p>
    <w:p w14:paraId="243C6CF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*coordinates. For example, {0,1} is standard normalization for row points and principal normalization</w:t>
      </w:r>
    </w:p>
    <w:p w14:paraId="3D2CF6F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*for column points; {1,1} is principal normalization for these and those; {.5,.5} is so called</w:t>
      </w:r>
    </w:p>
    <w:p w14:paraId="010AC37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*"symmetric normalization".</w:t>
      </w:r>
    </w:p>
    <w:p w14:paraId="14F9510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 - how many dimensions (principal axes) to extract: integer from 1 to</w:t>
      </w:r>
    </w:p>
    <w:p w14:paraId="3BA60DC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*min(num_active_rows,num_active_cols) in DATA. Or specify any nonpositive number - then all nonzero</w:t>
      </w:r>
    </w:p>
    <w:p w14:paraId="6C6B4BE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*dimensions will be extracted.</w:t>
      </w:r>
    </w:p>
    <w:p w14:paraId="6B4C569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*Results:</w:t>
      </w:r>
    </w:p>
    <w:p w14:paraId="6AA24E4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*NAME1 - two-column matrix: eigenvalues (scale, inertia) of dimensions (1st col) and proportion of</w:t>
      </w:r>
    </w:p>
    <w:p w14:paraId="6FA28E0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*explained overall inertia of DATA (2nd col).</w:t>
      </w:r>
    </w:p>
    <w:p w14:paraId="4A307DC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 NAME2, NAME3, NAME4 rows are points of biplot: first go row points of DATA, then, below them,</w:t>
      </w:r>
    </w:p>
    <w:p w14:paraId="4155713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*column points of DATA.</w:t>
      </w:r>
    </w:p>
    <w:p w14:paraId="05E425FE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*NAME2 - two-column matrix: point mass (1st col) and point inertia (2nd col).</w:t>
      </w:r>
    </w:p>
    <w:p w14:paraId="1C9235C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*Mass of an active row or column is proportional to its weight. Mass of a passive row or column is</w:t>
      </w:r>
    </w:p>
    <w:p w14:paraId="3026B99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*proportional to the averaged weight of active rows or columns, respectively.</w:t>
      </w:r>
    </w:p>
    <w:p w14:paraId="58AB821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*Inertia of a point is its scale in the normalized (weighted) matrix DATA. If there were no weighting</w:t>
      </w:r>
    </w:p>
    <w:p w14:paraId="46AAA63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*or weights for all active rows/columns were equal then the inertia of a row/column in its sum of</w:t>
      </w:r>
    </w:p>
    <w:p w14:paraId="1BB6669E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*squares in DATA divided by r*c (r = number of active rows, c = number of active columns).</w:t>
      </w:r>
    </w:p>
    <w:p w14:paraId="3F8B7372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*NAME3 - coordinates of row points and column points in the space of M dimensions. Way of</w:t>
      </w:r>
    </w:p>
    <w:p w14:paraId="63D8B12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*normalization by inertia (argument NORM) affects the coordinates.</w:t>
      </w:r>
    </w:p>
    <w:p w14:paraId="0B113615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*NAME4 - contributions of points to inertia of dimensions (first M cols) and contributions of dimensions</w:t>
      </w:r>
    </w:p>
    <w:p w14:paraId="2E54825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*to inertia of points (last M cols). Contributions of points to dimensions are the squared elements of</w:t>
      </w:r>
    </w:p>
    <w:p w14:paraId="7B19451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lastRenderedPageBreak/>
        <w:t>*eigenvectors. Points with high contribution to inertia of a dimension are the points to whom the</w:t>
      </w:r>
    </w:p>
    <w:p w14:paraId="137C0BA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*dimension chiefly owes its emergence. Contribution of passive points is 0 because they do not influence</w:t>
      </w:r>
    </w:p>
    <w:p w14:paraId="18D8A59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formation of dimensions. Contribution of dimension to inertia of point is the index of completeness</w:t>
      </w:r>
    </w:p>
    <w:p w14:paraId="4A5679F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*of explanation of the point by the given dimension; high contribution means that the point is well</w:t>
      </w:r>
    </w:p>
    <w:p w14:paraId="7291AAD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*represented via this dimension and thus it is suffice to "explain" the point.</w:t>
      </w:r>
    </w:p>
    <w:p w14:paraId="59548141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*RELATION to Principal component analysis (PCA). Biplot and PCA are almost identical: the only</w:t>
      </w:r>
    </w:p>
    <w:p w14:paraId="19EF7175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*difference is in that biplot brings the sum of column weights of input data to 1, and PCA - to the</w:t>
      </w:r>
    </w:p>
    <w:p w14:paraId="11E05CF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*number of (active) columns. This makes results of the two methods proportionally identical,</w:t>
      </w:r>
    </w:p>
    <w:p w14:paraId="675C145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*and the current function is usable to execute the principal component analysis, including PCA with</w:t>
      </w:r>
    </w:p>
    <w:p w14:paraId="528499C1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*weighting of importancies of data rows and/or columns. Specifically, let C be the number of active</w:t>
      </w:r>
    </w:p>
    <w:p w14:paraId="440B66A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*columns, then the following relationships are true, to convert results:</w:t>
      </w:r>
    </w:p>
    <w:p w14:paraId="046D802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*1) eigenvalues of PCA = eigenvalues of biplot * C;</w:t>
      </w:r>
    </w:p>
    <w:p w14:paraId="77D9A16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*2) loadings = column coordinates under "principal normalization" of columns;</w:t>
      </w:r>
    </w:p>
    <w:p w14:paraId="731181F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*3) standardized component scores = row coordinates under "standard normalization" of rows;</w:t>
      </w:r>
    </w:p>
    <w:p w14:paraId="01B4F97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*4) eigenvectors of PCA = column coordinates under "standard normalization" of columns / sqrt(C);</w:t>
      </w:r>
    </w:p>
    <w:p w14:paraId="4861075F" w14:textId="16D31E61" w:rsidR="000234EA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*5) raw component scores = row coordinates under "principal normalization" of rows * sqrt(C)</w:t>
      </w:r>
      <w:r w:rsidR="005B73EB" w:rsidRPr="005B73EB">
        <w:rPr>
          <w:sz w:val="20"/>
          <w:szCs w:val="20"/>
        </w:rPr>
        <w:t>.</w:t>
      </w:r>
    </w:p>
    <w:p w14:paraId="429D73D3" w14:textId="711A8E4F" w:rsidR="00E44232" w:rsidRDefault="00E44232" w:rsidP="00BB2877">
      <w:pPr>
        <w:rPr>
          <w:sz w:val="20"/>
          <w:szCs w:val="20"/>
        </w:rPr>
      </w:pPr>
      <w:r w:rsidRPr="00E44232">
        <w:rPr>
          <w:sz w:val="20"/>
          <w:szCs w:val="20"/>
        </w:rPr>
        <w:t>*On kinship of biplot, PCA, and correspondence analysis - https://stats.stackexchange.com/q/141754/3277.</w:t>
      </w:r>
    </w:p>
    <w:p w14:paraId="4D64A03A" w14:textId="77777777" w:rsidR="005B73EB" w:rsidRDefault="005B73EB" w:rsidP="005B73EB">
      <w:pPr>
        <w:rPr>
          <w:sz w:val="20"/>
          <w:szCs w:val="20"/>
        </w:rPr>
      </w:pPr>
    </w:p>
    <w:p w14:paraId="7B3F9D5B" w14:textId="788CC325" w:rsidR="006E3366" w:rsidRPr="006E3366" w:rsidRDefault="006E3366" w:rsidP="005B73EB">
      <w:pPr>
        <w:rPr>
          <w:color w:val="0070C0"/>
          <w:sz w:val="20"/>
          <w:szCs w:val="20"/>
        </w:rPr>
      </w:pPr>
      <w:bookmarkStart w:id="192" w:name="_Hlk166608512"/>
      <w:r w:rsidRPr="006E3366">
        <w:rPr>
          <w:color w:val="0070C0"/>
          <w:sz w:val="20"/>
          <w:szCs w:val="20"/>
        </w:rPr>
        <w:t>EXAMPLE. Perceptual map of 13 countries</w:t>
      </w:r>
      <w:r>
        <w:rPr>
          <w:color w:val="0070C0"/>
          <w:sz w:val="20"/>
          <w:szCs w:val="20"/>
        </w:rPr>
        <w:t xml:space="preserve"> (with supplementary categories)</w:t>
      </w:r>
      <w:r w:rsidRPr="006E3366">
        <w:rPr>
          <w:color w:val="0070C0"/>
          <w:sz w:val="20"/>
          <w:szCs w:val="20"/>
        </w:rPr>
        <w:t>.</w:t>
      </w:r>
    </w:p>
    <w:p w14:paraId="449551BF" w14:textId="77777777" w:rsidR="006E3366" w:rsidRDefault="006E3366" w:rsidP="005B73EB">
      <w:pPr>
        <w:rPr>
          <w:sz w:val="20"/>
          <w:szCs w:val="20"/>
        </w:rPr>
      </w:pPr>
    </w:p>
    <w:p w14:paraId="0F069E16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 list list /country (a8) LIVING CLIMATE FOOD SECUR HOSPIT INFRA (6f2).</w:t>
      </w:r>
    </w:p>
    <w:p w14:paraId="0BEB6AD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begin data</w:t>
      </w:r>
    </w:p>
    <w:p w14:paraId="616F74F4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Italy       7       8     9     5     3      7</w:t>
      </w:r>
    </w:p>
    <w:p w14:paraId="0BE6983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Spain       7       9     9     5     2      8</w:t>
      </w:r>
    </w:p>
    <w:p w14:paraId="286A858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Croatia     5       6     6     6     5      6</w:t>
      </w:r>
    </w:p>
    <w:p w14:paraId="1992003D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Brazil      5       8     7     3     2      3</w:t>
      </w:r>
    </w:p>
    <w:p w14:paraId="111FD65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Russia      6       2     2     3     7      6</w:t>
      </w:r>
    </w:p>
    <w:p w14:paraId="0D6F7C1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Germany     8       3     2     8     7      9</w:t>
      </w:r>
    </w:p>
    <w:p w14:paraId="08F82AB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Turkey      5       8     9     3     1      3</w:t>
      </w:r>
    </w:p>
    <w:p w14:paraId="338B7656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Morocco     4       7     8     2     1      2</w:t>
      </w:r>
    </w:p>
    <w:p w14:paraId="0847A28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Peru        5       6     6     3     4      4</w:t>
      </w:r>
    </w:p>
    <w:p w14:paraId="3F31D97F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Nigeria     2       4     4     2     3      2</w:t>
      </w:r>
    </w:p>
    <w:p w14:paraId="7671C48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France      8       4     7     7     9      8</w:t>
      </w:r>
    </w:p>
    <w:p w14:paraId="058DAF1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Mexico      2       5     5     2     3      3</w:t>
      </w:r>
    </w:p>
    <w:p w14:paraId="2782A773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SouthAfr    4       4     5     3     3      3</w:t>
      </w:r>
    </w:p>
    <w:p w14:paraId="5A5EB30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data.</w:t>
      </w:r>
    </w:p>
    <w:p w14:paraId="7E07F67A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variable level all (sca) country (nom).</w:t>
      </w:r>
    </w:p>
    <w:p w14:paraId="128790B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dataset name data13countries.</w:t>
      </w:r>
    </w:p>
    <w:p w14:paraId="75C7B9F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</w:p>
    <w:p w14:paraId="0A36DBE8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59F015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data /variables= living climate food secur hospit infra</w:t>
      </w:r>
    </w:p>
    <w:p w14:paraId="70041B7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/names= varname.</w:t>
      </w:r>
    </w:p>
    <w:p w14:paraId="689E4D3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country /variable= country.</w:t>
      </w:r>
    </w:p>
    <w:p w14:paraId="1C051E9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compute point= {country;t(varname)}.</w:t>
      </w:r>
    </w:p>
    <w:p w14:paraId="0B74022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!KO_center(data%data). /*Perhaps center the features</w:t>
      </w:r>
    </w:p>
    <w:p w14:paraId="7C83E7A3" w14:textId="393495F7" w:rsidR="006E3366" w:rsidRPr="006E3366" w:rsidRDefault="00284C8C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6E3366" w:rsidRPr="006E3366">
        <w:rPr>
          <w:rFonts w:ascii="Courier New" w:hAnsi="Courier New" w:cs="Courier New"/>
          <w:color w:val="0070C0"/>
          <w:sz w:val="20"/>
          <w:szCs w:val="20"/>
        </w:rPr>
        <w:t>rw= {1;1;0;1;1;1;1;1;1;1;1;1;0}. /*Weights for rows: Croatia and</w:t>
      </w:r>
    </w:p>
    <w:p w14:paraId="6B5A4502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/*South Africa will be declared supplementary rows (no influence</w:t>
      </w:r>
    </w:p>
    <w:p w14:paraId="0116540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/*on the definition of dimensions), the rest will have equal influence</w:t>
      </w:r>
    </w:p>
    <w:p w14:paraId="50A2D64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!KO_biplot(data%rw%0%{.5,.5}%2%eival%masine%coord%contr).</w:t>
      </w:r>
    </w:p>
    <w:p w14:paraId="1203490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/*Apply biplot to extract coordinates in 2 dimensions;</w:t>
      </w:r>
    </w:p>
    <w:p w14:paraId="23161BD7" w14:textId="25FCAB2E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/*Let us </w:t>
      </w:r>
      <w:r w:rsidR="00BA7381">
        <w:rPr>
          <w:rFonts w:ascii="Courier New" w:hAnsi="Courier New" w:cs="Courier New"/>
          <w:color w:val="0070C0"/>
          <w:sz w:val="20"/>
          <w:szCs w:val="20"/>
        </w:rPr>
        <w:t>spread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inertia (variability) </w:t>
      </w:r>
      <w:r w:rsidR="002C5428">
        <w:rPr>
          <w:rFonts w:ascii="Courier New" w:hAnsi="Courier New" w:cs="Courier New"/>
          <w:color w:val="0070C0"/>
          <w:sz w:val="20"/>
          <w:szCs w:val="20"/>
        </w:rPr>
        <w:t>half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between rows and columns</w:t>
      </w:r>
    </w:p>
    <w:p w14:paraId="2236CFB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eival /title 'Inertia of dimensions' /clab 'Eigenval' 'Prop'.</w:t>
      </w:r>
    </w:p>
    <w:p w14:paraId="2BCB535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masine /title 'Points mass and inertia' /clab 'Mass' 'Inertia' /rname= point.</w:t>
      </w:r>
    </w:p>
    <w:p w14:paraId="3248B208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coord /title 'Points coordinates in dimensions I and II'</w:t>
      </w:r>
    </w:p>
    <w:p w14:paraId="29E2A1B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   /clab 'I' 'II' /rname= point.</w:t>
      </w:r>
    </w:p>
    <w:p w14:paraId="7661D36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 /rname= point.</w:t>
      </w:r>
    </w:p>
    <w:p w14:paraId="21F7D09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save {point,coord} /outfile= * /variables= point dim1 dim2 /string= point.</w:t>
      </w:r>
    </w:p>
    <w:p w14:paraId="3B08FC5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5FCF701" w14:textId="62C5F2F1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GRAPH /SCATTERPLOT(BIVAR)= dim1 WITH dim2 BY point (IDENTIFY).</w:t>
      </w:r>
    </w:p>
    <w:bookmarkEnd w:id="192"/>
    <w:p w14:paraId="02E62580" w14:textId="77777777" w:rsidR="006E3366" w:rsidRPr="000C7514" w:rsidRDefault="006E3366" w:rsidP="006E3366">
      <w:pPr>
        <w:rPr>
          <w:sz w:val="20"/>
          <w:szCs w:val="20"/>
        </w:rPr>
      </w:pPr>
    </w:p>
    <w:p w14:paraId="2863AD4F" w14:textId="77777777" w:rsidR="00E9061F" w:rsidRPr="000C7514" w:rsidRDefault="00E9061F" w:rsidP="000234EA">
      <w:pPr>
        <w:rPr>
          <w:sz w:val="20"/>
          <w:szCs w:val="20"/>
        </w:rPr>
      </w:pPr>
    </w:p>
    <w:p w14:paraId="12FC7A2E" w14:textId="64891125" w:rsidR="000234EA" w:rsidRPr="0009640C" w:rsidRDefault="000234EA" w:rsidP="0009640C">
      <w:pPr>
        <w:pStyle w:val="3"/>
      </w:pPr>
      <w:bookmarkStart w:id="193" w:name="_Toc197355526"/>
      <w:r w:rsidRPr="0009640C">
        <w:t>SIMPLE CORRESPONDENCE ANALYSIS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corresp</w:t>
      </w:r>
      <w:r w:rsidR="00641D5E">
        <w:rPr>
          <w:szCs w:val="20"/>
        </w:rPr>
        <w:t>]</w:t>
      </w:r>
      <w:bookmarkEnd w:id="193"/>
    </w:p>
    <w:p w14:paraId="7AE7FF50" w14:textId="60C8AB35" w:rsidR="000234EA" w:rsidRPr="0009640C" w:rsidRDefault="000234EA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corresp(tab%sta%rsup%csup%norm%m%name1%name2%name3%name4)*/*.</w:t>
      </w:r>
    </w:p>
    <w:p w14:paraId="32996FE3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*Version 1.</w:t>
      </w:r>
    </w:p>
    <w:p w14:paraId="4366135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*Simple (two-way) correspondence analysis. It is an application of the biplot idea to the analysis of</w:t>
      </w:r>
    </w:p>
    <w:p w14:paraId="3E0082B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*contingency table. Returns coordinates of row points and column points, and other statistics.</w:t>
      </w:r>
    </w:p>
    <w:p w14:paraId="34A464D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lastRenderedPageBreak/>
        <w:t>*TAB - contingency table (at least two rows and columns). It is any table with nonnegative entries,</w:t>
      </w:r>
    </w:p>
    <w:p w14:paraId="21BDD10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which a value in a cell has meaning of contingency, proximity between the row and the column.</w:t>
      </w:r>
    </w:p>
    <w:p w14:paraId="0A086DC8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TAB, row sums from active columns must be all nonzero, and column sums from active rows must be all</w:t>
      </w:r>
    </w:p>
    <w:p w14:paraId="006857A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*nonzero (active rows/columns are not passive rows/columns).</w:t>
      </w:r>
    </w:p>
    <w:p w14:paraId="3DF6FB1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*STA - needed standardization for the table, integer from 1 to 6:</w:t>
      </w:r>
    </w:p>
    <w:p w14:paraId="470B199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*1 - two-way centering and weighted normalization</w:t>
      </w:r>
    </w:p>
    <w:p w14:paraId="0FE095B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*2 - two-way centering and simple normalization</w:t>
      </w:r>
    </w:p>
    <w:p w14:paraId="35DD20C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*3 - centering of rows and simple normalization</w:t>
      </w:r>
    </w:p>
    <w:p w14:paraId="7F3EE66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*4 - centering of columns and simple normalization</w:t>
      </w:r>
    </w:p>
    <w:p w14:paraId="2B18F5A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*5 - equalizing row sums, centering of rows and simple normalization</w:t>
      </w:r>
    </w:p>
    <w:p w14:paraId="7794B60C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*6 - equalizing column sums, centering of columns and simple normalization</w:t>
      </w:r>
    </w:p>
    <w:p w14:paraId="1F18D4E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*Option (1) is chi-square model of analysis, it is optimal if TAB is a frequency table. The rest five</w:t>
      </w:r>
    </w:p>
    <w:p w14:paraId="16ACAD83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*options to choose is euclidean model of analysis, it suits if TAB is not frequencies (but, for</w:t>
      </w:r>
    </w:p>
    <w:p w14:paraId="79893D4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*example, sums or means). Chi-square model implies biplot with weighting.</w:t>
      </w:r>
    </w:p>
    <w:p w14:paraId="2100999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*RSUP - vector of row numbers that should be treated as passive (supplementary), or any nonpositive</w:t>
      </w:r>
    </w:p>
    <w:p w14:paraId="2F113D1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*scalar if no passive are needed. CSUP - analogously, vector of column numbers that should be treated</w:t>
      </w:r>
    </w:p>
    <w:p w14:paraId="4361E2F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*as passive, or any nonpositive scalar. Rows and columns that are not passive are considered active.</w:t>
      </w:r>
    </w:p>
    <w:p w14:paraId="1D4CF36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*NORM - vector of two numbers from 0 to 1. These are coefficients of normalizing, or endowing with</w:t>
      </w:r>
    </w:p>
    <w:p w14:paraId="2C2174F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*inertia, of coordinates of row points (first number) and column points (second number). Coefficient 0</w:t>
      </w:r>
    </w:p>
    <w:p w14:paraId="1A908EA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*means "standard normalization" when scale of coordinates is standardized to 1. Coefficient 1 means</w:t>
      </w:r>
    </w:p>
    <w:p w14:paraId="36BC961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*"principal normalization" when the all scale of eigenvalues of dimensions is given to the scale of</w:t>
      </w:r>
    </w:p>
    <w:p w14:paraId="7BD70E3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*coordinates. For example, {0,1} is standard normalization for row points and principal normalization</w:t>
      </w:r>
    </w:p>
    <w:p w14:paraId="0449BC6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*for column points; {1,1} is principal normalization for these and those; {.5,.5} is so called</w:t>
      </w:r>
    </w:p>
    <w:p w14:paraId="1BCDCD0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*"symmetric normalization".</w:t>
      </w:r>
    </w:p>
    <w:p w14:paraId="413E766E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 - how many dimensions to extract: integer from 1 to min(num_active_rows-1,num_active_cols-1) in TAB.</w:t>
      </w:r>
    </w:p>
    <w:p w14:paraId="1452365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*Or specify any nonpositive number - then all nonzero dimensions will be extracted.</w:t>
      </w:r>
    </w:p>
    <w:p w14:paraId="30FBCCC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*Results (they are of the same kind as in biplot /*!KO_biplot*/):</w:t>
      </w:r>
    </w:p>
    <w:p w14:paraId="46EAA21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*NAME1 - two-column matrix: eigenvalues (scale, inertia) of dimensions (1st col) and proportion of</w:t>
      </w:r>
    </w:p>
    <w:p w14:paraId="325A0D8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*explained overall inertia of TAB transformed by standardization (2nd col).</w:t>
      </w:r>
    </w:p>
    <w:p w14:paraId="43C4AE9B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NAME2, NAME3, NAME4 rows are points of biplot: first go row points of TAB, then, below them, column</w:t>
      </w:r>
    </w:p>
    <w:p w14:paraId="6B6B589B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*points of TAB.</w:t>
      </w:r>
    </w:p>
    <w:p w14:paraId="10332C8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*NAME2 - two-column matrix: point mass (1st col) and point inertia (2nd col).</w:t>
      </w:r>
    </w:p>
    <w:p w14:paraId="163FA7B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*Mass of an active row or column is proportional to its weight. Mass of a passive row or column is</w:t>
      </w:r>
    </w:p>
    <w:p w14:paraId="2310B55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*proportional to the averaged weight of active rows or columns, respectively.</w:t>
      </w:r>
    </w:p>
    <w:p w14:paraId="5309E9D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*Inertia of a point is its scale (sum of squares) in the standardized TAB.</w:t>
      </w:r>
    </w:p>
    <w:p w14:paraId="3E5C435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*NAME3 - coordinates of row points and column points in the space of M dimensions. Way of</w:t>
      </w:r>
    </w:p>
    <w:p w14:paraId="748FDB2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*normalization by inertia (argument NORM) affects the coordinates.</w:t>
      </w:r>
    </w:p>
    <w:p w14:paraId="4DD69D9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*NAME4 - contributions of points to inertia of dimensions (first M cols) and contributions of</w:t>
      </w:r>
    </w:p>
    <w:p w14:paraId="3D68759C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*dimensions to inertia of points (last M cols). Contributions of points to dimensions are the squared</w:t>
      </w:r>
    </w:p>
    <w:p w14:paraId="6B74ADA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*elements of eigenvectors. Points with high contribution to inertia of a dimension are the points to</w:t>
      </w:r>
    </w:p>
    <w:p w14:paraId="76369A2F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*whom the dimension chiefly owes its emergence. Contribution of passive points is 0 because they do</w:t>
      </w:r>
    </w:p>
    <w:p w14:paraId="27C5F80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*not influence the formation of dimensions.</w:t>
      </w:r>
    </w:p>
    <w:p w14:paraId="70C9279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*Contribution of dimension to inertia of point is the index of completeness of explanation of the</w:t>
      </w:r>
    </w:p>
    <w:p w14:paraId="7000C02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*point by the given dimension; high contribution means that the point is well represented via this</w:t>
      </w:r>
    </w:p>
    <w:p w14:paraId="34C33BB4" w14:textId="67D821AF" w:rsidR="00E9061F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*dimension and thus it is suffice to "explain" the point</w:t>
      </w:r>
      <w:r w:rsidR="00617281" w:rsidRPr="00617281">
        <w:rPr>
          <w:sz w:val="20"/>
          <w:szCs w:val="20"/>
        </w:rPr>
        <w:t>.</w:t>
      </w:r>
    </w:p>
    <w:p w14:paraId="40D62DB3" w14:textId="77777777" w:rsidR="00617281" w:rsidRPr="0009640C" w:rsidRDefault="00617281" w:rsidP="00617281">
      <w:pPr>
        <w:rPr>
          <w:sz w:val="20"/>
          <w:szCs w:val="20"/>
        </w:rPr>
      </w:pPr>
    </w:p>
    <w:p w14:paraId="73A4068A" w14:textId="77777777" w:rsidR="000234EA" w:rsidRPr="00930663" w:rsidRDefault="000234EA" w:rsidP="000234E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Correspondence analysis of a frequency table.</w:t>
      </w:r>
    </w:p>
    <w:p w14:paraId="769BC627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0DC745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A27AB6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v2. /*take two numeric categorical variables</w:t>
      </w:r>
    </w:p>
    <w:p w14:paraId="2C4A4706" w14:textId="3863D55F" w:rsidR="000234EA" w:rsidRPr="0009640C" w:rsidRDefault="00BC7D98" w:rsidP="000234E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crosstab(v</w:t>
      </w:r>
      <w:r w:rsidR="000D0168">
        <w:rPr>
          <w:rFonts w:ascii="Courier New" w:hAnsi="Courier New" w:cs="Courier New"/>
          <w:color w:val="0070C0"/>
          <w:sz w:val="20"/>
          <w:szCs w:val="20"/>
        </w:rPr>
        <w:t>ars(:,1)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%v</w:t>
      </w:r>
      <w:r w:rsidR="000D0168">
        <w:rPr>
          <w:rFonts w:ascii="Courier New" w:hAnsi="Courier New" w:cs="Courier New"/>
          <w:color w:val="0070C0"/>
          <w:sz w:val="20"/>
          <w:szCs w:val="20"/>
        </w:rPr>
        <w:t>ars(:,2)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table%rowcat%colcat). /*obtain the crosstabulation</w:t>
      </w:r>
    </w:p>
    <w:p w14:paraId="38937FC8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rowcat /title 'Row categories'.</w:t>
      </w:r>
    </w:p>
    <w:p w14:paraId="0D99E3E4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colcat /title 'Column categories'.</w:t>
      </w:r>
    </w:p>
    <w:p w14:paraId="63C85933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table /title 'Frequency crosstabulation'.</w:t>
      </w:r>
    </w:p>
    <w:p w14:paraId="1812DC49" w14:textId="5AFBB5DB" w:rsidR="000234EA" w:rsidRPr="0009640C" w:rsidRDefault="00BC7D98" w:rsidP="000234E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corresp(table%1%0%0%{.5,.5}%2%eival%masine%coord%contr).</w:t>
      </w:r>
    </w:p>
    <w:p w14:paraId="26999F6F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/*run correspondence analysis with: chi-square model, no passive rows</w:t>
      </w:r>
    </w:p>
    <w:p w14:paraId="6E8620AA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/*or columns, symmetric normalization, extraction of 2 dimensions</w:t>
      </w:r>
    </w:p>
    <w:p w14:paraId="2AA01491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eival /title 'Inertia of dimensions' /clab 'Eigenval' 'Prop'.</w:t>
      </w:r>
    </w:p>
    <w:p w14:paraId="5A41CD6D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masine /title 'Points mass and inertia' /clab 'Mass' 'Inertia'.</w:t>
      </w:r>
    </w:p>
    <w:p w14:paraId="2972A4C4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{{rowcat;t(colcat)},coord} /title 'Points coordinates in dimensions I and II'</w:t>
      </w:r>
    </w:p>
    <w:p w14:paraId="2E27C8B3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/clab 'Point' 'I' 'II'.</w:t>
      </w:r>
    </w:p>
    <w:p w14:paraId="131D2038" w14:textId="5963C7E5" w:rsidR="006E3366" w:rsidRPr="0009640C" w:rsidRDefault="006E3366" w:rsidP="000234EA">
      <w:pPr>
        <w:rPr>
          <w:rFonts w:ascii="Courier New" w:hAnsi="Courier New" w:cs="Courier New"/>
          <w:color w:val="0070C0"/>
          <w:sz w:val="20"/>
          <w:szCs w:val="20"/>
        </w:rPr>
      </w:pPr>
      <w:bookmarkStart w:id="194" w:name="_Hlk166608485"/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'&lt;-II'.</w:t>
      </w:r>
    </w:p>
    <w:bookmarkEnd w:id="194"/>
    <w:p w14:paraId="2BB6ABDB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9EBA90F" w14:textId="77777777" w:rsidR="00CE2BFA" w:rsidRPr="00CE2BFA" w:rsidRDefault="00CE2BFA" w:rsidP="00CE2BFA">
      <w:pPr>
        <w:rPr>
          <w:sz w:val="20"/>
          <w:szCs w:val="20"/>
        </w:rPr>
      </w:pPr>
    </w:p>
    <w:p w14:paraId="00C15648" w14:textId="77777777" w:rsidR="00CE2BFA" w:rsidRPr="00CE2BFA" w:rsidRDefault="00CE2BFA" w:rsidP="00CE2BFA">
      <w:pPr>
        <w:rPr>
          <w:sz w:val="20"/>
          <w:szCs w:val="20"/>
        </w:rPr>
      </w:pPr>
    </w:p>
    <w:p w14:paraId="1417B39E" w14:textId="4FCF5CB8" w:rsidR="00CE2BFA" w:rsidRPr="00CE2BFA" w:rsidRDefault="00CE2BFA" w:rsidP="00CE2BFA">
      <w:pPr>
        <w:pStyle w:val="3"/>
      </w:pPr>
      <w:bookmarkStart w:id="195" w:name="_Toc197355527"/>
      <w:r w:rsidRPr="00CE2BFA">
        <w:lastRenderedPageBreak/>
        <w:t>FACTORS BY</w:t>
      </w:r>
      <w:r>
        <w:t xml:space="preserve"> PRINCIPAL AXIS METHOD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E2BFA">
        <w:rPr>
          <w:szCs w:val="20"/>
        </w:rPr>
        <w:t>paf</w:t>
      </w:r>
      <w:r w:rsidR="00641D5E">
        <w:rPr>
          <w:szCs w:val="20"/>
        </w:rPr>
        <w:t>]</w:t>
      </w:r>
      <w:bookmarkEnd w:id="195"/>
    </w:p>
    <w:p w14:paraId="6C52755C" w14:textId="11011A9C" w:rsidR="00CE2BFA" w:rsidRPr="00CE2BFA" w:rsidRDefault="00CE2BFA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paf(cov%comm%m%conv%name1%name2%name3%name4%name5)*/*.</w:t>
      </w:r>
    </w:p>
    <w:p w14:paraId="326D42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*Version 1.</w:t>
      </w:r>
    </w:p>
    <w:p w14:paraId="24942C42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*Linear factor analysis (only extraction of factor loadings from a matrix; the function does not</w:t>
      </w:r>
    </w:p>
    <w:p w14:paraId="637295A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*do factor rotations or computation of factor scores). Principal axis extraction method is used.</w:t>
      </w:r>
    </w:p>
    <w:p w14:paraId="3DE2F71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*Input:</w:t>
      </w:r>
    </w:p>
    <w:p w14:paraId="472CF5C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*COV - square p x p symmetric matrix of coefficients of sscp type - i.e. correlation, covariance,</w:t>
      </w:r>
    </w:p>
    <w:p w14:paraId="22DDD2C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*cosine similarity or raw sscp matrix of association coefficients between variables.</w:t>
      </w:r>
    </w:p>
    <w:p w14:paraId="32EAC21A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*COMM - column vector of initial communality estimates, or nonpositive scalar. If vector, it must be</w:t>
      </w:r>
    </w:p>
    <w:p w14:paraId="73253BA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*of length as diagonal of COV (i.e. equal the number of variables p) and contain positive values not</w:t>
      </w:r>
    </w:p>
    <w:p w14:paraId="766F730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*exceeding the corresponding values of the diagonal (i.e. the scales, variances of the variables).</w:t>
      </w:r>
    </w:p>
    <w:p w14:paraId="2C9DA8D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COMM is nonpositive scalar the function will use images of COV matrix as the initial</w:t>
      </w:r>
    </w:p>
    <w:p w14:paraId="3763285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*communalities - as a rule, they are the best canditates for initial communalities. This option</w:t>
      </w:r>
    </w:p>
    <w:p w14:paraId="720F11C1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*requires positive definite COV.</w:t>
      </w:r>
    </w:p>
    <w:p w14:paraId="472900E4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*M - how many factors to extract, specify positive integer less than the number of variables</w:t>
      </w:r>
    </w:p>
    <w:p w14:paraId="0B13F45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*(you must decide in advance, using known methods of estimation, how many factors to extract).</w:t>
      </w:r>
    </w:p>
    <w:p w14:paraId="179141F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*CONV - criteria of iterative convergence: vector of 2 numbers, for example {.001,25}. The first is the</w:t>
      </w:r>
    </w:p>
    <w:p w14:paraId="3A9D49F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*threshold for communality change, nonnegative number; if the change is less than it communalities will</w:t>
      </w:r>
    </w:p>
    <w:p w14:paraId="3F2B9EB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*be considered stabilized and iterations will stop. The second number is the maximal allowed number of</w:t>
      </w:r>
    </w:p>
    <w:p w14:paraId="077584D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- specify positive integer.</w:t>
      </w:r>
    </w:p>
    <w:p w14:paraId="4276E1B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*Results:</w:t>
      </w:r>
    </w:p>
    <w:p w14:paraId="65BDCB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*NAME1 - M x 4 matrix of scales (variances) of the extracted factors and the proportions of total scale</w:t>
      </w:r>
    </w:p>
    <w:p w14:paraId="3D2C1332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*explained by them. The 1st column is the scales (variances) of the factors as they are, equal to the M first</w:t>
      </w:r>
    </w:p>
    <w:p w14:paraId="5EE94C0A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*eigenvalues of the reduced COV at last iteration. 2nd column is the proportion of these scales of</w:t>
      </w:r>
    </w:p>
    <w:p w14:paraId="3717048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total scale equal to the trace of the input COV. 3rd column is the rescaled scales (variances), i.e.</w:t>
      </w:r>
    </w:p>
    <w:p w14:paraId="0915BAA3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*such from which the effect of unequal scales (variances) of variables is removed. 4th column relates to</w:t>
      </w:r>
    </w:p>
    <w:p w14:paraId="21A5C1E7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3rd like the 2nd to the 1st.</w:t>
      </w:r>
    </w:p>
    <w:p w14:paraId="6F0C87B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in NAME1 there occurs factor with negative variance, it is imaginary; often rising the number of</w:t>
      </w:r>
    </w:p>
    <w:p w14:paraId="4EBF7EA7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moves it to real; or try to lessen M.</w:t>
      </w:r>
    </w:p>
    <w:p w14:paraId="236A9A39" w14:textId="77777777" w:rsidR="00727156" w:rsidRPr="00727156" w:rsidRDefault="00727156" w:rsidP="00727156">
      <w:pPr>
        <w:rPr>
          <w:sz w:val="20"/>
          <w:szCs w:val="20"/>
        </w:rPr>
      </w:pPr>
      <w:r w:rsidRPr="00727156">
        <w:rPr>
          <w:sz w:val="20"/>
          <w:szCs w:val="20"/>
        </w:rPr>
        <w:t>*NAME2 - p x M matrix of factor loadings, as they are. Their column sums of squares equal the factor scales</w:t>
      </w:r>
    </w:p>
    <w:p w14:paraId="4BAB301C" w14:textId="77777777" w:rsidR="00727156" w:rsidRDefault="00727156" w:rsidP="00727156">
      <w:pPr>
        <w:rPr>
          <w:sz w:val="20"/>
          <w:szCs w:val="20"/>
        </w:rPr>
      </w:pPr>
      <w:r w:rsidRPr="00727156">
        <w:rPr>
          <w:sz w:val="20"/>
          <w:szCs w:val="20"/>
        </w:rPr>
        <w:t>*and their row sums of squares equal the final communalities.</w:t>
      </w:r>
    </w:p>
    <w:p w14:paraId="01616CE1" w14:textId="77777777" w:rsidR="0068397B" w:rsidRPr="0068397B" w:rsidRDefault="0068397B" w:rsidP="00727156">
      <w:pPr>
        <w:rPr>
          <w:sz w:val="20"/>
          <w:szCs w:val="20"/>
        </w:rPr>
      </w:pPr>
      <w:r w:rsidRPr="0068397B">
        <w:rPr>
          <w:sz w:val="20"/>
          <w:szCs w:val="20"/>
        </w:rPr>
        <w:t>*NAME3 - rescaled loadings. It is the loadings from which the effect of unequal scales (variances) of variables</w:t>
      </w:r>
    </w:p>
    <w:p w14:paraId="119AAAE3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*is removed; they are the correlations (or cosines) between factors and variables and are convenient in</w:t>
      </w:r>
    </w:p>
    <w:p w14:paraId="759A945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*interpretation of factors.</w:t>
      </w:r>
    </w:p>
    <w:p w14:paraId="4638C234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*NAME4 - initial and final communality estimates, p x 4. Columns left to right: initial as they are,</w:t>
      </w:r>
    </w:p>
    <w:p w14:paraId="0A7F0DC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*final as they are, initial rescaled, final rescaled. A rescaled communality is the communality</w:t>
      </w:r>
    </w:p>
    <w:p w14:paraId="47411AD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*divided by the scale (variance) of that variable, and is the proportion of its scale explained</w:t>
      </w:r>
    </w:p>
    <w:p w14:paraId="27AF416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*by the common factors.</w:t>
      </w:r>
    </w:p>
    <w:p w14:paraId="096D1F6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COV is correlation or cosine matrix then "raw" and rescaled results</w:t>
      </w:r>
    </w:p>
    <w:p w14:paraId="3A5B80F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 NAME1, in NAME2/NAME3, in NAME4 will be identical.</w:t>
      </w:r>
    </w:p>
    <w:p w14:paraId="636FAB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*NAME5 - report of convergence, vector of 2 values which is comparable with argument CONV:</w:t>
      </w:r>
    </w:p>
    <w:p w14:paraId="4E0A559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1st value is the maximal change in communalities observed on the last iteration done and</w:t>
      </w:r>
    </w:p>
    <w:p w14:paraId="7D82BF1F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*which, as desired, should be less than the threshold in CONV. The 2nd number is the number of iterastions</w:t>
      </w:r>
    </w:p>
    <w:p w14:paraId="1BEB01B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*done; if this appears by 1 greater than the specified in CONV then it means that the maximal number of</w:t>
      </w:r>
    </w:p>
    <w:p w14:paraId="21ADDA9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was done but the requested threshold of convergernce was not reached.</w:t>
      </w:r>
    </w:p>
    <w:p w14:paraId="25A8B30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 xml:space="preserve">*Heywood case. If on any iteration a communality value exceeds the variable's scale then </w:t>
      </w:r>
      <w:r w:rsidR="002642DB" w:rsidRPr="0068397B">
        <w:rPr>
          <w:sz w:val="20"/>
          <w:szCs w:val="20"/>
        </w:rPr>
        <w:t xml:space="preserve">iterations </w:t>
      </w:r>
      <w:r w:rsidRPr="0068397B">
        <w:rPr>
          <w:sz w:val="20"/>
          <w:szCs w:val="20"/>
        </w:rPr>
        <w:t xml:space="preserve">will </w:t>
      </w:r>
    </w:p>
    <w:p w14:paraId="53E89591" w14:textId="596568FC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*cut off, results are returned as existing at the moment of break. You can see Heywood case occur</w:t>
      </w:r>
      <w:r w:rsidR="0010418A">
        <w:rPr>
          <w:sz w:val="20"/>
          <w:szCs w:val="20"/>
        </w:rPr>
        <w:t>r</w:t>
      </w:r>
      <w:r w:rsidRPr="0068397B">
        <w:rPr>
          <w:sz w:val="20"/>
          <w:szCs w:val="20"/>
        </w:rPr>
        <w:t>ed by presence</w:t>
      </w:r>
    </w:p>
    <w:p w14:paraId="1CBEB1D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*of a value greater than one in the last column of NAME4; besides, the function will - for attention -</w:t>
      </w:r>
    </w:p>
    <w:p w14:paraId="5AB980F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*give the 2nd value in NAME5 negative sign. Results in Heywood case should be acknowledged abortive.</w:t>
      </w:r>
    </w:p>
    <w:p w14:paraId="199540E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*This function may require prior setting of limit for number of cycles to enough big value</w:t>
      </w:r>
    </w:p>
    <w:p w14:paraId="0DE68D3F" w14:textId="77777777" w:rsidR="00CE2BFA" w:rsidRPr="00CE2BFA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*by command SET MXLOOPS.</w:t>
      </w:r>
    </w:p>
    <w:p w14:paraId="60C56262" w14:textId="630DA892" w:rsidR="0019394B" w:rsidRDefault="0019394B" w:rsidP="0019394B">
      <w:pPr>
        <w:rPr>
          <w:sz w:val="20"/>
          <w:szCs w:val="20"/>
        </w:rPr>
      </w:pPr>
    </w:p>
    <w:p w14:paraId="1E08C80D" w14:textId="442C463C" w:rsidR="00681879" w:rsidRDefault="00681879" w:rsidP="0019394B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EXAMPLE. See example below.</w:t>
      </w:r>
    </w:p>
    <w:p w14:paraId="47F23AE5" w14:textId="666F36FD" w:rsidR="009B716A" w:rsidRDefault="009B716A" w:rsidP="0019394B">
      <w:pPr>
        <w:rPr>
          <w:sz w:val="20"/>
          <w:szCs w:val="20"/>
        </w:rPr>
      </w:pPr>
    </w:p>
    <w:p w14:paraId="539D6FFC" w14:textId="77777777" w:rsidR="00681879" w:rsidRDefault="00681879" w:rsidP="0019394B">
      <w:pPr>
        <w:rPr>
          <w:sz w:val="20"/>
          <w:szCs w:val="20"/>
        </w:rPr>
      </w:pPr>
    </w:p>
    <w:p w14:paraId="7024E5E3" w14:textId="732DE6CE" w:rsidR="009B716A" w:rsidRPr="009B716A" w:rsidRDefault="009B716A" w:rsidP="009B716A">
      <w:pPr>
        <w:pStyle w:val="3"/>
      </w:pPr>
      <w:bookmarkStart w:id="196" w:name="_Toc197355528"/>
      <w:r w:rsidRPr="009B716A">
        <w:t>ORTHOGONAL ANALYTIC ROTATIONS</w:t>
      </w:r>
      <w:r w:rsidR="00641D5E">
        <w:t xml:space="preserve"> [</w:t>
      </w:r>
      <w:r w:rsidR="00641D5E" w:rsidRPr="009B716A">
        <w:rPr>
          <w:szCs w:val="20"/>
        </w:rPr>
        <w:t>!KO_ortrot</w:t>
      </w:r>
      <w:r w:rsidR="00641D5E">
        <w:rPr>
          <w:szCs w:val="20"/>
        </w:rPr>
        <w:t>]</w:t>
      </w:r>
      <w:bookmarkEnd w:id="196"/>
    </w:p>
    <w:p w14:paraId="529416B9" w14:textId="77777777" w:rsidR="009B716A" w:rsidRPr="009B716A" w:rsidRDefault="009B716A" w:rsidP="009B716A">
      <w:pPr>
        <w:rPr>
          <w:sz w:val="20"/>
          <w:szCs w:val="20"/>
        </w:rPr>
      </w:pPr>
      <w:r w:rsidRPr="009B716A">
        <w:rPr>
          <w:sz w:val="20"/>
          <w:szCs w:val="20"/>
        </w:rPr>
        <w:t>*/*!KO_ortrot(load%kaiser%method%conv%reord%name1%name2%name3)*/*.</w:t>
      </w:r>
    </w:p>
    <w:p w14:paraId="05B24C8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*Version 2.</w:t>
      </w:r>
    </w:p>
    <w:p w14:paraId="242D96C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*Does different kinds of orthogonal analytic rotations combinedly known as "orthomax",</w:t>
      </w:r>
    </w:p>
    <w:p w14:paraId="03FE26B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*which usually are applied in factor analysis to rotate the extracted factors.</w:t>
      </w:r>
    </w:p>
    <w:p w14:paraId="481EF1F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*LOAD - input matrix of loadings of orthogonal factors (p variables x m factors, p and m &gt;1),</w:t>
      </w:r>
    </w:p>
    <w:p w14:paraId="6635B49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*that need be rotated (the result of rotation is matrix NAME1). LOAD is not necessarily</w:t>
      </w:r>
    </w:p>
    <w:p w14:paraId="355E34F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*factor loadings, it can just be coordinates of some p points in the space of m</w:t>
      </w:r>
    </w:p>
    <w:p w14:paraId="7A21AF7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*perpendicular axes.</w:t>
      </w:r>
    </w:p>
    <w:p w14:paraId="7955E8C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*KAISER - scalar. If positive, then, before the rotation, LOAD will undergo Kaiser normalization</w:t>
      </w:r>
    </w:p>
    <w:p w14:paraId="6FD03E7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lastRenderedPageBreak/>
        <w:t>*(and after the rotation the result will undergo the back de-normalizing). Kaiser normalization</w:t>
      </w:r>
    </w:p>
    <w:p w14:paraId="22F90DC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*brings sums of squares in the rows of LOAD to unit. If the scalar is nonpositive, then</w:t>
      </w:r>
    </w:p>
    <w:p w14:paraId="4793890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 Kaiser normalization will take place.</w:t>
      </w:r>
    </w:p>
    <w:p w14:paraId="01FDA32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*KAISER - scalar or column vector of length p.</w:t>
      </w:r>
    </w:p>
    <w:p w14:paraId="7A69949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nonpositive scalar, no Kaiser normalization will take place. Otherwise it will be. Kaiser</w:t>
      </w:r>
    </w:p>
    <w:p w14:paraId="3F765B3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*normalization consists in modifying sums of squares in rows of LOAD before rotation (and after</w:t>
      </w:r>
    </w:p>
    <w:p w14:paraId="3A974A2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rotation the result will undergo back de-normalizing).</w:t>
      </w:r>
    </w:p>
    <w:p w14:paraId="5904212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KAISER is positive scalar, usual Kaiser normalization will be done, equalizing sums of</w:t>
      </w:r>
    </w:p>
    <w:p w14:paraId="0E7848A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*squares in rows of LOAD by dividing with sqrt(communalities).</w:t>
      </w:r>
    </w:p>
    <w:p w14:paraId="3788220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KAISER is vector, it should consist of positive numbers; There will be arbitrary Kaiser</w:t>
      </w:r>
    </w:p>
    <w:p w14:paraId="7C8F68C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*normalization dividing LOAD by sqrt(those numbers).</w:t>
      </w:r>
    </w:p>
    <w:p w14:paraId="24B441AA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*METHOD - method of the rotation, capitalized keyword (may put in quotes or apostrophes).</w:t>
      </w:r>
    </w:p>
    <w:p w14:paraId="3247CB6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*This is the criterion being maximized with the given method:</w:t>
      </w:r>
    </w:p>
    <w:p w14:paraId="07542F6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*"QUARTIMAX" - quartimax; it equals the sum of the resultant loadings (final coordinates) taken</w:t>
      </w:r>
    </w:p>
    <w:p w14:paraId="43AB403C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*to power of 4: msum(NAME1^4).</w:t>
      </w:r>
    </w:p>
    <w:p w14:paraId="1BCC120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other methods have the formula of the criterion p*Q-c*V, where Q is the quartimax criterion</w:t>
      </w:r>
    </w:p>
    <w:p w14:paraId="7EDC039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*and V is the sum of squared variances of the resultant factors, the columns of NAME1:</w:t>
      </w:r>
    </w:p>
    <w:p w14:paraId="59826D0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*rsum(cssq(NAME1)^2). The coefficient c defines the method:</w:t>
      </w:r>
    </w:p>
    <w:p w14:paraId="7B9E8AB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*"VARIMAX" - varimax: c=1</w:t>
      </w:r>
    </w:p>
    <w:p w14:paraId="0C3CD6D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*"EQUAMAX" - equamax: c=m/2</w:t>
      </w:r>
    </w:p>
    <w:p w14:paraId="150AC4DC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*"PARSIMAX" - parsimax: c=p*(m-1)/(p+m-2)</w:t>
      </w:r>
    </w:p>
    <w:p w14:paraId="592EDBBA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*"FACPARS" - facpars (factor parsimony): c=p</w:t>
      </w:r>
    </w:p>
    <w:p w14:paraId="75B0440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*"CUSTOM c" - arbitrary value of c: set a value for it (number or scalar name). Value can be any.</w:t>
      </w:r>
    </w:p>
    <w:p w14:paraId="062FFD5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higher is c the farther will the configuration be from a "general factor".</w:t>
      </w:r>
    </w:p>
    <w:p w14:paraId="7A15EEA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c approaching +infinity, factor variances, i.e. cssq(NAME1), will be equal.</w:t>
      </w:r>
    </w:p>
    <w:p w14:paraId="367181E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c approaching -infinity, factor variances will be that as when you subject LOAD to rotation</w:t>
      </w:r>
    </w:p>
    <w:p w14:paraId="3B90E02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*into its principal components (without preliminary centering).</w:t>
      </w:r>
    </w:p>
    <w:p w14:paraId="3FF4B16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*CONV - criteria of iterative convergence: vector of 2 numbers, for example {.0001,50}. The first is</w:t>
      </w:r>
    </w:p>
    <w:p w14:paraId="2945B55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threshold for the criterion change, nonnegative number; if the change is less than it the</w:t>
      </w:r>
    </w:p>
    <w:p w14:paraId="7249F7E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*criterion will be considered stabilized and iterations will stop (see NAME3). The second number</w:t>
      </w:r>
    </w:p>
    <w:p w14:paraId="1AB784E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*is the maximal allowed number of iterations - specify positive integer.</w:t>
      </w:r>
    </w:p>
    <w:p w14:paraId="0D733A4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*REORD - scalar. If positive, then factors after the rotation, the columns of NAME1, will be</w:t>
      </w:r>
    </w:p>
    <w:p w14:paraId="188EDEB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*reordered by descend of their variances (i.e. column sums of squares), and also in each column</w:t>
      </w:r>
    </w:p>
    <w:p w14:paraId="3C035CD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sign of loadings will be ascribed so that the sum of loadings there be positive. If the scalar</w:t>
      </w:r>
    </w:p>
    <w:p w14:paraId="680E553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*is nonpositive, these two postrotational actions won't be done.</w:t>
      </w:r>
    </w:p>
    <w:p w14:paraId="08E7EB0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*Results:</w:t>
      </w:r>
    </w:p>
    <w:p w14:paraId="443079C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*NAME1 - the resultant matrix of loadings (coordinates).</w:t>
      </w:r>
    </w:p>
    <w:p w14:paraId="12BBD7E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*NAME2 - orthogonal rotation matrix, so that NAME1=LOAD*NAME2.</w:t>
      </w:r>
    </w:p>
    <w:p w14:paraId="4B55826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*NAME3 - iteration history, a vector of the criterion values on leaving iterations. The 1st value of</w:t>
      </w:r>
    </w:p>
    <w:p w14:paraId="2A78244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vector is the magnitude of the criterion for the input LOAD; the 2nd value is the magnitude of</w:t>
      </w:r>
    </w:p>
    <w:p w14:paraId="5E1370A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criterion after the 1st iteration, and so on. The last value in the vector is the magnitude of</w:t>
      </w:r>
    </w:p>
    <w:p w14:paraId="2AD4D85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criterion on exiting the last iteration used. Therefore, there was, in all, nrow(NAME3)-1</w:t>
      </w:r>
    </w:p>
    <w:p w14:paraId="427C1AC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*iterations. A criterion's values grow from iteration to iteration until they stabilize or the limit</w:t>
      </w:r>
    </w:p>
    <w:p w14:paraId="2E1C45B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*of iterations is reached. Quartimax and varimax values are always positive, but the rest of the</w:t>
      </w:r>
    </w:p>
    <w:p w14:paraId="0DAA8BB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*methods may show negative values too, what depends on the input data.</w:t>
      </w:r>
    </w:p>
    <w:p w14:paraId="62BFB5D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*This function may require prior setting of limit for number of cycles to enough big value</w:t>
      </w:r>
    </w:p>
    <w:p w14:paraId="6FAFCD5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*by command SET MXLOOPS.</w:t>
      </w:r>
    </w:p>
    <w:p w14:paraId="4664C94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*Note: If factor/principal component analysis has been done on covariances (and not correlations),</w:t>
      </w:r>
    </w:p>
    <w:p w14:paraId="238AD12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*then loadings can be of two kind - raw and rescaled (the latter are obtained by dividing the former</w:t>
      </w:r>
    </w:p>
    <w:p w14:paraId="1F86CAF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*by the variables's st. deviations). There's more sense to rotate towards a "simple structure" just the</w:t>
      </w:r>
    </w:p>
    <w:p w14:paraId="1126357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*rescaled ones, because it is they which are usually interpreted. However, if you are doing the rotation</w:t>
      </w:r>
    </w:p>
    <w:p w14:paraId="01DEAD4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Kaiser normalization, results of rotating the rescaled and the raw loadings will be equivalent,</w:t>
      </w:r>
    </w:p>
    <w:p w14:paraId="779F80D6" w14:textId="56A9CDA9" w:rsidR="003D2A5E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*for NAME2 is the same in this case</w:t>
      </w:r>
      <w:r w:rsidR="003D2A5E" w:rsidRPr="003D2A5E">
        <w:rPr>
          <w:sz w:val="20"/>
          <w:szCs w:val="20"/>
        </w:rPr>
        <w:t>.</w:t>
      </w:r>
    </w:p>
    <w:p w14:paraId="10AA5D5B" w14:textId="72CC2A8C" w:rsidR="009B716A" w:rsidRDefault="009B716A" w:rsidP="009B716A">
      <w:pPr>
        <w:rPr>
          <w:sz w:val="20"/>
          <w:szCs w:val="20"/>
        </w:rPr>
      </w:pPr>
    </w:p>
    <w:p w14:paraId="6D5372B2" w14:textId="5206B9E7" w:rsidR="009B716A" w:rsidRPr="009B716A" w:rsidRDefault="009B716A" w:rsidP="009B716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D2A5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Factor</w:t>
      </w:r>
      <w:r w:rsidRPr="009B716A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9B716A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with factor orthogonal rotation</w:t>
      </w:r>
      <w:r w:rsidRPr="009B716A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varimax</w:t>
      </w:r>
      <w:r w:rsidRPr="009B716A">
        <w:rPr>
          <w:color w:val="0070C0"/>
          <w:sz w:val="20"/>
          <w:szCs w:val="20"/>
        </w:rPr>
        <w:t>).</w:t>
      </w:r>
    </w:p>
    <w:p w14:paraId="3564063C" w14:textId="77777777" w:rsidR="009B716A" w:rsidRPr="009B716A" w:rsidRDefault="009B716A" w:rsidP="009B716A">
      <w:pPr>
        <w:rPr>
          <w:sz w:val="20"/>
          <w:szCs w:val="20"/>
        </w:rPr>
      </w:pPr>
    </w:p>
    <w:p w14:paraId="594FF11B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6AE17352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11FAD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5ACFD84D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!KO_corr(vars%r). /*Correlations</w:t>
      </w:r>
    </w:p>
    <w:p w14:paraId="72A9DA89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extraction.</w:t>
      </w:r>
    </w:p>
    <w:p w14:paraId="7931AE6E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!KO_paf(r%0%3%{.001,25}%fvrnc%load%rload%comm%conv). /*Extract 3 factors</w:t>
      </w:r>
    </w:p>
    <w:p w14:paraId="01FDAB2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conv /title 'Extraction Convergence report'.</w:t>
      </w:r>
    </w:p>
    <w:p w14:paraId="7B9A9328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fvrnc /title 'Extraction SS loadings (factor variances)'</w:t>
      </w:r>
    </w:p>
    <w:p w14:paraId="740C700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1C319455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lastRenderedPageBreak/>
        <w:t>print load /title 'Extraction Loadings'.</w:t>
      </w:r>
    </w:p>
    <w:p w14:paraId="35143CBF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rotation.</w:t>
      </w:r>
    </w:p>
    <w:p w14:paraId="3E5A3D7D" w14:textId="77777777" w:rsidR="00A11F3B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!KO_ortrot(load%1%VARIMAX%{.0001,50}%1%rotload%rotm%history).</w:t>
      </w:r>
    </w:p>
    <w:p w14:paraId="646B4A3E" w14:textId="39AE0ECA" w:rsidR="009B716A" w:rsidRPr="00FE5BAE" w:rsidRDefault="00A11F3B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A11F3B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681879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9B716A" w:rsidRPr="00FE5BAE">
        <w:rPr>
          <w:rFonts w:ascii="Courier New" w:hAnsi="Courier New" w:cs="Courier New"/>
          <w:color w:val="0070C0"/>
          <w:sz w:val="20"/>
          <w:szCs w:val="20"/>
        </w:rPr>
        <w:t xml:space="preserve"> /*Varimax with Kaiser normalization</w:t>
      </w:r>
    </w:p>
    <w:p w14:paraId="030C2B15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rotload /title 'Rotation Loadings (varimax with kaiser)'.</w:t>
      </w:r>
    </w:p>
    <w:p w14:paraId="04DD7017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cssq(rotload) /title 'Rotation SS loadings (factor variances)'.</w:t>
      </w:r>
    </w:p>
    <w:p w14:paraId="3E21E352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rotm /title 'Rotation (transformation) matrix'.</w:t>
      </w:r>
    </w:p>
    <w:p w14:paraId="351A9DC4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history /title 'Iteration history of the rotation criterion'.</w:t>
      </w:r>
    </w:p>
    <w:p w14:paraId="592342B7" w14:textId="77777777" w:rsidR="009B716A" w:rsidRPr="003D2A5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D89296F" w14:textId="2C4003F6" w:rsidR="009B716A" w:rsidRDefault="009B716A" w:rsidP="009B716A">
      <w:pPr>
        <w:rPr>
          <w:sz w:val="20"/>
          <w:szCs w:val="20"/>
        </w:rPr>
      </w:pPr>
    </w:p>
    <w:p w14:paraId="2EE4BF72" w14:textId="18915268" w:rsidR="008D4236" w:rsidRDefault="008D4236" w:rsidP="009B716A">
      <w:pPr>
        <w:rPr>
          <w:sz w:val="20"/>
          <w:szCs w:val="20"/>
        </w:rPr>
      </w:pPr>
    </w:p>
    <w:p w14:paraId="0AA5133A" w14:textId="024DFBA6" w:rsidR="008D4236" w:rsidRPr="008D4236" w:rsidRDefault="008D4236" w:rsidP="008D4236">
      <w:pPr>
        <w:pStyle w:val="3"/>
      </w:pPr>
      <w:bookmarkStart w:id="197" w:name="_Toc197355529"/>
      <w:r w:rsidRPr="008D4236">
        <w:t>OBLIQUE ROTATION PROMAX AND PROMAJ</w:t>
      </w:r>
      <w:r w:rsidR="00641D5E">
        <w:t xml:space="preserve"> [</w:t>
      </w:r>
      <w:r w:rsidR="00641D5E" w:rsidRPr="008D4236">
        <w:rPr>
          <w:szCs w:val="20"/>
        </w:rPr>
        <w:t>!KO_promax</w:t>
      </w:r>
      <w:r w:rsidR="00641D5E">
        <w:rPr>
          <w:szCs w:val="20"/>
        </w:rPr>
        <w:t>]</w:t>
      </w:r>
      <w:bookmarkEnd w:id="197"/>
    </w:p>
    <w:p w14:paraId="79DF559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*/*!KO_promax(ort%kaiser%k%name1%name2%name3)*/*.</w:t>
      </w:r>
    </w:p>
    <w:p w14:paraId="07E33A3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*Version 1.</w:t>
      </w:r>
    </w:p>
    <w:p w14:paraId="333CA72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*Does rotation promax or promaj of an orthogonal configuration ORT, which the function takes as</w:t>
      </w:r>
    </w:p>
    <w:p w14:paraId="38E5108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*"already close to simple structure". ORT is a matrix of factor loadings already rotated</w:t>
      </w:r>
    </w:p>
    <w:p w14:paraId="46B70B7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*towards a "simple structure" orthogonally; in the classic variant - by varimax method (use</w:t>
      </w:r>
    </w:p>
    <w:p w14:paraId="773EBB13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*function */*!KO_ortrot*/ for that). Promax considers ORT^K as the target configuration - the more</w:t>
      </w:r>
    </w:p>
    <w:p w14:paraId="3C9BBD9D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*ideal "simple structure" than attained in ORT (raising elements of ORT to power K&gt;1 while retaining</w:t>
      </w:r>
    </w:p>
    <w:p w14:paraId="3DC617A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*their sign brings small loadings to zero faster than big loadings, thus "sharpening" the pattern),</w:t>
      </w:r>
    </w:p>
    <w:p w14:paraId="73869040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*and tries to make ORT closer to ORT^K by loosing orthogonality of the axes (factors) through</w:t>
      </w:r>
    </w:p>
    <w:p w14:paraId="0C58C9A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*nonorthogonal procrustes rotation, while ORT^K is taken for the target pattern (the loadings, not</w:t>
      </w:r>
    </w:p>
    <w:p w14:paraId="453C125C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correlations). The result is an oblique pattern NAME1 obtained from the orthogonal ORT.</w:t>
      </w:r>
    </w:p>
    <w:p w14:paraId="2C992A57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*Promaj is similar to promax, but creates the target configuration for rotation not by raising</w:t>
      </w:r>
    </w:p>
    <w:p w14:paraId="0AFA1A0F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 power K but by another method (see Mulaik, Foundations of factor analysis, 2010).</w:t>
      </w:r>
    </w:p>
    <w:p w14:paraId="37C66BBF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*Input:</w:t>
      </w:r>
    </w:p>
    <w:p w14:paraId="52203E00" w14:textId="75DF6208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*ORT - p x m (p&gt;=m) matrix of loadings or some coordinates in the orthogonal (</w:t>
      </w:r>
      <w:r w:rsidR="00FD4CD4" w:rsidRPr="00FD4CD4">
        <w:rPr>
          <w:sz w:val="20"/>
          <w:szCs w:val="20"/>
        </w:rPr>
        <w:t>cartesian</w:t>
      </w:r>
      <w:r w:rsidRPr="008D4236">
        <w:rPr>
          <w:sz w:val="20"/>
          <w:szCs w:val="20"/>
        </w:rPr>
        <w:t>) frame.</w:t>
      </w:r>
    </w:p>
    <w:p w14:paraId="39F7680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*ORT must be full rank, i.e. t(ORT)*ORT invertible. ORT is seen as close to "simple structure"</w:t>
      </w:r>
    </w:p>
    <w:p w14:paraId="635DDEAE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*yet orthogonal so far.</w:t>
      </w:r>
    </w:p>
    <w:p w14:paraId="23349DC4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*KAISER - scalar. If positive, then the target configuration will be based of ORT undergone Kaiser</w:t>
      </w:r>
    </w:p>
    <w:p w14:paraId="349538E7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*normalization. It is the recommended way (Kaiser normalization brings sums of squares in the rows</w:t>
      </w:r>
    </w:p>
    <w:p w14:paraId="5BB4C17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 unit). If the scalar is nonpositive, the target configuration will be based on ORT as it is.</w:t>
      </w:r>
    </w:p>
    <w:p w14:paraId="406E0FD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*In the latter case it is preferable that values of ORT don't exceed 1 in abs. magnitude.</w:t>
      </w:r>
    </w:p>
    <w:p w14:paraId="5962E514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*K - scalar, promax parameter, the power for elements of ORT. In promax, only power &gt;1 makes sense.</w:t>
      </w:r>
    </w:p>
    <w:p w14:paraId="41FB03A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*Most frequently, K from 2 to 4 is used.</w:t>
      </w:r>
    </w:p>
    <w:p w14:paraId="55C84A9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*If you specify a nonpositive value for K, the function will realize method promaj instead of promax.</w:t>
      </w:r>
    </w:p>
    <w:p w14:paraId="7FE2D879" w14:textId="449C9EC3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specific value of K doesn't play a ro</w:t>
      </w:r>
      <w:r w:rsidR="00034AD1">
        <w:rPr>
          <w:sz w:val="20"/>
          <w:szCs w:val="20"/>
        </w:rPr>
        <w:t>l</w:t>
      </w:r>
      <w:r w:rsidRPr="008D4236">
        <w:rPr>
          <w:sz w:val="20"/>
          <w:szCs w:val="20"/>
        </w:rPr>
        <w:t>e then, because promaj does not raise elements to power K.</w:t>
      </w:r>
    </w:p>
    <w:p w14:paraId="3C9794B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*Results:</w:t>
      </w:r>
    </w:p>
    <w:p w14:paraId="1E30122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*NAME3 - matrix of promax (or promaj) transformation (axes de-orthogonalization).</w:t>
      </w:r>
    </w:p>
    <w:p w14:paraId="353569C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*NAME1 - resultant factor pattern matrix, = ORT*NAME3.</w:t>
      </w:r>
    </w:p>
    <w:p w14:paraId="5D283B6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*NAME2 - resultant factor correlation matrix (angle cosines between the nonorthogonal axes in</w:t>
      </w:r>
    </w:p>
    <w:p w14:paraId="6B7ADFA3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*NAME1 configuration); it equals inv(sscp(NAME3)).</w:t>
      </w:r>
    </w:p>
    <w:p w14:paraId="1A131907" w14:textId="63E26387" w:rsid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factor structure matrix is NAME1*NAME2.</w:t>
      </w:r>
    </w:p>
    <w:p w14:paraId="0F5C21CC" w14:textId="468C677C" w:rsidR="00982A1D" w:rsidRDefault="00982A1D" w:rsidP="0019394B">
      <w:pPr>
        <w:rPr>
          <w:sz w:val="20"/>
          <w:szCs w:val="20"/>
        </w:rPr>
      </w:pPr>
    </w:p>
    <w:p w14:paraId="79B6E8C9" w14:textId="608DCA33" w:rsidR="008D4236" w:rsidRPr="008D4236" w:rsidRDefault="008D4236" w:rsidP="008D423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34AD1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Promax</w:t>
      </w:r>
      <w:r w:rsidRPr="008D423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after</w:t>
      </w:r>
      <w:r w:rsidRPr="008D423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 principal component analysis</w:t>
      </w:r>
      <w:r w:rsidRPr="008D4236">
        <w:rPr>
          <w:color w:val="0070C0"/>
          <w:sz w:val="20"/>
          <w:szCs w:val="20"/>
        </w:rPr>
        <w:t>.</w:t>
      </w:r>
    </w:p>
    <w:p w14:paraId="790D5144" w14:textId="77777777" w:rsidR="008D4236" w:rsidRPr="008D4236" w:rsidRDefault="008D4236" w:rsidP="008D4236">
      <w:pPr>
        <w:rPr>
          <w:sz w:val="20"/>
          <w:szCs w:val="20"/>
        </w:rPr>
      </w:pPr>
    </w:p>
    <w:p w14:paraId="0EF38D6D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0853B7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247AFF5" w14:textId="7ACBB9C8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bookmarkStart w:id="198" w:name="_Hlk109136607"/>
      <w:r>
        <w:rPr>
          <w:rFonts w:ascii="Courier New" w:hAnsi="Courier New" w:cs="Courier New"/>
          <w:color w:val="0070C0"/>
          <w:sz w:val="20"/>
          <w:szCs w:val="20"/>
        </w:rPr>
        <w:t>/*Some variables</w:t>
      </w:r>
      <w:bookmarkEnd w:id="198"/>
    </w:p>
    <w:p w14:paraId="13360E6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!KO_center(data%data). /*We will do PCA on covariances (not correlations),</w:t>
      </w:r>
    </w:p>
    <w:p w14:paraId="1BD3CC22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/*therefore center (not standardize) the data</w:t>
      </w:r>
    </w:p>
    <w:p w14:paraId="274AF3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!KO_pcomp(data%1%3%1%eival%load%rload%ssccoef%scores). /*PCA extracting 3 principal</w:t>
      </w:r>
    </w:p>
    <w:p w14:paraId="01758D2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/*components</w:t>
      </w:r>
    </w:p>
    <w:p w14:paraId="15B3DAF2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load /title 'Extracted loadings' /format f8.3. /*The raw</w:t>
      </w:r>
    </w:p>
    <w:p w14:paraId="2FE332F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rload /title 'Extracted loadings (rescaled)' /format f8.3. /*and the rescaled</w:t>
      </w:r>
    </w:p>
    <w:p w14:paraId="3A27ADF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/*loadings differ when covariances were analyzed</w:t>
      </w:r>
    </w:p>
    <w:p w14:paraId="1F490E8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!KO_ortrot(rload%1%VARIMAX%{.0001,50}%0%rotload%q%history). /*Perform varimax</w:t>
      </w:r>
    </w:p>
    <w:p w14:paraId="50BFC2C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/*(promax normally is based on it); it is better to rotate</w:t>
      </w:r>
    </w:p>
    <w:p w14:paraId="679F8BA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/*rescaled loadings because we base interpretations on rescaled ones</w:t>
      </w:r>
    </w:p>
    <w:p w14:paraId="6EBC82B1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rotload /title 'Varimax-rotated (rescaled) loadings - input to promax'</w:t>
      </w:r>
    </w:p>
    <w:p w14:paraId="50EEAD05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/format f8.3.</w:t>
      </w:r>
    </w:p>
    <w:p w14:paraId="6F70883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!KO_promax(rotload%1%3%pattern%corr%q_). /*Perform promax (with power 3) based on</w:t>
      </w:r>
    </w:p>
    <w:p w14:paraId="4B274375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/*varimax-rotated loadings</w:t>
      </w:r>
    </w:p>
    <w:p w14:paraId="3C53BB7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pattern /title 'Pattern matrix (promax)' /format f8.3.</w:t>
      </w:r>
    </w:p>
    <w:p w14:paraId="734AB304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(pattern*corr) /title 'Structure matrix (promax)' /format f8.3.</w:t>
      </w:r>
    </w:p>
    <w:p w14:paraId="13C29FE9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corr /title 'Factor (component) correlations' /format f8.3.</w:t>
      </w:r>
    </w:p>
    <w:p w14:paraId="2C7D601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lastRenderedPageBreak/>
        <w:t>print (rotload*q_) /format f8.3. /*(This is what the pattern matrix is)</w:t>
      </w:r>
    </w:p>
    <w:p w14:paraId="60DB75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(rload*q*q_) /format f8.3. /*(and this) Tip: keep the REORD argument</w:t>
      </w:r>
    </w:p>
    <w:p w14:paraId="5E40E6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/*of KO_ortrot on 0, for this expression to work properly</w:t>
      </w:r>
    </w:p>
    <w:p w14:paraId="7AE0F65D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3584AD8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*Equivalent job by FACTOR command</w:t>
      </w:r>
      <w:r>
        <w:rPr>
          <w:rFonts w:ascii="Courier New" w:hAnsi="Courier New" w:cs="Courier New"/>
          <w:color w:val="0070C0"/>
          <w:sz w:val="20"/>
          <w:szCs w:val="20"/>
        </w:rPr>
        <w:t>: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D3BFA18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*Note: sign of loadings and order of factors may differ from the </w:t>
      </w:r>
      <w:r>
        <w:rPr>
          <w:rFonts w:ascii="Courier New" w:hAnsi="Courier New" w:cs="Courier New"/>
          <w:color w:val="0070C0"/>
          <w:sz w:val="20"/>
          <w:szCs w:val="20"/>
        </w:rPr>
        <w:t>results</w:t>
      </w: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above,</w:t>
      </w:r>
    </w:p>
    <w:p w14:paraId="50F611F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what is normal.</w:t>
      </w:r>
    </w:p>
    <w:p w14:paraId="0B1CAAE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FACTOR</w:t>
      </w:r>
    </w:p>
    <w:p w14:paraId="65D5BFF4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/VARIABLES v1 to v10 /ANALYSIS v1 to v10</w:t>
      </w:r>
    </w:p>
    <w:p w14:paraId="5431D186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/PRINT INITIAL EXTRACTION ROTATION</w:t>
      </w:r>
    </w:p>
    <w:p w14:paraId="163FF260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FACTORS(3) ITERATE(25) /EXTRACTION PC</w:t>
      </w:r>
    </w:p>
    <w:p w14:paraId="2E42078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ITERATE(50) /ROTATION PROMAX(3)</w:t>
      </w:r>
    </w:p>
    <w:p w14:paraId="362841F4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/METHOD= COVARIANCE.</w:t>
      </w:r>
    </w:p>
    <w:p w14:paraId="4176FB0B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*Note: When METHOD=COVARIANCE, SPSS rotates the rescaled loadings (and obtains</w:t>
      </w:r>
    </w:p>
    <w:p w14:paraId="0C89A0D4" w14:textId="77777777" w:rsidR="008D4236" w:rsidRPr="00A14B2D" w:rsidRDefault="008D4236" w:rsidP="008D4236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*the raw ones by back-transforming).</w:t>
      </w:r>
    </w:p>
    <w:p w14:paraId="136AE13B" w14:textId="064F5E77" w:rsidR="008D4236" w:rsidRDefault="008D4236" w:rsidP="0019394B">
      <w:pPr>
        <w:rPr>
          <w:sz w:val="20"/>
          <w:szCs w:val="20"/>
        </w:rPr>
      </w:pPr>
    </w:p>
    <w:p w14:paraId="2DE7C064" w14:textId="77777777" w:rsidR="008D4236" w:rsidRDefault="008D4236" w:rsidP="0019394B">
      <w:pPr>
        <w:rPr>
          <w:sz w:val="20"/>
          <w:szCs w:val="20"/>
        </w:rPr>
      </w:pPr>
    </w:p>
    <w:p w14:paraId="5C893A91" w14:textId="5757CE89" w:rsidR="00982A1D" w:rsidRPr="00982A1D" w:rsidRDefault="00982A1D" w:rsidP="00982A1D">
      <w:pPr>
        <w:pStyle w:val="3"/>
      </w:pPr>
      <w:bookmarkStart w:id="199" w:name="_Toc197355530"/>
      <w:r w:rsidRPr="00982A1D">
        <w:t>FAC</w:t>
      </w:r>
      <w:r>
        <w:t>TOR SCORE COEFFICIENTS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982A1D">
        <w:rPr>
          <w:szCs w:val="20"/>
        </w:rPr>
        <w:t>fsc</w:t>
      </w:r>
      <w:r w:rsidR="00641D5E">
        <w:rPr>
          <w:szCs w:val="20"/>
        </w:rPr>
        <w:t>]</w:t>
      </w:r>
      <w:bookmarkEnd w:id="199"/>
    </w:p>
    <w:p w14:paraId="1798B401" w14:textId="636BA382" w:rsidR="00982A1D" w:rsidRPr="00982A1D" w:rsidRDefault="00982A1D" w:rsidP="00982A1D">
      <w:pPr>
        <w:rPr>
          <w:sz w:val="20"/>
          <w:szCs w:val="20"/>
        </w:rPr>
      </w:pPr>
      <w:r w:rsidRPr="00982A1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82A1D">
        <w:rPr>
          <w:sz w:val="20"/>
          <w:szCs w:val="20"/>
        </w:rPr>
        <w:t>fsc(cov%load%fcorr%method%name1%name2)*/*.</w:t>
      </w:r>
    </w:p>
    <w:p w14:paraId="583E5058" w14:textId="77777777" w:rsidR="00982A1D" w:rsidRPr="00982A1D" w:rsidRDefault="00982A1D" w:rsidP="00982A1D">
      <w:pPr>
        <w:rPr>
          <w:sz w:val="20"/>
          <w:szCs w:val="20"/>
        </w:rPr>
      </w:pPr>
      <w:r w:rsidRPr="00982A1D">
        <w:rPr>
          <w:sz w:val="20"/>
          <w:szCs w:val="20"/>
        </w:rPr>
        <w:t>*Version 1.</w:t>
      </w:r>
    </w:p>
    <w:p w14:paraId="2DFEDB3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*Computes factor score coefficient matrix by which one can obtain factor scores (estimated factor</w:t>
      </w:r>
    </w:p>
    <w:p w14:paraId="252D768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*values as as variables) of the factors extracted in a factor analysis. There is several methods</w:t>
      </w:r>
    </w:p>
    <w:p w14:paraId="5C28B178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*of the matrix computation (several kinds of factor scores).</w:t>
      </w:r>
    </w:p>
    <w:p w14:paraId="202D2AA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*Input necessary for all methods METHOD:</w:t>
      </w:r>
    </w:p>
    <w:p w14:paraId="7FCAFFC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*COV - the analyzed in the factor analysis correlation or covariance matrix, size p x p, symmetric.</w:t>
      </w:r>
    </w:p>
    <w:p w14:paraId="29C3090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*LOAD - p x m (1&lt;=m&lt;p) matrix of factor loadings. If the factors underwent oblique rotation then</w:t>
      </w:r>
    </w:p>
    <w:p w14:paraId="3A3D162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*this must be factor pattern matrix. If COV is covariances, not correlations, LOAD is the "raw"</w:t>
      </w:r>
    </w:p>
    <w:p w14:paraId="54877EC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*(not rescaled) loadings.</w:t>
      </w:r>
    </w:p>
    <w:p w14:paraId="6D17835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*Input necessary not for all methods METHOD:</w:t>
      </w:r>
    </w:p>
    <w:p w14:paraId="3A17764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*FCORR - m x m matrix of correlations between the factors. If factors are orthogonal or m=1 you may</w:t>
      </w:r>
    </w:p>
    <w:p w14:paraId="3121666C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*specify an arbitrary scalar in place of the matrix.</w:t>
      </w:r>
    </w:p>
    <w:p w14:paraId="696314E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*Method of computation of factor scores METHOD (keyword in capital letters, optionally quoted</w:t>
      </w:r>
    </w:p>
    <w:p w14:paraId="1925A95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*or apostrophed):</w:t>
      </w:r>
    </w:p>
    <w:p w14:paraId="54DDB2F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*"REG" - regression method of Thurstone (Thompson); maximizes validity of the scores.</w:t>
      </w:r>
    </w:p>
    <w:p w14:paraId="5827711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*"REG2" - same method, only as off-diagonal elements of COV there will be used values reproduced</w:t>
      </w:r>
    </w:p>
    <w:p w14:paraId="7C2A648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*by the factors.</w:t>
      </w:r>
    </w:p>
    <w:p w14:paraId="015EB15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*"REG3" - Horst's or "idealized variables" method; factor scores are computed exactly same formula</w:t>
      </w:r>
    </w:p>
    <w:p w14:paraId="28C4F4B3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*by which component scores are computed in principal component analysis; equivalent to method "REG"</w:t>
      </w:r>
    </w:p>
    <w:p w14:paraId="26EC381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*using, in place of COV, the reduced reproduced matrix. Does not need FCORR (specify any scalar).</w:t>
      </w:r>
    </w:p>
    <w:p w14:paraId="4F2FBCA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*"BART" - Bartlett's method; minimizes bias of scores. Does not need FCORR (specify any scalar).</w:t>
      </w:r>
    </w:p>
    <w:p w14:paraId="7564438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*Three next methods are called correlation-preserving, because they achieve correlations between</w:t>
      </w:r>
    </w:p>
    <w:p w14:paraId="227F0B0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*factor scores that are equal to correlations between factors:</w:t>
      </w:r>
    </w:p>
    <w:p w14:paraId="7ED5D623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*"AR" - Anderson-Rubin method. Does not need FCORR (specify any scalar). This method always gives</w:t>
      </w:r>
    </w:p>
    <w:p w14:paraId="6C85066E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*uncorrelated scores, even for oblique factors.</w:t>
      </w:r>
    </w:p>
    <w:p w14:paraId="4654A4C5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*"MAR" - McDonald-Anderson-Rubin method is the generalization of the previous one, and is suitable</w:t>
      </w:r>
    </w:p>
    <w:p w14:paraId="3841E85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*also for oblique factors.</w:t>
      </w:r>
    </w:p>
    <w:p w14:paraId="537A4198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*"GREEN" - Green's method. It can be seen as an approximation to "MAR" to which it becomes identical</w:t>
      </w:r>
    </w:p>
    <w:p w14:paraId="143339B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*if communalities of all variables are equal.</w:t>
      </w:r>
    </w:p>
    <w:p w14:paraId="0C39DEA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*For methods REG, MAR, GREEN nonsingular COV is needed.</w:t>
      </w:r>
    </w:p>
    <w:p w14:paraId="231E5BFF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*Results:</w:t>
      </w:r>
    </w:p>
    <w:p w14:paraId="5EBBFE22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*NAME1 - coefficients to compute factor scores; the latter themselves are DATA*NAME1, where DATA is</w:t>
      </w:r>
    </w:p>
    <w:p w14:paraId="6D11368A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*the variables analyzed by the factor analysis (centered if factor analysis was based on covariances</w:t>
      </w:r>
    </w:p>
    <w:p w14:paraId="4866445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*or standardized if it was based on correlations).</w:t>
      </w:r>
    </w:p>
    <w:p w14:paraId="1657BEC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*NAME2 - rescaled (standardized) coefficients, i.e. such from which the effect of inequality of</w:t>
      </w:r>
    </w:p>
    <w:p w14:paraId="3F3DB819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*variable variances was removed. If COV is correlations NAME2=NAME1.</w:t>
      </w:r>
    </w:p>
    <w:p w14:paraId="3DCC639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*If instead of factor analysis proper there principal component analysis was used, then the component</w:t>
      </w:r>
    </w:p>
    <w:p w14:paraId="01CBD288" w14:textId="6515366D" w:rsidR="00982A1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*scores, same, are returned by methods REG, REG3, GREEN</w:t>
      </w:r>
      <w:r w:rsidR="00982A1D" w:rsidRPr="00982A1D">
        <w:rPr>
          <w:sz w:val="20"/>
          <w:szCs w:val="20"/>
        </w:rPr>
        <w:t>.</w:t>
      </w:r>
    </w:p>
    <w:p w14:paraId="035849C2" w14:textId="77777777" w:rsidR="00982A1D" w:rsidRDefault="00982A1D" w:rsidP="00982A1D">
      <w:pPr>
        <w:rPr>
          <w:sz w:val="20"/>
          <w:szCs w:val="20"/>
        </w:rPr>
      </w:pPr>
    </w:p>
    <w:p w14:paraId="6D123A3E" w14:textId="77777777" w:rsidR="00982A1D" w:rsidRPr="00982A1D" w:rsidRDefault="00982A1D" w:rsidP="00982A1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44A7B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Factor</w:t>
      </w:r>
      <w:r w:rsidRPr="00982A1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982A1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without rotation</w:t>
      </w:r>
      <w:r w:rsidRPr="00982A1D">
        <w:rPr>
          <w:color w:val="0070C0"/>
          <w:sz w:val="20"/>
          <w:szCs w:val="20"/>
        </w:rPr>
        <w:t xml:space="preserve">) </w:t>
      </w:r>
      <w:r>
        <w:rPr>
          <w:color w:val="0070C0"/>
          <w:sz w:val="20"/>
          <w:szCs w:val="20"/>
        </w:rPr>
        <w:t>and factor scores</w:t>
      </w:r>
      <w:r w:rsidRPr="00982A1D">
        <w:rPr>
          <w:color w:val="0070C0"/>
          <w:sz w:val="20"/>
          <w:szCs w:val="20"/>
        </w:rPr>
        <w:t>.</w:t>
      </w:r>
    </w:p>
    <w:p w14:paraId="6F515825" w14:textId="77777777" w:rsidR="00982A1D" w:rsidRPr="00982A1D" w:rsidRDefault="00982A1D" w:rsidP="00982A1D">
      <w:pPr>
        <w:rPr>
          <w:sz w:val="20"/>
          <w:szCs w:val="20"/>
        </w:rPr>
      </w:pPr>
    </w:p>
    <w:p w14:paraId="1EAF6945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4A665036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22000C8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30CAD857" w14:textId="68851FFB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corr(vars%r). /*Correlations</w:t>
      </w:r>
    </w:p>
    <w:p w14:paraId="70DA59B8" w14:textId="765AE87C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paf(r%0%3%{.001,25}%fvrnc%load%rload%comm%conv). /*Extract 3 factors</w:t>
      </w:r>
    </w:p>
    <w:p w14:paraId="03B0D910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conv /title 'Convergence report'.</w:t>
      </w:r>
    </w:p>
    <w:p w14:paraId="3283FFF9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lastRenderedPageBreak/>
        <w:t>print fvrnc /title 'Extraction SS loadings (factor variances)'</w:t>
      </w:r>
    </w:p>
    <w:p w14:paraId="0CFFC00A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4A76E52C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load /title 'Loadings'.</w:t>
      </w:r>
    </w:p>
    <w:p w14:paraId="4E42A2E6" w14:textId="4428621B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fsc(r%load%0%REG%b%stb). /*Regression method to compute factor scores</w:t>
      </w:r>
    </w:p>
    <w:p w14:paraId="6D702A31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b /title 'Factor score coefficients'.</w:t>
      </w:r>
    </w:p>
    <w:p w14:paraId="030F9570" w14:textId="65166C4F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zscore(vars%vars). /*(Correlation-based analysis implies standardized data)</w:t>
      </w:r>
    </w:p>
    <w:p w14:paraId="07E49214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save (vars*b) /out= *. /*Factor scores</w:t>
      </w:r>
    </w:p>
    <w:p w14:paraId="66C4B912" w14:textId="77777777" w:rsidR="00982A1D" w:rsidRPr="00644A7B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end</w:t>
      </w:r>
      <w:r w:rsidRPr="00644A7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578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44A7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3FCD407" w14:textId="77777777" w:rsidR="00982A1D" w:rsidRPr="0019394B" w:rsidRDefault="00982A1D" w:rsidP="00982A1D">
      <w:pPr>
        <w:rPr>
          <w:sz w:val="20"/>
          <w:szCs w:val="20"/>
        </w:rPr>
      </w:pPr>
    </w:p>
    <w:p w14:paraId="355EDBB2" w14:textId="77777777" w:rsidR="0019394B" w:rsidRPr="0019394B" w:rsidRDefault="0019394B" w:rsidP="0019394B">
      <w:pPr>
        <w:rPr>
          <w:sz w:val="20"/>
          <w:szCs w:val="20"/>
        </w:rPr>
      </w:pPr>
    </w:p>
    <w:p w14:paraId="131F1CA0" w14:textId="5D9FDBA2" w:rsidR="0019394B" w:rsidRPr="0019394B" w:rsidRDefault="0019394B" w:rsidP="0019394B">
      <w:pPr>
        <w:pStyle w:val="3"/>
      </w:pPr>
      <w:bookmarkStart w:id="200" w:name="_Toc197355531"/>
      <w:r>
        <w:t>K-MEANS CLUSTERING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9394B">
        <w:rPr>
          <w:szCs w:val="20"/>
        </w:rPr>
        <w:t>kmeans</w:t>
      </w:r>
      <w:r w:rsidR="00641D5E">
        <w:rPr>
          <w:szCs w:val="20"/>
        </w:rPr>
        <w:t>]</w:t>
      </w:r>
      <w:bookmarkEnd w:id="200"/>
    </w:p>
    <w:p w14:paraId="2B99DB40" w14:textId="221C676E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9394B">
        <w:rPr>
          <w:sz w:val="20"/>
          <w:szCs w:val="20"/>
        </w:rPr>
        <w:t>kmeans(data%ini%iter%empty%name1%name2%name3%name4)*/*.</w:t>
      </w:r>
    </w:p>
    <w:p w14:paraId="487CF7C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*Version 1.</w:t>
      </w:r>
    </w:p>
    <w:p w14:paraId="7D3A3261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*Cluster analysis by k-means method.</w:t>
      </w:r>
    </w:p>
    <w:p w14:paraId="3CABB012" w14:textId="77777777" w:rsidR="00644A7B" w:rsidRPr="00644A7B" w:rsidRDefault="00644A7B" w:rsidP="00644A7B">
      <w:pPr>
        <w:rPr>
          <w:sz w:val="20"/>
          <w:szCs w:val="20"/>
        </w:rPr>
      </w:pPr>
      <w:r w:rsidRPr="00644A7B">
        <w:rPr>
          <w:sz w:val="20"/>
          <w:szCs w:val="20"/>
        </w:rPr>
        <w:t>*Takes scale data DATA (n cases x p variables) and clusters the cases in specified number of</w:t>
      </w:r>
    </w:p>
    <w:p w14:paraId="218E6DB2" w14:textId="77777777" w:rsidR="00644A7B" w:rsidRDefault="00644A7B" w:rsidP="00644A7B">
      <w:pPr>
        <w:rPr>
          <w:sz w:val="20"/>
          <w:szCs w:val="20"/>
        </w:rPr>
      </w:pPr>
      <w:r w:rsidRPr="00644A7B">
        <w:rPr>
          <w:sz w:val="20"/>
          <w:szCs w:val="20"/>
        </w:rPr>
        <w:t>*clusters k (k&lt;n). Initial centres must be offered by the user.</w:t>
      </w:r>
    </w:p>
    <w:p w14:paraId="70130041" w14:textId="77777777" w:rsidR="0019394B" w:rsidRPr="0019394B" w:rsidRDefault="0019394B" w:rsidP="00644A7B">
      <w:pPr>
        <w:rPr>
          <w:sz w:val="20"/>
          <w:szCs w:val="20"/>
        </w:rPr>
      </w:pPr>
      <w:r w:rsidRPr="0019394B">
        <w:rPr>
          <w:sz w:val="20"/>
          <w:szCs w:val="20"/>
        </w:rPr>
        <w:t>*INI - matrix of initial centres (means) sized k clusters x p variables (columns in DATA).</w:t>
      </w:r>
    </w:p>
    <w:p w14:paraId="23FDBF77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*ITER - do this number of iterations (nonnegative integer scalar, e.g. 10). ITER=0 corresponds to</w:t>
      </w:r>
    </w:p>
    <w:p w14:paraId="58A709D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*classification without iterations, i.e. the assignment of cases to initial centres without improving of</w:t>
      </w:r>
    </w:p>
    <w:p w14:paraId="1B30DC70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*the latter.</w:t>
      </w:r>
    </w:p>
    <w:p w14:paraId="3C858709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*EMPTY - digit (not name or expression, you may optionally quote or apostrophe the digit) 0 or 1.</w:t>
      </w:r>
    </w:p>
    <w:p w14:paraId="699A2FA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*It is specification of the way the problem of empty clusters is to be solved if such clusters emerge:</w:t>
      </w:r>
    </w:p>
    <w:p w14:paraId="5B22C2CD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*"1" - get rid of empty cluster by reducing k; k will not be able to return to the initial value.</w:t>
      </w:r>
    </w:p>
    <w:p w14:paraId="5F9827F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*"0" - leave empty cluster its previous centre, in hope that later it will pick cases (which may</w:t>
      </w:r>
    </w:p>
    <w:p w14:paraId="6B41DB0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*sometimes not happen).</w:t>
      </w:r>
    </w:p>
    <w:p w14:paraId="587BE957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*Empty clusters take place under bad initial centres and also with strongly discrete data.</w:t>
      </w:r>
    </w:p>
    <w:p w14:paraId="24B3942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*Results:</w:t>
      </w:r>
    </w:p>
    <w:p w14:paraId="1846BAEA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*NAME1 - the obtained cluster membership, in the form n x k binary matrix, i.e. k dummy variables</w:t>
      </w:r>
    </w:p>
    <w:p w14:paraId="6C7D5F5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*corresponding to the clusters. Each case is assigned to one cluster: 1 stands in that column.</w:t>
      </w:r>
    </w:p>
    <w:p w14:paraId="20BED57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*You can create single categorical variable of cluster membership as: NAME1*t(1:ncol(NAME1)).</w:t>
      </w:r>
    </w:p>
    <w:p w14:paraId="540FCF5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*NAME2 - k x p matrix of final, recalculated means: these are the centroids of NAME1 clusters.</w:t>
      </w:r>
    </w:p>
    <w:p w14:paraId="7D91C3F2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*NAME3 - k x p  matrix of pre-final means: these are the latest centres to which cases were</w:t>
      </w:r>
    </w:p>
    <w:p w14:paraId="5C171379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*classified to.</w:t>
      </w:r>
    </w:p>
    <w:p w14:paraId="7C52ECD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*NAME4 - n x 1 column of squared euclidean distances from cases to centres NAME3, to which cases</w:t>
      </w:r>
    </w:p>
    <w:p w14:paraId="1454AC7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 xml:space="preserve">*were last time assigned. For example, if a case according to NAME1 appeared to be </w:t>
      </w:r>
    </w:p>
    <w:p w14:paraId="0F68A86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*put in cluster 3, then its distance NAME4 to the centre of that cluster is the distance to the centre</w:t>
      </w:r>
    </w:p>
    <w:p w14:paraId="3D1104C1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*which is the 3rd row in NAME3, for just based on that distance the case was assigned to it.</w:t>
      </w:r>
    </w:p>
    <w:p w14:paraId="50F046B0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*This function may require prior setting of limit for number of cycles to enough big value</w:t>
      </w:r>
    </w:p>
    <w:p w14:paraId="2CD4C15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*by command SET MXLOOPS.</w:t>
      </w:r>
    </w:p>
    <w:p w14:paraId="790982DD" w14:textId="77777777" w:rsidR="0019394B" w:rsidRPr="0019394B" w:rsidRDefault="0019394B" w:rsidP="0019394B">
      <w:pPr>
        <w:rPr>
          <w:sz w:val="20"/>
          <w:szCs w:val="20"/>
        </w:rPr>
      </w:pPr>
    </w:p>
    <w:p w14:paraId="7CEE3FD5" w14:textId="77777777" w:rsidR="0019394B" w:rsidRDefault="009D36C0" w:rsidP="0019394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>
        <w:rPr>
          <w:color w:val="0070C0"/>
          <w:sz w:val="20"/>
          <w:szCs w:val="20"/>
        </w:rPr>
        <w:t>.</w:t>
      </w:r>
    </w:p>
    <w:p w14:paraId="5B13CFC7" w14:textId="77777777" w:rsidR="009D36C0" w:rsidRPr="0019394B" w:rsidRDefault="009D36C0" w:rsidP="0019394B">
      <w:pPr>
        <w:rPr>
          <w:sz w:val="20"/>
          <w:szCs w:val="20"/>
        </w:rPr>
      </w:pPr>
    </w:p>
    <w:p w14:paraId="2216F9CF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set mxloops 1000.</w:t>
      </w:r>
    </w:p>
    <w:p w14:paraId="667A3EFB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CF19A4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get data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v1 to v4.</w:t>
      </w:r>
    </w:p>
    <w:p w14:paraId="7617AF72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ini= {1,-2,3,3;</w:t>
      </w:r>
    </w:p>
    <w:p w14:paraId="05B2A6D2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-2,2,8,-3;</w:t>
      </w:r>
    </w:p>
    <w:p w14:paraId="31B68A40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4,2,0,-5}.</w:t>
      </w:r>
    </w:p>
    <w:p w14:paraId="42E2896C" w14:textId="65CF8C6A" w:rsidR="0019394B" w:rsidRPr="001912A8" w:rsidRDefault="00BC7D98" w:rsidP="0019394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9394B" w:rsidRPr="001912A8">
        <w:rPr>
          <w:rFonts w:ascii="Courier New" w:hAnsi="Courier New" w:cs="Courier New"/>
          <w:color w:val="0070C0"/>
          <w:sz w:val="20"/>
          <w:szCs w:val="20"/>
        </w:rPr>
        <w:t>kmeans(data%ini%10%1%dummy%fin%pre%dpre).</w:t>
      </w:r>
    </w:p>
    <w:p w14:paraId="07BEDBB7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pre /title 'Classification centres'.</w:t>
      </w:r>
    </w:p>
    <w:p w14:paraId="3FFFA90A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fin /title 'Recalculated centroids'.</w:t>
      </w:r>
    </w:p>
    <w:p w14:paraId="4E04A8E4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save {dummy*t(1:ncol(dummy)),sqrt(dpre)} /out= *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clu dpre.</w:t>
      </w:r>
    </w:p>
    <w:p w14:paraId="23D01EE0" w14:textId="77777777" w:rsidR="0019394B" w:rsidRPr="00360106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end</w:t>
      </w:r>
      <w:r w:rsidRPr="00360106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60106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23D4E5F" w14:textId="6D06D618" w:rsidR="0019394B" w:rsidRPr="00C576F5" w:rsidRDefault="0019394B" w:rsidP="00C576F5">
      <w:pPr>
        <w:rPr>
          <w:sz w:val="20"/>
          <w:szCs w:val="20"/>
        </w:rPr>
      </w:pPr>
    </w:p>
    <w:p w14:paraId="3A505460" w14:textId="54459307" w:rsidR="00C576F5" w:rsidRDefault="00C576F5" w:rsidP="00C576F5">
      <w:pPr>
        <w:rPr>
          <w:sz w:val="20"/>
          <w:szCs w:val="20"/>
        </w:rPr>
      </w:pPr>
    </w:p>
    <w:p w14:paraId="3B20DED7" w14:textId="5C39CAF3" w:rsidR="00C576F5" w:rsidRPr="00C576F5" w:rsidRDefault="00C576F5" w:rsidP="00C576F5">
      <w:pPr>
        <w:pStyle w:val="3"/>
      </w:pPr>
      <w:bookmarkStart w:id="201" w:name="_Toc197355532"/>
      <w:r w:rsidRPr="00C576F5">
        <w:t>BLOCK-DIAGONALIZATION BY VAT/IVAT METHOD</w:t>
      </w:r>
      <w:r w:rsidR="00641D5E">
        <w:t xml:space="preserve"> [</w:t>
      </w:r>
      <w:r w:rsidR="00641D5E" w:rsidRPr="00C576F5">
        <w:rPr>
          <w:szCs w:val="20"/>
        </w:rPr>
        <w:t>!KO_vat</w:t>
      </w:r>
      <w:r w:rsidR="00641D5E">
        <w:rPr>
          <w:szCs w:val="20"/>
        </w:rPr>
        <w:t>]</w:t>
      </w:r>
      <w:bookmarkEnd w:id="201"/>
    </w:p>
    <w:p w14:paraId="7711B52B" w14:textId="77777777" w:rsidR="00C576F5" w:rsidRPr="00C576F5" w:rsidRDefault="00C576F5" w:rsidP="00C576F5">
      <w:pPr>
        <w:rPr>
          <w:sz w:val="20"/>
          <w:szCs w:val="20"/>
        </w:rPr>
      </w:pPr>
      <w:r w:rsidRPr="00C576F5">
        <w:rPr>
          <w:sz w:val="20"/>
          <w:szCs w:val="20"/>
        </w:rPr>
        <w:t>*/*!KO_vat(mat%method%priority%name1%name2)*/*.</w:t>
      </w:r>
    </w:p>
    <w:p w14:paraId="3978863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*Version 1.</w:t>
      </w:r>
    </w:p>
    <w:p w14:paraId="5FC0D8D2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*Reorders rows/columns of square distance matrix MAT by VAT (and IVAT) method.</w:t>
      </w:r>
    </w:p>
    <w:p w14:paraId="044AD406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is one of the ways (Bezdek, Hathaway, "VAT: a tool for...", 2002; Havens, Bezdek, "An efficient</w:t>
      </w:r>
    </w:p>
    <w:p w14:paraId="45B49497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*formulation of...", 2012) of matrix block-diagonalization which aim is to concentrate small</w:t>
      </w:r>
    </w:p>
    <w:p w14:paraId="3BB5375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*distance values near the matrix diagonal. If to render a block-diagonalized matrix on the "heatmap"</w:t>
      </w:r>
    </w:p>
    <w:p w14:paraId="3219510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*chart, one can get an impression about the presence of cluster structure in data and to estimate</w:t>
      </w:r>
    </w:p>
    <w:p w14:paraId="1045A75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*tentatively the number of clusters.</w:t>
      </w:r>
    </w:p>
    <w:p w14:paraId="5B31D134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*The matrix after block-diagonalization (rows/columns permutation) - result NAME1.</w:t>
      </w:r>
    </w:p>
    <w:p w14:paraId="2133A9D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*Input:</w:t>
      </w:r>
    </w:p>
    <w:p w14:paraId="56081AF6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lastRenderedPageBreak/>
        <w:t>*MAT - square symmetric nonnegative matrix of distances (or costs) with zero diagonal.</w:t>
      </w:r>
    </w:p>
    <w:p w14:paraId="0FFF387F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*METHOD - capitalized keyword (optionally in quotes or apostrophes):</w:t>
      </w:r>
    </w:p>
    <w:p w14:paraId="4D270D8B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*"VAT" - do reordering by VAT algorithm. It is closely tied with Prim's algorithm of growing</w:t>
      </w:r>
    </w:p>
    <w:p w14:paraId="6E3F6A2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*minimal spanning tree. The obtained order will be written down to vector NAME2.</w:t>
      </w:r>
    </w:p>
    <w:p w14:paraId="11D95B0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*"IVAT" - having done the VAT reordering, then do iVAT operation. It specifically replaces</w:t>
      </w:r>
    </w:p>
    <w:p w14:paraId="5A84E53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*some distances in the matrix by other distances of it, reducing diversity of distances in the</w:t>
      </w:r>
    </w:p>
    <w:p w14:paraId="375B57F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*matrix. The effect of iVAT-replacement is that on the "heatmap" (1) the contrast between</w:t>
      </w:r>
    </w:p>
    <w:p w14:paraId="464B3DE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*between-cluster and within-cluster distances will intensify, aiding visual detection of clusters;</w:t>
      </w:r>
    </w:p>
    <w:p w14:paraId="4F93B61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*(2) detectability of clusters of chain structure (including strongly extended, tree-like, ring-like)</w:t>
      </w:r>
    </w:p>
    <w:p w14:paraId="70BC858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*will enhance. In its effect, iVAT operation is identical to processing the obtained in VAT matrix</w:t>
      </w:r>
    </w:p>
    <w:p w14:paraId="0B5ADC8B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*by the Floyd-Warshall algorithm in its "determine easiest passes" version.</w:t>
      </w:r>
    </w:p>
    <w:p w14:paraId="37CB6DF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*Thus, method=IVAT returns the matrix with reordered+affected (discretized) values, in comparison</w:t>
      </w:r>
    </w:p>
    <w:p w14:paraId="1246F37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*to those of MAT.</w:t>
      </w:r>
    </w:p>
    <w:p w14:paraId="46F75920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*PRIORITY - digit (not name or expression) 0 or 1 (optionally in quotes or apostrophes).</w:t>
      </w:r>
    </w:p>
    <w:p w14:paraId="1A22F73F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is a technical parameter potentially affecting only if there are equal values (ties) in MAT.</w:t>
      </w:r>
    </w:p>
    <w:p w14:paraId="4A73DE77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defines the order of search/select of an element. 0 is search "from smaller to larger": the</w:t>
      </w:r>
    </w:p>
    <w:p w14:paraId="5A2A4602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*element with a smaller index will be preferred. 1 is search "from larger to smaller": the element</w:t>
      </w:r>
    </w:p>
    <w:p w14:paraId="22CC9F35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*with a larger index will be preferred (this variant is slightly faster). PRIORITY doesn't change</w:t>
      </w:r>
    </w:p>
    <w:p w14:paraId="1F047DF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*validity of the result, but under ties condition the result may differ, as a consequense of that</w:t>
      </w:r>
    </w:p>
    <w:p w14:paraId="0A61FC3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*the order (NAME2) may become another.</w:t>
      </w:r>
    </w:p>
    <w:p w14:paraId="6C14E739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*This function may require prior setting of limit for number of cycles to enough big value</w:t>
      </w:r>
    </w:p>
    <w:p w14:paraId="3FD1D7C2" w14:textId="78F76679" w:rsidR="00C576F5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*by command SET MXLOOPS</w:t>
      </w:r>
      <w:r w:rsidR="00D05906" w:rsidRPr="00D05906">
        <w:rPr>
          <w:sz w:val="20"/>
          <w:szCs w:val="20"/>
        </w:rPr>
        <w:t>.</w:t>
      </w:r>
    </w:p>
    <w:p w14:paraId="2C776AE1" w14:textId="77777777" w:rsidR="00D05906" w:rsidRDefault="00D05906" w:rsidP="00D05906">
      <w:pPr>
        <w:rPr>
          <w:sz w:val="20"/>
          <w:szCs w:val="20"/>
        </w:rPr>
      </w:pPr>
    </w:p>
    <w:p w14:paraId="289342BD" w14:textId="02519F0A" w:rsidR="00E308F1" w:rsidRPr="00251E58" w:rsidRDefault="00E308F1" w:rsidP="00E308F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251E58">
        <w:rPr>
          <w:color w:val="0070C0"/>
          <w:sz w:val="20"/>
          <w:szCs w:val="20"/>
        </w:rPr>
        <w:t>.</w:t>
      </w:r>
    </w:p>
    <w:p w14:paraId="34741C9C" w14:textId="77777777" w:rsidR="00E308F1" w:rsidRPr="00251E58" w:rsidRDefault="00E308F1" w:rsidP="00E308F1">
      <w:pPr>
        <w:rPr>
          <w:sz w:val="20"/>
          <w:szCs w:val="20"/>
        </w:rPr>
      </w:pPr>
    </w:p>
    <w:p w14:paraId="657A5F3E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2A4ADCF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d=</w:t>
      </w:r>
    </w:p>
    <w:p w14:paraId="22ACA156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{0, 0.73, 0.19, 0.71, 0.16;</w:t>
      </w:r>
    </w:p>
    <w:p w14:paraId="53B6307D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0.73, 0, 0.59, 0.12, 0.78;</w:t>
      </w:r>
    </w:p>
    <w:p w14:paraId="0F6F19D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0.19, 0.59, 0, 0.55, 0.19;</w:t>
      </w:r>
    </w:p>
    <w:p w14:paraId="343FB65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0.71, 0.12, 0.55, 0, 0.74;</w:t>
      </w:r>
    </w:p>
    <w:p w14:paraId="0B43AC0F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0.16, 0.78, 0.19, 0.74, 0}. /*Distance matrix</w:t>
      </w:r>
    </w:p>
    <w:p w14:paraId="3E2C7D9D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d /format= f5.2.</w:t>
      </w:r>
    </w:p>
    <w:p w14:paraId="4BDBB26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VAT.</w:t>
      </w:r>
    </w:p>
    <w:p w14:paraId="4658B087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!KO_vat(d%VAT%1%vat%ord). /*Apply VAT algoritm</w:t>
      </w:r>
    </w:p>
    <w:p w14:paraId="5378F5F8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 /format= f5.2. /*VAT-reordred rows/columns</w:t>
      </w:r>
    </w:p>
    <w:p w14:paraId="62811D82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ord. /*The reordering followed this sequence</w:t>
      </w:r>
    </w:p>
    <w:p w14:paraId="0E55EC1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ord2= ord(ord). /*(So you can restore</w:t>
      </w:r>
    </w:p>
    <w:p w14:paraId="114E8BAB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vat(ord2,ord2) /format= f5.2. /*the original order, if needed)</w:t>
      </w:r>
    </w:p>
    <w:p w14:paraId="0D50CEC7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iVAT.</w:t>
      </w:r>
    </w:p>
    <w:p w14:paraId="70196FD9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!KO_vat(d%IVAT%1%ivat%ord). /*It is VAT reordering, then iVAT operation</w:t>
      </w:r>
    </w:p>
    <w:p w14:paraId="1AE4C39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ivat /format= f5.2.</w:t>
      </w:r>
    </w:p>
    <w:p w14:paraId="552FE66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save vat /outfile= *. /*Save VAT- or</w:t>
      </w:r>
    </w:p>
    <w:p w14:paraId="29A6A488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*save ivat /outfile= *. /*iVAT-processed matrix to submit to a plotting</w:t>
      </w:r>
    </w:p>
    <w:p w14:paraId="7902C833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     /*command which can draw heatmap of a matrix</w:t>
      </w:r>
    </w:p>
    <w:p w14:paraId="7AC741B6" w14:textId="77777777" w:rsidR="00E308F1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7F69073" w14:textId="780CA1A1" w:rsidR="00C576F5" w:rsidRDefault="00C576F5" w:rsidP="00C576F5">
      <w:pPr>
        <w:rPr>
          <w:sz w:val="20"/>
          <w:szCs w:val="20"/>
        </w:rPr>
      </w:pPr>
    </w:p>
    <w:p w14:paraId="17A184F8" w14:textId="77777777" w:rsidR="00E308F1" w:rsidRDefault="00E308F1" w:rsidP="00C576F5">
      <w:pPr>
        <w:rPr>
          <w:sz w:val="20"/>
          <w:szCs w:val="20"/>
        </w:rPr>
      </w:pPr>
    </w:p>
    <w:p w14:paraId="7A5CFF10" w14:textId="7EDAF104" w:rsidR="00D33196" w:rsidRPr="00D33196" w:rsidRDefault="00D33196" w:rsidP="00D33196">
      <w:pPr>
        <w:pStyle w:val="3"/>
      </w:pPr>
      <w:bookmarkStart w:id="202" w:name="_Toc197355533"/>
      <w:r w:rsidRPr="00D33196">
        <w:t>K-NEAREST NEIGHBOURS (WITH DEPENDENT VARIABLE)</w:t>
      </w:r>
      <w:r>
        <w:t xml:space="preserve"> [</w:t>
      </w:r>
      <w:r w:rsidRPr="00D33196">
        <w:t>!KO_knnpred</w:t>
      </w:r>
      <w:r>
        <w:t>]</w:t>
      </w:r>
      <w:bookmarkEnd w:id="202"/>
    </w:p>
    <w:p w14:paraId="5CB212D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*/*!KO_knnpred(dv%dis%k%stat%name1%name2%name3%name4)*/*.</w:t>
      </w:r>
    </w:p>
    <w:p w14:paraId="36893F5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*Version 1.</w:t>
      </w:r>
    </w:p>
    <w:p w14:paraId="4A4F846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*K-nearest neighbours analysis in its basic form (without tuning of K and selection of predictors).</w:t>
      </w:r>
    </w:p>
    <w:p w14:paraId="67986705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function takes, as input, not predictor variables (features) but already computed matrix</w:t>
      </w:r>
    </w:p>
    <w:p w14:paraId="5CB51CB5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*of distances between points (cases); therefore the distance function may be any the user chooses.</w:t>
      </w:r>
    </w:p>
    <w:p w14:paraId="2B1B293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identification of nearest neighbours is done like the function /*!KO_knnr*/ (see) does it -</w:t>
      </w:r>
    </w:p>
    <w:p w14:paraId="4C0803A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*/*!KO_knnpred*/ is based on it.</w:t>
      </w:r>
    </w:p>
    <w:p w14:paraId="6A8223F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*Input:</w:t>
      </w:r>
    </w:p>
    <w:p w14:paraId="1DAAC14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*DIS - rectangular or square R x C matrix with nonnegative elements. It is the distances</w:t>
      </w:r>
    </w:p>
    <w:p w14:paraId="3AC6898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*between R row points (training set) and C column points (holdout cases aka test set).</w:t>
      </w:r>
    </w:p>
    <w:p w14:paraId="6D95EE3B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*If you have only training set (i.e., it is also the test one), you will enter a square</w:t>
      </w:r>
    </w:p>
    <w:p w14:paraId="2BE13B8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*symmetric matrix, which diagonal must be "covered" by some knowingly larger value than</w:t>
      </w:r>
    </w:p>
    <w:p w14:paraId="7AB4974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rest elements of the matrix (in order the distances of points to themselves "drop</w:t>
      </w:r>
    </w:p>
    <w:p w14:paraId="7D1B9F2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*from the game").</w:t>
      </w:r>
    </w:p>
    <w:p w14:paraId="27B6B09B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*DV - dependent (target) variable, column lengthed R. It may be categorical or quantitative.</w:t>
      </w:r>
    </w:p>
    <w:p w14:paraId="26A1FEC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ultimate goal of the K-nearest neighbours analysis is to predict values of that variable</w:t>
      </w:r>
    </w:p>
    <w:p w14:paraId="2FB700CA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*for the column points (holdout cases aka test set) based on that which values of the variable the</w:t>
      </w:r>
    </w:p>
    <w:p w14:paraId="1AA6149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lastRenderedPageBreak/>
        <w:t>*nearest to them points-neighbours from the train set have (see argument STAT).</w:t>
      </w:r>
    </w:p>
    <w:p w14:paraId="707071B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 - number of nearest neighbours, positive integer scalar (usually K&lt;&lt;R).</w:t>
      </w:r>
    </w:p>
    <w:p w14:paraId="24C8692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*STAT - statistic that is the prediction function of DV values of the row points: capitalized</w:t>
      </w:r>
    </w:p>
    <w:p w14:paraId="3776E2F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*keyword (may take it in quotes or apostrophes):</w:t>
      </w:r>
    </w:p>
    <w:p w14:paraId="66EF24B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*"MEAN" - mean of DV of the nearest neighbours (DV is a quantitative feature);</w:t>
      </w:r>
    </w:p>
    <w:p w14:paraId="7F6005F2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*"MEDIAN" - median of DV of the nearest neighbours (DV is a quantitative feature),</w:t>
      </w:r>
    </w:p>
    <w:p w14:paraId="21D11F1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median is computed by the Averaging Empirical method;</w:t>
      </w:r>
    </w:p>
    <w:p w14:paraId="6EA2405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*"MODE" - mode of DV of the nearest neighbours (DV is a categorical or discrete feature).</w:t>
      </w:r>
    </w:p>
    <w:p w14:paraId="618C4AE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*There are also the weighted versions of those three statistics: "WMEAN", "WMEDIAN", "WMODE".</w:t>
      </w:r>
    </w:p>
    <w:p w14:paraId="5E21C04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*Then the statistic is computed weighted, where weights are the distances to the nearest neighbours</w:t>
      </w:r>
    </w:p>
    <w:p w14:paraId="4FDB4202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*inverted into similarities by the formula 1/(d+1). And in doing so, a larger weight in the prediction</w:t>
      </w:r>
    </w:p>
    <w:p w14:paraId="2980201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*is given to those of the K nearest neighbours which are closer to the point of prediction.</w:t>
      </w:r>
    </w:p>
    <w:p w14:paraId="335CED20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*Attention: in case of MODE and WMODE, variable DV must be just of positive values.</w:t>
      </w:r>
    </w:p>
    <w:p w14:paraId="0F01B06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*STAT = MODE or WMODE is the "classification by the KNN analysis".</w:t>
      </w:r>
    </w:p>
    <w:p w14:paraId="4ED8453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*If there are several tied modes (predicted categories), the function selects the one with the</w:t>
      </w:r>
    </w:p>
    <w:p w14:paraId="59E42FD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*greatest frequency in DV variable.</w:t>
      </w:r>
    </w:p>
    <w:p w14:paraId="220D05C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*Results:</w:t>
      </w:r>
    </w:p>
    <w:p w14:paraId="68A4857A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*NAME1 - K x C matrix containing the numbers of the K nearest neighbours for each column point.</w:t>
      </w:r>
    </w:p>
    <w:p w14:paraId="0AA18AC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*NAME2 - K x C matrix containing the distances themselves to the nearest neighbours. In case</w:t>
      </w:r>
    </w:p>
    <w:p w14:paraId="725534D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*when STAT= "WMEAN", "WMEDIAN", or "WMODE", it contains not the distances but the similarities</w:t>
      </w:r>
    </w:p>
    <w:p w14:paraId="49D888A0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*obtained from them - the weights, and those are normalized to sum 1 in each column.</w:t>
      </w:r>
    </w:p>
    <w:p w14:paraId="12FE334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*NAME3 - K x C matrix containing values of DV of the K nearest neighbours.</w:t>
      </w:r>
    </w:p>
    <w:p w14:paraId="3D01D36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*NAME4 - row vector of length C containing the predicted DV for each column point, that is, the</w:t>
      </w:r>
    </w:p>
    <w:p w14:paraId="0A18017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*element i is f(NAME3(:,i)), where f is the function STAT.</w:t>
      </w:r>
    </w:p>
    <w:p w14:paraId="55FE07E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*Note. The formula of obtaining similarities from distances, 1/(d+1), will yield more steep decrease</w:t>
      </w:r>
    </w:p>
    <w:p w14:paraId="0D820D8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*of weight from the closest of the K neighbours towards the farthest of them if the difference between</w:t>
      </w:r>
    </w:p>
    <w:p w14:paraId="514E8B8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corresponding two d is big, than if it is small. Therefore (at the weighted analysis) the result</w:t>
      </w:r>
    </w:p>
    <w:p w14:paraId="4D4B817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*may depend on the global magnitude (on the range) of distances in the data. You might want to multiply</w:t>
      </w:r>
    </w:p>
    <w:p w14:paraId="64B1F69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*DIS by a constant, thus to boost or to shrink the distances, whereby to affect the result.</w:t>
      </w:r>
    </w:p>
    <w:p w14:paraId="1A4DC23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*This function may require prior setting of limit for number of cycles to enough big value</w:t>
      </w:r>
    </w:p>
    <w:p w14:paraId="56C1783B" w14:textId="34209D22" w:rsidR="00D33196" w:rsidRPr="005B79F7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*by command SET MXLOOPS.</w:t>
      </w:r>
    </w:p>
    <w:p w14:paraId="14F67B6C" w14:textId="77777777" w:rsidR="00D33196" w:rsidRPr="005B79F7" w:rsidRDefault="00D33196" w:rsidP="00D33196">
      <w:pPr>
        <w:rPr>
          <w:sz w:val="20"/>
          <w:szCs w:val="20"/>
        </w:rPr>
      </w:pPr>
    </w:p>
    <w:p w14:paraId="3545A0AC" w14:textId="56D75B26" w:rsidR="00D33196" w:rsidRPr="00D33196" w:rsidRDefault="00D33196" w:rsidP="00D33196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3319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All the sample is the training set</w:t>
      </w:r>
      <w:r w:rsidRPr="00D33196">
        <w:rPr>
          <w:sz w:val="20"/>
          <w:szCs w:val="20"/>
        </w:rPr>
        <w:t>.</w:t>
      </w:r>
    </w:p>
    <w:p w14:paraId="4B31C86A" w14:textId="77777777" w:rsidR="00D33196" w:rsidRPr="00D33196" w:rsidRDefault="00D33196" w:rsidP="00D33196">
      <w:pPr>
        <w:rPr>
          <w:sz w:val="20"/>
          <w:szCs w:val="20"/>
        </w:rPr>
      </w:pPr>
    </w:p>
    <w:p w14:paraId="4FE273D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D83813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901AB1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y. /*Scale dependent variable (target)</w:t>
      </w:r>
    </w:p>
    <w:p w14:paraId="500E934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5A362FD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6BD530E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6CC1EEC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66F3031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13C97FD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343B0F3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58C360D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!KO_knnpred(y%d%k%MEAN%nei%dnei%ynei%ypred). /*Run the KNN prediction;</w:t>
      </w:r>
    </w:p>
    <w:p w14:paraId="5A67B46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mean</w:t>
      </w:r>
    </w:p>
    <w:p w14:paraId="577FF2F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result:.</w:t>
      </w:r>
    </w:p>
    <w:p w14:paraId="6299902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383C038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715F55C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716BE04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 /title 'K=3 Nearest neigbours (their Y values) to each case'</w:t>
      </w:r>
    </w:p>
    <w:p w14:paraId="528719C5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/format= f8.4.</w:t>
      </w:r>
    </w:p>
    <w:p w14:paraId="23F473A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7405CCB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1D8C97A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5A19FA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77A5C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4D1FE61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5BCBB50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30EDE81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31ED02C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PREDICTED=MEAN WEIGHTFEATURES=NO </w:t>
      </w:r>
    </w:p>
    <w:p w14:paraId="6C8FAED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5F33F45A" w14:textId="77777777" w:rsidR="00D33196" w:rsidRPr="005B79F7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5B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7321701" w14:textId="77777777" w:rsidR="00D33196" w:rsidRPr="005B79F7" w:rsidRDefault="00D33196" w:rsidP="00D33196">
      <w:pPr>
        <w:rPr>
          <w:sz w:val="20"/>
          <w:szCs w:val="20"/>
        </w:rPr>
      </w:pPr>
    </w:p>
    <w:p w14:paraId="07A97A4D" w14:textId="44652DCF" w:rsidR="00D33196" w:rsidRPr="00D33196" w:rsidRDefault="005B79F7" w:rsidP="00D3319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="00D33196" w:rsidRPr="005B79F7">
        <w:rPr>
          <w:color w:val="0070C0"/>
          <w:sz w:val="20"/>
          <w:szCs w:val="20"/>
        </w:rPr>
        <w:t xml:space="preserve">. </w:t>
      </w:r>
      <w:r w:rsidR="00D33196">
        <w:rPr>
          <w:color w:val="0070C0"/>
          <w:sz w:val="20"/>
          <w:szCs w:val="20"/>
        </w:rPr>
        <w:t>There are training cases</w:t>
      </w:r>
      <w:r w:rsidR="00D33196" w:rsidRPr="00D33196">
        <w:rPr>
          <w:color w:val="0070C0"/>
          <w:sz w:val="20"/>
          <w:szCs w:val="20"/>
        </w:rPr>
        <w:t xml:space="preserve"> (TRAIN=1) </w:t>
      </w:r>
      <w:r w:rsidR="00D33196">
        <w:rPr>
          <w:color w:val="0070C0"/>
          <w:sz w:val="20"/>
          <w:szCs w:val="20"/>
        </w:rPr>
        <w:t>and holdout (</w:t>
      </w:r>
      <w:r w:rsidR="00D33196" w:rsidRPr="00D33196">
        <w:rPr>
          <w:color w:val="0070C0"/>
          <w:sz w:val="20"/>
          <w:szCs w:val="20"/>
        </w:rPr>
        <w:t xml:space="preserve">TRAIN=0) </w:t>
      </w:r>
      <w:r w:rsidR="00D33196">
        <w:rPr>
          <w:color w:val="0070C0"/>
          <w:sz w:val="20"/>
          <w:szCs w:val="20"/>
        </w:rPr>
        <w:t>cases</w:t>
      </w:r>
      <w:r w:rsidR="00D33196" w:rsidRPr="00D33196">
        <w:rPr>
          <w:color w:val="0070C0"/>
          <w:sz w:val="20"/>
          <w:szCs w:val="20"/>
        </w:rPr>
        <w:t>.</w:t>
      </w:r>
    </w:p>
    <w:p w14:paraId="0BC595E5" w14:textId="77777777" w:rsidR="00D33196" w:rsidRPr="00D33196" w:rsidRDefault="00D33196" w:rsidP="00D33196">
      <w:pPr>
        <w:rPr>
          <w:sz w:val="20"/>
          <w:szCs w:val="20"/>
        </w:rPr>
      </w:pPr>
    </w:p>
    <w:p w14:paraId="3614355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>set mxloops 1E6.</w:t>
      </w:r>
    </w:p>
    <w:p w14:paraId="404EA7C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486D24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y. /*Scale dependent variable (target)</w:t>
      </w:r>
    </w:p>
    <w:p w14:paraId="633E0A5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5E1EB06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set /variable= train. /*Set identifier;</w:t>
      </w:r>
    </w:p>
    <w:p w14:paraId="5A6307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/*Holdout cases will be predicted by training cases</w:t>
      </w:r>
    </w:p>
    <w:p w14:paraId="242D863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!KO_indices2(set%set1%set0). /*Get indices of train cases and of holdout cases</w:t>
      </w:r>
    </w:p>
    <w:p w14:paraId="0183365E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!KO_pwminkr(x(set1,:)%x(set0,:)%1%{1,1,1}%d). /*Compute rectangular matrix</w:t>
      </w:r>
    </w:p>
    <w:p w14:paraId="21C958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of distances</w:t>
      </w:r>
    </w:p>
    <w:p w14:paraId="445D308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(row points) and holdout cases (column points);</w:t>
      </w:r>
    </w:p>
    <w:p w14:paraId="461BC4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/*Let the distances be Manhattan ones</w:t>
      </w:r>
    </w:p>
    <w:p w14:paraId="3258257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7AA2EC2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prediction;</w:t>
      </w:r>
    </w:p>
    <w:p w14:paraId="574B43E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median</w:t>
      </w:r>
    </w:p>
    <w:p w14:paraId="7D79C35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holdout cases:.</w:t>
      </w:r>
    </w:p>
    <w:p w14:paraId="43471407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{y(set0),t(ypred)}</w:t>
      </w:r>
    </w:p>
    <w:p w14:paraId="18D8387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'Actual and predicted (MEDIAN) Y for each holdout case'</w:t>
      </w:r>
    </w:p>
    <w:p w14:paraId="39FB2AF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73ABF143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265385A3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Y values) to each holdout case' </w:t>
      </w:r>
    </w:p>
    <w:p w14:paraId="6D3A801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78504C24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3B85E90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indices) to each holdout case'.</w:t>
      </w:r>
    </w:p>
    <w:p w14:paraId="1B48A2CF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</w:t>
      </w:r>
    </w:p>
    <w:p w14:paraId="4C9A91B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distances) to each holdout case'.</w:t>
      </w:r>
    </w:p>
    <w:p w14:paraId="60D46A3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*If needed, do analysis within training set cases as well.</w:t>
      </w:r>
    </w:p>
    <w:p w14:paraId="4FFB0F2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!KO_pwmink(x(set1,:)%1%{1,1,1}%d). /*Compute square matrix of Manhattan distances</w:t>
      </w:r>
    </w:p>
    <w:p w14:paraId="6D802E5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only</w:t>
      </w:r>
    </w:p>
    <w:p w14:paraId="697EB92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/*Cover diagonal entries by some supervalue</w:t>
      </w:r>
    </w:p>
    <w:p w14:paraId="3D91658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 as before</w:t>
      </w:r>
    </w:p>
    <w:p w14:paraId="0DF0E8E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training cases:.</w:t>
      </w:r>
    </w:p>
    <w:p w14:paraId="6E22A46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/title '----------------'.</w:t>
      </w:r>
    </w:p>
    <w:p w14:paraId="4208F042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{y(set1),t(ypred)}</w:t>
      </w:r>
    </w:p>
    <w:p w14:paraId="6BF5F7B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'Actual and predicted (MEDIAN) Y for each training case'</w:t>
      </w:r>
    </w:p>
    <w:p w14:paraId="562CAB8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0ABD2CB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1668433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Y values) to each training case'  </w:t>
      </w:r>
    </w:p>
    <w:p w14:paraId="38E66DD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7B0FBB8C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259AD4C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 3 Nearest training neigbours (their indices) to each training case'.</w:t>
      </w:r>
    </w:p>
    <w:p w14:paraId="3FE1DE4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training neigbours (their distances) to each case'.</w:t>
      </w:r>
    </w:p>
    <w:p w14:paraId="57198A5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9DDBE3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AD7392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Variable TRAIN splits cases in training and holdout.</w:t>
      </w:r>
    </w:p>
    <w:p w14:paraId="4DB903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4DD1FAD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0B913A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METRIC=CITYBLOCK FEATURES=ALL</w:t>
      </w:r>
    </w:p>
    <w:p w14:paraId="5D8636D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PREDICTED=MEDIAN WEIGHTFEATURES=NO </w:t>
      </w:r>
    </w:p>
    <w:p w14:paraId="00F22D4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VARIABLE=train</w:t>
      </w:r>
    </w:p>
    <w:p w14:paraId="65BF8A21" w14:textId="77777777" w:rsidR="00D33196" w:rsidRPr="005B79F7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5B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022FA92" w14:textId="77777777" w:rsidR="00D33196" w:rsidRPr="005B79F7" w:rsidRDefault="00D33196" w:rsidP="00D33196">
      <w:pPr>
        <w:rPr>
          <w:sz w:val="20"/>
          <w:szCs w:val="20"/>
        </w:rPr>
      </w:pPr>
    </w:p>
    <w:p w14:paraId="58F3652A" w14:textId="3F4F20D1" w:rsidR="00D33196" w:rsidRPr="00D33196" w:rsidRDefault="005B79F7" w:rsidP="00D3319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="00D33196" w:rsidRPr="005B79F7">
        <w:rPr>
          <w:color w:val="0070C0"/>
          <w:sz w:val="20"/>
          <w:szCs w:val="20"/>
        </w:rPr>
        <w:t xml:space="preserve">. </w:t>
      </w:r>
      <w:r w:rsidR="00D33196">
        <w:rPr>
          <w:color w:val="0070C0"/>
          <w:sz w:val="20"/>
          <w:szCs w:val="20"/>
        </w:rPr>
        <w:t>Like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Example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first</w:t>
      </w:r>
      <w:r w:rsidR="00D33196" w:rsidRPr="00D33196">
        <w:rPr>
          <w:color w:val="0070C0"/>
          <w:sz w:val="20"/>
          <w:szCs w:val="20"/>
        </w:rPr>
        <w:t xml:space="preserve">, </w:t>
      </w:r>
      <w:r w:rsidR="00D33196">
        <w:rPr>
          <w:color w:val="0070C0"/>
          <w:sz w:val="20"/>
          <w:szCs w:val="20"/>
        </w:rPr>
        <w:t>but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the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dependent variable is categorical</w:t>
      </w:r>
      <w:r w:rsidR="00D33196" w:rsidRPr="00D33196">
        <w:rPr>
          <w:color w:val="0070C0"/>
          <w:sz w:val="20"/>
          <w:szCs w:val="20"/>
        </w:rPr>
        <w:t xml:space="preserve"> (</w:t>
      </w:r>
      <w:r w:rsidR="00D33196">
        <w:rPr>
          <w:color w:val="0070C0"/>
          <w:sz w:val="20"/>
          <w:szCs w:val="20"/>
        </w:rPr>
        <w:t>there will be classification</w:t>
      </w:r>
      <w:r w:rsidR="00D33196" w:rsidRPr="00D33196">
        <w:rPr>
          <w:color w:val="0070C0"/>
          <w:sz w:val="20"/>
          <w:szCs w:val="20"/>
        </w:rPr>
        <w:t>).</w:t>
      </w:r>
    </w:p>
    <w:p w14:paraId="0C7CE9F5" w14:textId="77777777" w:rsidR="00D33196" w:rsidRPr="00D33196" w:rsidRDefault="00D33196" w:rsidP="00D33196">
      <w:pPr>
        <w:rPr>
          <w:sz w:val="20"/>
          <w:szCs w:val="20"/>
        </w:rPr>
      </w:pPr>
    </w:p>
    <w:p w14:paraId="2F281AD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09B9FB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4A62D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ypos. /*Categorical dependent variable (target) w/ positive values</w:t>
      </w:r>
    </w:p>
    <w:p w14:paraId="09BE3FD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62A34F3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2E2257A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768992B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16CF13C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2137BA0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71E953F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1F483E3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!KO_knnpred(y%d%k%MODE%nei%dnei%ynei%ypred). /*Run the KNN prediction;</w:t>
      </w:r>
    </w:p>
    <w:p w14:paraId="3187C96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/*the prediction function be the MODE (knn analysis performs classification)</w:t>
      </w:r>
    </w:p>
    <w:p w14:paraId="414747B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>*Prediction result:.</w:t>
      </w:r>
    </w:p>
    <w:p w14:paraId="66963D1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2CB3B6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057545E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7F0763F7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5992EBA5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neigbours (their Y values) to each case' /format= f8.4.</w:t>
      </w:r>
    </w:p>
    <w:p w14:paraId="74670EF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30B583B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3E8A5AF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CFC57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9D8228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63B07D6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ypos (MLEVEL=N) WITH x1 x2 x3 </w:t>
      </w:r>
    </w:p>
    <w:p w14:paraId="04C7269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672050B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5DC5387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WEIGHTFEATURES=NO </w:t>
      </w:r>
    </w:p>
    <w:p w14:paraId="72154CE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36353CC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/SAVE PREDVAL.</w:t>
      </w:r>
    </w:p>
    <w:p w14:paraId="746A838D" w14:textId="77777777" w:rsidR="00D33196" w:rsidRPr="005B79F7" w:rsidRDefault="00D33196" w:rsidP="00D33196">
      <w:pPr>
        <w:rPr>
          <w:sz w:val="20"/>
          <w:szCs w:val="20"/>
        </w:rPr>
      </w:pPr>
    </w:p>
    <w:p w14:paraId="622E70E5" w14:textId="77777777" w:rsidR="00D33196" w:rsidRDefault="00D33196" w:rsidP="00D33196">
      <w:pPr>
        <w:rPr>
          <w:sz w:val="20"/>
          <w:szCs w:val="20"/>
        </w:rPr>
      </w:pPr>
    </w:p>
    <w:p w14:paraId="590825B6" w14:textId="0975F8B5" w:rsidR="00F95CFF" w:rsidRPr="00F95CFF" w:rsidRDefault="00F95CFF" w:rsidP="00F95CFF">
      <w:pPr>
        <w:pStyle w:val="3"/>
      </w:pPr>
      <w:bookmarkStart w:id="203" w:name="_Toc197355534"/>
      <w:r w:rsidRPr="00F95CFF">
        <w:t xml:space="preserve">NAIVE BAYES CLASSIFIER </w:t>
      </w:r>
      <w:r>
        <w:t>[</w:t>
      </w:r>
      <w:r w:rsidRPr="00F95CFF">
        <w:t>!KO_nbclass</w:t>
      </w:r>
      <w:r>
        <w:t>]</w:t>
      </w:r>
      <w:bookmarkEnd w:id="203"/>
    </w:p>
    <w:p w14:paraId="289BA4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*/*!KO_nbclass(dv%ivs%name1%name3%name3)*/*.</w:t>
      </w:r>
    </w:p>
    <w:p w14:paraId="7605F6CA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*Version 1.</w:t>
      </w:r>
    </w:p>
    <w:p w14:paraId="5DD99D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*Naive Bayes classifier for categorical data in its basic form - without predictor selection.</w:t>
      </w:r>
    </w:p>
    <w:p w14:paraId="007F8D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*DV - dependent categorical (or discrete) variable.</w:t>
      </w:r>
    </w:p>
    <w:p w14:paraId="3867844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*IVS - independent, predictor categorical (or discrete) variables.</w:t>
      </w:r>
    </w:p>
    <w:p w14:paraId="7649F73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*DV has n1 cases (rows), IVS has n1+n2 (n2&gt;=0) cases (rows). The first n1 cases -</w:t>
      </w:r>
    </w:p>
    <w:p w14:paraId="0E9D444F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*are the training sample. Going below that n2 cases in IVS, if any - are the holdout</w:t>
      </w:r>
    </w:p>
    <w:p w14:paraId="42524A0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*or test sample, i.e. cases which DV values we either don't know or don't submit into the</w:t>
      </w:r>
    </w:p>
    <w:p w14:paraId="69EE4195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*model building.</w:t>
      </w:r>
    </w:p>
    <w:p w14:paraId="7456F1EE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*Results:</w:t>
      </w:r>
    </w:p>
    <w:p w14:paraId="468C1A8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*NAME1 - row vector of k values of the dependent variable, i.e., class codes.</w:t>
      </w:r>
    </w:p>
    <w:p w14:paraId="07E218E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*NAME2 - n1+n2 x k matrix of predicted (posterior) probabilities of case belonging to</w:t>
      </w:r>
    </w:p>
    <w:p w14:paraId="07E19BA1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*the classes; sum of probabilities =1 in each matrix row.</w:t>
      </w:r>
    </w:p>
    <w:p w14:paraId="751C16D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*NAME3 - n1+n2 column of the predicted class (value of DV); the predicted class is the class</w:t>
      </w:r>
    </w:p>
    <w:p w14:paraId="51A4845A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*with the maximal probability in the row of NAME2. If that maximum is the same for several elements</w:t>
      </w:r>
    </w:p>
    <w:p w14:paraId="2F765985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*in the row (tied), the selected is the class with the greater NAME1 value.</w:t>
      </w:r>
    </w:p>
    <w:p w14:paraId="6A55219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*This function may require prior setting of limit for number of cycles to enough big value</w:t>
      </w:r>
    </w:p>
    <w:p w14:paraId="44F408E5" w14:textId="5EF5F192" w:rsid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*by command SET MXLOOPS.</w:t>
      </w:r>
    </w:p>
    <w:p w14:paraId="132C8959" w14:textId="77777777" w:rsidR="00F95CFF" w:rsidRDefault="00F95CFF" w:rsidP="00F95CFF">
      <w:pPr>
        <w:rPr>
          <w:sz w:val="20"/>
          <w:szCs w:val="20"/>
        </w:rPr>
      </w:pPr>
    </w:p>
    <w:p w14:paraId="464DCB42" w14:textId="1F80FC6B" w:rsidR="008D1306" w:rsidRPr="008D1306" w:rsidRDefault="008D1306" w:rsidP="008D1306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A6F38">
        <w:rPr>
          <w:color w:val="0070C0"/>
          <w:sz w:val="20"/>
          <w:szCs w:val="20"/>
        </w:rPr>
        <w:t xml:space="preserve">. </w:t>
      </w:r>
      <w:r w:rsidRPr="008D1306">
        <w:rPr>
          <w:color w:val="0070C0"/>
          <w:sz w:val="20"/>
          <w:szCs w:val="20"/>
        </w:rPr>
        <w:t xml:space="preserve">100 </w:t>
      </w:r>
      <w:r>
        <w:rPr>
          <w:color w:val="0070C0"/>
          <w:sz w:val="20"/>
          <w:szCs w:val="20"/>
        </w:rPr>
        <w:t>cases in the dataset</w:t>
      </w:r>
      <w:r w:rsidRPr="008D130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 last</w:t>
      </w:r>
      <w:r w:rsidRPr="008D1306">
        <w:rPr>
          <w:color w:val="0070C0"/>
          <w:sz w:val="20"/>
          <w:szCs w:val="20"/>
        </w:rPr>
        <w:t xml:space="preserve"> 10 </w:t>
      </w:r>
      <w:r>
        <w:rPr>
          <w:color w:val="0070C0"/>
          <w:sz w:val="20"/>
          <w:szCs w:val="20"/>
        </w:rPr>
        <w:t xml:space="preserve">cases are missing for </w:t>
      </w:r>
      <w:r w:rsidRPr="008B7BFC">
        <w:rPr>
          <w:color w:val="0070C0"/>
          <w:sz w:val="20"/>
          <w:szCs w:val="20"/>
        </w:rPr>
        <w:t>Y</w:t>
      </w:r>
      <w:r>
        <w:rPr>
          <w:color w:val="0070C0"/>
          <w:sz w:val="20"/>
          <w:szCs w:val="20"/>
        </w:rPr>
        <w:t xml:space="preserve"> variable</w:t>
      </w:r>
      <w:r w:rsidRPr="008D1306">
        <w:rPr>
          <w:color w:val="0070C0"/>
          <w:sz w:val="20"/>
          <w:szCs w:val="20"/>
        </w:rPr>
        <w:t>.</w:t>
      </w:r>
    </w:p>
    <w:p w14:paraId="317B800A" w14:textId="77777777" w:rsidR="008D1306" w:rsidRPr="008D1306" w:rsidRDefault="008D1306" w:rsidP="008D1306">
      <w:pPr>
        <w:rPr>
          <w:sz w:val="20"/>
          <w:szCs w:val="20"/>
        </w:rPr>
      </w:pPr>
    </w:p>
    <w:p w14:paraId="69EBCA0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5B2A34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2E6C6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y /variable= y /missing= omit. /*Dependent (target) categorical variable</w:t>
      </w:r>
    </w:p>
    <w:p w14:paraId="6D017931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/*with, say, 3 categories (classes)</w:t>
      </w:r>
    </w:p>
    <w:p w14:paraId="6C933B7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/*It has 10 missing values in the end - those cases are holdout ones,</w:t>
      </w:r>
    </w:p>
    <w:p w14:paraId="675D5AE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/*so we discard them</w:t>
      </w:r>
    </w:p>
    <w:p w14:paraId="03758147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x /variables= x1 x2 x3 x4. /*Categorical predictors, all 100 cases</w:t>
      </w:r>
    </w:p>
    <w:p w14:paraId="4DED321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!KO_nbclass(y%x%yvals%predp%predc). /*Run the analysis</w:t>
      </w:r>
    </w:p>
    <w:p w14:paraId="1FA7B07E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yvals /title "Classes' codes".</w:t>
      </w:r>
    </w:p>
    <w:p w14:paraId="7F2A893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{predc,predp} /title 'Predicted Class and classes Predicted Probabilities'</w:t>
      </w:r>
    </w:p>
    <w:p w14:paraId="1DDF1312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/clabels= 'PredCl' 'Prob1' 'Prob2' 'Prob3'. /*Predictions for all cases,</w:t>
      </w:r>
    </w:p>
    <w:p w14:paraId="11EB586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  /*the 10 holdout cases are the last ones</w:t>
      </w:r>
    </w:p>
    <w:p w14:paraId="0CAB507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*Let's observe classification results for the training sample.</w:t>
      </w:r>
    </w:p>
    <w:p w14:paraId="233AD86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!KO_crosstab(y%predc(1:90)%1%tab%name2%name3).</w:t>
      </w:r>
    </w:p>
    <w:p w14:paraId="238C7B80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!KO_classres(tab%overall%correct%ocorrect).</w:t>
      </w:r>
    </w:p>
    <w:p w14:paraId="5F6AAB0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{tab,correct;overall,ocorrect} /format= f8.1</w:t>
      </w:r>
    </w:p>
    <w:p w14:paraId="1A30EB7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'Class3' 'Overall%'</w:t>
      </w:r>
    </w:p>
    <w:p w14:paraId="61C6E51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/clabels= 'Class1' 'Class2' 'Class3' '%Correct'</w:t>
      </w:r>
    </w:p>
    <w:p w14:paraId="2650670C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758E0535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6AB7E4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D1D868F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*Equivalent run of NAIVEBAYES command.</w:t>
      </w:r>
    </w:p>
    <w:p w14:paraId="20C008E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NAIVEBAYES y BY x1 x2 x3 x4 /SUBSET NOSELECTION /SAVE PREDVAL PREDPROB.</w:t>
      </w:r>
    </w:p>
    <w:p w14:paraId="7852BE83" w14:textId="77777777" w:rsidR="00F95CFF" w:rsidRDefault="00F95CFF" w:rsidP="00F95CFF">
      <w:pPr>
        <w:rPr>
          <w:sz w:val="20"/>
          <w:szCs w:val="20"/>
        </w:rPr>
      </w:pPr>
    </w:p>
    <w:p w14:paraId="2A56519B" w14:textId="77777777" w:rsidR="008D1306" w:rsidRPr="005B79F7" w:rsidRDefault="008D1306" w:rsidP="00F95CFF">
      <w:pPr>
        <w:rPr>
          <w:sz w:val="20"/>
          <w:szCs w:val="20"/>
        </w:rPr>
      </w:pPr>
    </w:p>
    <w:p w14:paraId="04F44192" w14:textId="77777777" w:rsidR="00DC3963" w:rsidRPr="00F71C91" w:rsidRDefault="00D241AB" w:rsidP="0019394B">
      <w:pPr>
        <w:pStyle w:val="1"/>
        <w:rPr>
          <w:lang w:val="en-US"/>
        </w:rPr>
      </w:pPr>
      <w:r w:rsidRPr="00F71C91">
        <w:rPr>
          <w:lang w:val="en-US"/>
        </w:rPr>
        <w:br w:type="page"/>
      </w:r>
      <w:bookmarkStart w:id="204" w:name="_Toc197355535"/>
      <w:r w:rsidR="0077357E" w:rsidRPr="00F71C91">
        <w:rPr>
          <w:lang w:val="en-US"/>
        </w:rPr>
        <w:lastRenderedPageBreak/>
        <w:t>RANDOM DATA FUNCTIONS</w:t>
      </w:r>
      <w:bookmarkEnd w:id="204"/>
    </w:p>
    <w:p w14:paraId="29843437" w14:textId="77777777" w:rsidR="00747706" w:rsidRDefault="00747706" w:rsidP="00747706">
      <w:pPr>
        <w:rPr>
          <w:sz w:val="20"/>
          <w:szCs w:val="20"/>
        </w:rPr>
      </w:pPr>
      <w:bookmarkStart w:id="205" w:name="_ФУНКЦИИ_ПЕРЕСТРУКТУРИРОВАНИЯ"/>
      <w:bookmarkStart w:id="206" w:name="_Toc332456857"/>
      <w:bookmarkEnd w:id="205"/>
    </w:p>
    <w:p w14:paraId="4FD3F8F6" w14:textId="77777777" w:rsidR="00741E33" w:rsidRPr="0009640C" w:rsidRDefault="00741E33" w:rsidP="00747706">
      <w:pPr>
        <w:rPr>
          <w:sz w:val="20"/>
          <w:szCs w:val="20"/>
        </w:rPr>
      </w:pPr>
    </w:p>
    <w:p w14:paraId="1202E1E7" w14:textId="77777777" w:rsidR="008505A5" w:rsidRPr="008505A5" w:rsidRDefault="008505A5" w:rsidP="008505A5">
      <w:pPr>
        <w:pStyle w:val="3"/>
        <w:rPr>
          <w:szCs w:val="20"/>
        </w:rPr>
      </w:pPr>
      <w:bookmarkStart w:id="207" w:name="_Toc197355536"/>
      <w:r w:rsidRPr="0009640C">
        <w:t xml:space="preserve">RANDOM VALUES FROM STANDARD </w:t>
      </w:r>
      <w:r>
        <w:rPr>
          <w:szCs w:val="20"/>
        </w:rPr>
        <w:t>UNIFORM</w:t>
      </w:r>
      <w:r w:rsidRPr="008505A5">
        <w:rPr>
          <w:szCs w:val="20"/>
        </w:rPr>
        <w:t xml:space="preserve"> </w:t>
      </w:r>
      <w:r w:rsidRPr="0009640C">
        <w:t>DISTRIBUTION</w:t>
      </w:r>
      <w:bookmarkEnd w:id="207"/>
    </w:p>
    <w:p w14:paraId="13A125B3" w14:textId="77777777" w:rsidR="008505A5" w:rsidRPr="00DA6B2A" w:rsidRDefault="008505A5" w:rsidP="008505A5">
      <w:pPr>
        <w:rPr>
          <w:sz w:val="20"/>
          <w:szCs w:val="20"/>
        </w:rPr>
      </w:pPr>
      <w:r>
        <w:rPr>
          <w:sz w:val="20"/>
          <w:szCs w:val="20"/>
        </w:rPr>
        <w:t>Use in-built function</w:t>
      </w:r>
      <w:r w:rsidRPr="008505A5">
        <w:rPr>
          <w:sz w:val="20"/>
          <w:szCs w:val="20"/>
        </w:rPr>
        <w:t xml:space="preserve"> </w:t>
      </w:r>
      <w:r>
        <w:rPr>
          <w:sz w:val="20"/>
          <w:szCs w:val="20"/>
        </w:rPr>
        <w:t>uniform().</w:t>
      </w:r>
    </w:p>
    <w:p w14:paraId="28300225" w14:textId="77777777" w:rsidR="008505A5" w:rsidRDefault="008505A5" w:rsidP="00747706">
      <w:pPr>
        <w:rPr>
          <w:sz w:val="20"/>
          <w:szCs w:val="20"/>
        </w:rPr>
      </w:pPr>
    </w:p>
    <w:p w14:paraId="54CF0F2B" w14:textId="77777777" w:rsidR="008505A5" w:rsidRPr="0009640C" w:rsidRDefault="008505A5" w:rsidP="00747706">
      <w:pPr>
        <w:rPr>
          <w:sz w:val="20"/>
          <w:szCs w:val="20"/>
        </w:rPr>
      </w:pPr>
    </w:p>
    <w:p w14:paraId="2685DAA3" w14:textId="2A405DE2" w:rsidR="00747706" w:rsidRPr="0009640C" w:rsidRDefault="00CF1C1A" w:rsidP="0009640C">
      <w:pPr>
        <w:pStyle w:val="3"/>
      </w:pPr>
      <w:bookmarkStart w:id="208" w:name="_RANDOM_VALUES_FROM"/>
      <w:bookmarkStart w:id="209" w:name="_Toc197355537"/>
      <w:bookmarkEnd w:id="208"/>
      <w:r w:rsidRPr="0009640C">
        <w:t>RANDOM VALUES FROM STANDARD NORMAL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normal</w:t>
      </w:r>
      <w:r w:rsidR="00641D5E">
        <w:rPr>
          <w:szCs w:val="20"/>
        </w:rPr>
        <w:t>]</w:t>
      </w:r>
      <w:bookmarkEnd w:id="209"/>
    </w:p>
    <w:p w14:paraId="782155E9" w14:textId="596121DF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normal(nr%nc%name)*/*.</w:t>
      </w:r>
    </w:p>
    <w:p w14:paraId="31E9BC6A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6EEDF038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Generates matrix</w:t>
      </w:r>
      <w:r w:rsidRPr="0009640C">
        <w:rPr>
          <w:sz w:val="20"/>
          <w:szCs w:val="20"/>
        </w:rPr>
        <w:t xml:space="preserve"> NAME </w:t>
      </w:r>
      <w:r w:rsidR="00A3546C" w:rsidRPr="0009640C">
        <w:rPr>
          <w:sz w:val="20"/>
          <w:szCs w:val="20"/>
        </w:rPr>
        <w:t>sized</w:t>
      </w:r>
      <w:r w:rsidRPr="0009640C">
        <w:rPr>
          <w:sz w:val="20"/>
          <w:szCs w:val="20"/>
        </w:rPr>
        <w:t xml:space="preserve"> NR x NC, </w:t>
      </w:r>
      <w:r w:rsidR="00A3546C" w:rsidRPr="0009640C">
        <w:rPr>
          <w:sz w:val="20"/>
          <w:szCs w:val="20"/>
        </w:rPr>
        <w:t>which elements are random</w:t>
      </w:r>
    </w:p>
    <w:p w14:paraId="392579A6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values from standard normal distribution</w:t>
      </w:r>
      <w:r w:rsidRPr="0009640C">
        <w:rPr>
          <w:sz w:val="20"/>
          <w:szCs w:val="20"/>
        </w:rPr>
        <w:t>.</w:t>
      </w:r>
    </w:p>
    <w:p w14:paraId="6DB89EF5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*NR, NC </w:t>
      </w:r>
      <w:r w:rsidR="00A3546C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A3546C" w:rsidRPr="0009640C">
        <w:rPr>
          <w:sz w:val="20"/>
          <w:szCs w:val="20"/>
        </w:rPr>
        <w:t>positive integer scalars</w:t>
      </w:r>
      <w:r w:rsidRPr="0009640C">
        <w:rPr>
          <w:sz w:val="20"/>
          <w:szCs w:val="20"/>
        </w:rPr>
        <w:t>.</w:t>
      </w:r>
    </w:p>
    <w:p w14:paraId="5EB70C0C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To manage random numbers  seed</w:t>
      </w:r>
      <w:r w:rsidRPr="0009640C">
        <w:rPr>
          <w:sz w:val="20"/>
          <w:szCs w:val="20"/>
        </w:rPr>
        <w:t xml:space="preserve"> </w:t>
      </w:r>
      <w:r w:rsidR="00A3546C" w:rsidRPr="0009640C">
        <w:rPr>
          <w:sz w:val="20"/>
          <w:szCs w:val="20"/>
        </w:rPr>
        <w:t>use out-of-matrix generator</w:t>
      </w:r>
    </w:p>
    <w:p w14:paraId="2F5609B1" w14:textId="77777777" w:rsidR="00747706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of random numbers</w:t>
      </w:r>
      <w:r w:rsidRPr="0009640C">
        <w:rPr>
          <w:sz w:val="20"/>
          <w:szCs w:val="20"/>
        </w:rPr>
        <w:t xml:space="preserve"> (</w:t>
      </w:r>
      <w:r w:rsidR="00A3546C" w:rsidRPr="0009640C">
        <w:rPr>
          <w:sz w:val="20"/>
          <w:szCs w:val="20"/>
        </w:rPr>
        <w:t>corresponds to commands</w:t>
      </w:r>
      <w:r w:rsidRPr="0009640C">
        <w:rPr>
          <w:sz w:val="20"/>
          <w:szCs w:val="20"/>
        </w:rPr>
        <w:t xml:space="preserve"> SET MTINDEX </w:t>
      </w:r>
      <w:r w:rsidR="00A3546C" w:rsidRPr="0009640C">
        <w:rPr>
          <w:sz w:val="20"/>
          <w:szCs w:val="20"/>
        </w:rPr>
        <w:t>or</w:t>
      </w:r>
      <w:r w:rsidRPr="0009640C">
        <w:rPr>
          <w:sz w:val="20"/>
          <w:szCs w:val="20"/>
        </w:rPr>
        <w:t xml:space="preserve"> SET SEED).</w:t>
      </w:r>
    </w:p>
    <w:p w14:paraId="12BEA345" w14:textId="77777777" w:rsidR="00DE1B68" w:rsidRPr="00DE1B68" w:rsidRDefault="00DE1B68" w:rsidP="00DE1B68">
      <w:pPr>
        <w:rPr>
          <w:sz w:val="20"/>
          <w:szCs w:val="20"/>
        </w:rPr>
      </w:pPr>
      <w:r w:rsidRPr="00DE1B68">
        <w:rPr>
          <w:sz w:val="20"/>
          <w:szCs w:val="20"/>
        </w:rPr>
        <w:t>*To generate data from population with correlating normal variables use</w:t>
      </w:r>
    </w:p>
    <w:p w14:paraId="368A4AFC" w14:textId="5A77BC95" w:rsidR="002B6514" w:rsidRDefault="00DE1B68" w:rsidP="005018FA">
      <w:pPr>
        <w:rPr>
          <w:sz w:val="20"/>
          <w:szCs w:val="20"/>
        </w:rPr>
      </w:pPr>
      <w:r w:rsidRPr="00DE1B68">
        <w:rPr>
          <w:sz w:val="20"/>
          <w:szCs w:val="20"/>
        </w:rPr>
        <w:t>*more general function /*</w:t>
      </w:r>
      <w:r w:rsidR="00BC7D98">
        <w:rPr>
          <w:sz w:val="20"/>
          <w:szCs w:val="20"/>
        </w:rPr>
        <w:t>!KO_</w:t>
      </w:r>
      <w:r w:rsidRPr="00DE1B68">
        <w:rPr>
          <w:sz w:val="20"/>
          <w:szCs w:val="20"/>
        </w:rPr>
        <w:t>mvnorm*/.</w:t>
      </w:r>
    </w:p>
    <w:p w14:paraId="726B72DF" w14:textId="77777777" w:rsidR="00DE1B68" w:rsidRPr="005018FA" w:rsidRDefault="00DE1B68" w:rsidP="005018FA">
      <w:pPr>
        <w:rPr>
          <w:sz w:val="20"/>
          <w:szCs w:val="20"/>
        </w:rPr>
      </w:pPr>
    </w:p>
    <w:p w14:paraId="1F22C03D" w14:textId="77777777" w:rsidR="005018FA" w:rsidRPr="005018FA" w:rsidRDefault="005018FA" w:rsidP="005018FA">
      <w:pPr>
        <w:rPr>
          <w:sz w:val="20"/>
          <w:szCs w:val="20"/>
        </w:rPr>
      </w:pPr>
      <w:bookmarkStart w:id="210" w:name="_RESTRUCTURING_FUNCTIONS"/>
      <w:bookmarkEnd w:id="210"/>
    </w:p>
    <w:p w14:paraId="133594F1" w14:textId="0C20C5FE" w:rsidR="005018FA" w:rsidRPr="005018FA" w:rsidRDefault="005018FA" w:rsidP="005018FA">
      <w:pPr>
        <w:pStyle w:val="3"/>
      </w:pPr>
      <w:bookmarkStart w:id="211" w:name="_Toc197355538"/>
      <w:r w:rsidRPr="005018FA">
        <w:t>RANDOM VALUES FROM NORMAL DISTRIBUTION WIT</w:t>
      </w:r>
      <w:r>
        <w:t>H SPECIFIED PARAMETERS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5018FA">
        <w:rPr>
          <w:szCs w:val="20"/>
        </w:rPr>
        <w:t>rvnorm</w:t>
      </w:r>
      <w:r w:rsidR="00641D5E">
        <w:rPr>
          <w:szCs w:val="20"/>
        </w:rPr>
        <w:t>]</w:t>
      </w:r>
      <w:bookmarkEnd w:id="211"/>
    </w:p>
    <w:p w14:paraId="099F9E8C" w14:textId="62E02078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018FA">
        <w:rPr>
          <w:sz w:val="20"/>
          <w:szCs w:val="20"/>
        </w:rPr>
        <w:t>rvnorm(mean%sd%name)*/*.</w:t>
      </w:r>
    </w:p>
    <w:p w14:paraId="4B920ECA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*Version 1.</w:t>
      </w:r>
    </w:p>
    <w:p w14:paraId="3D4E427C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*Generates random number from normal distribution with mean MEAN and standard deviation SD.</w:t>
      </w:r>
    </w:p>
    <w:p w14:paraId="7E59667C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*MEAN and SD - matrices of any, same size. Result NAME - of the same size.</w:t>
      </w:r>
    </w:p>
    <w:p w14:paraId="46BDA24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*Element ij NAME contains random value from normal distribution with parameters ij MEAN and ij SD.</w:t>
      </w:r>
    </w:p>
    <w:p w14:paraId="740741C0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*To manage random numbers  seed use out-of-matrix generator</w:t>
      </w:r>
    </w:p>
    <w:p w14:paraId="55725949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*of random numbers (corresponds to commands SET MTINDEX or SET SEED).</w:t>
      </w:r>
    </w:p>
    <w:p w14:paraId="1ED82D26" w14:textId="77777777" w:rsidR="005018FA" w:rsidRPr="005018FA" w:rsidRDefault="005018FA" w:rsidP="005018FA">
      <w:pPr>
        <w:rPr>
          <w:sz w:val="20"/>
          <w:szCs w:val="20"/>
        </w:rPr>
      </w:pPr>
    </w:p>
    <w:p w14:paraId="6648C64C" w14:textId="77777777" w:rsidR="005018FA" w:rsidRPr="005018FA" w:rsidRDefault="005018FA" w:rsidP="005018FA">
      <w:pPr>
        <w:rPr>
          <w:sz w:val="20"/>
          <w:szCs w:val="20"/>
        </w:rPr>
      </w:pPr>
    </w:p>
    <w:p w14:paraId="10EC33FE" w14:textId="306DDB56" w:rsidR="005018FA" w:rsidRPr="005018FA" w:rsidRDefault="005018FA" w:rsidP="005018FA">
      <w:pPr>
        <w:pStyle w:val="3"/>
      </w:pPr>
      <w:bookmarkStart w:id="212" w:name="_Toc197355539"/>
      <w:r w:rsidRPr="005018FA">
        <w:t>RANDOM VALUES FROM UNIFORM DISTRIBUTION WIT</w:t>
      </w:r>
      <w:r>
        <w:t>H SPECIFIED PARAMETERS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5018FA">
        <w:rPr>
          <w:szCs w:val="20"/>
        </w:rPr>
        <w:t>rvunif</w:t>
      </w:r>
      <w:r w:rsidR="00641D5E">
        <w:rPr>
          <w:szCs w:val="20"/>
        </w:rPr>
        <w:t>]</w:t>
      </w:r>
      <w:bookmarkEnd w:id="212"/>
    </w:p>
    <w:p w14:paraId="50935DB5" w14:textId="0522D6FF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018FA">
        <w:rPr>
          <w:sz w:val="20"/>
          <w:szCs w:val="20"/>
        </w:rPr>
        <w:t>rvunif(min%max%name)*/*.</w:t>
      </w:r>
    </w:p>
    <w:p w14:paraId="407EB8B4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*Version 1.</w:t>
      </w:r>
    </w:p>
    <w:p w14:paraId="5880A3F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*Generates random number from uniform distribution with minimum MIN and maximum MAX.</w:t>
      </w:r>
    </w:p>
    <w:p w14:paraId="5A1EF4A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*MIN and MAX - matrices of any, same size. Result NAME - of the same size.</w:t>
      </w:r>
    </w:p>
    <w:p w14:paraId="709C6DCD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*Element ij NAME contains random value from uniform distribution with parameters ij MIN and ij MAX.</w:t>
      </w:r>
    </w:p>
    <w:p w14:paraId="3C2D481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*(ij MIN must be not greater than ij MAX).</w:t>
      </w:r>
    </w:p>
    <w:p w14:paraId="30333C2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*To manage random numbers  seed use out-of-matrix generator</w:t>
      </w:r>
    </w:p>
    <w:p w14:paraId="38975493" w14:textId="77777777" w:rsid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*of random numbers (corresponds to commands SET MTINDEX or SET SEED).</w:t>
      </w:r>
    </w:p>
    <w:p w14:paraId="20944BEB" w14:textId="77777777" w:rsidR="008505A5" w:rsidRDefault="008505A5" w:rsidP="005018FA">
      <w:pPr>
        <w:rPr>
          <w:sz w:val="20"/>
          <w:szCs w:val="20"/>
        </w:rPr>
      </w:pPr>
    </w:p>
    <w:p w14:paraId="743138E8" w14:textId="77777777" w:rsidR="008505A5" w:rsidRDefault="008505A5" w:rsidP="005018FA">
      <w:pPr>
        <w:rPr>
          <w:sz w:val="20"/>
          <w:szCs w:val="20"/>
        </w:rPr>
      </w:pPr>
    </w:p>
    <w:p w14:paraId="1F610183" w14:textId="2DD5C0ED" w:rsidR="008505A5" w:rsidRPr="008505A5" w:rsidRDefault="008505A5" w:rsidP="008505A5">
      <w:pPr>
        <w:pStyle w:val="3"/>
      </w:pPr>
      <w:bookmarkStart w:id="213" w:name="_Toc197355540"/>
      <w:r w:rsidRPr="008505A5">
        <w:t>RANDOM VALUES FROM C</w:t>
      </w:r>
      <w:r>
        <w:t>HI-SQUARE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505A5">
        <w:rPr>
          <w:szCs w:val="20"/>
        </w:rPr>
        <w:t>chisq</w:t>
      </w:r>
      <w:r w:rsidR="00641D5E">
        <w:rPr>
          <w:szCs w:val="20"/>
        </w:rPr>
        <w:t>]</w:t>
      </w:r>
      <w:bookmarkEnd w:id="213"/>
    </w:p>
    <w:p w14:paraId="6783C159" w14:textId="7605EDCF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505A5">
        <w:rPr>
          <w:sz w:val="20"/>
          <w:szCs w:val="20"/>
        </w:rPr>
        <w:t>chisq(nr%nc%df%name)*/*.</w:t>
      </w:r>
    </w:p>
    <w:p w14:paraId="449D6D77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*Version 1.</w:t>
      </w:r>
    </w:p>
    <w:p w14:paraId="667D4AEA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*Generates matrix NAME sized NR x NC, which elements are random</w:t>
      </w:r>
    </w:p>
    <w:p w14:paraId="6FAFE74B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*values from chi-square distribution with degrees of freedom DF.</w:t>
      </w:r>
    </w:p>
    <w:p w14:paraId="4A4924DA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*NR, NC, DF – positive integer scalars.</w:t>
      </w:r>
    </w:p>
    <w:p w14:paraId="73179BBB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*To manage random numbers  seed use out-of-matrix generator</w:t>
      </w:r>
    </w:p>
    <w:p w14:paraId="6BBE3B49" w14:textId="77777777" w:rsidR="008505A5" w:rsidRPr="005018FA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*of random numbers (corresponds to commands SET MTINDEX or SET SEED).</w:t>
      </w:r>
    </w:p>
    <w:p w14:paraId="7BF53E27" w14:textId="77777777" w:rsidR="005018FA" w:rsidRDefault="005018FA" w:rsidP="00E11CCD">
      <w:pPr>
        <w:rPr>
          <w:sz w:val="20"/>
          <w:szCs w:val="20"/>
        </w:rPr>
      </w:pPr>
    </w:p>
    <w:p w14:paraId="0A5E47E5" w14:textId="77777777" w:rsidR="00831B32" w:rsidRDefault="00831B32" w:rsidP="00E11CCD">
      <w:pPr>
        <w:rPr>
          <w:sz w:val="20"/>
          <w:szCs w:val="20"/>
        </w:rPr>
      </w:pPr>
    </w:p>
    <w:p w14:paraId="5DF8DB0E" w14:textId="2168BF6C" w:rsidR="00831B32" w:rsidRPr="00831B32" w:rsidRDefault="00831B32" w:rsidP="00831B32">
      <w:pPr>
        <w:pStyle w:val="3"/>
      </w:pPr>
      <w:bookmarkStart w:id="214" w:name="_Toc197355541"/>
      <w:r w:rsidRPr="00831B32">
        <w:t>RANDOM VALUES FROM</w:t>
      </w:r>
      <w:r>
        <w:t xml:space="preserve"> BINOMIAL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31B32">
        <w:rPr>
          <w:szCs w:val="20"/>
        </w:rPr>
        <w:t>binom</w:t>
      </w:r>
      <w:r w:rsidR="00641D5E">
        <w:rPr>
          <w:szCs w:val="20"/>
        </w:rPr>
        <w:t>]</w:t>
      </w:r>
      <w:bookmarkEnd w:id="214"/>
    </w:p>
    <w:p w14:paraId="2EF89123" w14:textId="5CA6D322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31B32">
        <w:rPr>
          <w:sz w:val="20"/>
          <w:szCs w:val="20"/>
        </w:rPr>
        <w:t>binom(nr%ntrials%prob%name)*/*.</w:t>
      </w:r>
    </w:p>
    <w:p w14:paraId="10E4B885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*Version 1.</w:t>
      </w:r>
    </w:p>
    <w:p w14:paraId="318780C3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*Generates column vector NAME of length NR, which elements are random values from</w:t>
      </w:r>
    </w:p>
    <w:p w14:paraId="36638664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*binomial distribution with parameters number of trials NTRIALS and success (event) probability PROB.</w:t>
      </w:r>
    </w:p>
    <w:p w14:paraId="23278418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*NTRIALS (positive integer) and PROB (between 0 and 1) - either two scalars or two vectors length NR.</w:t>
      </w:r>
    </w:p>
    <w:p w14:paraId="3E03576C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*If vectors, it means different values of NAME can be generated under different values of the parameters.</w:t>
      </w:r>
    </w:p>
    <w:p w14:paraId="213DA7BF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*To manage random numbers  seed use out-of-matrix generator</w:t>
      </w:r>
    </w:p>
    <w:p w14:paraId="5559183C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*of random numbers (corresponds to commands SET MTINDEX or SET SEED).</w:t>
      </w:r>
    </w:p>
    <w:p w14:paraId="5603AB6F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*This function may require prior setting of limit for number of cycles to enough big value</w:t>
      </w:r>
    </w:p>
    <w:p w14:paraId="65D4A1E8" w14:textId="77777777" w:rsid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*by command SET MXLOOPS.</w:t>
      </w:r>
    </w:p>
    <w:p w14:paraId="2954204B" w14:textId="77777777" w:rsidR="00831B32" w:rsidRPr="00E11CCD" w:rsidRDefault="00831B32" w:rsidP="00831B32">
      <w:pPr>
        <w:rPr>
          <w:sz w:val="20"/>
          <w:szCs w:val="20"/>
        </w:rPr>
      </w:pPr>
    </w:p>
    <w:p w14:paraId="1B679D03" w14:textId="77777777" w:rsidR="00E11CCD" w:rsidRPr="00E11CCD" w:rsidRDefault="00E11CCD" w:rsidP="00E11CCD">
      <w:pPr>
        <w:rPr>
          <w:sz w:val="20"/>
          <w:szCs w:val="20"/>
        </w:rPr>
      </w:pPr>
    </w:p>
    <w:p w14:paraId="70FF45AB" w14:textId="28C6C3D8" w:rsidR="00E11CCD" w:rsidRPr="00E11CCD" w:rsidRDefault="00E11CCD" w:rsidP="00E11CCD">
      <w:pPr>
        <w:pStyle w:val="3"/>
      </w:pPr>
      <w:bookmarkStart w:id="215" w:name="_Toc197355542"/>
      <w:r w:rsidRPr="00E11CCD">
        <w:t>RANDOM VALUES FROM CA</w:t>
      </w:r>
      <w:r>
        <w:t>TEGORICAL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B153DD">
        <w:rPr>
          <w:szCs w:val="20"/>
        </w:rPr>
        <w:t>categ</w:t>
      </w:r>
      <w:r w:rsidR="00641D5E">
        <w:rPr>
          <w:szCs w:val="20"/>
        </w:rPr>
        <w:t>]</w:t>
      </w:r>
      <w:bookmarkEnd w:id="215"/>
    </w:p>
    <w:p w14:paraId="0C209933" w14:textId="7444308F" w:rsidR="00B153DD" w:rsidRPr="00B153DD" w:rsidRDefault="00B153DD" w:rsidP="00B153DD">
      <w:pPr>
        <w:rPr>
          <w:sz w:val="20"/>
          <w:szCs w:val="20"/>
        </w:rPr>
      </w:pPr>
      <w:r w:rsidRPr="00B153D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153DD">
        <w:rPr>
          <w:sz w:val="20"/>
          <w:szCs w:val="20"/>
        </w:rPr>
        <w:t>categ(nr%nc%kprob%name)*/*.</w:t>
      </w:r>
    </w:p>
    <w:p w14:paraId="59A1F88A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lastRenderedPageBreak/>
        <w:t>*Version 2.</w:t>
      </w:r>
    </w:p>
    <w:p w14:paraId="35C8BD1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*Generates matrix NAME sized NR x NC, which elements are random</w:t>
      </w:r>
    </w:p>
    <w:p w14:paraId="710C12D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*values (codes 1 to k) from k-categorical distribution. (Categorical distribution is</w:t>
      </w:r>
    </w:p>
    <w:p w14:paraId="773AE3D8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*multinomial distribution with number of trials 1. Bernoulli distribution is 2-categorical</w:t>
      </w:r>
    </w:p>
    <w:p w14:paraId="2943C27E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*distribution.)</w:t>
      </w:r>
    </w:p>
    <w:p w14:paraId="27891A57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*NR, NC – positive integer scalars.</w:t>
      </w:r>
    </w:p>
    <w:p w14:paraId="51C448C8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*KPROB - either vector of length k, containing probabilities for the k categories, or positive integer</w:t>
      </w:r>
    </w:p>
    <w:p w14:paraId="7228FDF0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*scalar equal to k.</w:t>
      </w:r>
    </w:p>
    <w:p w14:paraId="29A2E5DC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*If KPROB - probability vector, it must be nonnegative numbers, at least one positive. The numbers</w:t>
      </w:r>
    </w:p>
    <w:p w14:paraId="6959048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*need not sum to 1: the function will bring their sum to 1; it is suffice that the numbers are in</w:t>
      </w:r>
    </w:p>
    <w:p w14:paraId="1710C169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*the same ratios as the probabilities.</w:t>
      </w:r>
    </w:p>
    <w:p w14:paraId="78D89C5A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*If KPROB - scalar, it must be positive integer (fractional value will be truncated).</w:t>
      </w:r>
    </w:p>
    <w:p w14:paraId="28F32647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*It is k, and the k propabilities are supposed to be equal. When the task is the equiprobable categorical</w:t>
      </w:r>
    </w:p>
    <w:p w14:paraId="131035C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*distribution this way of specifying is more convenient than by probability vector, because it will be</w:t>
      </w:r>
    </w:p>
    <w:p w14:paraId="6FEAFD49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*faster result.</w:t>
      </w:r>
    </w:p>
    <w:p w14:paraId="2503C0F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*To manage random numbers  seed use out-of-matrix generator</w:t>
      </w:r>
    </w:p>
    <w:p w14:paraId="1C0FCAA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*of random numbers (corresponds to commands SET MTINDEX or SET SEED).</w:t>
      </w:r>
    </w:p>
    <w:p w14:paraId="24DD7415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*This function may require prior setting of limit for number of cycles to enough big value</w:t>
      </w:r>
    </w:p>
    <w:p w14:paraId="5EBB0B31" w14:textId="77777777" w:rsidR="003B2483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*by command SET MXLOOPS.</w:t>
      </w:r>
    </w:p>
    <w:p w14:paraId="48A92E2B" w14:textId="77777777" w:rsidR="00CF11B0" w:rsidRPr="007B4B7E" w:rsidRDefault="00CF11B0" w:rsidP="00CF11B0">
      <w:pPr>
        <w:rPr>
          <w:sz w:val="20"/>
          <w:szCs w:val="20"/>
        </w:rPr>
      </w:pPr>
    </w:p>
    <w:p w14:paraId="1D5CF985" w14:textId="77777777" w:rsidR="00C55785" w:rsidRPr="00930663" w:rsidRDefault="00C55785" w:rsidP="00C5578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12DD2B40" w14:textId="77777777" w:rsidR="00C55785" w:rsidRPr="00C1465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9D0F81D" w14:textId="77777777" w:rsidR="00C5578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0CB3D69" w14:textId="030AB98B" w:rsidR="00C55785" w:rsidRDefault="00BC7D98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55785">
        <w:rPr>
          <w:rFonts w:ascii="Courier New" w:hAnsi="Courier New" w:cs="Courier New"/>
          <w:color w:val="0070C0"/>
          <w:sz w:val="20"/>
          <w:szCs w:val="20"/>
        </w:rPr>
        <w:t>categ(5%3%{.6,.3,.1}%name).</w:t>
      </w:r>
    </w:p>
    <w:p w14:paraId="3FFFCCEC" w14:textId="77777777" w:rsidR="00C5578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5365433D" w14:textId="77777777" w:rsidR="00C55785" w:rsidRPr="00930663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3066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306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ED15C44" w14:textId="77777777" w:rsidR="00C55785" w:rsidRPr="00930663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70CD8620" w14:textId="77777777" w:rsidR="00C55785" w:rsidRPr="00930663" w:rsidRDefault="00C55785" w:rsidP="00C5578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Random sampling of cases with replacement.</w:t>
      </w:r>
    </w:p>
    <w:p w14:paraId="179F6959" w14:textId="77777777" w:rsidR="00C55785" w:rsidRPr="00C05A38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59992836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63A89840" w14:textId="77777777" w:rsidR="00930663" w:rsidRPr="003C129F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5E5BA06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id v1. /*Case id and some data</w:t>
      </w:r>
    </w:p>
    <w:p w14:paraId="691E4BCC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loop i= 1 to 5. /*5 random samples to draw</w:t>
      </w:r>
    </w:p>
    <w:p w14:paraId="4A4EC639" w14:textId="45AF6B0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categ(10%1%nrow(data)%selcases).</w:t>
      </w:r>
    </w:p>
    <w:p w14:paraId="4B174EE0" w14:textId="77777777" w:rsidR="00930663" w:rsidRDefault="00734F04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/*Gene</w:t>
      </w:r>
      <w:r w:rsidR="00930663">
        <w:rPr>
          <w:rFonts w:ascii="Courier New" w:hAnsi="Courier New" w:cs="Courier New"/>
          <w:color w:val="0070C0"/>
          <w:sz w:val="20"/>
          <w:szCs w:val="20"/>
        </w:rPr>
        <w:t>rate, say, 10 indices (case numbers) to select</w:t>
      </w:r>
    </w:p>
    <w:p w14:paraId="5839BCDE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-print data(selcases,:). /*The random sample of size 10</w:t>
      </w:r>
    </w:p>
    <w:p w14:paraId="3A0F7427" w14:textId="77777777" w:rsidR="00930663" w:rsidRP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3066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loop</w:t>
      </w:r>
      <w:r w:rsidRPr="009306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E7DE65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0D2121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34BCDEA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276259" w14:textId="1CF91767" w:rsidR="001B7BFD" w:rsidRPr="001B7BFD" w:rsidRDefault="001B7BFD" w:rsidP="001B7BF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For sampling without replacement</w:t>
      </w:r>
      <w:r w:rsidRPr="001B7BF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use</w:t>
      </w:r>
      <w:r w:rsidRPr="001B7BFD">
        <w:rPr>
          <w:color w:val="0070C0"/>
          <w:sz w:val="20"/>
          <w:szCs w:val="20"/>
        </w:rPr>
        <w:t xml:space="preserve"> </w:t>
      </w:r>
      <w:r w:rsidR="00BC7D98">
        <w:rPr>
          <w:color w:val="0070C0"/>
          <w:sz w:val="20"/>
          <w:szCs w:val="20"/>
        </w:rPr>
        <w:t>!KO_</w:t>
      </w:r>
      <w:r>
        <w:rPr>
          <w:color w:val="0070C0"/>
          <w:sz w:val="20"/>
          <w:szCs w:val="20"/>
        </w:rPr>
        <w:t>catwor</w:t>
      </w:r>
      <w:r w:rsidR="00370A28" w:rsidRPr="00370A28">
        <w:rPr>
          <w:color w:val="0070C0"/>
          <w:sz w:val="20"/>
          <w:szCs w:val="20"/>
        </w:rPr>
        <w:t xml:space="preserve"> </w:t>
      </w:r>
      <w:r w:rsidR="00370A28">
        <w:rPr>
          <w:color w:val="0070C0"/>
          <w:sz w:val="20"/>
          <w:szCs w:val="20"/>
        </w:rPr>
        <w:t xml:space="preserve">or </w:t>
      </w:r>
      <w:r w:rsidR="00BC7D98">
        <w:rPr>
          <w:color w:val="0070C0"/>
          <w:sz w:val="20"/>
          <w:szCs w:val="20"/>
        </w:rPr>
        <w:t>!KO_</w:t>
      </w:r>
      <w:r w:rsidR="00370A28">
        <w:rPr>
          <w:color w:val="0070C0"/>
          <w:sz w:val="20"/>
          <w:szCs w:val="20"/>
        </w:rPr>
        <w:t>sample</w:t>
      </w:r>
      <w:r w:rsidRPr="001B7BFD">
        <w:rPr>
          <w:color w:val="0070C0"/>
          <w:sz w:val="20"/>
          <w:szCs w:val="20"/>
        </w:rPr>
        <w:t>.</w:t>
      </w:r>
    </w:p>
    <w:p w14:paraId="57F4D017" w14:textId="77777777" w:rsidR="00C55785" w:rsidRPr="001B7BFD" w:rsidRDefault="00C55785" w:rsidP="00B153DD">
      <w:pPr>
        <w:rPr>
          <w:sz w:val="20"/>
          <w:szCs w:val="20"/>
        </w:rPr>
      </w:pPr>
    </w:p>
    <w:p w14:paraId="65DFE170" w14:textId="77777777" w:rsidR="001B7BFD" w:rsidRPr="001B7BFD" w:rsidRDefault="001B7BFD" w:rsidP="00B153DD">
      <w:pPr>
        <w:rPr>
          <w:sz w:val="20"/>
          <w:szCs w:val="20"/>
        </w:rPr>
      </w:pPr>
    </w:p>
    <w:p w14:paraId="58D872C8" w14:textId="4CE9A713" w:rsidR="001B7BFD" w:rsidRPr="001B7BFD" w:rsidRDefault="001B7BFD" w:rsidP="001B7BFD">
      <w:pPr>
        <w:pStyle w:val="3"/>
      </w:pPr>
      <w:bookmarkStart w:id="216" w:name="_Toc197355543"/>
      <w:r w:rsidRPr="001B7BFD">
        <w:t>SAMPLE FROM CATEGORICAL DISTRIBUTI</w:t>
      </w:r>
      <w:r>
        <w:t>ON WITHOUT REPLACEMENT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B7BFD">
        <w:rPr>
          <w:szCs w:val="20"/>
        </w:rPr>
        <w:t>catwor</w:t>
      </w:r>
      <w:r w:rsidR="00641D5E">
        <w:rPr>
          <w:szCs w:val="20"/>
        </w:rPr>
        <w:t>]</w:t>
      </w:r>
      <w:bookmarkEnd w:id="216"/>
    </w:p>
    <w:p w14:paraId="02B84E7B" w14:textId="70634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catwor(n%kprob%stock%method%name1%name2)*/*.</w:t>
      </w:r>
    </w:p>
    <w:p w14:paraId="73A786C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*Version 1.</w:t>
      </w:r>
    </w:p>
    <w:p w14:paraId="7CEA155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*Collects random sample of N objects from a limited set of objects belonging to different</w:t>
      </w:r>
    </w:p>
    <w:p w14:paraId="3B41E9C0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*categories. This function returns random values from k-categorical distribution</w:t>
      </w:r>
    </w:p>
    <w:p w14:paraId="6AB12C4F" w14:textId="077B400C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*(k is the number of object categories), like function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categ*/, but it does sampling without</w:t>
      </w:r>
    </w:p>
    <w:p w14:paraId="29FDD06E" w14:textId="328CFAB8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*replacement from finite populatioin, whereas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 does sampling with replacement.</w:t>
      </w:r>
    </w:p>
    <w:p w14:paraId="0931DDD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*Because objects are drawn one by one and are not returned back to "stock" (i.e. to limited</w:t>
      </w:r>
    </w:p>
    <w:p w14:paraId="591908D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*population) the probabilities of selection ("realization") for different categories change at</w:t>
      </w:r>
    </w:p>
    <w:p w14:paraId="30757B6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process flow. These probabilities are determined, from one side, by the specified probabilities</w:t>
      </w:r>
    </w:p>
    <w:p w14:paraId="260CAB1D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"demand", and, from other side, by the current probabilities of "availability in stock", so to say.</w:t>
      </w:r>
    </w:p>
    <w:p w14:paraId="4F0D38F2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*Input:</w:t>
      </w:r>
    </w:p>
    <w:p w14:paraId="494E8BB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 - positive integer scalar: the required sample size.</w:t>
      </w:r>
    </w:p>
    <w:p w14:paraId="655278E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*KPROB - vector of length k, containing probabilities for the k categories of objects. It must be</w:t>
      </w:r>
    </w:p>
    <w:p w14:paraId="27F4B060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*nonnegative numbers, at least one positive. The numbers need not sum to 1: the function will bring</w:t>
      </w:r>
    </w:p>
    <w:p w14:paraId="711F1BC7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*their sum to 1; it is suffice that the numbers are in the same ratios as the probabilities.</w:t>
      </w:r>
    </w:p>
    <w:p w14:paraId="51799761" w14:textId="3E445629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*K</w:t>
      </w:r>
      <w:r w:rsidR="00E76778">
        <w:rPr>
          <w:sz w:val="20"/>
          <w:szCs w:val="20"/>
        </w:rPr>
        <w:t>P</w:t>
      </w:r>
      <w:r w:rsidRPr="001B7BFD">
        <w:rPr>
          <w:sz w:val="20"/>
          <w:szCs w:val="20"/>
        </w:rPr>
        <w:t>ROB should be understood as the initial probabilities of "demand"; i.e. they are probabilities</w:t>
      </w:r>
    </w:p>
    <w:p w14:paraId="40B1484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selection if the population had been infinite.</w:t>
      </w:r>
    </w:p>
    <w:p w14:paraId="6C2E455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*STOCK - vector of length k and same orientation as KPROB, containing frequencies for the k categories</w:t>
      </w:r>
    </w:p>
    <w:p w14:paraId="46274FB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objects - it is the observed distribution of our finite population (the "stock") from where</w:t>
      </w:r>
    </w:p>
    <w:p w14:paraId="6D29ADA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*objects will be drawn into the sample. The frequencies must be nonnegative integers, at least one</w:t>
      </w:r>
    </w:p>
    <w:p w14:paraId="72F7531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*positive. If you input fractional values the function will first truncate them to integers.</w:t>
      </w:r>
    </w:p>
    <w:p w14:paraId="153B12B1" w14:textId="43E30A3A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*While weights K</w:t>
      </w:r>
      <w:r w:rsidR="00E76778">
        <w:rPr>
          <w:sz w:val="20"/>
          <w:szCs w:val="20"/>
        </w:rPr>
        <w:t>P</w:t>
      </w:r>
      <w:r w:rsidRPr="001B7BFD">
        <w:rPr>
          <w:sz w:val="20"/>
          <w:szCs w:val="20"/>
        </w:rPr>
        <w:t>ROB set "demand" probabilities for categories, frequencies STOCK set "availability"</w:t>
      </w:r>
    </w:p>
    <w:p w14:paraId="1648BD7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*probabilities for them.</w:t>
      </w:r>
    </w:p>
    <w:p w14:paraId="7F9A05D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lastRenderedPageBreak/>
        <w:t>*METHOD - digit (not variable name or expression; you may optionally quote or apostrophe the digit).</w:t>
      </w:r>
    </w:p>
    <w:p w14:paraId="52DE704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*It is specification of the method of determination of current probabilities of selection (realization):</w:t>
      </w:r>
    </w:p>
    <w:p w14:paraId="3A873588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*"1" - method "Initial demand, if there left". Probability PROB(i) to select now object of category i</w:t>
      </w:r>
    </w:p>
    <w:p w14:paraId="701D6A0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KPROB(i)*LEFT(i), where LEFT(i)=1, if there are objects of category i left yet in</w:t>
      </w:r>
    </w:p>
    <w:p w14:paraId="3379CDF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population, otherwise LEFT(i)=0. If frequencies STOCK are all big enough to be not emptied prior</w:t>
      </w:r>
    </w:p>
    <w:p w14:paraId="62E019FB" w14:textId="4348FAF2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end of the sampling procedure then this method is equivalent to application of function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categ*/.</w:t>
      </w:r>
    </w:p>
    <w:p w14:paraId="4A519F6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*"2" - method "Initial demand * how many left". Probability PROB(i) to select now object of category i</w:t>
      </w:r>
    </w:p>
    <w:p w14:paraId="385E125B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KPROB(i)*FLEFT(i), where FLEFT(i) is the fraction of category i among the objects yet</w:t>
      </w:r>
    </w:p>
    <w:p w14:paraId="0BF30D4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*left in the population. It is classical random selection without replacement.</w:t>
      </w:r>
    </w:p>
    <w:p w14:paraId="0650CC3D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*"3" - method "Floating demand * how many left". Probability PROB(i) to select now object of category i</w:t>
      </w:r>
    </w:p>
    <w:p w14:paraId="64B7EE2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PROB_(i)*FLEFT(i), where PROB_(i) is PROB(i) computed before selection of the</w:t>
      </w:r>
    </w:p>
    <w:p w14:paraId="7F38AF5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*preceding object into the sample (before selection of the 1st object PROB_(i)=KPROB(i)). It is</w:t>
      </w:r>
    </w:p>
    <w:p w14:paraId="3CAAFCD6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*"sharpening" method leading to soon, during selections, shift of preference toward one category,</w:t>
      </w:r>
    </w:p>
    <w:p w14:paraId="06B276F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*typically the one with high representedness on the "stock", the limited population.</w:t>
      </w:r>
    </w:p>
    <w:p w14:paraId="078B61D7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*"4" - method "Floating non-demand * how many left". Probability PROB(i) to select now object of</w:t>
      </w:r>
    </w:p>
    <w:p w14:paraId="093522B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*category i is proportional to (1-PROB_(i))*FLEFT(i) (before selection of the 1st object</w:t>
      </w:r>
    </w:p>
    <w:p w14:paraId="568277E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*1-PROB_(i)=KPROB(i)). This method can be interesting as a "smoothing" alternative to method "2":</w:t>
      </w:r>
    </w:p>
    <w:p w14:paraId="663E276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*selection from low-represented categories will be somewhat enhanced and selection from high-represented</w:t>
      </w:r>
    </w:p>
    <w:p w14:paraId="7979FEB1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*categories will be somewhat reduced, in comparison with that method.</w:t>
      </w:r>
    </w:p>
    <w:p w14:paraId="582CC48F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*Results:</w:t>
      </w:r>
    </w:p>
    <w:p w14:paraId="487D9052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*NAME1 - column vector of length N containing category codes (numbers from sequence 1,2,...,k)</w:t>
      </w:r>
    </w:p>
    <w:p w14:paraId="1416629F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the created random sample (and with sequence there also random). In case when there happened not</w:t>
      </w:r>
    </w:p>
    <w:p w14:paraId="39D2368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*enough objects in the population to draw N objects without relpacement, length of NAME1 will be</w:t>
      </w:r>
    </w:p>
    <w:p w14:paraId="50824E1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*shorter than N. If there failed to draw even a single object, NAME1=0.</w:t>
      </w:r>
    </w:p>
    <w:p w14:paraId="31FB27B8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*NAME2 - column vector of length k containing the frequencies left in STOCK.</w:t>
      </w:r>
    </w:p>
    <w:p w14:paraId="0B2F8361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*To manage random numbers  seed use out-of-matrix generator</w:t>
      </w:r>
    </w:p>
    <w:p w14:paraId="38CFE94B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random numbers (corresponds to commands SET MTINDEX or SET SEED).</w:t>
      </w:r>
    </w:p>
    <w:p w14:paraId="1B35BFE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*This function may require prior setting of limit for number of cycles to enough big value</w:t>
      </w:r>
    </w:p>
    <w:p w14:paraId="78100311" w14:textId="77777777" w:rsidR="001B7BFD" w:rsidRPr="00C4442B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*by command SET MXLOOPS.</w:t>
      </w:r>
    </w:p>
    <w:p w14:paraId="19529093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*If KPROB are equal probabilities and STOCK is vector of ones or is binary (1 and 0), then equivalent</w:t>
      </w:r>
    </w:p>
    <w:p w14:paraId="0F811260" w14:textId="016FADD1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*will be to use function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sample*/ which is faster.</w:t>
      </w:r>
    </w:p>
    <w:p w14:paraId="65AA9E7A" w14:textId="77777777" w:rsidR="001B7BFD" w:rsidRDefault="001B7BFD" w:rsidP="001B7BFD">
      <w:pPr>
        <w:rPr>
          <w:sz w:val="20"/>
          <w:szCs w:val="20"/>
        </w:rPr>
      </w:pPr>
    </w:p>
    <w:p w14:paraId="5D8E9199" w14:textId="77777777" w:rsidR="001B7BFD" w:rsidRPr="001B7BFD" w:rsidRDefault="001B7BFD" w:rsidP="001B7BF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B7BF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 xml:space="preserve">Select randomly </w:t>
      </w:r>
      <w:r w:rsidRPr="001B7BFD">
        <w:rPr>
          <w:color w:val="0070C0"/>
          <w:sz w:val="20"/>
          <w:szCs w:val="20"/>
        </w:rPr>
        <w:t xml:space="preserve">50 </w:t>
      </w:r>
      <w:r>
        <w:rPr>
          <w:color w:val="0070C0"/>
          <w:sz w:val="20"/>
          <w:szCs w:val="20"/>
        </w:rPr>
        <w:t>cases from the dataset weighted with case frequencies</w:t>
      </w:r>
      <w:r w:rsidRPr="001B7BF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Besides</w:t>
      </w:r>
      <w:r w:rsidRPr="001B7BFD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it is requested that the greater is the data value magnitude the more likely that case be selected into the sample</w:t>
      </w:r>
      <w:r w:rsidRPr="001B7BFD">
        <w:rPr>
          <w:color w:val="0070C0"/>
          <w:sz w:val="20"/>
          <w:szCs w:val="20"/>
        </w:rPr>
        <w:t>.</w:t>
      </w:r>
    </w:p>
    <w:p w14:paraId="41748E46" w14:textId="77777777" w:rsidR="001B7BFD" w:rsidRPr="001B7BFD" w:rsidRDefault="001B7BFD" w:rsidP="001B7BFD">
      <w:pPr>
        <w:rPr>
          <w:sz w:val="20"/>
          <w:szCs w:val="20"/>
        </w:rPr>
      </w:pPr>
    </w:p>
    <w:p w14:paraId="2F82D84A" w14:textId="77777777" w:rsidR="001B7BFD" w:rsidRPr="00B7646F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49B065F3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F43F7AB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data /variables= id v1. /*Case id and data V1</w:t>
      </w:r>
    </w:p>
    <w:p w14:paraId="3D810D2C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freq /variables= freq. /*also, frequency variable with positive integers</w:t>
      </w:r>
    </w:p>
    <w:p w14:paraId="1AE337B7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/*defines how many duplicates of each case exist:</w:t>
      </w:r>
    </w:p>
    <w:p w14:paraId="19DD1C15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/*this is the “stock” vector</w:t>
      </w:r>
    </w:p>
    <w:p w14:paraId="528B18BC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compute kprob= abs(data(:,2)). /*While the “demand” vector will reflect the</w:t>
      </w:r>
    </w:p>
    <w:p w14:paraId="3D40CC99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/*magninu</w:t>
      </w:r>
      <w:r w:rsidR="003850EA">
        <w:rPr>
          <w:rFonts w:ascii="Courier New" w:hAnsi="Courier New" w:cs="Courier New"/>
          <w:color w:val="0070C0"/>
          <w:sz w:val="20"/>
          <w:szCs w:val="20"/>
        </w:rPr>
        <w:t>d</w:t>
      </w:r>
      <w:r w:rsidRPr="00A707D1">
        <w:rPr>
          <w:rFonts w:ascii="Courier New" w:hAnsi="Courier New" w:cs="Courier New"/>
          <w:color w:val="0070C0"/>
          <w:sz w:val="20"/>
          <w:szCs w:val="20"/>
        </w:rPr>
        <w:t>e of V1 data values</w:t>
      </w:r>
    </w:p>
    <w:p w14:paraId="79F5DD6C" w14:textId="2679E709" w:rsidR="001B7BFD" w:rsidRPr="00A707D1" w:rsidRDefault="00BC7D98" w:rsidP="001B7BF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7BFD" w:rsidRPr="00A707D1">
        <w:rPr>
          <w:rFonts w:ascii="Courier New" w:hAnsi="Courier New" w:cs="Courier New"/>
          <w:color w:val="0070C0"/>
          <w:sz w:val="20"/>
          <w:szCs w:val="20"/>
        </w:rPr>
        <w:t>catwor(50%kprob%freq%"2"%sample%freq2).</w:t>
      </w:r>
    </w:p>
    <w:p w14:paraId="683C8240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save data(sample,:) /outfile= * /variables= id v1.</w:t>
      </w:r>
    </w:p>
    <w:p w14:paraId="745DC191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print {data(:,1),freq2}. /*How many case duplicates did not enter the sample.</w:t>
      </w:r>
    </w:p>
    <w:p w14:paraId="4BD7BC3B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5CF448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*In the saved sample if a case was selected more than once (due to duplicates</w:t>
      </w:r>
    </w:p>
    <w:p w14:paraId="3F14479F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*freq) it occupies own row. If you need to aggregate the duplicates, run</w:t>
      </w:r>
      <w:r>
        <w:rPr>
          <w:rFonts w:ascii="Courier New" w:hAnsi="Courier New" w:cs="Courier New"/>
          <w:color w:val="0070C0"/>
          <w:sz w:val="20"/>
          <w:szCs w:val="20"/>
        </w:rPr>
        <w:t>:</w:t>
      </w:r>
      <w:r w:rsidRPr="00A707D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0C73F5" w14:textId="77777777" w:rsidR="001B7BFD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AGGREGATE /OUTFILE= * /BREAK= id /v1= FIRST(v1) /freq= N.</w:t>
      </w:r>
    </w:p>
    <w:p w14:paraId="60C945A2" w14:textId="77777777" w:rsidR="001B7BFD" w:rsidRDefault="001B7BFD" w:rsidP="001B7BFD">
      <w:pPr>
        <w:rPr>
          <w:sz w:val="20"/>
          <w:szCs w:val="20"/>
        </w:rPr>
      </w:pPr>
    </w:p>
    <w:p w14:paraId="24814A92" w14:textId="77777777" w:rsidR="000F345D" w:rsidRDefault="000F345D" w:rsidP="001B7BFD">
      <w:pPr>
        <w:rPr>
          <w:sz w:val="20"/>
          <w:szCs w:val="20"/>
        </w:rPr>
      </w:pPr>
    </w:p>
    <w:p w14:paraId="0F167A0A" w14:textId="57CA29ED" w:rsidR="000F345D" w:rsidRPr="000F345D" w:rsidRDefault="000F345D" w:rsidP="000F345D">
      <w:pPr>
        <w:pStyle w:val="3"/>
      </w:pPr>
      <w:bookmarkStart w:id="217" w:name="_SELECT_N_RANDOM"/>
      <w:bookmarkStart w:id="218" w:name="_Toc197355544"/>
      <w:bookmarkEnd w:id="217"/>
      <w:r w:rsidRPr="000F345D">
        <w:t>SELECT N RANDO</w:t>
      </w:r>
      <w:r>
        <w:t>M ELEMENTS FROM VECTOR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F345D">
        <w:rPr>
          <w:szCs w:val="20"/>
        </w:rPr>
        <w:t>sample</w:t>
      </w:r>
      <w:r w:rsidR="00641D5E">
        <w:rPr>
          <w:szCs w:val="20"/>
        </w:rPr>
        <w:t>]</w:t>
      </w:r>
      <w:bookmarkEnd w:id="218"/>
    </w:p>
    <w:p w14:paraId="6C54918B" w14:textId="1805E5AE" w:rsidR="000F345D" w:rsidRPr="000F345D" w:rsidRDefault="000F345D" w:rsidP="000F345D">
      <w:pPr>
        <w:rPr>
          <w:sz w:val="20"/>
          <w:szCs w:val="20"/>
        </w:rPr>
      </w:pPr>
      <w:r w:rsidRPr="000F345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F345D">
        <w:rPr>
          <w:sz w:val="20"/>
          <w:szCs w:val="20"/>
        </w:rPr>
        <w:t>sample(n%cases%name1%name2)*/*.</w:t>
      </w:r>
    </w:p>
    <w:p w14:paraId="03607F6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*Version 1.</w:t>
      </w:r>
    </w:p>
    <w:p w14:paraId="280365B6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*Randomly selects N different elements from sequence of numbers 1,2,...,k.</w:t>
      </w:r>
    </w:p>
    <w:p w14:paraId="2561B6CF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*This function is convenient for forming a random subsample ("without replacement") from a dataset,</w:t>
      </w:r>
    </w:p>
    <w:p w14:paraId="30AEE5D0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*and also for random sorting of cases in a dataset.</w:t>
      </w:r>
    </w:p>
    <w:p w14:paraId="40B32265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*Input:</w:t>
      </w:r>
    </w:p>
    <w:p w14:paraId="333B619F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*N - positive integer scalar: how many different elements to select.</w:t>
      </w:r>
    </w:p>
    <w:p w14:paraId="081CDDF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*CASES - "population" of elements: either positive integer scalar or binary (0 vs 1) vector.</w:t>
      </w:r>
    </w:p>
    <w:p w14:paraId="567B1D79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 xml:space="preserve">*If scalar, then it is k, and selection will be from numbers 1,2,...,k. If binary </w:t>
      </w:r>
      <w:r w:rsidR="00E91443">
        <w:rPr>
          <w:sz w:val="20"/>
          <w:szCs w:val="20"/>
        </w:rPr>
        <w:t>vector</w:t>
      </w:r>
      <w:r w:rsidRPr="00C4442B">
        <w:rPr>
          <w:sz w:val="20"/>
          <w:szCs w:val="20"/>
        </w:rPr>
        <w:t>, then its</w:t>
      </w:r>
    </w:p>
    <w:p w14:paraId="4C268A44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*length is k and its element numbers (indices) correspond to numbers 1,2,...,k; element's value 1</w:t>
      </w:r>
    </w:p>
    <w:p w14:paraId="7D932E56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*in the vector permits to select the element's number while value 0 prohibits to select. Thus, vector</w:t>
      </w:r>
    </w:p>
    <w:p w14:paraId="12659F1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*CASES is filter. Vector consisting of just 1s is equivalent to specifying CASES as scalar.</w:t>
      </w:r>
    </w:p>
    <w:p w14:paraId="5F941289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*Vector must contain at least one 1.</w:t>
      </w:r>
    </w:p>
    <w:p w14:paraId="4E97F6EC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lastRenderedPageBreak/>
        <w:t>*Results:</w:t>
      </w:r>
    </w:p>
    <w:p w14:paraId="36E89DD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*NAME1 - column vector of length N containing the randomly selected numbers, and in random order.</w:t>
      </w:r>
    </w:p>
    <w:p w14:paraId="14FB2BDA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*NAME2 - binary column vector of length k, where 1 flags not selected (remaining) element CASES,</w:t>
      </w:r>
    </w:p>
    <w:p w14:paraId="02CE0445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*and 0 flags selected (removed) element.</w:t>
      </w:r>
    </w:p>
    <w:p w14:paraId="348675C7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*If N&gt;=k length of NAME1 will be k, and NAME2 will consist only of zeros.</w:t>
      </w:r>
    </w:p>
    <w:p w14:paraId="25611B4E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*To manage random numbers  seed use out-of-matrix generator</w:t>
      </w:r>
    </w:p>
    <w:p w14:paraId="196138CF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*of random numbers (corresponds to commands SET MTINDEX or SET SEED).</w:t>
      </w:r>
    </w:p>
    <w:p w14:paraId="41CD1CE3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*This function may require prior setting of limit for number of cycles to enough big value</w:t>
      </w:r>
    </w:p>
    <w:p w14:paraId="74DA1970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*by command SET MXLOOPS.</w:t>
      </w:r>
    </w:p>
    <w:p w14:paraId="6E0EC9E2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*The function is relatively slow. If k is great but N is small, then sampling with replacement that</w:t>
      </w:r>
    </w:p>
    <w:p w14:paraId="4863C808" w14:textId="4D260798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*you can accomplish with the help of function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categ*/ will be quite good approximation to the</w:t>
      </w:r>
    </w:p>
    <w:p w14:paraId="36FDA828" w14:textId="0F34C64C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*sampling without replacement; but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categ*/ is faster than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sample*/.</w:t>
      </w:r>
    </w:p>
    <w:p w14:paraId="3C28EAC9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*If your population CASES is weighted, i.e. consists of counts (rather than 0 or 1), or if its elements</w:t>
      </w:r>
    </w:p>
    <w:p w14:paraId="08C3FC36" w14:textId="278466E8" w:rsidR="000F345D" w:rsidRPr="00F04A5C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*are not equiprobable for selection, use function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catwor*/.</w:t>
      </w:r>
    </w:p>
    <w:p w14:paraId="61AF5944" w14:textId="77777777" w:rsidR="00C4442B" w:rsidRPr="00F04A5C" w:rsidRDefault="00C4442B" w:rsidP="00C4442B">
      <w:pPr>
        <w:rPr>
          <w:sz w:val="20"/>
          <w:szCs w:val="20"/>
        </w:rPr>
      </w:pPr>
    </w:p>
    <w:p w14:paraId="1F0061A4" w14:textId="77777777" w:rsidR="000F345D" w:rsidRPr="000F345D" w:rsidRDefault="000F345D" w:rsidP="000F345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0F345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Select randomly</w:t>
      </w:r>
      <w:r w:rsidRPr="000F345D">
        <w:rPr>
          <w:color w:val="0070C0"/>
          <w:sz w:val="20"/>
          <w:szCs w:val="20"/>
        </w:rPr>
        <w:t xml:space="preserve"> 30 </w:t>
      </w:r>
      <w:r>
        <w:rPr>
          <w:color w:val="0070C0"/>
          <w:sz w:val="20"/>
          <w:szCs w:val="20"/>
        </w:rPr>
        <w:t xml:space="preserve">cases </w:t>
      </w:r>
      <w:r w:rsidR="00E86968">
        <w:rPr>
          <w:color w:val="0070C0"/>
          <w:sz w:val="20"/>
          <w:szCs w:val="20"/>
        </w:rPr>
        <w:t>from</w:t>
      </w:r>
      <w:r>
        <w:rPr>
          <w:color w:val="0070C0"/>
          <w:sz w:val="20"/>
          <w:szCs w:val="20"/>
        </w:rPr>
        <w:t xml:space="preserve"> dataset</w:t>
      </w:r>
      <w:r w:rsidRPr="000F345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Then</w:t>
      </w:r>
      <w:r w:rsidRPr="000F345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select</w:t>
      </w:r>
      <w:r w:rsidRPr="000F345D">
        <w:rPr>
          <w:color w:val="0070C0"/>
          <w:sz w:val="20"/>
          <w:szCs w:val="20"/>
        </w:rPr>
        <w:t xml:space="preserve"> 10 </w:t>
      </w:r>
      <w:r>
        <w:rPr>
          <w:color w:val="0070C0"/>
          <w:sz w:val="20"/>
          <w:szCs w:val="20"/>
        </w:rPr>
        <w:t>more</w:t>
      </w:r>
      <w:r w:rsidRPr="000F345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of not yet selected</w:t>
      </w:r>
      <w:r w:rsidRPr="000F345D">
        <w:rPr>
          <w:color w:val="0070C0"/>
          <w:sz w:val="20"/>
          <w:szCs w:val="20"/>
        </w:rPr>
        <w:t>).</w:t>
      </w:r>
    </w:p>
    <w:p w14:paraId="6CAEA58B" w14:textId="77777777" w:rsidR="000F345D" w:rsidRPr="000F345D" w:rsidRDefault="000F345D" w:rsidP="000F345D">
      <w:pPr>
        <w:rPr>
          <w:sz w:val="20"/>
          <w:szCs w:val="20"/>
        </w:rPr>
      </w:pPr>
    </w:p>
    <w:p w14:paraId="0311C4F4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5BBD7711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E8DAA63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6BCE4EF6" w14:textId="6A7910EF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30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64B819A4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data(selected,:)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5BCA689" w14:textId="2429212A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10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left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314D9636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data(selected,:)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885130" w14:textId="77777777" w:rsidR="00380FEB" w:rsidRPr="004C289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09F616C" w14:textId="77777777" w:rsidR="00380FEB" w:rsidRDefault="00380FEB" w:rsidP="00380FEB">
      <w:pPr>
        <w:rPr>
          <w:sz w:val="20"/>
          <w:szCs w:val="20"/>
        </w:rPr>
      </w:pPr>
    </w:p>
    <w:p w14:paraId="2D6954E9" w14:textId="77777777" w:rsidR="00380FEB" w:rsidRPr="00380FEB" w:rsidRDefault="00380FEB" w:rsidP="00380FE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9602F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Equivalent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to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previous</w:t>
      </w:r>
      <w:r w:rsidRPr="00380FEB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with deletion of the selected cases from data</w:t>
      </w:r>
      <w:r w:rsidRPr="00380FEB">
        <w:rPr>
          <w:color w:val="0070C0"/>
          <w:sz w:val="20"/>
          <w:szCs w:val="20"/>
        </w:rPr>
        <w:t>.</w:t>
      </w:r>
    </w:p>
    <w:p w14:paraId="3CEB3F0B" w14:textId="77777777" w:rsidR="00380FEB" w:rsidRPr="00380FEB" w:rsidRDefault="00380FEB" w:rsidP="00380FEB">
      <w:pPr>
        <w:rPr>
          <w:sz w:val="20"/>
          <w:szCs w:val="20"/>
        </w:rPr>
      </w:pPr>
    </w:p>
    <w:p w14:paraId="27DE5F04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18EFE403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0B0C79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30EA5F71" w14:textId="28C36F69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30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2A5C3197" w14:textId="4D4326CA" w:rsidR="00380FEB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380FEB">
        <w:rPr>
          <w:rFonts w:ascii="Courier New" w:hAnsi="Courier New" w:cs="Courier New"/>
          <w:color w:val="0070C0"/>
          <w:sz w:val="20"/>
          <w:szCs w:val="20"/>
        </w:rPr>
        <w:t>data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sample1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2DE748E5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sample1.</w:t>
      </w:r>
    </w:p>
    <w:p w14:paraId="1CE44745" w14:textId="76C47984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10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nrow(remnant)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7C8EDFE1" w14:textId="64F65F4C" w:rsidR="00380FEB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380FEB">
        <w:rPr>
          <w:rFonts w:ascii="Courier New" w:hAnsi="Courier New" w:cs="Courier New"/>
          <w:color w:val="0070C0"/>
          <w:sz w:val="20"/>
          <w:szCs w:val="20"/>
        </w:rPr>
        <w:t>remnant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sample2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102FB553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sample2.</w:t>
      </w:r>
    </w:p>
    <w:p w14:paraId="114BEAED" w14:textId="77777777" w:rsidR="00C24D4D" w:rsidRPr="00DC2C4F" w:rsidRDefault="00C24D4D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28803B4C" w14:textId="77777777" w:rsidR="00380FEB" w:rsidRPr="004C289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A6FAB19" w14:textId="77777777" w:rsidR="000F345D" w:rsidRDefault="000F345D" w:rsidP="000F345D">
      <w:pPr>
        <w:rPr>
          <w:sz w:val="20"/>
          <w:szCs w:val="20"/>
        </w:rPr>
      </w:pPr>
    </w:p>
    <w:p w14:paraId="0903CBC8" w14:textId="77777777" w:rsidR="00370A28" w:rsidRPr="00370A28" w:rsidRDefault="00370A28" w:rsidP="00370A2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70A2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Sort cases in random order</w:t>
      </w:r>
      <w:r w:rsidRPr="00370A28">
        <w:rPr>
          <w:color w:val="0070C0"/>
          <w:sz w:val="20"/>
          <w:szCs w:val="20"/>
        </w:rPr>
        <w:t>.</w:t>
      </w:r>
    </w:p>
    <w:p w14:paraId="71AD6822" w14:textId="77777777" w:rsidR="00370A28" w:rsidRPr="00370A28" w:rsidRDefault="00370A28" w:rsidP="00370A28">
      <w:pPr>
        <w:rPr>
          <w:sz w:val="20"/>
          <w:szCs w:val="20"/>
        </w:rPr>
      </w:pPr>
    </w:p>
    <w:p w14:paraId="2480CE33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7C733917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B621AE5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2DAEA0A1" w14:textId="1AE07BA9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order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1F550773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data(order,:)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0B7AC8" w14:textId="77777777" w:rsidR="00380FEB" w:rsidRPr="004C289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720060" w14:textId="77777777" w:rsidR="00370A28" w:rsidRDefault="00370A28" w:rsidP="000F345D">
      <w:pPr>
        <w:rPr>
          <w:sz w:val="20"/>
          <w:szCs w:val="20"/>
        </w:rPr>
      </w:pPr>
    </w:p>
    <w:p w14:paraId="53856C25" w14:textId="77777777" w:rsidR="00CC0C30" w:rsidRDefault="00CC0C30" w:rsidP="00E11CCD">
      <w:pPr>
        <w:rPr>
          <w:sz w:val="20"/>
          <w:szCs w:val="20"/>
        </w:rPr>
      </w:pPr>
    </w:p>
    <w:p w14:paraId="4092984A" w14:textId="1747FB94" w:rsidR="00CC0C30" w:rsidRPr="00CC0C30" w:rsidRDefault="00CC0C30" w:rsidP="00CC0C30">
      <w:pPr>
        <w:pStyle w:val="3"/>
      </w:pPr>
      <w:bookmarkStart w:id="219" w:name="_Toc197355545"/>
      <w:r w:rsidRPr="00CC0C30">
        <w:t>RANDOM MATRIX FRO</w:t>
      </w:r>
      <w:r>
        <w:t>M WISHART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C0C30">
        <w:rPr>
          <w:szCs w:val="20"/>
        </w:rPr>
        <w:t>wishart</w:t>
      </w:r>
      <w:r w:rsidR="00641D5E">
        <w:rPr>
          <w:szCs w:val="20"/>
        </w:rPr>
        <w:t>]</w:t>
      </w:r>
      <w:bookmarkEnd w:id="219"/>
    </w:p>
    <w:p w14:paraId="52E92859" w14:textId="3A9273E9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C0C30">
        <w:rPr>
          <w:sz w:val="20"/>
          <w:szCs w:val="20"/>
        </w:rPr>
        <w:t>wishart(chl%n%name)*/*.</w:t>
      </w:r>
    </w:p>
    <w:p w14:paraId="55BDB386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*Version 1.</w:t>
      </w:r>
    </w:p>
    <w:p w14:paraId="699D09AC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*Returns random matrix NAME from Wishart distribution with scale parameter C and degrees of freedom N.</w:t>
      </w:r>
    </w:p>
    <w:p w14:paraId="4888FE33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*C is a population covariance matrix (multivariate normal distribution is assumed in the</w:t>
      </w:r>
    </w:p>
    <w:p w14:paraId="4A8CC7E3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*population). Argument CHL of the function is not C, but its Cholesky root: upper triangular</w:t>
      </w:r>
    </w:p>
    <w:p w14:paraId="15DD35BF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*matrix returned by the in-built matrix function chol(C).</w:t>
      </w:r>
    </w:p>
    <w:p w14:paraId="6263918A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*N (positive integer scalar) is the sample size for generating of the random matrix NAME.</w:t>
      </w:r>
    </w:p>
    <w:p w14:paraId="20D33AF8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*The latter is a scatter matrix; to turn it into covariance matrix divide it by N.</w:t>
      </w:r>
    </w:p>
    <w:p w14:paraId="6289FBC8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*If as a CHL you specify a scalar (positive) then it is counted a population standard deviation,</w:t>
      </w:r>
    </w:p>
    <w:p w14:paraId="628D10A1" w14:textId="77777777" w:rsid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*and NAME/N will be a random value of variance.</w:t>
      </w:r>
    </w:p>
    <w:p w14:paraId="58C3DCAF" w14:textId="77777777" w:rsidR="00CC0C30" w:rsidRPr="00E11CCD" w:rsidRDefault="00CC0C30" w:rsidP="00CC0C30">
      <w:pPr>
        <w:rPr>
          <w:sz w:val="20"/>
          <w:szCs w:val="20"/>
        </w:rPr>
      </w:pPr>
      <w:r w:rsidRPr="00E11CCD">
        <w:rPr>
          <w:sz w:val="20"/>
          <w:szCs w:val="20"/>
        </w:rPr>
        <w:t>*To manage random numbers  seed use out-of-matrix generator</w:t>
      </w:r>
    </w:p>
    <w:p w14:paraId="6CF60A80" w14:textId="77777777" w:rsidR="00CC0C30" w:rsidRPr="00E11CCD" w:rsidRDefault="00CC0C30" w:rsidP="00CC0C30">
      <w:pPr>
        <w:rPr>
          <w:sz w:val="20"/>
          <w:szCs w:val="20"/>
        </w:rPr>
      </w:pPr>
      <w:r w:rsidRPr="00E11CCD">
        <w:rPr>
          <w:sz w:val="20"/>
          <w:szCs w:val="20"/>
        </w:rPr>
        <w:t>*of random numbers (corresponds to commands SET MTINDEX or SET SEED).</w:t>
      </w:r>
    </w:p>
    <w:p w14:paraId="35FDC40A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*This function may require prior setting of limit for number of cycles to enough big value</w:t>
      </w:r>
    </w:p>
    <w:p w14:paraId="63569111" w14:textId="77777777" w:rsidR="00CC0C30" w:rsidRPr="00E11CCD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*by command SET MXLOOPS.</w:t>
      </w:r>
    </w:p>
    <w:p w14:paraId="0B08266D" w14:textId="77777777" w:rsidR="00E11CCD" w:rsidRDefault="00E11CCD" w:rsidP="005018FA">
      <w:pPr>
        <w:pStyle w:val="1"/>
        <w:rPr>
          <w:lang w:val="en-US"/>
        </w:rPr>
      </w:pPr>
    </w:p>
    <w:p w14:paraId="52B6D0A1" w14:textId="77777777" w:rsidR="00CC0C30" w:rsidRPr="00930663" w:rsidRDefault="00CC0C30" w:rsidP="00CC0C3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A6E90B2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</w:p>
    <w:p w14:paraId="0EB1DF3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CC5588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compute cov= </w:t>
      </w:r>
    </w:p>
    <w:p w14:paraId="31FA307A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{ 2.8, 1.9, 0.7,-0.4;</w:t>
      </w:r>
    </w:p>
    <w:p w14:paraId="66228BA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 1.9, 4.1,-1.0, 0.5;</w:t>
      </w:r>
    </w:p>
    <w:p w14:paraId="5653EBD1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 0.7,-1.0, 2.4, 1.3;</w:t>
      </w:r>
    </w:p>
    <w:p w14:paraId="6C8A979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-0.4, 0.5, 1.3, 2.6 }.</w:t>
      </w:r>
    </w:p>
    <w:p w14:paraId="1BE5DCC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print cov.</w:t>
      </w:r>
    </w:p>
    <w:p w14:paraId="5C52F024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compute ch= chol(cov).</w:t>
      </w:r>
    </w:p>
    <w:p w14:paraId="74D383F8" w14:textId="7D213272" w:rsidR="00CC0C30" w:rsidRPr="00CC0C30" w:rsidRDefault="00BC7D98" w:rsidP="00CC0C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C0C30" w:rsidRPr="00CC0C30">
        <w:rPr>
          <w:rFonts w:ascii="Courier New" w:hAnsi="Courier New" w:cs="Courier New"/>
          <w:color w:val="0070C0"/>
          <w:sz w:val="20"/>
          <w:szCs w:val="20"/>
        </w:rPr>
        <w:t>wishart(ch%100%scat).</w:t>
      </w:r>
    </w:p>
    <w:p w14:paraId="717ABAB3" w14:textId="77777777" w:rsidR="00CC0C30" w:rsidRPr="00756053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756053">
        <w:rPr>
          <w:rFonts w:ascii="Courier New" w:hAnsi="Courier New" w:cs="Courier New"/>
          <w:color w:val="0070C0"/>
          <w:sz w:val="20"/>
          <w:szCs w:val="20"/>
        </w:rPr>
        <w:t>print (scat/100).</w:t>
      </w:r>
    </w:p>
    <w:p w14:paraId="0C595DBE" w14:textId="77777777" w:rsidR="00CC0C30" w:rsidRPr="00756053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75605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B6DE71D" w14:textId="77777777" w:rsidR="00CC0C30" w:rsidRDefault="00CC0C30" w:rsidP="00577F10">
      <w:pPr>
        <w:rPr>
          <w:sz w:val="20"/>
          <w:szCs w:val="20"/>
        </w:rPr>
      </w:pPr>
    </w:p>
    <w:p w14:paraId="22481A01" w14:textId="77777777" w:rsidR="004A4361" w:rsidRDefault="004A4361" w:rsidP="00577F10">
      <w:pPr>
        <w:rPr>
          <w:sz w:val="20"/>
          <w:szCs w:val="20"/>
        </w:rPr>
      </w:pPr>
    </w:p>
    <w:p w14:paraId="431A635E" w14:textId="0248AF01" w:rsidR="004A4361" w:rsidRPr="004A4361" w:rsidRDefault="004A4361" w:rsidP="004A4361">
      <w:pPr>
        <w:pStyle w:val="3"/>
      </w:pPr>
      <w:bookmarkStart w:id="220" w:name="_Toc197355546"/>
      <w:r w:rsidRPr="004A4361">
        <w:t>RANDOM DATA FROM NORMAL POPULATION WITH</w:t>
      </w:r>
      <w:r>
        <w:t xml:space="preserve"> SPECIFIED COVARIANCES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4A4361">
        <w:rPr>
          <w:szCs w:val="20"/>
        </w:rPr>
        <w:t>mvnorm</w:t>
      </w:r>
      <w:r w:rsidR="00641D5E">
        <w:rPr>
          <w:szCs w:val="20"/>
        </w:rPr>
        <w:t>]</w:t>
      </w:r>
      <w:bookmarkEnd w:id="220"/>
    </w:p>
    <w:p w14:paraId="6662E02B" w14:textId="7B108361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mvnorm(n%chl%mean%name)*/*.</w:t>
      </w:r>
    </w:p>
    <w:p w14:paraId="7A3EB55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*Version 1.</w:t>
      </w:r>
    </w:p>
    <w:p w14:paraId="52C00E78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*Generates data NAME - random sample of size N from normally distributed population having</w:t>
      </w:r>
    </w:p>
    <w:p w14:paraId="2CF7E43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*covariances C and centroid MEAN.</w:t>
      </w:r>
    </w:p>
    <w:p w14:paraId="3CFBDF6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*Argument CHL of the function is not covariance matrix C (size p x p) itself between variables,</w:t>
      </w:r>
    </w:p>
    <w:p w14:paraId="25B6A48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*but its Cholesky root: upper triangular matrix (of same size) returned by the in-built matrix</w:t>
      </w:r>
    </w:p>
    <w:p w14:paraId="6AD2794D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*function chol(C).</w:t>
      </w:r>
    </w:p>
    <w:p w14:paraId="278469E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*N - number of cases to generate, positive integer scalar.</w:t>
      </w:r>
    </w:p>
    <w:p w14:paraId="1DDF57D3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*MEAN - scalar or row vector of length p: this is the means of the variables in the population.</w:t>
      </w:r>
    </w:p>
    <w:p w14:paraId="1C390721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*Result NAME - matrix of random data n cases x p variables from normal population of the specified</w:t>
      </w:r>
    </w:p>
    <w:p w14:paraId="52D34FC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*covariances between the variables and the means of the variables.</w:t>
      </w:r>
    </w:p>
    <w:p w14:paraId="0FA8A0D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*In a particular case, C can be of size 1 x 1; then C is the variance (and CHL is st. deviation).</w:t>
      </w:r>
    </w:p>
    <w:p w14:paraId="532F5B9B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*If matrix C is correlations, not covariances, keep argument MEAN as 0, the obtained variables NAME</w:t>
      </w:r>
    </w:p>
    <w:p w14:paraId="5ADA1AA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 xml:space="preserve">*you can then multiply by the population standard deviations and </w:t>
      </w:r>
      <w:r w:rsidR="001250DA">
        <w:rPr>
          <w:sz w:val="20"/>
          <w:szCs w:val="20"/>
        </w:rPr>
        <w:t xml:space="preserve">then </w:t>
      </w:r>
      <w:r w:rsidRPr="004A4361">
        <w:rPr>
          <w:sz w:val="20"/>
          <w:szCs w:val="20"/>
        </w:rPr>
        <w:t>add the population means;</w:t>
      </w:r>
    </w:p>
    <w:p w14:paraId="7C3E691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*however, more convenient way is: convert correlation matrix into covariance one by function</w:t>
      </w:r>
    </w:p>
    <w:p w14:paraId="01527612" w14:textId="7D93F0F3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corrcov*/, after which apply 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mvnorm*/ with specifying of the means as MEAN in it.</w:t>
      </w:r>
    </w:p>
    <w:p w14:paraId="5388346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*To manage random numbers  seed use out-of-matrix generator</w:t>
      </w:r>
    </w:p>
    <w:p w14:paraId="2B503A07" w14:textId="77777777" w:rsid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*of random numbers (corresponds to commands SET MTINDEX or SET SEED).</w:t>
      </w:r>
    </w:p>
    <w:p w14:paraId="3FCEEA39" w14:textId="77777777" w:rsidR="004A4361" w:rsidRDefault="004A4361" w:rsidP="004A4361">
      <w:pPr>
        <w:rPr>
          <w:sz w:val="20"/>
          <w:szCs w:val="20"/>
        </w:rPr>
      </w:pPr>
    </w:p>
    <w:p w14:paraId="7FFC51B6" w14:textId="77777777" w:rsidR="001250DA" w:rsidRPr="001250DA" w:rsidRDefault="001250DA" w:rsidP="001250DA">
      <w:pPr>
        <w:rPr>
          <w:color w:val="0070C0"/>
          <w:sz w:val="20"/>
          <w:szCs w:val="20"/>
        </w:rPr>
      </w:pPr>
      <w:bookmarkStart w:id="221" w:name="_Hlk16513773"/>
      <w:r>
        <w:rPr>
          <w:color w:val="0070C0"/>
          <w:sz w:val="20"/>
          <w:szCs w:val="20"/>
        </w:rPr>
        <w:t>EXAMPLE.</w:t>
      </w:r>
      <w:bookmarkEnd w:id="221"/>
      <w:r>
        <w:rPr>
          <w:color w:val="0070C0"/>
          <w:sz w:val="20"/>
          <w:szCs w:val="20"/>
        </w:rPr>
        <w:t xml:space="preserve"> </w:t>
      </w:r>
      <w:r w:rsidRPr="001250DA">
        <w:rPr>
          <w:color w:val="0070C0"/>
          <w:sz w:val="20"/>
          <w:szCs w:val="20"/>
        </w:rPr>
        <w:t>Generate 500-case random data from normal 4-variable correlated population.</w:t>
      </w:r>
    </w:p>
    <w:p w14:paraId="0DD7BE7D" w14:textId="77777777" w:rsidR="001250DA" w:rsidRDefault="001250DA" w:rsidP="001250DA">
      <w:pPr>
        <w:rPr>
          <w:color w:val="0070C0"/>
          <w:sz w:val="20"/>
          <w:szCs w:val="20"/>
        </w:rPr>
      </w:pPr>
    </w:p>
    <w:p w14:paraId="28B36F31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BD83F8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compute mx= {12.2, -2.3, 5.6, -3.2; </w:t>
      </w:r>
    </w:p>
    <w:p w14:paraId="2F7C7A6A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-2.3, 17.7, 1.1, -3.7; </w:t>
      </w:r>
    </w:p>
    <w:p w14:paraId="55710C9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 5.6, 1.1, 23.1, 5.9; </w:t>
      </w:r>
    </w:p>
    <w:p w14:paraId="6CFE20FA" w14:textId="77777777" w:rsidR="00676269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-3.2, -3.7, 5.9, 5.8}. /*Population covariances, positive</w:t>
      </w:r>
    </w:p>
    <w:p w14:paraId="6C440244" w14:textId="77777777" w:rsidR="001250DA" w:rsidRPr="001250DA" w:rsidRDefault="00676269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83275">
        <w:rPr>
          <w:rFonts w:ascii="Courier New" w:hAnsi="Courier New" w:cs="Courier New"/>
          <w:color w:val="0070C0"/>
          <w:sz w:val="20"/>
          <w:szCs w:val="20"/>
        </w:rPr>
        <w:t xml:space="preserve">                         </w:t>
      </w:r>
      <w:r>
        <w:rPr>
          <w:rFonts w:ascii="Courier New" w:hAnsi="Courier New" w:cs="Courier New"/>
          <w:color w:val="0070C0"/>
          <w:sz w:val="20"/>
          <w:szCs w:val="20"/>
        </w:rPr>
        <w:t>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 xml:space="preserve">definite </w:t>
      </w:r>
      <w:r w:rsidRPr="00676269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matrix</w:t>
      </w:r>
    </w:p>
    <w:p w14:paraId="0817D6D4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 /title 'Population covariance matrix'.</w:t>
      </w:r>
    </w:p>
    <w:p w14:paraId="15993AB1" w14:textId="30C7ADA5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mvnorm(500%chol(mx)%0%vars).</w:t>
      </w:r>
    </w:p>
    <w:p w14:paraId="326D4A34" w14:textId="54263D38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25C485A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cov /title 'Sample covarinces in the generated data'.</w:t>
      </w:r>
    </w:p>
    <w:p w14:paraId="7F49476A" w14:textId="6914077C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39459A3B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 /title 'Means in the generated data'.</w:t>
      </w:r>
    </w:p>
    <w:p w14:paraId="3E3A927D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6812A312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06C554" w14:textId="77777777" w:rsidR="001250DA" w:rsidRPr="001250DA" w:rsidRDefault="001250DA" w:rsidP="001250DA">
      <w:pPr>
        <w:rPr>
          <w:color w:val="0070C0"/>
          <w:sz w:val="20"/>
          <w:szCs w:val="20"/>
        </w:rPr>
      </w:pPr>
    </w:p>
    <w:p w14:paraId="54CCEE8C" w14:textId="77777777" w:rsidR="001250DA" w:rsidRDefault="001250DA" w:rsidP="001250D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 xml:space="preserve">EXAMPLE. </w:t>
      </w:r>
      <w:r w:rsidRPr="001250DA">
        <w:rPr>
          <w:color w:val="0070C0"/>
          <w:sz w:val="20"/>
          <w:szCs w:val="20"/>
        </w:rPr>
        <w:t>The input population matrix is MSCP. Generate 10000-case random normal data for it.</w:t>
      </w:r>
    </w:p>
    <w:p w14:paraId="54E85231" w14:textId="77777777" w:rsidR="001250DA" w:rsidRPr="001250DA" w:rsidRDefault="001250DA" w:rsidP="001250DA">
      <w:pPr>
        <w:rPr>
          <w:color w:val="0070C0"/>
          <w:sz w:val="20"/>
          <w:szCs w:val="20"/>
        </w:rPr>
      </w:pPr>
    </w:p>
    <w:p w14:paraId="6FA5F9C4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D6BB77C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mx= {21.8, 9.5,  2.2, 4.2;</w:t>
      </w:r>
    </w:p>
    <w:p w14:paraId="386ADD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9.5, 32.1, -3.1, 5.4;</w:t>
      </w:r>
    </w:p>
    <w:p w14:paraId="76BE509A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2.2, -3.1, 24.3, 3.3;</w:t>
      </w:r>
    </w:p>
    <w:p w14:paraId="7E271D40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4.2, 5.4, 3.3, 11.6}. /*Population MSCP matrix, 4 variables</w:t>
      </w:r>
    </w:p>
    <w:p w14:paraId="3D9A23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mean= {3.1,3.8,-1.1,2.4}. /*Population means</w:t>
      </w:r>
    </w:p>
    <w:p w14:paraId="5D4ECEB7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335D17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mean.</w:t>
      </w:r>
    </w:p>
    <w:p w14:paraId="15596FDF" w14:textId="274497ED" w:rsidR="002A2458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swcentr(mx%mean%{0,0,0,0}%mx). /*Since MVNORM function needs covariance matrix,</w:t>
      </w:r>
    </w:p>
    <w:p w14:paraId="2325705E" w14:textId="77777777" w:rsidR="002A2458" w:rsidRDefault="002A245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convert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the MSCP matrix into the covariance</w:t>
      </w:r>
    </w:p>
    <w:p w14:paraId="6E547C05" w14:textId="77777777" w:rsidR="001250DA" w:rsidRPr="001250DA" w:rsidRDefault="002A245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(hoping it will be positive definite)</w:t>
      </w:r>
    </w:p>
    <w:p w14:paraId="3A26BCA9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lastRenderedPageBreak/>
        <w:t>compute n= 10000.</w:t>
      </w:r>
    </w:p>
    <w:p w14:paraId="7B206826" w14:textId="47BB8554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mvnorm(n%chol(mx)%mean%vars). /*Generate the sample, and take to the needed</w:t>
      </w:r>
    </w:p>
    <w:p w14:paraId="254861F5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/*population mean</w:t>
      </w:r>
    </w:p>
    <w:p w14:paraId="64E2BA0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(sscp(vars)/n). /*So that the input MSCP matrix is satisfied</w:t>
      </w:r>
    </w:p>
    <w:p w14:paraId="6908CB48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116B7056" w14:textId="77777777" w:rsidR="004A4361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1C14B49" w14:textId="77777777" w:rsidR="00FF63C5" w:rsidRDefault="00FF63C5" w:rsidP="00577F10">
      <w:pPr>
        <w:rPr>
          <w:sz w:val="20"/>
          <w:szCs w:val="20"/>
        </w:rPr>
      </w:pPr>
    </w:p>
    <w:p w14:paraId="4F722AA0" w14:textId="77777777" w:rsidR="001250DA" w:rsidRPr="00577F10" w:rsidRDefault="001250DA" w:rsidP="00577F10">
      <w:pPr>
        <w:rPr>
          <w:sz w:val="20"/>
          <w:szCs w:val="20"/>
        </w:rPr>
      </w:pPr>
    </w:p>
    <w:p w14:paraId="69DA26AC" w14:textId="77777777" w:rsidR="00577F10" w:rsidRDefault="00804670" w:rsidP="00577F10">
      <w:pPr>
        <w:pStyle w:val="3"/>
      </w:pPr>
      <w:bookmarkStart w:id="222" w:name="_Toc439945101"/>
      <w:bookmarkStart w:id="223" w:name="_Toc197355547"/>
      <w:r>
        <w:t>CREATE RANDOM DATA</w:t>
      </w:r>
      <w:r w:rsidRPr="00804670">
        <w:t xml:space="preserve"> </w:t>
      </w:r>
      <w:r w:rsidR="00037699" w:rsidRPr="00037699">
        <w:t>EXACTLY</w:t>
      </w:r>
      <w:r w:rsidR="005B2375">
        <w:t xml:space="preserve"> </w:t>
      </w:r>
      <w:r>
        <w:t>HAVING</w:t>
      </w:r>
      <w:r w:rsidR="00577F10">
        <w:t xml:space="preserve"> SPECIFIED COVARIANCES</w:t>
      </w:r>
      <w:bookmarkEnd w:id="223"/>
    </w:p>
    <w:p w14:paraId="710A798F" w14:textId="027EA1C3" w:rsidR="005B2375" w:rsidRPr="00C146DA" w:rsidRDefault="005B2375" w:rsidP="005B2375">
      <w:pPr>
        <w:rPr>
          <w:sz w:val="20"/>
          <w:szCs w:val="20"/>
        </w:rPr>
      </w:pPr>
      <w:r>
        <w:rPr>
          <w:sz w:val="20"/>
          <w:szCs w:val="20"/>
        </w:rPr>
        <w:t>To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obtain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dataset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random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with exactly as needed covariating or correlating variables apply function</w:t>
      </w:r>
      <w:r w:rsidRPr="005B2375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tocov</w:t>
      </w:r>
      <w:r w:rsidR="00B85771">
        <w:rPr>
          <w:sz w:val="20"/>
          <w:szCs w:val="20"/>
        </w:rPr>
        <w:t>*/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to randomly generated data</w:t>
      </w:r>
      <w:r w:rsidRPr="005B2375">
        <w:rPr>
          <w:sz w:val="20"/>
          <w:szCs w:val="20"/>
        </w:rPr>
        <w:t xml:space="preserve">. </w:t>
      </w:r>
      <w:r>
        <w:rPr>
          <w:sz w:val="20"/>
          <w:szCs w:val="20"/>
        </w:rPr>
        <w:t>If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want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multivariate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normal</w:t>
      </w:r>
      <w:r w:rsidRPr="006625BA">
        <w:rPr>
          <w:sz w:val="20"/>
          <w:szCs w:val="20"/>
        </w:rPr>
        <w:t xml:space="preserve"> </w:t>
      </w:r>
      <w:r w:rsidR="006625BA">
        <w:rPr>
          <w:sz w:val="20"/>
          <w:szCs w:val="20"/>
        </w:rPr>
        <w:t xml:space="preserve">generate the values from normal distribution </w:t>
      </w:r>
      <w:r w:rsidRPr="006625BA">
        <w:rPr>
          <w:sz w:val="20"/>
          <w:szCs w:val="20"/>
        </w:rPr>
        <w:t>(</w:t>
      </w:r>
      <w:r w:rsidR="006625BA">
        <w:rPr>
          <w:sz w:val="20"/>
          <w:szCs w:val="20"/>
        </w:rPr>
        <w:t xml:space="preserve">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normal</w:t>
      </w:r>
      <w:r w:rsidR="00B85771">
        <w:rPr>
          <w:sz w:val="20"/>
          <w:szCs w:val="20"/>
        </w:rPr>
        <w:t>*/</w:t>
      </w:r>
      <w:r w:rsidRPr="006625BA">
        <w:rPr>
          <w:sz w:val="20"/>
          <w:szCs w:val="20"/>
        </w:rPr>
        <w:t xml:space="preserve">). </w:t>
      </w:r>
      <w:r w:rsidR="006625BA">
        <w:rPr>
          <w:sz w:val="20"/>
          <w:szCs w:val="20"/>
        </w:rPr>
        <w:t xml:space="preserve">In order to set in the end the wanted means and variances </w:t>
      </w:r>
      <w:r w:rsidRPr="006625BA">
        <w:rPr>
          <w:sz w:val="20"/>
          <w:szCs w:val="20"/>
        </w:rPr>
        <w:t>(</w:t>
      </w:r>
      <w:r w:rsidR="006625BA">
        <w:rPr>
          <w:sz w:val="20"/>
          <w:szCs w:val="20"/>
        </w:rPr>
        <w:t>or maximum, minimum</w:t>
      </w:r>
      <w:r w:rsidRPr="006625BA">
        <w:rPr>
          <w:sz w:val="20"/>
          <w:szCs w:val="20"/>
        </w:rPr>
        <w:t xml:space="preserve">) </w:t>
      </w:r>
      <w:r w:rsidR="006625BA">
        <w:rPr>
          <w:sz w:val="20"/>
          <w:szCs w:val="20"/>
        </w:rPr>
        <w:t>to the variables</w:t>
      </w:r>
      <w:r w:rsidRPr="006625BA">
        <w:rPr>
          <w:sz w:val="20"/>
          <w:szCs w:val="20"/>
        </w:rPr>
        <w:t xml:space="preserve">, </w:t>
      </w:r>
      <w:r w:rsidR="006625BA"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rescale</w:t>
      </w:r>
      <w:r w:rsidR="00B85771">
        <w:rPr>
          <w:sz w:val="20"/>
          <w:szCs w:val="20"/>
        </w:rPr>
        <w:t>*/</w:t>
      </w:r>
      <w:r w:rsidRPr="006625BA">
        <w:rPr>
          <w:sz w:val="20"/>
          <w:szCs w:val="20"/>
        </w:rPr>
        <w:t xml:space="preserve">. </w:t>
      </w:r>
      <w:r w:rsidR="006625BA">
        <w:rPr>
          <w:sz w:val="20"/>
          <w:szCs w:val="20"/>
        </w:rPr>
        <w:t xml:space="preserve">See example at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tocov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39E6646D" w14:textId="77777777" w:rsidR="00577F10" w:rsidRPr="00D13635" w:rsidRDefault="00577F10" w:rsidP="00577F10">
      <w:pPr>
        <w:rPr>
          <w:sz w:val="20"/>
          <w:szCs w:val="20"/>
        </w:rPr>
      </w:pPr>
    </w:p>
    <w:p w14:paraId="56A77EA4" w14:textId="77777777" w:rsidR="00577F10" w:rsidRPr="00D13635" w:rsidRDefault="00577F10" w:rsidP="00577F10">
      <w:pPr>
        <w:rPr>
          <w:sz w:val="20"/>
          <w:szCs w:val="20"/>
        </w:rPr>
      </w:pPr>
    </w:p>
    <w:p w14:paraId="72B239A2" w14:textId="77777777" w:rsidR="00577F10" w:rsidRPr="00577F10" w:rsidRDefault="00577F10" w:rsidP="00577F10">
      <w:pPr>
        <w:rPr>
          <w:sz w:val="20"/>
          <w:szCs w:val="20"/>
        </w:rPr>
      </w:pPr>
      <w:r w:rsidRPr="00577F10">
        <w:rPr>
          <w:sz w:val="20"/>
          <w:szCs w:val="20"/>
        </w:rPr>
        <w:br w:type="page"/>
      </w:r>
    </w:p>
    <w:p w14:paraId="3A59F6CF" w14:textId="77777777" w:rsidR="00FF63C5" w:rsidRPr="00B7176C" w:rsidRDefault="009B410B" w:rsidP="00FF63C5">
      <w:pPr>
        <w:pStyle w:val="1"/>
        <w:rPr>
          <w:lang w:val="en-US"/>
        </w:rPr>
      </w:pPr>
      <w:bookmarkStart w:id="224" w:name="_Toc197355548"/>
      <w:r>
        <w:rPr>
          <w:lang w:val="en-US"/>
        </w:rPr>
        <w:lastRenderedPageBreak/>
        <w:t>RECODE</w:t>
      </w:r>
      <w:r w:rsidR="00FF63C5" w:rsidRPr="00B7176C">
        <w:rPr>
          <w:lang w:val="en-US"/>
        </w:rPr>
        <w:t>/</w:t>
      </w:r>
      <w:r>
        <w:rPr>
          <w:lang w:val="en-US"/>
        </w:rPr>
        <w:t>REPLACE FUNCTIONS</w:t>
      </w:r>
      <w:bookmarkEnd w:id="222"/>
      <w:bookmarkEnd w:id="224"/>
    </w:p>
    <w:p w14:paraId="285E3FE3" w14:textId="77777777" w:rsidR="00FF63C5" w:rsidRDefault="00FF63C5" w:rsidP="00FF63C5">
      <w:pPr>
        <w:rPr>
          <w:sz w:val="20"/>
          <w:szCs w:val="20"/>
        </w:rPr>
      </w:pPr>
    </w:p>
    <w:p w14:paraId="42C5B564" w14:textId="77777777" w:rsidR="00FF63C5" w:rsidRDefault="00FF63C5" w:rsidP="00FF63C5">
      <w:pPr>
        <w:rPr>
          <w:sz w:val="20"/>
          <w:szCs w:val="20"/>
        </w:rPr>
      </w:pPr>
    </w:p>
    <w:p w14:paraId="35CC9392" w14:textId="0F1DD8EE" w:rsidR="008C4FF0" w:rsidRPr="008C4FF0" w:rsidRDefault="008C4FF0" w:rsidP="008C4FF0">
      <w:pPr>
        <w:pStyle w:val="3"/>
      </w:pPr>
      <w:bookmarkStart w:id="225" w:name="_RECODE_VALUES_(EXACT"/>
      <w:bookmarkStart w:id="226" w:name="_Toc197355549"/>
      <w:bookmarkEnd w:id="225"/>
      <w:r w:rsidRPr="008C4FF0">
        <w:t>RECOD</w:t>
      </w:r>
      <w:r>
        <w:t>E VALUES (EXACT MATCH)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C4FF0">
        <w:rPr>
          <w:szCs w:val="20"/>
        </w:rPr>
        <w:t>recode1</w:t>
      </w:r>
      <w:r w:rsidR="00641D5E">
        <w:rPr>
          <w:szCs w:val="20"/>
        </w:rPr>
        <w:t>]</w:t>
      </w:r>
      <w:bookmarkEnd w:id="226"/>
    </w:p>
    <w:p w14:paraId="04462481" w14:textId="0454246B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recode1(data%filter%old%new%name)*/*.</w:t>
      </w:r>
    </w:p>
    <w:p w14:paraId="11F321E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3767BDB5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*In data matrix DATA of any size replaces values of list OLD by corresponding values of list NEW.</w:t>
      </w:r>
    </w:p>
    <w:p w14:paraId="21E5A418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matrix NAME which is matrix DATA with the values thus recoded.</w:t>
      </w:r>
    </w:p>
    <w:p w14:paraId="01D4F04F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is similar to the out-of-MATRIX command RECODE in which the values to recode are specified</w:t>
      </w:r>
    </w:p>
    <w:p w14:paraId="6113B40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listing.</w:t>
      </w:r>
    </w:p>
    <w:p w14:paraId="4BEE6CA0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*OLD and NEW - row vectors. i-th value in OLD, if found in DATA, is recoded into i-th value of NEW.</w:t>
      </w:r>
    </w:p>
    <w:p w14:paraId="14CA1F2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*Both these vectors are of equal length or NEW may be by one element longer; in the latter case all other</w:t>
      </w:r>
    </w:p>
    <w:p w14:paraId="291ACE2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*than OLD values will be recoded into that last value of NEW.</w:t>
      </w:r>
    </w:p>
    <w:p w14:paraId="0463689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some value encounters in OLD more than once it is recoded into the NEW value corresponding to the first</w:t>
      </w:r>
    </w:p>
    <w:p w14:paraId="74B11C95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*(leftmost) its encounter in the vector OLD.</w:t>
      </w:r>
    </w:p>
    <w:p w14:paraId="49A2804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*Argument FILTER allows to prohibit recoding of values in some rows of DATA. FILTER is either a scalar or</w:t>
      </w:r>
    </w:p>
    <w:p w14:paraId="7A1F2ED4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 column lengthed as the number of rows in DATA. If nonzero scalar - no ban exist; if zero scalar -</w:t>
      </w:r>
    </w:p>
    <w:p w14:paraId="1954667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*then complete ban (function won't act, NAME will be equal to DATA). If column, then 0 in it bans</w:t>
      </w:r>
    </w:p>
    <w:p w14:paraId="55EBA8F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*recoding in that row of DATA, while other than 0 value - allows recoding in the row.</w:t>
      </w:r>
    </w:p>
    <w:p w14:paraId="4CBECFDF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may require prior setting of limit for number of cycles to enough big value</w:t>
      </w:r>
    </w:p>
    <w:p w14:paraId="4F396F4F" w14:textId="77777777" w:rsidR="00FF63C5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command SET MXLOOPS.</w:t>
      </w:r>
    </w:p>
    <w:p w14:paraId="6970069C" w14:textId="77777777" w:rsidR="008C4FF0" w:rsidRDefault="008C4FF0" w:rsidP="008C4FF0">
      <w:pPr>
        <w:rPr>
          <w:sz w:val="20"/>
          <w:szCs w:val="20"/>
        </w:rPr>
      </w:pPr>
    </w:p>
    <w:p w14:paraId="09BA7182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50A12BBE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5217F59C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C36367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46D54AED" w14:textId="1A082D25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recode1(v</w:t>
      </w:r>
      <w:r w:rsidR="008C4FF0">
        <w:rPr>
          <w:rFonts w:ascii="Courier New" w:hAnsi="Courier New" w:cs="Courier New"/>
          <w:color w:val="0070C0"/>
          <w:sz w:val="20"/>
          <w:szCs w:val="20"/>
        </w:rPr>
        <w:t>ars%1%{2,4,5}%{-2,-4,-5,999}%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7FA84720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5BD9F71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69AA5F8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recode v1 to v5 (2=-2) (4=-4) (5=-5) (else=999).</w:t>
      </w:r>
    </w:p>
    <w:p w14:paraId="75DDCE91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 v1 to v5.</w:t>
      </w:r>
    </w:p>
    <w:p w14:paraId="594A88B6" w14:textId="77777777" w:rsidR="008C4FF0" w:rsidRPr="00527352" w:rsidRDefault="008C4FF0" w:rsidP="008C4FF0">
      <w:pPr>
        <w:rPr>
          <w:sz w:val="20"/>
          <w:szCs w:val="20"/>
        </w:rPr>
      </w:pPr>
    </w:p>
    <w:p w14:paraId="1B6B87A9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07401432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405385A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F3C0A93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1D6E833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33ADB332" w14:textId="3275265F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recode1(vars%</w:t>
      </w:r>
      <w:r w:rsidR="008C4FF0">
        <w:rPr>
          <w:rFonts w:ascii="Courier New" w:hAnsi="Courier New" w:cs="Courier New"/>
          <w:color w:val="0070C0"/>
          <w:sz w:val="20"/>
          <w:szCs w:val="20"/>
        </w:rPr>
        <w:t>filt%{2,4,5}%{-2,-4,-5}%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29C05E8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53F83BCF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51B6650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3730FD67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(2=-2) (4=-4) (5=-5)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D763973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6B86D33B" w14:textId="77777777" w:rsidR="008C4FF0" w:rsidRPr="009B410B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9B410B">
        <w:rPr>
          <w:rFonts w:ascii="Courier New" w:hAnsi="Courier New" w:cs="Courier New"/>
          <w:color w:val="0070C0"/>
          <w:sz w:val="20"/>
          <w:szCs w:val="20"/>
        </w:rPr>
        <w:t>5.</w:t>
      </w:r>
    </w:p>
    <w:p w14:paraId="2E627259" w14:textId="77777777" w:rsidR="008C4FF0" w:rsidRDefault="008C4FF0" w:rsidP="008C4FF0">
      <w:pPr>
        <w:rPr>
          <w:sz w:val="20"/>
          <w:szCs w:val="20"/>
        </w:rPr>
      </w:pPr>
    </w:p>
    <w:p w14:paraId="11C99A2D" w14:textId="77777777" w:rsidR="008C4FF0" w:rsidRDefault="008C4FF0" w:rsidP="008C4FF0">
      <w:pPr>
        <w:rPr>
          <w:sz w:val="20"/>
          <w:szCs w:val="20"/>
        </w:rPr>
      </w:pPr>
    </w:p>
    <w:p w14:paraId="7E2C5BA7" w14:textId="4DFA8AFF" w:rsidR="008C4FF0" w:rsidRPr="008C4FF0" w:rsidRDefault="008C4FF0" w:rsidP="008C4FF0">
      <w:pPr>
        <w:pStyle w:val="3"/>
      </w:pPr>
      <w:bookmarkStart w:id="227" w:name="_Toc197355550"/>
      <w:r w:rsidRPr="008C4FF0">
        <w:t>RECODE VALUE</w:t>
      </w:r>
      <w:r>
        <w:t>S (HITTING INTO RANGE)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C4FF0">
        <w:rPr>
          <w:szCs w:val="20"/>
        </w:rPr>
        <w:t>recode2</w:t>
      </w:r>
      <w:r w:rsidR="00641D5E">
        <w:rPr>
          <w:szCs w:val="20"/>
        </w:rPr>
        <w:t>]</w:t>
      </w:r>
      <w:bookmarkEnd w:id="227"/>
    </w:p>
    <w:p w14:paraId="06C5156D" w14:textId="6DCB278A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recode2(data%filter%low%high%new%name)*/*.</w:t>
      </w:r>
    </w:p>
    <w:p w14:paraId="51D39E89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3E75C07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*In data matrix DATA of any size replaces values falling into range from LOW to HIGH (inclusive)</w:t>
      </w:r>
    </w:p>
    <w:p w14:paraId="466669A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corresponding values of list NEW.</w:t>
      </w:r>
    </w:p>
    <w:p w14:paraId="61EF26B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matrix NAME which is matrix DATA with the values thus recoded.</w:t>
      </w:r>
    </w:p>
    <w:p w14:paraId="2EAE3E6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is similar to the out-of-MATRIX command RECODE in which the values to recode are specified</w:t>
      </w:r>
    </w:p>
    <w:p w14:paraId="6D9C1D00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range(s) from... to...</w:t>
      </w:r>
    </w:p>
    <w:p w14:paraId="19117C5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*LOW, HIGH, and NEW - row vectors. LOW(i) and HIGH(i) is a range; HIGH(i) should normally be &gt;= LOW(i).</w:t>
      </w:r>
    </w:p>
    <w:p w14:paraId="4EDAF7E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*Any value in DATA lying in the range from LOW(i) to HIGH(i) will be recoded into</w:t>
      </w:r>
    </w:p>
    <w:p w14:paraId="4164656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*value NEW(i). LOW and HIGH must be of equal length. NEW may be by one element longer; in the latter</w:t>
      </w:r>
    </w:p>
    <w:p w14:paraId="439210A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*case all other than the recoded values will be recoded into that last value of NEW.</w:t>
      </w:r>
    </w:p>
    <w:p w14:paraId="5594DAE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some ranges specified by vectors LOW and HIGH superimpose, their common values</w:t>
      </w:r>
    </w:p>
    <w:p w14:paraId="4A9E0D9B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*are recoded into the NEW value corresponding to the earliest (leftmost in the vectors) of these ranges.</w:t>
      </w:r>
    </w:p>
    <w:p w14:paraId="2C7CD6AA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*For example, if LOW is {6,5} and HIGH is {1</w:t>
      </w:r>
      <w:r w:rsidR="00CB4AAF">
        <w:rPr>
          <w:sz w:val="20"/>
          <w:szCs w:val="20"/>
        </w:rPr>
        <w:t>1</w:t>
      </w:r>
      <w:r w:rsidRPr="008C4FF0">
        <w:rPr>
          <w:sz w:val="20"/>
          <w:szCs w:val="20"/>
        </w:rPr>
        <w:t>,10}, i.e. intersecting ranges 6-11 and 5-10 were specified,</w:t>
      </w:r>
    </w:p>
    <w:p w14:paraId="4C440C0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*while NEW is {23,37}, then "disputable" data values - from 6 to 10 - will be recoded into 23,</w:t>
      </w:r>
    </w:p>
    <w:p w14:paraId="698F35D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*not into 3</w:t>
      </w:r>
      <w:r w:rsidR="00CB4AAF">
        <w:rPr>
          <w:sz w:val="20"/>
          <w:szCs w:val="20"/>
        </w:rPr>
        <w:t>7</w:t>
      </w:r>
      <w:r w:rsidRPr="008C4FF0">
        <w:rPr>
          <w:sz w:val="20"/>
          <w:szCs w:val="20"/>
        </w:rPr>
        <w:t>, because range 6-11 is specified "earlier" (more left in the vectors) than 5-10.</w:t>
      </w:r>
    </w:p>
    <w:p w14:paraId="3610B718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 xml:space="preserve">*(The same </w:t>
      </w:r>
      <w:r w:rsidR="00CB4AAF">
        <w:rPr>
          <w:sz w:val="20"/>
          <w:szCs w:val="20"/>
        </w:rPr>
        <w:t xml:space="preserve">way </w:t>
      </w:r>
      <w:r w:rsidRPr="008C4FF0">
        <w:rPr>
          <w:sz w:val="20"/>
          <w:szCs w:val="20"/>
        </w:rPr>
        <w:t>command RECODE behaves.)</w:t>
      </w:r>
    </w:p>
    <w:p w14:paraId="3A4CEC96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*Argument FILTER allows to prohibit recoding of values in some rows of DATA. FILTER is either a scalar or</w:t>
      </w:r>
    </w:p>
    <w:p w14:paraId="341CFA4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 column lengthed as the number of rows in DATA. If nonzero scalar - no ban exist; if zero scalar -</w:t>
      </w:r>
    </w:p>
    <w:p w14:paraId="56BB449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lastRenderedPageBreak/>
        <w:t>*then complete ban (function won't act, NAME will be equal to DATA). If column, then 0 in it bans</w:t>
      </w:r>
    </w:p>
    <w:p w14:paraId="694284C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*recoding in that row of DATA, while other than 0 value - allows recoding in the row.</w:t>
      </w:r>
    </w:p>
    <w:p w14:paraId="37EBD9A6" w14:textId="3B5A7953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vectors LOW and HIGH are identical the function will return the same result as 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recode1*/.</w:t>
      </w:r>
    </w:p>
    <w:p w14:paraId="6E09809B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may require prior setting of limit for number of cycles to enough big value</w:t>
      </w:r>
    </w:p>
    <w:p w14:paraId="7D97A933" w14:textId="77777777" w:rsid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command SET MXLOOPS.</w:t>
      </w:r>
    </w:p>
    <w:p w14:paraId="3E430323" w14:textId="77777777" w:rsidR="008C4FF0" w:rsidRDefault="008C4FF0" w:rsidP="008C4FF0">
      <w:pPr>
        <w:rPr>
          <w:sz w:val="20"/>
          <w:szCs w:val="20"/>
        </w:rPr>
      </w:pPr>
    </w:p>
    <w:p w14:paraId="2BDC2810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37F9B931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02425C4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DBC519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782522BA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43B237D3" w14:textId="5DA269F5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</w:t>
      </w:r>
      <w:r w:rsidR="008C4FF0">
        <w:rPr>
          <w:rFonts w:ascii="Courier New" w:hAnsi="Courier New" w:cs="Courier New"/>
          <w:color w:val="0070C0"/>
          <w:sz w:val="20"/>
          <w:szCs w:val="20"/>
        </w:rPr>
        <w:t>2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(vars%</w:t>
      </w:r>
      <w:r w:rsidR="008C4FF0">
        <w:rPr>
          <w:rFonts w:ascii="Courier New" w:hAnsi="Courier New" w:cs="Courier New"/>
          <w:color w:val="0070C0"/>
          <w:sz w:val="20"/>
          <w:szCs w:val="20"/>
        </w:rPr>
        <w:t>filt%{2,4,5}%{3,4.999,5}%{2.5,4.5,5}%new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2714760A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vars.</w:t>
      </w:r>
    </w:p>
    <w:p w14:paraId="5701360C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835116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1CCA93F5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 thru 3 =2.5) (4 thru 4.999 =4.5) (5=5)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29AE51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2B544B79" w14:textId="77777777" w:rsidR="008C4FF0" w:rsidRPr="00CF1AF7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>5.</w:t>
      </w:r>
    </w:p>
    <w:p w14:paraId="5BE034CD" w14:textId="77777777" w:rsidR="008C4FF0" w:rsidRPr="00FF63C5" w:rsidRDefault="008C4FF0" w:rsidP="008C4FF0">
      <w:pPr>
        <w:rPr>
          <w:sz w:val="20"/>
          <w:szCs w:val="20"/>
        </w:rPr>
      </w:pPr>
    </w:p>
    <w:p w14:paraId="43568021" w14:textId="77777777" w:rsidR="00FF63C5" w:rsidRPr="00FF63C5" w:rsidRDefault="00FF63C5" w:rsidP="00FD799B">
      <w:pPr>
        <w:pStyle w:val="1"/>
        <w:rPr>
          <w:lang w:val="en-US"/>
        </w:rPr>
      </w:pPr>
    </w:p>
    <w:p w14:paraId="687E3BCA" w14:textId="7846B250" w:rsidR="00FF63C5" w:rsidRPr="000A787B" w:rsidRDefault="00FF63C5" w:rsidP="00FF63C5">
      <w:pPr>
        <w:pStyle w:val="3"/>
      </w:pPr>
      <w:bookmarkStart w:id="228" w:name="_Toc197355551"/>
      <w:r w:rsidRPr="000A787B">
        <w:t>VARIOUS UNIVARIATE STATISTICS, BY GROUPS: REPLACE ORI</w:t>
      </w:r>
      <w:r>
        <w:t>GINAL VALUES WITH THEM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A787B">
        <w:rPr>
          <w:szCs w:val="20"/>
        </w:rPr>
        <w:t>aggrv</w:t>
      </w:r>
      <w:r w:rsidR="00641D5E">
        <w:rPr>
          <w:szCs w:val="20"/>
        </w:rPr>
        <w:t>]</w:t>
      </w:r>
      <w:bookmarkEnd w:id="228"/>
    </w:p>
    <w:p w14:paraId="4DC8B15D" w14:textId="1BF9813C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787B">
        <w:rPr>
          <w:sz w:val="20"/>
          <w:szCs w:val="20"/>
        </w:rPr>
        <w:t>aggrv(data%bin%stat%check%value1%value2%name)*/*.</w:t>
      </w:r>
    </w:p>
    <w:p w14:paraId="274915BA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*Version 1.</w:t>
      </w:r>
    </w:p>
    <w:p w14:paraId="39D34B59" w14:textId="18D711C3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*This function computes a requested descriptive statistic by groups</w:t>
      </w:r>
      <w:r w:rsidR="00F04A5C">
        <w:rPr>
          <w:sz w:val="20"/>
          <w:szCs w:val="20"/>
        </w:rPr>
        <w:t xml:space="preserve"> - exactly as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</w:t>
      </w:r>
      <w:r w:rsidRPr="000A787B">
        <w:rPr>
          <w:sz w:val="20"/>
          <w:szCs w:val="20"/>
        </w:rPr>
        <w:t>*/ does,</w:t>
      </w:r>
    </w:p>
    <w:p w14:paraId="79FE79CF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*but it returns, as result NAME, not the groups X variables t</w:t>
      </w:r>
      <w:r>
        <w:rPr>
          <w:sz w:val="20"/>
          <w:szCs w:val="20"/>
        </w:rPr>
        <w:t xml:space="preserve">able but the dataset sized as </w:t>
      </w:r>
      <w:r w:rsidRPr="000A787B">
        <w:rPr>
          <w:sz w:val="20"/>
          <w:szCs w:val="20"/>
        </w:rPr>
        <w:t>DATA, in</w:t>
      </w:r>
    </w:p>
    <w:p w14:paraId="3293EA4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the initial values of DATA are replaced with the computed summary statistic: if a row (case)</w:t>
      </w:r>
    </w:p>
    <w:p w14:paraId="6F900EE4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*belongs to group i and only to it then its values in NAME is the row i of the mentioned table returned</w:t>
      </w:r>
    </w:p>
    <w:p w14:paraId="04984442" w14:textId="61F7D5AA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*by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aggr*/. Therefore,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aggrv</w:t>
      </w:r>
      <w:r w:rsidRPr="000A787B">
        <w:rPr>
          <w:sz w:val="20"/>
          <w:szCs w:val="20"/>
        </w:rPr>
        <w:t>*/ performs what SPSS command AGGREGATE under option</w:t>
      </w:r>
    </w:p>
    <w:p w14:paraId="607F3C2A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*MODE=ADDVARIABLES does.</w:t>
      </w:r>
    </w:p>
    <w:p w14:paraId="0C340D33" w14:textId="7A7D9D9E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 xml:space="preserve">*Arguments DATA, BIN, STAT are </w:t>
      </w:r>
      <w:r w:rsidR="00F04A5C">
        <w:rPr>
          <w:sz w:val="20"/>
          <w:szCs w:val="20"/>
        </w:rPr>
        <w:t>exactly as in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</w:t>
      </w:r>
      <w:r w:rsidRPr="000A787B">
        <w:rPr>
          <w:sz w:val="20"/>
          <w:szCs w:val="20"/>
        </w:rPr>
        <w:t>*/ - see.</w:t>
      </w:r>
    </w:p>
    <w:p w14:paraId="43EB0D42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*Argument CHECK (digit 0 or 1, not name or expression):</w:t>
      </w:r>
    </w:p>
    <w:p w14:paraId="2B686B8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*If you know that sums in all the rows of BIN equal 1, i.e. that each case belongs to just one group,</w:t>
      </w:r>
    </w:p>
    <w:p w14:paraId="5FF0F520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*so that BIN are dummy variables, set CHECK to 0. While if you admit that sums in</w:t>
      </w:r>
    </w:p>
    <w:p w14:paraId="39F8AE7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*some rows of BIN may not equal 1, set CHECK to 1.</w:t>
      </w:r>
    </w:p>
    <w:p w14:paraId="144A871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*Arguments VALUE1 and VALUE2 will be ignored if СHECK is 0.</w:t>
      </w:r>
    </w:p>
    <w:p w14:paraId="0A2C5D9D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*VALUE1 (number, not name or expression): specify value which should be inserted in NAME for those cases</w:t>
      </w:r>
    </w:p>
    <w:p w14:paraId="630FF99E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do not belong to any group (i.e. whose sum in row of BIN =0).</w:t>
      </w:r>
    </w:p>
    <w:p w14:paraId="76E81B54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*VALUE2: specify value (number, not name or expression), which should be inserted in NAME for those cases</w:t>
      </w:r>
    </w:p>
    <w:p w14:paraId="416D6C29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belong to more than one group (i.e. whose sum in row of BIN &gt;1); or specify in capital letters</w:t>
      </w:r>
    </w:p>
    <w:p w14:paraId="1DDB4A79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*the keyword "AVER" - which means the request, for a case belonging to more than one group</w:t>
      </w:r>
    </w:p>
    <w:p w14:paraId="00C4B4D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*and thus having more than one computed value of the statistic at its disposal, to average these its</w:t>
      </w:r>
    </w:p>
    <w:p w14:paraId="15595387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*values of the statistic.</w:t>
      </w:r>
    </w:p>
    <w:p w14:paraId="1EE60BD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*Values of arguments CHECK, VALUE1, VALUE2 may be optionnally wrapped in quotes or apostrohes.</w:t>
      </w:r>
    </w:p>
    <w:p w14:paraId="7A619D2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*This function may require prior setting of limit for number of cycles to enough big value</w:t>
      </w:r>
    </w:p>
    <w:p w14:paraId="0DD7838E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*by command SET MXLOOPS.</w:t>
      </w:r>
    </w:p>
    <w:p w14:paraId="1FDEA34C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*If your grouping is defined by a categorical variable, create dummy variables BIN out of it</w:t>
      </w:r>
    </w:p>
    <w:p w14:paraId="3B2B63BD" w14:textId="74215589" w:rsidR="00FF63C5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0A787B">
        <w:rPr>
          <w:sz w:val="20"/>
          <w:szCs w:val="20"/>
        </w:rPr>
        <w:t>*/.</w:t>
      </w:r>
    </w:p>
    <w:p w14:paraId="0A9E2E4B" w14:textId="77777777" w:rsidR="00FF63C5" w:rsidRDefault="00FF63C5" w:rsidP="00FF63C5">
      <w:pPr>
        <w:rPr>
          <w:sz w:val="20"/>
          <w:szCs w:val="20"/>
        </w:rPr>
      </w:pPr>
    </w:p>
    <w:p w14:paraId="7162A48C" w14:textId="77777777" w:rsidR="00FF63C5" w:rsidRPr="00930663" w:rsidRDefault="00FF63C5" w:rsidP="00FF63C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Replace individual values by group means.</w:t>
      </w:r>
    </w:p>
    <w:p w14:paraId="704F7CA0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</w:p>
    <w:p w14:paraId="346D0A60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633CF47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A3BECC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DB5015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089C0368" w14:textId="254E4A85" w:rsidR="00FF63C5" w:rsidRPr="00300252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F63C5" w:rsidRPr="00300252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643B7516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print codes.</w:t>
      </w:r>
    </w:p>
    <w:p w14:paraId="5807B1B2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dummy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A38D84D" w14:textId="1CCEDFDC" w:rsidR="00FF63C5" w:rsidRPr="000A787B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0A787B">
        <w:rPr>
          <w:rFonts w:ascii="Courier New" w:hAnsi="Courier New" w:cs="Courier New"/>
          <w:color w:val="0070C0"/>
          <w:sz w:val="20"/>
          <w:szCs w:val="20"/>
        </w:rPr>
        <w:t>aggr(vars%dummy%MEAN%table).</w:t>
      </w:r>
    </w:p>
    <w:p w14:paraId="31CEC542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64725329" w14:textId="7B9E36CD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aggrv(vars%dummy%MEAN%0%-999%9999%addvars).</w:t>
      </w:r>
    </w:p>
    <w:p w14:paraId="10ED321A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76A7B9A0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B893972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A6D89E0" w14:textId="77777777" w:rsidR="00FF63C5" w:rsidRDefault="00FF63C5" w:rsidP="00FF63C5">
      <w:pPr>
        <w:rPr>
          <w:sz w:val="20"/>
          <w:szCs w:val="20"/>
        </w:rPr>
      </w:pPr>
    </w:p>
    <w:p w14:paraId="574F50CF" w14:textId="77777777" w:rsidR="00FF63C5" w:rsidRPr="00930663" w:rsidRDefault="00FF63C5" w:rsidP="00FF63C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Same, but groups could overlap by case membership.</w:t>
      </w:r>
    </w:p>
    <w:p w14:paraId="18DBE78C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74EB13D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30F240A9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8A76285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87B5AF7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rnd(uniform(nrow(vars),3)). /*Binary grouping variables</w:t>
      </w:r>
    </w:p>
    <w:p w14:paraId="1F5D769F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bin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F9C70C6" w14:textId="1EA59A37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aggr(vars%</w:t>
      </w:r>
      <w:r w:rsidR="00FF63C5">
        <w:rPr>
          <w:rFonts w:ascii="Courier New" w:hAnsi="Courier New" w:cs="Courier New"/>
          <w:color w:val="0070C0"/>
          <w:sz w:val="20"/>
          <w:szCs w:val="20"/>
        </w:rPr>
        <w:t>bin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%MEAN%table).</w:t>
      </w:r>
    </w:p>
    <w:p w14:paraId="0F9F52EB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6E3CC5EE" w14:textId="4803BC7C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aggrv(vars%</w:t>
      </w:r>
      <w:r w:rsidR="00FF63C5">
        <w:rPr>
          <w:rFonts w:ascii="Courier New" w:hAnsi="Courier New" w:cs="Courier New"/>
          <w:color w:val="0070C0"/>
          <w:sz w:val="20"/>
          <w:szCs w:val="20"/>
        </w:rPr>
        <w:t>bin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%MEAN%</w:t>
      </w:r>
      <w:r w:rsidR="00FF63C5">
        <w:rPr>
          <w:rFonts w:ascii="Courier New" w:hAnsi="Courier New" w:cs="Courier New"/>
          <w:color w:val="0070C0"/>
          <w:sz w:val="20"/>
          <w:szCs w:val="20"/>
        </w:rPr>
        <w:t>1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%-999%</w:t>
      </w:r>
      <w:r w:rsidR="00FF63C5">
        <w:rPr>
          <w:rFonts w:ascii="Courier New" w:hAnsi="Courier New" w:cs="Courier New"/>
          <w:color w:val="0070C0"/>
          <w:sz w:val="20"/>
          <w:szCs w:val="20"/>
        </w:rPr>
        <w:t>AVER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%addvars).</w:t>
      </w:r>
    </w:p>
    <w:p w14:paraId="2C821D05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16A00F7A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57E79D0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&gt;1 groups the group means were averaged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3013E6C6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no groups it got value -999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0688F4FA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F2AD364" w14:textId="77777777" w:rsidR="00FF63C5" w:rsidRDefault="00FF63C5" w:rsidP="00FD799B">
      <w:pPr>
        <w:pStyle w:val="1"/>
        <w:rPr>
          <w:lang w:val="en-US"/>
        </w:rPr>
      </w:pPr>
    </w:p>
    <w:p w14:paraId="38FC827D" w14:textId="77777777" w:rsidR="00FF63C5" w:rsidRDefault="00FF63C5" w:rsidP="00FD799B">
      <w:pPr>
        <w:pStyle w:val="1"/>
        <w:rPr>
          <w:lang w:val="en-US"/>
        </w:rPr>
      </w:pPr>
    </w:p>
    <w:p w14:paraId="4A26C31C" w14:textId="77777777" w:rsidR="00FD799B" w:rsidRDefault="00747706" w:rsidP="00FD799B">
      <w:pPr>
        <w:pStyle w:val="1"/>
        <w:rPr>
          <w:lang w:val="en-US"/>
        </w:rPr>
      </w:pPr>
      <w:r w:rsidRPr="00E11CCD">
        <w:rPr>
          <w:lang w:val="en-US"/>
        </w:rPr>
        <w:br w:type="page"/>
      </w:r>
      <w:bookmarkStart w:id="229" w:name="_Toc197355552"/>
      <w:bookmarkEnd w:id="206"/>
      <w:r w:rsidR="00FD799B">
        <w:rPr>
          <w:lang w:val="en-US"/>
        </w:rPr>
        <w:lastRenderedPageBreak/>
        <w:t>SEARCH/HIGHLIGHT FUNCTIONS</w:t>
      </w:r>
      <w:bookmarkEnd w:id="229"/>
    </w:p>
    <w:p w14:paraId="4C17F0DF" w14:textId="77777777" w:rsidR="00FD799B" w:rsidRDefault="00FD799B" w:rsidP="00FD799B">
      <w:pPr>
        <w:rPr>
          <w:sz w:val="20"/>
          <w:szCs w:val="20"/>
        </w:rPr>
      </w:pPr>
    </w:p>
    <w:p w14:paraId="4D8083D6" w14:textId="77777777" w:rsidR="00FD799B" w:rsidRDefault="00FD799B" w:rsidP="00FD799B">
      <w:pPr>
        <w:rPr>
          <w:sz w:val="20"/>
          <w:szCs w:val="20"/>
        </w:rPr>
      </w:pPr>
    </w:p>
    <w:p w14:paraId="564E8700" w14:textId="6245E737" w:rsidR="00FD799B" w:rsidRPr="0009640C" w:rsidRDefault="00FD799B" w:rsidP="00FD799B">
      <w:pPr>
        <w:pStyle w:val="3"/>
      </w:pPr>
      <w:bookmarkStart w:id="230" w:name="_POSITIONS_OF_NONZERO"/>
      <w:bookmarkStart w:id="231" w:name="_Toc197355553"/>
      <w:bookmarkEnd w:id="230"/>
      <w:r w:rsidRPr="0009640C">
        <w:t>POSITIONS OF NONZERO ELEMENTS IN VECTOR</w:t>
      </w:r>
      <w:r w:rsidR="00641D5E">
        <w:t xml:space="preserve"> [</w:t>
      </w:r>
      <w:bookmarkStart w:id="232" w:name="_Hlk160309770"/>
      <w:r w:rsidR="00641D5E">
        <w:rPr>
          <w:szCs w:val="20"/>
        </w:rPr>
        <w:t>!KO_</w:t>
      </w:r>
      <w:r w:rsidR="00641D5E" w:rsidRPr="0009640C">
        <w:rPr>
          <w:szCs w:val="20"/>
        </w:rPr>
        <w:t>indices</w:t>
      </w:r>
      <w:bookmarkEnd w:id="232"/>
      <w:r w:rsidR="00641D5E">
        <w:rPr>
          <w:szCs w:val="20"/>
        </w:rPr>
        <w:t>]</w:t>
      </w:r>
      <w:bookmarkEnd w:id="231"/>
    </w:p>
    <w:p w14:paraId="1D9DF82C" w14:textId="748D04C6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233" w:name="_Hlk142506930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indices</w:t>
      </w:r>
      <w:bookmarkEnd w:id="233"/>
      <w:r w:rsidRPr="0009640C">
        <w:rPr>
          <w:sz w:val="20"/>
          <w:szCs w:val="20"/>
        </w:rPr>
        <w:t>(vec%name)*/*.</w:t>
      </w:r>
    </w:p>
    <w:p w14:paraId="50467C6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*Version </w:t>
      </w:r>
      <w:r>
        <w:rPr>
          <w:sz w:val="20"/>
          <w:szCs w:val="20"/>
        </w:rPr>
        <w:t>2</w:t>
      </w:r>
      <w:r w:rsidRPr="0009640C">
        <w:rPr>
          <w:sz w:val="20"/>
          <w:szCs w:val="20"/>
        </w:rPr>
        <w:t>.</w:t>
      </w:r>
    </w:p>
    <w:p w14:paraId="3B1FAC7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vector (row or column) VEC and returns row vector NAME containing the list of indices</w:t>
      </w:r>
    </w:p>
    <w:p w14:paraId="4928801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*(sequential numbers, positions) of nonzero elements in VEC. The indices go ascendingly.</w:t>
      </w:r>
    </w:p>
    <w:p w14:paraId="31C7B06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*If there is no nonzero elements in VEC the function returns scalar 0.</w:t>
      </w:r>
    </w:p>
    <w:p w14:paraId="54C821E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1CC9B918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01CE9235" w14:textId="77777777" w:rsidR="00FD799B" w:rsidRPr="0009640C" w:rsidRDefault="00FD799B" w:rsidP="00FD799B">
      <w:pPr>
        <w:rPr>
          <w:sz w:val="20"/>
          <w:szCs w:val="20"/>
        </w:rPr>
      </w:pPr>
    </w:p>
    <w:p w14:paraId="6CCBAF7A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Some analysis separately by groups (without sorting).</w:t>
      </w:r>
    </w:p>
    <w:p w14:paraId="5D17CC50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750606A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10000. /*Some functions might need many cycles.</w:t>
      </w:r>
    </w:p>
    <w:p w14:paraId="033B3774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CB0288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variables, memorize names</w:t>
      </w:r>
    </w:p>
    <w:p w14:paraId="342CE763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group /variables= gr. /*Get the grouping variable (also numeric)</w:t>
      </w:r>
    </w:p>
    <w:p w14:paraId="39B5927D" w14:textId="663D12C2" w:rsidR="00FD799B" w:rsidRPr="0009640C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799B" w:rsidRPr="0009640C">
        <w:rPr>
          <w:rFonts w:ascii="Courier New" w:hAnsi="Courier New" w:cs="Courier New"/>
          <w:color w:val="0070C0"/>
          <w:sz w:val="20"/>
          <w:szCs w:val="20"/>
        </w:rPr>
        <w:t>(group%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FD799B" w:rsidRPr="0009640C">
        <w:rPr>
          <w:rFonts w:ascii="Courier New" w:hAnsi="Courier New" w:cs="Courier New"/>
          <w:color w:val="0070C0"/>
          <w:sz w:val="20"/>
          <w:szCs w:val="20"/>
        </w:rPr>
        <w:t>dummies%freq%codes). /*Get to know group codes and group sizes</w:t>
      </w:r>
    </w:p>
    <w:p w14:paraId="05C190D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release dummies. /*(This we won't need in this example)</w:t>
      </w:r>
    </w:p>
    <w:p w14:paraId="6DDF44C0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{codes,freq} /clab 'Codes' 'Freq'.</w:t>
      </w:r>
    </w:p>
    <w:p w14:paraId="295D6B1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loop i= 1 to nrow(codes). /*For each group</w:t>
      </w:r>
    </w:p>
    <w:p w14:paraId="7FE330F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-do if freq(i)&gt;=3. /*with at least 3 individuals</w:t>
      </w:r>
    </w:p>
    <w:p w14:paraId="49DB6AF9" w14:textId="0158BC66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indices(group=codes(i)%casenums). /*get the indices (case numbers list),</w:t>
      </w:r>
    </w:p>
    <w:p w14:paraId="01A39F1D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compute data= vars(casenums,:). /*extract the group and</w:t>
      </w:r>
    </w:p>
    <w:p w14:paraId="7D1BC80A" w14:textId="6E9358F3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kurtosis(data%kurt). /*perform any analysis for it</w:t>
      </w:r>
    </w:p>
    <w:p w14:paraId="2DD623CB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/*(in this example, compute kurtosis for our variables)</w:t>
      </w:r>
    </w:p>
    <w:p w14:paraId="0B27E104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print codes(i) /title 'Group code'.</w:t>
      </w:r>
    </w:p>
    <w:p w14:paraId="13F007C2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print kurt /cnames= names /title 'Kurtosis in the group' /space= 0.</w:t>
      </w:r>
    </w:p>
    <w:p w14:paraId="7A6664E1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-end if.</w:t>
      </w:r>
    </w:p>
    <w:p w14:paraId="45390FE9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3924475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D2C64D" w14:textId="4E8188F5" w:rsidR="00FD799B" w:rsidRDefault="00FD799B" w:rsidP="00FD799B">
      <w:pPr>
        <w:rPr>
          <w:sz w:val="20"/>
          <w:szCs w:val="20"/>
        </w:rPr>
      </w:pPr>
    </w:p>
    <w:p w14:paraId="153ECE17" w14:textId="77777777" w:rsidR="001B0C57" w:rsidRDefault="001B0C57" w:rsidP="00FD799B">
      <w:pPr>
        <w:rPr>
          <w:sz w:val="20"/>
          <w:szCs w:val="20"/>
        </w:rPr>
      </w:pPr>
    </w:p>
    <w:p w14:paraId="499D26B7" w14:textId="450FC128" w:rsidR="001B0C57" w:rsidRPr="001B0C57" w:rsidRDefault="001B0C57" w:rsidP="001B0C57">
      <w:pPr>
        <w:pStyle w:val="3"/>
      </w:pPr>
      <w:bookmarkStart w:id="234" w:name="_Toc197355554"/>
      <w:r w:rsidRPr="001B0C57">
        <w:t xml:space="preserve">POSITIONS OF NONZERO AND ZERO ELEMENTS IN VECTOR </w:t>
      </w:r>
      <w:r>
        <w:t>[</w:t>
      </w:r>
      <w:r w:rsidRPr="001B0C57">
        <w:t>!KO_indices</w:t>
      </w:r>
      <w:r>
        <w:t>2]</w:t>
      </w:r>
      <w:bookmarkEnd w:id="234"/>
    </w:p>
    <w:p w14:paraId="2CE306E9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*/*!KO_indices2(vec%name1%name2)*/*.</w:t>
      </w:r>
    </w:p>
    <w:p w14:paraId="1C8CD69D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621200D4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*Takes vector (row or column) VEC and returns row vector NAME1 containing the list of indices</w:t>
      </w:r>
    </w:p>
    <w:p w14:paraId="67B69CE8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*(sequential numbers, positions) of nonzero elements in VEC, and row vector NAME2 containing</w:t>
      </w:r>
    </w:p>
    <w:p w14:paraId="63AE4C97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*the list of indices of zero elements in VEC. The indices go ascendingly.</w:t>
      </w:r>
    </w:p>
    <w:p w14:paraId="30BD34AB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*If there is no nonzero elements in VEC, NAME1 will be scalar 0. If there is no zero elements</w:t>
      </w:r>
    </w:p>
    <w:p w14:paraId="659A489B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*in VEC, NAME2 will be scalar 0.</w:t>
      </w:r>
    </w:p>
    <w:p w14:paraId="6AE03CE5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*This function may require prior setting of limit for number of cycles to enough big value</w:t>
      </w:r>
    </w:p>
    <w:p w14:paraId="13331476" w14:textId="378D0E2F" w:rsid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*by command SET MXLOOPS.</w:t>
      </w:r>
    </w:p>
    <w:p w14:paraId="17D93A5F" w14:textId="77777777" w:rsidR="001B0C57" w:rsidRDefault="001B0C57" w:rsidP="001B0C57">
      <w:pPr>
        <w:rPr>
          <w:sz w:val="20"/>
          <w:szCs w:val="20"/>
        </w:rPr>
      </w:pPr>
    </w:p>
    <w:p w14:paraId="5A6FF013" w14:textId="1359F746" w:rsidR="00BE5E53" w:rsidRDefault="00BE5E53" w:rsidP="00FD799B">
      <w:pPr>
        <w:rPr>
          <w:sz w:val="20"/>
          <w:szCs w:val="20"/>
        </w:rPr>
      </w:pPr>
    </w:p>
    <w:p w14:paraId="4CED3018" w14:textId="33D1C3BC" w:rsidR="00BE5E53" w:rsidRPr="00B85771" w:rsidRDefault="00BE5E53" w:rsidP="00BE5E53">
      <w:pPr>
        <w:pStyle w:val="3"/>
        <w:rPr>
          <w:szCs w:val="20"/>
        </w:rPr>
      </w:pPr>
      <w:bookmarkStart w:id="235" w:name="_Toc197355555"/>
      <w:r w:rsidRPr="00B85771">
        <w:t>POSITIONS OF NONZERO ELEMENTS IN ROWS OR COLUMNS OF MATRIX</w:t>
      </w:r>
      <w:bookmarkEnd w:id="235"/>
    </w:p>
    <w:p w14:paraId="425AF0F2" w14:textId="6FB28CB7" w:rsidR="00BE5E53" w:rsidRPr="00B85771" w:rsidRDefault="00BE5E53" w:rsidP="00BE5E53">
      <w:pPr>
        <w:rPr>
          <w:sz w:val="20"/>
          <w:szCs w:val="20"/>
        </w:rPr>
      </w:pPr>
      <w:r w:rsidRPr="00B85771">
        <w:rPr>
          <w:sz w:val="20"/>
          <w:szCs w:val="20"/>
        </w:rPr>
        <w:t xml:space="preserve">If you want to write down indices of nonzero elements in multiple vectors, i.e. in matrix, </w:t>
      </w:r>
      <w:r w:rsidR="00371153" w:rsidRPr="00B85771">
        <w:rPr>
          <w:sz w:val="20"/>
          <w:szCs w:val="20"/>
        </w:rPr>
        <w:t>you may use</w:t>
      </w:r>
      <w:r w:rsidRPr="00B85771">
        <w:rPr>
          <w:sz w:val="20"/>
          <w:szCs w:val="20"/>
        </w:rPr>
        <w:t xml:space="preserve"> /*!KO_indices*/ </w:t>
      </w:r>
      <w:r w:rsidR="00371153" w:rsidRPr="00B85771">
        <w:rPr>
          <w:sz w:val="20"/>
          <w:szCs w:val="20"/>
        </w:rPr>
        <w:t>on each its row or column</w:t>
      </w:r>
      <w:r w:rsidRPr="00B85771">
        <w:rPr>
          <w:sz w:val="20"/>
          <w:szCs w:val="20"/>
        </w:rPr>
        <w:t xml:space="preserve">. </w:t>
      </w:r>
      <w:r w:rsidR="00371153" w:rsidRPr="00B85771">
        <w:rPr>
          <w:sz w:val="20"/>
          <w:szCs w:val="20"/>
        </w:rPr>
        <w:t>But more advantageous from the speed point of view is to use, for that,</w:t>
      </w:r>
      <w:r w:rsidRPr="00B85771">
        <w:rPr>
          <w:sz w:val="20"/>
          <w:szCs w:val="20"/>
        </w:rPr>
        <w:t xml:space="preserve"> /*!KO_ram*/</w:t>
      </w:r>
      <w:r w:rsidR="00B85771" w:rsidRPr="00B85771">
        <w:rPr>
          <w:sz w:val="20"/>
          <w:szCs w:val="20"/>
        </w:rPr>
        <w:t xml:space="preserve"> </w:t>
      </w:r>
      <w:r w:rsidRPr="00B85771">
        <w:rPr>
          <w:sz w:val="20"/>
          <w:szCs w:val="20"/>
        </w:rPr>
        <w:t>(</w:t>
      </w:r>
      <w:r w:rsidR="00371153" w:rsidRPr="00B85771">
        <w:rPr>
          <w:sz w:val="20"/>
          <w:szCs w:val="20"/>
        </w:rPr>
        <w:t>extract indices of non zero elements from matrix rows</w:t>
      </w:r>
      <w:r w:rsidRPr="00B85771">
        <w:rPr>
          <w:sz w:val="20"/>
          <w:szCs w:val="20"/>
        </w:rPr>
        <w:t xml:space="preserve">) </w:t>
      </w:r>
      <w:r w:rsidR="00371153" w:rsidRPr="00B85771">
        <w:rPr>
          <w:sz w:val="20"/>
          <w:szCs w:val="20"/>
        </w:rPr>
        <w:t>or</w:t>
      </w:r>
      <w:r w:rsidRPr="00B85771">
        <w:rPr>
          <w:sz w:val="20"/>
          <w:szCs w:val="20"/>
        </w:rPr>
        <w:t xml:space="preserve"> /*!KO_vram*/ (</w:t>
      </w:r>
      <w:r w:rsidR="00371153" w:rsidRPr="00B85771">
        <w:rPr>
          <w:sz w:val="20"/>
          <w:szCs w:val="20"/>
        </w:rPr>
        <w:t>extract indices of non zero elements from matrix columns</w:t>
      </w:r>
      <w:r w:rsidRPr="00B85771">
        <w:rPr>
          <w:sz w:val="20"/>
          <w:szCs w:val="20"/>
        </w:rPr>
        <w:t>).</w:t>
      </w:r>
      <w:r w:rsidR="00B85771" w:rsidRPr="00B85771">
        <w:rPr>
          <w:sz w:val="20"/>
          <w:szCs w:val="20"/>
        </w:rPr>
        <w:t>Or use function /*!KO_indicesm*/.</w:t>
      </w:r>
    </w:p>
    <w:p w14:paraId="7D700142" w14:textId="77777777" w:rsidR="00BE5E53" w:rsidRPr="00371153" w:rsidRDefault="00BE5E53" w:rsidP="00FD799B">
      <w:pPr>
        <w:rPr>
          <w:sz w:val="20"/>
          <w:szCs w:val="20"/>
        </w:rPr>
      </w:pPr>
    </w:p>
    <w:p w14:paraId="140E5A0F" w14:textId="77777777" w:rsidR="00FD799B" w:rsidRDefault="00FD799B" w:rsidP="00FD799B">
      <w:pPr>
        <w:rPr>
          <w:sz w:val="20"/>
          <w:szCs w:val="20"/>
        </w:rPr>
      </w:pPr>
    </w:p>
    <w:p w14:paraId="6DFFAA38" w14:textId="5F9B7137" w:rsidR="00B85771" w:rsidRPr="00B85771" w:rsidRDefault="00B85771" w:rsidP="00B85771">
      <w:pPr>
        <w:pStyle w:val="3"/>
      </w:pPr>
      <w:bookmarkStart w:id="236" w:name="_Toc197355556"/>
      <w:r w:rsidRPr="00B85771">
        <w:t>POSITIONS OF NONZERO ELEMENTS IN MATRIX (AND THE ELEMENTS THEMSELVES)</w:t>
      </w:r>
      <w:r w:rsidR="00641D5E">
        <w:t xml:space="preserve"> [</w:t>
      </w:r>
      <w:r w:rsidR="00641D5E" w:rsidRPr="00B85771">
        <w:rPr>
          <w:szCs w:val="20"/>
        </w:rPr>
        <w:t>!KO_indicesm</w:t>
      </w:r>
      <w:r w:rsidR="00641D5E">
        <w:rPr>
          <w:szCs w:val="20"/>
        </w:rPr>
        <w:t>]</w:t>
      </w:r>
      <w:bookmarkEnd w:id="236"/>
    </w:p>
    <w:p w14:paraId="043214F1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*/*!KO_indicesm(mat%ANDVAL%name)*/*.</w:t>
      </w:r>
    </w:p>
    <w:p w14:paraId="105A18ED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*Version 1.</w:t>
      </w:r>
    </w:p>
    <w:p w14:paraId="6B7AF87D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*Takes matrix MAT of any size and returns two-column matrix NAME containing the list of indices</w:t>
      </w:r>
    </w:p>
    <w:p w14:paraId="679BBCAF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*(sequential numbers, positions) of nonzero elements in MAT. The indices go ascendingly.</w:t>
      </w:r>
    </w:p>
    <w:p w14:paraId="5CA2675B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*The row number is written in the 1st column of NAME and the column number is written in the</w:t>
      </w:r>
    </w:p>
    <w:p w14:paraId="5D63E978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*2nd column of NAME.</w:t>
      </w:r>
    </w:p>
    <w:p w14:paraId="5D009182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*Argument ANDVAL allows also to write out the nonzero values themselves, as the 3rd column of NAME.</w:t>
      </w:r>
    </w:p>
    <w:p w14:paraId="79DB1E29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*ANDVAL is the digit (not name or expression) 0 or 1 (you may take the digit in quotes or</w:t>
      </w:r>
    </w:p>
    <w:p w14:paraId="66210759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*apostrophes). If 1, the write-out of values will take place.</w:t>
      </w:r>
    </w:p>
    <w:p w14:paraId="1C23D64C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*If there is no nonzero elements in MAT, the function returns scalar 0.</w:t>
      </w:r>
    </w:p>
    <w:p w14:paraId="25E0E9D8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*This function works somewhat faster on wide than on tall matrices.</w:t>
      </w:r>
    </w:p>
    <w:p w14:paraId="4077BAD7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*This function is cognate to /*!KO_nzlist*/ but returns result in somewhat different form.</w:t>
      </w:r>
    </w:p>
    <w:p w14:paraId="4C47ACDC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lastRenderedPageBreak/>
        <w:t>*This function may require prior setting of limit for number of cycles to enough big value</w:t>
      </w:r>
    </w:p>
    <w:p w14:paraId="263B9C33" w14:textId="74BF5D31" w:rsid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*by command SET MXLOOPS.</w:t>
      </w:r>
    </w:p>
    <w:p w14:paraId="4C97C775" w14:textId="77777777" w:rsidR="00B85771" w:rsidRDefault="00B85771" w:rsidP="00B85771">
      <w:pPr>
        <w:rPr>
          <w:sz w:val="20"/>
          <w:szCs w:val="20"/>
        </w:rPr>
      </w:pPr>
    </w:p>
    <w:p w14:paraId="3CB10E8D" w14:textId="52625358" w:rsidR="00B85771" w:rsidRPr="00B85771" w:rsidRDefault="00B85771" w:rsidP="00B85771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85771">
        <w:rPr>
          <w:color w:val="0070C0"/>
          <w:sz w:val="20"/>
          <w:szCs w:val="20"/>
        </w:rPr>
        <w:t>.</w:t>
      </w:r>
    </w:p>
    <w:p w14:paraId="6F880AC4" w14:textId="77777777" w:rsidR="00B85771" w:rsidRP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11EF59" w14:textId="77777777" w:rsidR="00B85771" w:rsidRPr="00DC2C4F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81803C5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557FA0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uniform(1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,</w:t>
      </w:r>
      <w:r w:rsidRPr="00B85771">
        <w:rPr>
          <w:rFonts w:ascii="Courier New" w:hAnsi="Courier New" w:cs="Courier New"/>
          <w:color w:val="0070C0"/>
          <w:sz w:val="20"/>
          <w:szCs w:val="20"/>
        </w:rPr>
        <w:t>8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70DD58C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mat&amp;*(mat&gt;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  <w:r w:rsidRPr="00B85771">
        <w:rPr>
          <w:rFonts w:ascii="Courier New" w:hAnsi="Courier New" w:cs="Courier New"/>
          <w:color w:val="0070C0"/>
          <w:sz w:val="20"/>
          <w:szCs w:val="20"/>
        </w:rPr>
        <w:t>7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8C62D14" w14:textId="77777777" w:rsid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mat.</w:t>
      </w:r>
    </w:p>
    <w:p w14:paraId="65BC5492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!KO_indicesm(mat%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%name).</w:t>
      </w:r>
    </w:p>
    <w:p w14:paraId="05054C12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name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row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743F8A6" w14:textId="77777777" w:rsid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5A6D54A" w14:textId="77777777" w:rsidR="00B85771" w:rsidRPr="00A07FEE" w:rsidRDefault="00B85771" w:rsidP="00B85771">
      <w:pPr>
        <w:rPr>
          <w:sz w:val="20"/>
          <w:szCs w:val="20"/>
        </w:rPr>
      </w:pPr>
    </w:p>
    <w:p w14:paraId="0F0C4AA6" w14:textId="77777777" w:rsidR="00B85771" w:rsidRPr="00371153" w:rsidRDefault="00B85771" w:rsidP="00FD799B">
      <w:pPr>
        <w:rPr>
          <w:sz w:val="20"/>
          <w:szCs w:val="20"/>
        </w:rPr>
      </w:pPr>
    </w:p>
    <w:p w14:paraId="05A19C03" w14:textId="7E743112" w:rsidR="00FD799B" w:rsidRPr="0009640C" w:rsidRDefault="00FD799B" w:rsidP="00FD799B">
      <w:pPr>
        <w:pStyle w:val="3"/>
      </w:pPr>
      <w:bookmarkStart w:id="237" w:name="_POSITION_OF_FIRST"/>
      <w:bookmarkStart w:id="238" w:name="_Toc197355557"/>
      <w:bookmarkEnd w:id="237"/>
      <w:r w:rsidRPr="0009640C">
        <w:t>POSITION OF FIRST ENCOUNTER OF VALUE IN ROW/ROWS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indx</w:t>
      </w:r>
      <w:r w:rsidR="00641D5E">
        <w:rPr>
          <w:szCs w:val="20"/>
        </w:rPr>
        <w:t>]</w:t>
      </w:r>
      <w:bookmarkEnd w:id="238"/>
    </w:p>
    <w:p w14:paraId="23EAD929" w14:textId="140C53B5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indx(mat%val%name)*/*.</w:t>
      </w:r>
    </w:p>
    <w:p w14:paraId="0399CAF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E0C541A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MAT - matrix or row vector. Returns index (position) of first (leftmost)</w:t>
      </w:r>
    </w:p>
    <w:p w14:paraId="7A033246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*encounter of value VAL in each row of MAT.</w:t>
      </w:r>
    </w:p>
    <w:p w14:paraId="67AC968C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*VAL may be a scalar or a column vector of length as the number of rows in MAT; in the latter</w:t>
      </w:r>
    </w:p>
    <w:p w14:paraId="63186115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*instance each row of MAT is given its corresponding value VAL.</w:t>
      </w:r>
    </w:p>
    <w:p w14:paraId="395155DF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*Result NAME - column vector with number of rows as in MAT.</w:t>
      </w:r>
    </w:p>
    <w:p w14:paraId="00580D6E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*Position 0 means that VAL is not found in the row.</w:t>
      </w:r>
    </w:p>
    <w:p w14:paraId="4D07D807" w14:textId="77777777" w:rsidR="00FD799B" w:rsidRDefault="00FD799B" w:rsidP="00FD799B">
      <w:pPr>
        <w:rPr>
          <w:sz w:val="20"/>
          <w:szCs w:val="20"/>
        </w:rPr>
      </w:pPr>
    </w:p>
    <w:p w14:paraId="40F75EAF" w14:textId="77777777" w:rsidR="00FD799B" w:rsidRPr="0009640C" w:rsidRDefault="00FD799B" w:rsidP="00FD799B">
      <w:pPr>
        <w:rPr>
          <w:sz w:val="20"/>
          <w:szCs w:val="20"/>
        </w:rPr>
      </w:pPr>
    </w:p>
    <w:p w14:paraId="6CF83524" w14:textId="095AF9BB" w:rsidR="00FD799B" w:rsidRPr="0009640C" w:rsidRDefault="00FD799B" w:rsidP="00FD799B">
      <w:pPr>
        <w:pStyle w:val="3"/>
      </w:pPr>
      <w:r w:rsidRPr="0009640C">
        <w:t xml:space="preserve"> </w:t>
      </w:r>
      <w:bookmarkStart w:id="239" w:name="_Toc197355558"/>
      <w:r w:rsidRPr="0009640C">
        <w:t>POSITION OF LAST ENCOUNTER OF VALUE IN ROW/ROWS</w:t>
      </w:r>
      <w:r w:rsidR="00641D5E">
        <w:t xml:space="preserve"> </w:t>
      </w:r>
      <w:bookmarkStart w:id="240" w:name="_Hlk172982699"/>
      <w:r w:rsidR="00641D5E">
        <w:t>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rindx</w:t>
      </w:r>
      <w:r w:rsidR="00641D5E">
        <w:rPr>
          <w:szCs w:val="20"/>
        </w:rPr>
        <w:t>]</w:t>
      </w:r>
      <w:bookmarkEnd w:id="239"/>
      <w:bookmarkEnd w:id="240"/>
    </w:p>
    <w:p w14:paraId="091B908E" w14:textId="292EF470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rindx(mat%val%name)*/*.</w:t>
      </w:r>
    </w:p>
    <w:p w14:paraId="01854F6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2442EFB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MAT - matrix or row vector. Returns index (position) of last (rightmost)</w:t>
      </w:r>
    </w:p>
    <w:p w14:paraId="3CCB4A1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*encounter of value VAL in each row of MAT.</w:t>
      </w:r>
    </w:p>
    <w:p w14:paraId="5DE66A4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*VAL may be a scalar or a column vector of length as the number of rows in MAT; in the latter</w:t>
      </w:r>
    </w:p>
    <w:p w14:paraId="6B885E1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*instance each row of MAT is given its corresponding value VAL.</w:t>
      </w:r>
    </w:p>
    <w:p w14:paraId="698F7871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*Result NAME - column vector with number of rows as in MAT.</w:t>
      </w:r>
    </w:p>
    <w:p w14:paraId="400C7545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*Position 0 means that VAL is not found in the row.</w:t>
      </w:r>
    </w:p>
    <w:p w14:paraId="38FBB953" w14:textId="77777777" w:rsidR="00FD799B" w:rsidRPr="00A31739" w:rsidRDefault="00FD799B" w:rsidP="00FD799B">
      <w:pPr>
        <w:rPr>
          <w:sz w:val="20"/>
          <w:szCs w:val="20"/>
        </w:rPr>
      </w:pPr>
    </w:p>
    <w:p w14:paraId="2C017627" w14:textId="7A03E654" w:rsidR="00FD799B" w:rsidRDefault="00FD799B" w:rsidP="00FD799B">
      <w:pPr>
        <w:rPr>
          <w:sz w:val="20"/>
          <w:szCs w:val="20"/>
        </w:rPr>
      </w:pPr>
    </w:p>
    <w:p w14:paraId="11BDAF92" w14:textId="0EE792A0" w:rsidR="008177E2" w:rsidRPr="008177E2" w:rsidRDefault="008177E2" w:rsidP="008177E2">
      <w:pPr>
        <w:pStyle w:val="3"/>
      </w:pPr>
      <w:bookmarkStart w:id="241" w:name="_Toc197355559"/>
      <w:r w:rsidRPr="008177E2">
        <w:t>POSITION OF RANDOM ENCOUNTER OF VALUE IN ROW/ROWS</w:t>
      </w:r>
      <w:r>
        <w:t xml:space="preserve"> </w:t>
      </w:r>
      <w:r w:rsidRPr="008177E2">
        <w:t>[!KO_r</w:t>
      </w:r>
      <w:r>
        <w:t>and</w:t>
      </w:r>
      <w:r w:rsidRPr="008177E2">
        <w:t>indx]</w:t>
      </w:r>
      <w:bookmarkEnd w:id="241"/>
    </w:p>
    <w:p w14:paraId="35052AAA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*/*!KO_randindx(mat%val%name)*/*.</w:t>
      </w:r>
    </w:p>
    <w:p w14:paraId="22427F32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*Version 1.</w:t>
      </w:r>
    </w:p>
    <w:p w14:paraId="6C1666EC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*Takes MAT - matrix or row vector. Returns index (position) of random встречи encounter</w:t>
      </w:r>
    </w:p>
    <w:p w14:paraId="327749B2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*of value VAL in each row of MAT. That is, if VAL encounters k times in the row, one of these</w:t>
      </w:r>
    </w:p>
    <w:p w14:paraId="2553031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*positions will be selected randomly.</w:t>
      </w:r>
    </w:p>
    <w:p w14:paraId="7CAB3404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*VAL may be a scalar or a column vector of length as the number of rows in MAT; in the latter</w:t>
      </w:r>
    </w:p>
    <w:p w14:paraId="4EF77E67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*instance each row of MAT is given its corresponding value VAL.</w:t>
      </w:r>
    </w:p>
    <w:p w14:paraId="07B9267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*Result NAME - column vector with number of rows as in MAT.</w:t>
      </w:r>
    </w:p>
    <w:p w14:paraId="6506408E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*Position 0 means that VAL is not found in the row.</w:t>
      </w:r>
    </w:p>
    <w:p w14:paraId="3BE77BC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*To manage random numbers  seed use out-of-matrix generator</w:t>
      </w:r>
    </w:p>
    <w:p w14:paraId="18E26679" w14:textId="3A8536BF" w:rsid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*of random numbers (corresponds to commands SET MTINDEX or SET SEED).</w:t>
      </w:r>
    </w:p>
    <w:p w14:paraId="3ABD5242" w14:textId="77777777" w:rsidR="008177E2" w:rsidRDefault="008177E2" w:rsidP="008177E2">
      <w:pPr>
        <w:rPr>
          <w:sz w:val="20"/>
          <w:szCs w:val="20"/>
        </w:rPr>
      </w:pPr>
    </w:p>
    <w:p w14:paraId="5574432A" w14:textId="77777777" w:rsidR="008177E2" w:rsidRDefault="008177E2" w:rsidP="00FD799B">
      <w:pPr>
        <w:rPr>
          <w:sz w:val="20"/>
          <w:szCs w:val="20"/>
        </w:rPr>
      </w:pPr>
    </w:p>
    <w:p w14:paraId="20102A65" w14:textId="715969F3" w:rsidR="00B05EF7" w:rsidRPr="00B05EF7" w:rsidRDefault="00B05EF7" w:rsidP="00B05EF7">
      <w:pPr>
        <w:pStyle w:val="3"/>
      </w:pPr>
      <w:bookmarkStart w:id="242" w:name="_Toc197355560"/>
      <w:r w:rsidRPr="00B05EF7">
        <w:t>POSITION (PAIR OF INDICES) OF ONE VALUE IN MATRIX</w:t>
      </w:r>
      <w:r w:rsidR="00641D5E">
        <w:t xml:space="preserve"> [</w:t>
      </w:r>
      <w:r w:rsidR="00641D5E" w:rsidRPr="00B05EF7">
        <w:rPr>
          <w:szCs w:val="20"/>
        </w:rPr>
        <w:t>!KO_ij</w:t>
      </w:r>
      <w:r w:rsidR="00641D5E">
        <w:rPr>
          <w:szCs w:val="20"/>
        </w:rPr>
        <w:t>]</w:t>
      </w:r>
      <w:bookmarkEnd w:id="242"/>
    </w:p>
    <w:p w14:paraId="27372ECC" w14:textId="77777777" w:rsidR="00B05EF7" w:rsidRPr="00B05EF7" w:rsidRDefault="00B05EF7" w:rsidP="00B05EF7">
      <w:pPr>
        <w:rPr>
          <w:sz w:val="20"/>
          <w:szCs w:val="20"/>
        </w:rPr>
      </w:pPr>
      <w:r w:rsidRPr="00B05EF7">
        <w:rPr>
          <w:sz w:val="20"/>
          <w:szCs w:val="20"/>
        </w:rPr>
        <w:t>*/*!KO_ij(mat%val%priority%name)*/*.</w:t>
      </w:r>
    </w:p>
    <w:p w14:paraId="52BE05F7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*Version 2.</w:t>
      </w:r>
    </w:p>
    <w:p w14:paraId="5EF7BDB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*Finds in matrix MAT one element equal to value VAL (scalar).</w:t>
      </w:r>
    </w:p>
    <w:p w14:paraId="61358E9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*Returns, as NAME, the position (indices i,j) of such element in MAT.</w:t>
      </w:r>
    </w:p>
    <w:p w14:paraId="5EABF56B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*If there are more than one element equal to VAL are found, the position of one of them is</w:t>
      </w:r>
    </w:p>
    <w:p w14:paraId="05F2FD6A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*returned according to argument PRIORITY. If none is found, {0,0} is returned.</w:t>
      </w:r>
    </w:p>
    <w:p w14:paraId="55F0826E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*PRIORITY - capitalized keyword (may take in quotes or apostrophes):</w:t>
      </w:r>
    </w:p>
    <w:p w14:paraId="06C8954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*"TBLR" - search top to bottom, left to right: returned is position from top-most row,</w:t>
      </w:r>
    </w:p>
    <w:p w14:paraId="581353B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left-most element.</w:t>
      </w:r>
    </w:p>
    <w:p w14:paraId="787EFFD9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*"LRTB" - search left to right, top to bottom: returned is position from left-most column,</w:t>
      </w:r>
    </w:p>
    <w:p w14:paraId="3B2A1168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top-most element.</w:t>
      </w:r>
    </w:p>
    <w:p w14:paraId="57EA9A12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*"BTRL" - search bottom to top, right to left: returned is position from bottom-most row,</w:t>
      </w:r>
    </w:p>
    <w:p w14:paraId="5E2595D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right-most element.</w:t>
      </w:r>
    </w:p>
    <w:p w14:paraId="62F1D86E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lastRenderedPageBreak/>
        <w:t>*"RLBT" - search right to left, bottom to top: returned is position from right-most column,</w:t>
      </w:r>
    </w:p>
    <w:p w14:paraId="7308DBCF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bottom-most element.</w:t>
      </w:r>
    </w:p>
    <w:p w14:paraId="35E58AF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*"RANDOM" - of all positions of VAL, return one randomly chosen.</w:t>
      </w:r>
    </w:p>
    <w:p w14:paraId="4210D57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*There is a tiny difference in performance speed; if you don't mind the priority itself but</w:t>
      </w:r>
    </w:p>
    <w:p w14:paraId="4225D1DD" w14:textId="1AD9DE65" w:rsidR="009D4267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*are greedy on account of speed, select RLBT as the fastest</w:t>
      </w:r>
      <w:r w:rsidR="009D4267" w:rsidRPr="009D4267">
        <w:rPr>
          <w:sz w:val="20"/>
          <w:szCs w:val="20"/>
        </w:rPr>
        <w:t>.</w:t>
      </w:r>
    </w:p>
    <w:p w14:paraId="3E1F3418" w14:textId="4E1E5D3A" w:rsidR="00B05EF7" w:rsidRDefault="00B05EF7" w:rsidP="00B05EF7">
      <w:pPr>
        <w:rPr>
          <w:sz w:val="20"/>
          <w:szCs w:val="20"/>
        </w:rPr>
      </w:pPr>
    </w:p>
    <w:p w14:paraId="45020579" w14:textId="1E075290" w:rsidR="00B05EF7" w:rsidRPr="00200E4C" w:rsidRDefault="00B05EF7" w:rsidP="00B05EF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200E4C">
        <w:rPr>
          <w:color w:val="0070C0"/>
          <w:sz w:val="20"/>
          <w:szCs w:val="20"/>
        </w:rPr>
        <w:t>.</w:t>
      </w:r>
    </w:p>
    <w:p w14:paraId="7998C93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</w:p>
    <w:p w14:paraId="756B85FC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001A7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compute x= {0,0,1,0,0;1,0,0,0,0;0,0,0,0,0;0,0,0,1,0;0,0,0,0,0;0,1,0,0,0}.</w:t>
      </w:r>
    </w:p>
    <w:p w14:paraId="540351AB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1E60E730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!KO_ij(x%1%TBLR%ij).</w:t>
      </w:r>
    </w:p>
    <w:p w14:paraId="0691DCA8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24CABFB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!KO_ij(x%1%LRTB%ij).</w:t>
      </w:r>
    </w:p>
    <w:p w14:paraId="1128DF04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68005DA3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!KO_ij(x%1%BTRL%ij).</w:t>
      </w:r>
    </w:p>
    <w:p w14:paraId="71153777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55FDB6BB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!KO_ij(x%1%RLBT%ij).</w:t>
      </w:r>
    </w:p>
    <w:p w14:paraId="0158105C" w14:textId="77777777" w:rsidR="00B05EF7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0EA02E48" w14:textId="56202C1C" w:rsidR="00407080" w:rsidRPr="00200E4C" w:rsidRDefault="00407080" w:rsidP="00407080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</w:t>
      </w:r>
      <w:r>
        <w:rPr>
          <w:rFonts w:ascii="Courier New" w:hAnsi="Courier New" w:cs="Courier New"/>
          <w:color w:val="0070C0"/>
          <w:sz w:val="20"/>
          <w:szCs w:val="20"/>
        </w:rPr>
        <w:t>RANDOM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%ij).</w:t>
      </w:r>
    </w:p>
    <w:p w14:paraId="321C3F06" w14:textId="77777777" w:rsidR="00407080" w:rsidRPr="00200E4C" w:rsidRDefault="00407080" w:rsidP="00407080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2A784688" w14:textId="77777777" w:rsidR="00B05EF7" w:rsidRPr="007C627E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DEB5D92" w14:textId="77777777" w:rsidR="00B05EF7" w:rsidRDefault="00B05EF7" w:rsidP="00B05EF7">
      <w:pPr>
        <w:rPr>
          <w:sz w:val="20"/>
          <w:szCs w:val="20"/>
        </w:rPr>
      </w:pPr>
    </w:p>
    <w:p w14:paraId="08725117" w14:textId="77777777" w:rsidR="00B05EF7" w:rsidRPr="00FD799B" w:rsidRDefault="00B05EF7" w:rsidP="00FD799B">
      <w:pPr>
        <w:rPr>
          <w:sz w:val="20"/>
          <w:szCs w:val="20"/>
        </w:rPr>
      </w:pPr>
    </w:p>
    <w:p w14:paraId="4F1E7735" w14:textId="25D12E7B" w:rsidR="00FD799B" w:rsidRPr="00A31739" w:rsidRDefault="00FD799B" w:rsidP="00FD799B">
      <w:pPr>
        <w:pStyle w:val="3"/>
      </w:pPr>
      <w:bookmarkStart w:id="243" w:name="_Toc197355561"/>
      <w:r w:rsidRPr="00A31739">
        <w:t xml:space="preserve">HIGHLIGHT IN ROW AND COLUMN NO MORE THAN ONE </w:t>
      </w:r>
      <w:r>
        <w:t>ELEMENT EQUAL TO VALUE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A31739">
        <w:rPr>
          <w:szCs w:val="20"/>
        </w:rPr>
        <w:t>prime</w:t>
      </w:r>
      <w:r w:rsidR="00641D5E">
        <w:rPr>
          <w:szCs w:val="20"/>
        </w:rPr>
        <w:t>]</w:t>
      </w:r>
      <w:bookmarkEnd w:id="243"/>
    </w:p>
    <w:p w14:paraId="5ECFF934" w14:textId="6631E361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31739">
        <w:rPr>
          <w:sz w:val="20"/>
          <w:szCs w:val="20"/>
        </w:rPr>
        <w:t>prime(mat%val%name)*/*.</w:t>
      </w:r>
    </w:p>
    <w:p w14:paraId="6B982EA2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*Version 1.</w:t>
      </w:r>
    </w:p>
    <w:p w14:paraId="4841E886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*Takes matrix or vector MAT and value VAL.</w:t>
      </w:r>
    </w:p>
    <w:p w14:paraId="23823745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*Returns binary matrix NAME of size as MAT, where 1 marks elements which are equal to VAL, but the function</w:t>
      </w:r>
    </w:p>
    <w:p w14:paraId="558F1CB2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*leaves in each row and column at most one such mark. In other words, the 1 in NAME</w:t>
      </w:r>
    </w:p>
    <w:p w14:paraId="6E4CAF34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*exclusively matches rows and columns: "one row - one column".</w:t>
      </w:r>
    </w:p>
    <w:p w14:paraId="0EEA563B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*This is not the optimal matching algorithm: the res</w:t>
      </w:r>
      <w:r w:rsidR="009C6315">
        <w:rPr>
          <w:sz w:val="20"/>
          <w:szCs w:val="20"/>
        </w:rPr>
        <w:t xml:space="preserve">ult may depend on </w:t>
      </w:r>
      <w:r w:rsidRPr="00A31739">
        <w:rPr>
          <w:sz w:val="20"/>
          <w:szCs w:val="20"/>
        </w:rPr>
        <w:t>the direction of the search of the</w:t>
      </w:r>
    </w:p>
    <w:p w14:paraId="4EFABE1E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*elements equal to VAL. This function scans rows downward and elements in a row right to left.</w:t>
      </w:r>
    </w:p>
    <w:p w14:paraId="045C76F1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*If you wand another direction, simply change in accordance to it the order of rows and/or columns in MAT.</w:t>
      </w:r>
    </w:p>
    <w:p w14:paraId="6A4BC08F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*Argument VAL may be not only scalar but also a column vector of length as the number of rows in MAT.</w:t>
      </w:r>
    </w:p>
    <w:p w14:paraId="772712F3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*In that latter case in each row of MAT there is searched and marked a different value instances, but then</w:t>
      </w:r>
    </w:p>
    <w:p w14:paraId="310EEEC9" w14:textId="38B0DA0C" w:rsidR="00FD799B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*(erasing the "superfluous" marks) the function act</w:t>
      </w:r>
      <w:r w:rsidR="00801EA4">
        <w:rPr>
          <w:sz w:val="20"/>
          <w:szCs w:val="20"/>
        </w:rPr>
        <w:t>s</w:t>
      </w:r>
      <w:r w:rsidRPr="00A31739">
        <w:rPr>
          <w:sz w:val="20"/>
          <w:szCs w:val="20"/>
        </w:rPr>
        <w:t xml:space="preserve"> same as with scalar value.</w:t>
      </w:r>
    </w:p>
    <w:p w14:paraId="73A9C29E" w14:textId="3374DED9" w:rsidR="00E42BEC" w:rsidRPr="00A31739" w:rsidRDefault="00E42BEC" w:rsidP="00FD799B">
      <w:pPr>
        <w:rPr>
          <w:sz w:val="20"/>
          <w:szCs w:val="20"/>
        </w:rPr>
      </w:pPr>
      <w:r w:rsidRPr="00E42BEC">
        <w:rPr>
          <w:sz w:val="20"/>
          <w:szCs w:val="20"/>
        </w:rPr>
        <w:t>*The function works somewhat faster with wide matrix than with high matrix.</w:t>
      </w:r>
    </w:p>
    <w:p w14:paraId="24EB6E43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*This function may require prior setting of limit for number of cycles to enough big value</w:t>
      </w:r>
    </w:p>
    <w:p w14:paraId="76F1C0A0" w14:textId="77777777" w:rsidR="00FD799B" w:rsidRPr="00FD799B" w:rsidRDefault="00FD799B" w:rsidP="00FD799B">
      <w:pPr>
        <w:rPr>
          <w:sz w:val="20"/>
          <w:szCs w:val="20"/>
        </w:rPr>
      </w:pPr>
      <w:r w:rsidRPr="00FD799B">
        <w:rPr>
          <w:sz w:val="20"/>
          <w:szCs w:val="20"/>
        </w:rPr>
        <w:t>*by command SET MXLOOPS.</w:t>
      </w:r>
    </w:p>
    <w:p w14:paraId="3377B47C" w14:textId="77777777" w:rsidR="00FD799B" w:rsidRPr="00FD799B" w:rsidRDefault="00FD799B" w:rsidP="00FD799B">
      <w:pPr>
        <w:rPr>
          <w:sz w:val="20"/>
          <w:szCs w:val="20"/>
        </w:rPr>
      </w:pPr>
    </w:p>
    <w:p w14:paraId="1253C45A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2A0793A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577951" w14:textId="77777777" w:rsidR="00FD799B" w:rsidRPr="00DC2C4F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23D5EAB3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099996F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 m= rnd(uniform(</w:t>
      </w:r>
      <w:r>
        <w:rPr>
          <w:rFonts w:ascii="Courier New" w:hAnsi="Courier New" w:cs="Courier New"/>
          <w:color w:val="0070C0"/>
          <w:sz w:val="20"/>
          <w:szCs w:val="20"/>
        </w:rPr>
        <w:t>9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,</w:t>
      </w:r>
      <w:r>
        <w:rPr>
          <w:rFonts w:ascii="Courier New" w:hAnsi="Courier New" w:cs="Courier New"/>
          <w:color w:val="0070C0"/>
          <w:sz w:val="20"/>
          <w:szCs w:val="20"/>
        </w:rPr>
        <w:t>7)*10)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A0314E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3F907273" w14:textId="748816A6" w:rsidR="00FD799B" w:rsidRPr="007C627E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799B" w:rsidRPr="007C627E">
        <w:rPr>
          <w:rFonts w:ascii="Courier New" w:hAnsi="Courier New" w:cs="Courier New"/>
          <w:color w:val="0070C0"/>
          <w:sz w:val="20"/>
          <w:szCs w:val="20"/>
        </w:rPr>
        <w:t>prime(m%0%</w:t>
      </w:r>
      <w:r w:rsidR="00FD799B">
        <w:rPr>
          <w:rFonts w:ascii="Courier New" w:hAnsi="Courier New" w:cs="Courier New"/>
          <w:color w:val="0070C0"/>
          <w:sz w:val="20"/>
          <w:szCs w:val="20"/>
        </w:rPr>
        <w:t>flag</w:t>
      </w:r>
      <w:r w:rsidR="00FD799B" w:rsidRPr="007C627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3837C06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flag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Elements equal 0 are highlighted, at most one per row and col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639A848" w14:textId="77777777" w:rsidR="00FD799B" w:rsidRPr="007C627E" w:rsidRDefault="00FD799B" w:rsidP="00FD799B">
      <w:pPr>
        <w:rPr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CF98B2D" w14:textId="77777777" w:rsidR="00FD799B" w:rsidRPr="00FD799B" w:rsidRDefault="00FD799B" w:rsidP="00FD799B">
      <w:pPr>
        <w:rPr>
          <w:sz w:val="20"/>
          <w:szCs w:val="20"/>
        </w:rPr>
      </w:pPr>
    </w:p>
    <w:p w14:paraId="3C5D1FF4" w14:textId="77777777" w:rsidR="00FD799B" w:rsidRDefault="00FD799B" w:rsidP="00FD799B">
      <w:pPr>
        <w:rPr>
          <w:sz w:val="20"/>
          <w:szCs w:val="20"/>
        </w:rPr>
      </w:pPr>
    </w:p>
    <w:p w14:paraId="2B799916" w14:textId="77C51BEE" w:rsidR="00EE10B2" w:rsidRPr="00EE10B2" w:rsidRDefault="00EE10B2" w:rsidP="00EE10B2">
      <w:pPr>
        <w:pStyle w:val="3"/>
      </w:pPr>
      <w:bookmarkStart w:id="244" w:name="_Toc197355562"/>
      <w:r w:rsidRPr="00EE10B2">
        <w:t xml:space="preserve">INDICATION OF CASES HAVING SPECIFIED PROFILE OF VALUES </w:t>
      </w:r>
      <w:r>
        <w:t>[</w:t>
      </w:r>
      <w:r w:rsidRPr="00EE10B2">
        <w:t>!KO_indic</w:t>
      </w:r>
      <w:r>
        <w:t>]</w:t>
      </w:r>
      <w:bookmarkEnd w:id="244"/>
    </w:p>
    <w:p w14:paraId="72F2A074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*/*!KO_indic(mat%valvecs%name)*/*.</w:t>
      </w:r>
    </w:p>
    <w:p w14:paraId="61027C92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*Version 1.</w:t>
      </w:r>
    </w:p>
    <w:p w14:paraId="3771E5C0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*Data MAT - n cases x p variables (n&gt;=1, p&gt;=1).</w:t>
      </w:r>
    </w:p>
    <w:p w14:paraId="2787C221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*Vectors of values VALVECS - m vectors x p values (m&gt;=1), the 1-st value in a vector corresponds</w:t>
      </w:r>
    </w:p>
    <w:p w14:paraId="1E2F3B7D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*to the 1-st variable of the data, the 2-nd value - to the 2-nd variable, and so on.</w:t>
      </w:r>
    </w:p>
    <w:p w14:paraId="1509F98A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*Returns binary indicator matrix NAME, n x m, in which a one on position (i,j) means that</w:t>
      </w:r>
    </w:p>
    <w:p w14:paraId="3AB6CF6B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*the i-th case (row) in MAT coincides with the j-th vector (row) in VALVECS.</w:t>
      </w:r>
    </w:p>
    <w:p w14:paraId="123FFCC3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*This function may require prior setting of limit for number of cycles to enough big value</w:t>
      </w:r>
    </w:p>
    <w:p w14:paraId="4C818C43" w14:textId="3BD083DB" w:rsid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*by command SET MXLOOPS.</w:t>
      </w:r>
    </w:p>
    <w:p w14:paraId="05A80FD9" w14:textId="77777777" w:rsidR="00EE10B2" w:rsidRDefault="00EE10B2" w:rsidP="00FD799B">
      <w:pPr>
        <w:rPr>
          <w:sz w:val="20"/>
          <w:szCs w:val="20"/>
        </w:rPr>
      </w:pPr>
    </w:p>
    <w:p w14:paraId="0E4AAB1E" w14:textId="27E7DEE1" w:rsidR="00EE10B2" w:rsidRPr="00F95CFF" w:rsidRDefault="00EE10B2" w:rsidP="00EE10B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95CFF">
        <w:rPr>
          <w:color w:val="0070C0"/>
          <w:sz w:val="20"/>
          <w:szCs w:val="20"/>
        </w:rPr>
        <w:t>.</w:t>
      </w:r>
    </w:p>
    <w:p w14:paraId="61935B1D" w14:textId="77777777" w:rsidR="00EE10B2" w:rsidRDefault="00EE10B2" w:rsidP="00EE10B2">
      <w:pPr>
        <w:rPr>
          <w:sz w:val="20"/>
          <w:szCs w:val="20"/>
        </w:rPr>
      </w:pPr>
    </w:p>
    <w:p w14:paraId="6D1B50B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F51709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lastRenderedPageBreak/>
        <w:t>compute data=</w:t>
      </w:r>
    </w:p>
    <w:p w14:paraId="14818CE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{3,  2,  1,  0;</w:t>
      </w:r>
    </w:p>
    <w:p w14:paraId="49079BE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1,  0,  3;</w:t>
      </w:r>
    </w:p>
    <w:p w14:paraId="43F52E9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2,  2,  4;</w:t>
      </w:r>
    </w:p>
    <w:p w14:paraId="3009DEE7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1,  3,  0;</w:t>
      </w:r>
    </w:p>
    <w:p w14:paraId="05B921A8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2A4CE66D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0,  3,  2;</w:t>
      </w:r>
    </w:p>
    <w:p w14:paraId="6330A68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3,  2,  2;</w:t>
      </w:r>
    </w:p>
    <w:p w14:paraId="5C70AAE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2,  2,  2;</w:t>
      </w:r>
    </w:p>
    <w:p w14:paraId="695A674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2,  1;</w:t>
      </w:r>
    </w:p>
    <w:p w14:paraId="4C3890BE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4,  2,  4;</w:t>
      </w:r>
    </w:p>
    <w:p w14:paraId="31159839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2,  2;</w:t>
      </w:r>
    </w:p>
    <w:p w14:paraId="247D9C53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2,  4,  4;</w:t>
      </w:r>
    </w:p>
    <w:p w14:paraId="01E2D8E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2;</w:t>
      </w:r>
    </w:p>
    <w:p w14:paraId="76A8951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0,  0,  1;</w:t>
      </w:r>
    </w:p>
    <w:p w14:paraId="3C6DB9B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1;</w:t>
      </w:r>
    </w:p>
    <w:p w14:paraId="587B01E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0204623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2,  3;</w:t>
      </w:r>
    </w:p>
    <w:p w14:paraId="7D37CDE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1,  2;</w:t>
      </w:r>
    </w:p>
    <w:p w14:paraId="60E2605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4,  4,  1;</w:t>
      </w:r>
    </w:p>
    <w:p w14:paraId="6798046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3,  2}.</w:t>
      </w:r>
    </w:p>
    <w:p w14:paraId="4DEF140E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67E12EF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compute valvecs=</w:t>
      </w:r>
    </w:p>
    <w:p w14:paraId="44D4417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{1,1,1,1;</w:t>
      </w:r>
    </w:p>
    <w:p w14:paraId="1DE0CD8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1,2,3,4;</w:t>
      </w:r>
    </w:p>
    <w:p w14:paraId="543A40B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0,2,4,4;</w:t>
      </w:r>
    </w:p>
    <w:p w14:paraId="59D2541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1,0,3,2;</w:t>
      </w:r>
    </w:p>
    <w:p w14:paraId="74F0265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2,2,2,4}.</w:t>
      </w:r>
    </w:p>
    <w:p w14:paraId="3BFB6505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valvecs.</w:t>
      </w:r>
    </w:p>
    <w:p w14:paraId="365F3813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!KO_indic(data%valvecs%name).</w:t>
      </w:r>
    </w:p>
    <w:p w14:paraId="7DF700C6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07E59DE6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847A36C" w14:textId="77777777" w:rsidR="00EE10B2" w:rsidRDefault="00EE10B2" w:rsidP="00FD799B">
      <w:pPr>
        <w:rPr>
          <w:sz w:val="20"/>
          <w:szCs w:val="20"/>
        </w:rPr>
      </w:pPr>
    </w:p>
    <w:p w14:paraId="71185225" w14:textId="77777777" w:rsidR="00EE10B2" w:rsidRDefault="00EE10B2" w:rsidP="00FD799B">
      <w:pPr>
        <w:rPr>
          <w:sz w:val="20"/>
          <w:szCs w:val="20"/>
        </w:rPr>
      </w:pPr>
    </w:p>
    <w:p w14:paraId="5B9FAEFA" w14:textId="14E8E5CE" w:rsidR="00FD799B" w:rsidRPr="001F6EC9" w:rsidRDefault="00CF6E3A" w:rsidP="00FD799B">
      <w:pPr>
        <w:pStyle w:val="3"/>
      </w:pPr>
      <w:bookmarkStart w:id="245" w:name="_Toc197355563"/>
      <w:r w:rsidRPr="00CF6E3A">
        <w:t>HIGHLIGHT DIRECT CHAINS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F6EC9">
        <w:rPr>
          <w:szCs w:val="20"/>
        </w:rPr>
        <w:t>runs</w:t>
      </w:r>
      <w:r w:rsidR="00641D5E">
        <w:rPr>
          <w:szCs w:val="20"/>
        </w:rPr>
        <w:t>]</w:t>
      </w:r>
      <w:bookmarkEnd w:id="245"/>
    </w:p>
    <w:p w14:paraId="72DC019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*/*!KO_runs(mat%maxw%dir%hl%name)*/*.</w:t>
      </w:r>
    </w:p>
    <w:p w14:paraId="7D35C57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2.</w:t>
      </w:r>
    </w:p>
    <w:p w14:paraId="12E618C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direct chains of 1s going in succession.</w:t>
      </w:r>
    </w:p>
    <w:p w14:paraId="2050CE4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570640A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(nonnegative integer scalar).</w:t>
      </w:r>
    </w:p>
    <w:p w14:paraId="25EC003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MAXW&gt;0, chain of length &gt;=MAXW will be highlighted by number MAXW,</w:t>
      </w:r>
    </w:p>
    <w:p w14:paraId="69D22ABB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MAXW-1 will be highlighted by number MAXW-1,</w:t>
      </w:r>
    </w:p>
    <w:p w14:paraId="3EBE2A7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MAXW-2 will be highlighted by number MAXW-2, and so on.</w:t>
      </w:r>
    </w:p>
    <w:p w14:paraId="206FEB9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 is specified nonpositive (any such number), chain will be highlighted by the</w:t>
      </w:r>
    </w:p>
    <w:p w14:paraId="00AE3AA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*number equal to its length, whatever long it comes to be. In other words, nonpositive</w:t>
      </w:r>
    </w:p>
    <w:p w14:paraId="370CEBF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 is the refusal of the "maximal weight" limit.</w:t>
      </w:r>
    </w:p>
    <w:p w14:paraId="05C6222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vertical, in columns</w:t>
      </w:r>
    </w:p>
    <w:p w14:paraId="1D18FDE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horizontal, in rows (nonpositive argument).</w:t>
      </w:r>
    </w:p>
    <w:p w14:paraId="62D212B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HL - digit 1 or 0 (not name or expression, you may take the digit in quotes</w:t>
      </w:r>
    </w:p>
    <w:p w14:paraId="3024B10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apostrophes). This argument is about how to highlight. If HL=1, all members of a chain</w:t>
      </w:r>
    </w:p>
    <w:p w14:paraId="0AA7218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*will be highlighted by one number; if HL=0, they will be highlighted by ordinal numbers.</w:t>
      </w:r>
    </w:p>
    <w:p w14:paraId="48BDC0F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*For example, if MAXW=0, the chain 1 1 1 1 1 will be highlighted as 5 5 5 5 5 under HL=1</w:t>
      </w:r>
    </w:p>
    <w:p w14:paraId="32A0687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4 5 under HL=0. And if MAXW=3, it will be highlighted as 3 3 3 3 3 under HL=1</w:t>
      </w:r>
    </w:p>
    <w:p w14:paraId="4ED3B76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3 3 under HL=0.</w:t>
      </w:r>
    </w:p>
    <w:p w14:paraId="2B2FCA0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63663FB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0E28E083" w14:textId="64A63846" w:rsidR="00CC3B15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/*!KO_runs2*/ does the same job as this function, but is realized differently</w:t>
      </w:r>
      <w:r w:rsidR="00CC3B15" w:rsidRPr="00CC3B15">
        <w:rPr>
          <w:sz w:val="20"/>
          <w:szCs w:val="20"/>
        </w:rPr>
        <w:t>.</w:t>
      </w:r>
    </w:p>
    <w:p w14:paraId="6DB31B83" w14:textId="6645CCD8" w:rsidR="00FD799B" w:rsidRDefault="00FD799B" w:rsidP="00FD799B">
      <w:pPr>
        <w:rPr>
          <w:sz w:val="20"/>
          <w:szCs w:val="20"/>
        </w:rPr>
      </w:pPr>
    </w:p>
    <w:p w14:paraId="1ED0702F" w14:textId="3D6C7C43" w:rsidR="00CC3B15" w:rsidRDefault="00CC3B15" w:rsidP="00FD799B">
      <w:pPr>
        <w:rPr>
          <w:sz w:val="20"/>
          <w:szCs w:val="20"/>
        </w:rPr>
      </w:pPr>
    </w:p>
    <w:p w14:paraId="4C70E8BB" w14:textId="0F68D798" w:rsidR="00CC3B15" w:rsidRPr="00CC3B15" w:rsidRDefault="00CC3B15" w:rsidP="00CC3B15">
      <w:pPr>
        <w:pStyle w:val="3"/>
      </w:pPr>
      <w:bookmarkStart w:id="246" w:name="_Toc197355564"/>
      <w:r w:rsidRPr="00CC3B15">
        <w:t xml:space="preserve">HIGHLIGHT </w:t>
      </w:r>
      <w:r w:rsidR="00CF6E3A" w:rsidRPr="00CF6E3A">
        <w:t>DIRECT</w:t>
      </w:r>
      <w:r w:rsidR="00CF6E3A" w:rsidRPr="00CC3B15">
        <w:t xml:space="preserve"> </w:t>
      </w:r>
      <w:r w:rsidRPr="00CC3B15">
        <w:t xml:space="preserve">CHAINS (ANOTHER </w:t>
      </w:r>
      <w:r w:rsidR="00CF6E3A" w:rsidRPr="00CF6E3A">
        <w:t>ALGORITHM</w:t>
      </w:r>
      <w:r w:rsidRPr="00CC3B15">
        <w:t>)</w:t>
      </w:r>
      <w:r w:rsidR="00641D5E">
        <w:t xml:space="preserve"> [</w:t>
      </w:r>
      <w:r w:rsidR="00641D5E" w:rsidRPr="00CC3B15">
        <w:rPr>
          <w:szCs w:val="20"/>
        </w:rPr>
        <w:t>!KO_runs2</w:t>
      </w:r>
      <w:r w:rsidR="00641D5E">
        <w:rPr>
          <w:szCs w:val="20"/>
        </w:rPr>
        <w:t>]</w:t>
      </w:r>
      <w:bookmarkEnd w:id="246"/>
    </w:p>
    <w:p w14:paraId="6F8106A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*/*!KO_runs2(mat%maxw%dir%name)*/*.</w:t>
      </w:r>
    </w:p>
    <w:p w14:paraId="43E98AF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1.</w:t>
      </w:r>
    </w:p>
    <w:p w14:paraId="7184EC1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direct chains of 1s going in succession.</w:t>
      </w:r>
    </w:p>
    <w:p w14:paraId="1361F75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305A751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(positive integer scalar from 2 to num_rows</w:t>
      </w:r>
    </w:p>
    <w:p w14:paraId="194A947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num_columns of the matrix - depending on DIR):</w:t>
      </w:r>
    </w:p>
    <w:p w14:paraId="5D2ECAB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lastRenderedPageBreak/>
        <w:t>*ones in chains lengthed &gt;=MAXW will turn into value MAXW; ones in chains</w:t>
      </w:r>
    </w:p>
    <w:p w14:paraId="672473E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*lengthed MAXW-1 will turn into value MAXW-1; ones in chains lengthed</w:t>
      </w:r>
    </w:p>
    <w:p w14:paraId="7C7F241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*MAXW-2 will turn ito value MAXW-2, etc.</w:t>
      </w:r>
    </w:p>
    <w:p w14:paraId="3498183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vertical, in columns</w:t>
      </w:r>
    </w:p>
    <w:p w14:paraId="49E4CC45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horizontal, in rows (nonpositive argument).</w:t>
      </w:r>
    </w:p>
    <w:p w14:paraId="697D3CF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0497ED8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537F1C5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/*!KO_runs*/ does the same job as this function, but is realized differently.</w:t>
      </w:r>
    </w:p>
    <w:p w14:paraId="4E6E40F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*/*!KO_runs2*/ differs from /*!KO_runs*/ by the following:</w:t>
      </w:r>
    </w:p>
    <w:p w14:paraId="76BE3E8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MAXW must be positive;</w:t>
      </w:r>
    </w:p>
    <w:p w14:paraId="7B70DCB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HL is absent;</w:t>
      </w:r>
    </w:p>
    <w:p w14:paraId="33D02A1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/*!KO_runs2*/ depends on MAXW, but of /*!KO_runs*/ - not.</w:t>
      </w:r>
    </w:p>
    <w:p w14:paraId="53EB13C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/*!KO_runs2*/ is a bit higher than of /*!KO_runs*/ if MAXW is not above 3 and MAT</w:t>
      </w:r>
    </w:p>
    <w:p w14:paraId="05E7F13B" w14:textId="7C61F927" w:rsidR="00CC3B15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*is small; in all other cases /*!KO_runs*/ is faster and therefore commonly preferable</w:t>
      </w:r>
      <w:r w:rsidR="00CC3B15" w:rsidRPr="00CC3B15">
        <w:rPr>
          <w:sz w:val="20"/>
          <w:szCs w:val="20"/>
        </w:rPr>
        <w:t>.</w:t>
      </w:r>
    </w:p>
    <w:p w14:paraId="3D44ADB9" w14:textId="77777777" w:rsidR="00CC3B15" w:rsidRDefault="00CC3B15" w:rsidP="00CC3B15">
      <w:pPr>
        <w:rPr>
          <w:sz w:val="20"/>
          <w:szCs w:val="20"/>
        </w:rPr>
      </w:pPr>
    </w:p>
    <w:p w14:paraId="716F9E5E" w14:textId="77777777" w:rsidR="00027540" w:rsidRPr="0009640C" w:rsidRDefault="00027540" w:rsidP="00FD799B">
      <w:pPr>
        <w:rPr>
          <w:sz w:val="20"/>
          <w:szCs w:val="20"/>
        </w:rPr>
      </w:pPr>
    </w:p>
    <w:p w14:paraId="4CF4360E" w14:textId="27FF9C81" w:rsidR="00FD799B" w:rsidRPr="0009640C" w:rsidRDefault="00FD799B" w:rsidP="00FD799B">
      <w:pPr>
        <w:pStyle w:val="3"/>
      </w:pPr>
      <w:bookmarkStart w:id="247" w:name="_Toc197355565"/>
      <w:r w:rsidRPr="0009640C">
        <w:t>HIGHLIGHT SLANT CHAINS</w:t>
      </w:r>
      <w:r w:rsidR="00641D5E">
        <w:t xml:space="preserve"> </w:t>
      </w:r>
      <w:bookmarkStart w:id="248" w:name="_Hlk146234640"/>
      <w:r w:rsidR="00641D5E">
        <w:t>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slant</w:t>
      </w:r>
      <w:r w:rsidR="00641D5E">
        <w:rPr>
          <w:szCs w:val="20"/>
        </w:rPr>
        <w:t>]</w:t>
      </w:r>
      <w:bookmarkEnd w:id="247"/>
      <w:bookmarkEnd w:id="248"/>
    </w:p>
    <w:p w14:paraId="3A4EC98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*/*!KO_slant(mat%maxw%dir%hl%name)*/*.</w:t>
      </w:r>
    </w:p>
    <w:p w14:paraId="7B94F47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2.</w:t>
      </w:r>
    </w:p>
    <w:p w14:paraId="1C733F3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slant chains of 1s going in succession.</w:t>
      </w:r>
    </w:p>
    <w:p w14:paraId="0C4CEDA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7E4532B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(nonnegative integer scalar).</w:t>
      </w:r>
    </w:p>
    <w:p w14:paraId="3FB7B90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MAXW&gt;0, chain of length &gt;=MAXW will be highlighted by number MAXW,</w:t>
      </w:r>
    </w:p>
    <w:p w14:paraId="06410E1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MAXW-1 will be highlighted by number MAXW-1,</w:t>
      </w:r>
    </w:p>
    <w:p w14:paraId="08C6611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MAXW-2 will be highlighted by number MAXW-2, and so on.</w:t>
      </w:r>
    </w:p>
    <w:p w14:paraId="3D86CBC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 is specified nonpositive (any such number), chain will be highlighted by the</w:t>
      </w:r>
    </w:p>
    <w:p w14:paraId="77445BC5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*number equal to its length, whatever long it comes to be. In other words, nonpositive</w:t>
      </w:r>
    </w:p>
    <w:p w14:paraId="1481838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 is the refusal of the "maximal weight" limit.</w:t>
      </w:r>
    </w:p>
    <w:p w14:paraId="479FF90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top-left/bottom-right</w:t>
      </w:r>
    </w:p>
    <w:p w14:paraId="5F22899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top-right/bottom-left (nonpositive argument).</w:t>
      </w:r>
    </w:p>
    <w:p w14:paraId="4B0466B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HL - digit 1 or 0 (not name or expression, you may take the digit in quotes</w:t>
      </w:r>
    </w:p>
    <w:p w14:paraId="02E4D7DE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apostrophes). This argument is about how to highlight. If HL=1, all members of a chain</w:t>
      </w:r>
    </w:p>
    <w:p w14:paraId="203A164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*will be highlighted by one number; if HL=0, they will be highlighted by ordinal numbers.</w:t>
      </w:r>
    </w:p>
    <w:p w14:paraId="6F753ED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*For example, if MAXW=0, the chain 1 1 1 1 1 will be highlighted as 5 5 5 5 5 under HL=1</w:t>
      </w:r>
    </w:p>
    <w:p w14:paraId="7FF9A76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4 5 under HL=0. And if MAXW=3, it will be highlighted as 3 3 3 3 3 under HL=1</w:t>
      </w:r>
    </w:p>
    <w:p w14:paraId="27983C3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3 3 under HL=0.</w:t>
      </w:r>
    </w:p>
    <w:p w14:paraId="1649DD9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2AC6059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013DC7B5" w14:textId="09D1BD70" w:rsidR="00CC3B15" w:rsidRPr="000C7514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/*!KO_slant2*/ does the same job as this function, but is realized differently</w:t>
      </w:r>
      <w:r w:rsidR="00CC3B15" w:rsidRPr="00CC3B15">
        <w:rPr>
          <w:sz w:val="20"/>
          <w:szCs w:val="20"/>
        </w:rPr>
        <w:t>.</w:t>
      </w:r>
    </w:p>
    <w:p w14:paraId="45AC956F" w14:textId="77777777" w:rsidR="00FD799B" w:rsidRPr="000C7514" w:rsidRDefault="00FD799B" w:rsidP="00FD799B">
      <w:pPr>
        <w:rPr>
          <w:sz w:val="20"/>
          <w:szCs w:val="20"/>
        </w:rPr>
      </w:pPr>
    </w:p>
    <w:p w14:paraId="08ED8F3B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1C9C7DFD" w14:textId="77777777" w:rsidR="00FD799B" w:rsidRPr="000C7514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1845C9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bookmarkStart w:id="249" w:name="_Hlk146234185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3A1E9E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rnd(uniform(9,11)). /*random binary matrix</w:t>
      </w:r>
    </w:p>
    <w:p w14:paraId="14B54AC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0A024A53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slant(mat%2%1%</w:t>
      </w:r>
      <w:r>
        <w:rPr>
          <w:rFonts w:ascii="Courier New" w:hAnsi="Courier New" w:cs="Courier New"/>
          <w:color w:val="0070C0"/>
          <w:sz w:val="20"/>
          <w:szCs w:val="20"/>
        </w:rPr>
        <w:t>1%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14EA1511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 /*All slant chains highlighted as 2.</w:t>
      </w:r>
    </w:p>
    <w:p w14:paraId="7336E884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slant(mat%4%1%</w:t>
      </w:r>
      <w:r>
        <w:rPr>
          <w:rFonts w:ascii="Courier New" w:hAnsi="Courier New" w:cs="Courier New"/>
          <w:color w:val="0070C0"/>
          <w:sz w:val="20"/>
          <w:szCs w:val="20"/>
        </w:rPr>
        <w:t>1%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1C830AC3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 /*Slant chains of length 2 highlighted as 2,</w:t>
      </w:r>
    </w:p>
    <w:p w14:paraId="6A40A99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3 highlighted as 3,</w:t>
      </w:r>
    </w:p>
    <w:p w14:paraId="4DB6DC0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4+ highlighted as 4</w:t>
      </w:r>
    </w:p>
    <w:p w14:paraId="7B23A7AB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%1%</w:t>
      </w:r>
      <w:r>
        <w:rPr>
          <w:rFonts w:ascii="Courier New" w:hAnsi="Courier New" w:cs="Courier New"/>
          <w:color w:val="0070C0"/>
          <w:sz w:val="20"/>
          <w:szCs w:val="20"/>
        </w:rPr>
        <w:t>0%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21E454FE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/*Slant chains </w:t>
      </w:r>
      <w:r>
        <w:rPr>
          <w:rFonts w:ascii="Courier New" w:hAnsi="Courier New" w:cs="Courier New"/>
          <w:color w:val="0070C0"/>
          <w:sz w:val="20"/>
          <w:szCs w:val="20"/>
        </w:rPr>
        <w:t>were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highlighted as</w:t>
      </w:r>
    </w:p>
    <w:p w14:paraId="4F9D5024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>
        <w:rPr>
          <w:rFonts w:ascii="Courier New" w:hAnsi="Courier New" w:cs="Courier New"/>
          <w:color w:val="0070C0"/>
          <w:sz w:val="20"/>
          <w:szCs w:val="20"/>
        </w:rPr>
        <w:t>1 2 3 … chain_length</w:t>
      </w:r>
    </w:p>
    <w:p w14:paraId="611853F0" w14:textId="77777777" w:rsidR="00CF6E3A" w:rsidRPr="003E03D5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3E03D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49"/>
    <w:p w14:paraId="295498A1" w14:textId="3854660A" w:rsidR="00FD799B" w:rsidRDefault="00FD799B" w:rsidP="00FD799B">
      <w:pPr>
        <w:rPr>
          <w:sz w:val="20"/>
          <w:szCs w:val="20"/>
        </w:rPr>
      </w:pPr>
    </w:p>
    <w:p w14:paraId="2D700FDD" w14:textId="6DFD8F67" w:rsidR="00FD799B" w:rsidRDefault="00FD799B" w:rsidP="00FD799B">
      <w:pPr>
        <w:rPr>
          <w:sz w:val="20"/>
          <w:szCs w:val="20"/>
        </w:rPr>
      </w:pPr>
    </w:p>
    <w:p w14:paraId="26E57B11" w14:textId="51FB08B9" w:rsidR="00CF6E3A" w:rsidRPr="00CF6E3A" w:rsidRDefault="00CF6E3A" w:rsidP="00CF6E3A">
      <w:pPr>
        <w:pStyle w:val="3"/>
      </w:pPr>
      <w:bookmarkStart w:id="250" w:name="_Toc197355566"/>
      <w:r w:rsidRPr="00CF6E3A">
        <w:t>HIGHLIGHT SLANT CHAINS (ANOTHER ALGORITHM) [!KO_slant</w:t>
      </w:r>
      <w:r>
        <w:t>2</w:t>
      </w:r>
      <w:r w:rsidRPr="00CF6E3A">
        <w:t>]</w:t>
      </w:r>
      <w:bookmarkEnd w:id="250"/>
    </w:p>
    <w:p w14:paraId="4CAEFF8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*/*!KO_slant2(mat%maxw%dir%name)*/*.</w:t>
      </w:r>
    </w:p>
    <w:p w14:paraId="708D113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1.</w:t>
      </w:r>
    </w:p>
    <w:p w14:paraId="6EDB4A6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slant chains of 1s going in succession.</w:t>
      </w:r>
    </w:p>
    <w:p w14:paraId="6DC1DAA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40ED5FE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(positive integer scalar from 2 to</w:t>
      </w:r>
    </w:p>
    <w:p w14:paraId="6D840B4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*min(num_rows,num_columns) of the matrix): ones in chains lengthed &gt;=MAXW will</w:t>
      </w:r>
    </w:p>
    <w:p w14:paraId="7DB1D37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*turn into value MAXW; ones in chains lengthed MAXW-1 will turn into value MAXW-1;</w:t>
      </w:r>
    </w:p>
    <w:p w14:paraId="2A0AAEC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*ones in chains lengthed MAXW-2 will turn ito value MAXW-2, etc.</w:t>
      </w:r>
    </w:p>
    <w:p w14:paraId="76E0292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lastRenderedPageBreak/>
        <w:t>*Argument DIR (scalar) - chains of what direction interest you: top-left/bottom-right</w:t>
      </w:r>
    </w:p>
    <w:p w14:paraId="1098096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top-right/bottom-left (nonpositive argument).</w:t>
      </w:r>
    </w:p>
    <w:p w14:paraId="33AE541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41DBF63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2E81F80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/*!KO_slant*/ does the same job as this function, but is realized differently.</w:t>
      </w:r>
    </w:p>
    <w:p w14:paraId="4B15AA3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*/*!KO_slant2*/ differs from /*!KO_slant*/ by the following:</w:t>
      </w:r>
    </w:p>
    <w:p w14:paraId="192EFEBB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MAXW must be positive;</w:t>
      </w:r>
    </w:p>
    <w:p w14:paraId="3AEF191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HL is absent;</w:t>
      </w:r>
    </w:p>
    <w:p w14:paraId="01A3247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/*!KO_slant2*/ depends on MAXW, but of /*!KO_slant*/ - not.</w:t>
      </w:r>
    </w:p>
    <w:p w14:paraId="6ABA7BC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/*!KO_slant2*/ is a bit higher than of /*!KO_slant*/ if MAXW=2, or if MAXW= 3-4 and</w:t>
      </w:r>
    </w:p>
    <w:p w14:paraId="03A67254" w14:textId="0F2CB634" w:rsid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*MAT is small; in all other cases /*!KO_slant*/ is faster and therefore commonly preferable.</w:t>
      </w:r>
    </w:p>
    <w:p w14:paraId="007927AC" w14:textId="77777777" w:rsidR="00CF6E3A" w:rsidRDefault="00CF6E3A" w:rsidP="00CF6E3A">
      <w:pPr>
        <w:rPr>
          <w:sz w:val="20"/>
          <w:szCs w:val="20"/>
        </w:rPr>
      </w:pPr>
    </w:p>
    <w:p w14:paraId="7F09CBDC" w14:textId="77777777" w:rsidR="00CF6E3A" w:rsidRDefault="00CF6E3A" w:rsidP="00FD799B">
      <w:pPr>
        <w:rPr>
          <w:sz w:val="20"/>
          <w:szCs w:val="20"/>
        </w:rPr>
      </w:pPr>
    </w:p>
    <w:p w14:paraId="68BB8C33" w14:textId="73BDF275" w:rsidR="00027540" w:rsidRPr="00027540" w:rsidRDefault="00027540" w:rsidP="00027540">
      <w:pPr>
        <w:pStyle w:val="3"/>
      </w:pPr>
      <w:bookmarkStart w:id="251" w:name="_Toc197355567"/>
      <w:r w:rsidRPr="00027540">
        <w:t>DEPTH-FIRST SEARCH IN UNIPARTITE GRAPH</w:t>
      </w:r>
      <w:r w:rsidR="00641D5E">
        <w:t xml:space="preserve"> [</w:t>
      </w:r>
      <w:r w:rsidR="00641D5E" w:rsidRPr="00027540">
        <w:rPr>
          <w:szCs w:val="20"/>
        </w:rPr>
        <w:t>!KO_dfs</w:t>
      </w:r>
      <w:r w:rsidR="00641D5E">
        <w:rPr>
          <w:szCs w:val="20"/>
        </w:rPr>
        <w:t>]</w:t>
      </w:r>
      <w:bookmarkEnd w:id="251"/>
    </w:p>
    <w:p w14:paraId="7DFE6A2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*/*!KO_dfs(adj%start%stop%forest%out%name)*/*.</w:t>
      </w:r>
    </w:p>
    <w:p w14:paraId="243C1E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*Version 1.</w:t>
      </w:r>
    </w:p>
    <w:p w14:paraId="316C2D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*Performs depth-first traversal/search of connected vertices in a unipartite unweighted graph ADJ,</w:t>
      </w:r>
    </w:p>
    <w:p w14:paraId="1E216A1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*starting from vertex START. Optional vertex STOP - point of stopping the traversal: coming up to it,</w:t>
      </w:r>
    </w:p>
    <w:p w14:paraId="02EFD43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*visiting of vertices ceases. START and STOP are scalars, vertex numbers, and must be different.</w:t>
      </w:r>
    </w:p>
    <w:p w14:paraId="45AC1B7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you don't want to specify STOP, i.e. traversal of the graph must go maximally far, set this</w:t>
      </w:r>
    </w:p>
    <w:p w14:paraId="76A7736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to value 0.</w:t>
      </w:r>
    </w:p>
    <w:p w14:paraId="110279C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OUT - digit 1 or 0 (not name or expression; you may put the digit in quotes or apostrophes).</w:t>
      </w:r>
    </w:p>
    <w:p w14:paraId="2707896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0, result NAME will contain only one column, showing, top to bottom, the order vertices were</w:t>
      </w:r>
    </w:p>
    <w:p w14:paraId="672F561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*visited. If 1, there will be additional computations and NAME will contain more columns:</w:t>
      </w:r>
    </w:p>
    <w:p w14:paraId="1E076FA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*2nd column shows the parent of the given visited (indicated in column 1) vertex. By "parent"</w:t>
      </w:r>
    </w:p>
    <w:p w14:paraId="1E5225D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*here is meant the most early visited vertex directing to (i.e., having it as adjacent) our vertex.</w:t>
      </w:r>
    </w:p>
    <w:p w14:paraId="5082855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*3rd column shows the distance of our visited vertex from vertex START (the root vertex); this</w:t>
      </w:r>
    </w:p>
    <w:p w14:paraId="3A424B7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*distance is the length of the shortest path from START to our vertex through vertices already visited</w:t>
      </w:r>
    </w:p>
    <w:p w14:paraId="1C55436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*(in DFS, this distance from START to our vertex is not necessarily the globally minimal).</w:t>
      </w:r>
    </w:p>
    <w:p w14:paraId="0E06E0D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*4th column marks, with unit, the beginning of a new chain in the visits. A chain is a continuous</w:t>
      </w:r>
    </w:p>
    <w:p w14:paraId="38EB801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*sequence into the graph depth, where each next visited vertex is an adjacent one to the previous and</w:t>
      </w:r>
    </w:p>
    <w:p w14:paraId="3D9D440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edge (arc) was passed (accounted) by the algorithm. New chain begins when no further move into</w:t>
      </w:r>
    </w:p>
    <w:p w14:paraId="554876D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*depth is possible (for there are no more unvisited adjacent vertices left); then a new chain is</w:t>
      </w:r>
    </w:p>
    <w:p w14:paraId="580336C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*conceived from a yet not visited vertex lying "under" some "fork" of paths; the algorithm returns to</w:t>
      </w:r>
    </w:p>
    <w:p w14:paraId="0E5A082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fork to start from that vertex a new, another path into depth. DFS algorithm goals to maximize</w:t>
      </w:r>
    </w:p>
    <w:p w14:paraId="2EF7840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length of a chain.</w:t>
      </w:r>
    </w:p>
    <w:p w14:paraId="6891D64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*5th column is added if FOREST=1 (see). Here is being unit-marked a starting of a new tree.</w:t>
      </w:r>
    </w:p>
    <w:p w14:paraId="3DD6C07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FOREST - digit 1 or 0 (not name or expression; you may take the digit in quotes or</w:t>
      </w:r>
    </w:p>
    <w:p w14:paraId="72A3023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*apostrophes). If 0, the algorithm will limit itself traversing into depth starting only from one</w:t>
      </w:r>
    </w:p>
    <w:p w14:paraId="72995936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*vertex - the one specified as START. NAME will represent a single DF tree (Depth-first tree), going</w:t>
      </w:r>
    </w:p>
    <w:p w14:paraId="00006D6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*from the root START. If argument is 1, then - in case the tree from root START could not visit all</w:t>
      </w:r>
    </w:p>
    <w:p w14:paraId="2B72850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*vertices of the graph - an additional root vertex is taken (from the vertices yet unvisited), and a</w:t>
      </w:r>
    </w:p>
    <w:p w14:paraId="636536C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*tree of yet unvisited vertices is built from it. So is repeated until lastly all vertices of the graph</w:t>
      </w:r>
    </w:p>
    <w:p w14:paraId="3CF2650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*are visited. NAME in such a case will represent not one tree but a collection of trees called</w:t>
      </w:r>
    </w:p>
    <w:p w14:paraId="3A19978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*DF forest (Depth-first forest). The start (root vertex) of a new tree of the forest is marked with</w:t>
      </w:r>
    </w:p>
    <w:p w14:paraId="02D5F5E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the 5th column of NAME (you must specify OUT=1, for NAME to have several columns). The</w:t>
      </w:r>
    </w:p>
    <w:p w14:paraId="6548323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*difference of a new tree from a new chain is that a tree begins from a new start, and the distances</w:t>
      </w:r>
    </w:p>
    <w:p w14:paraId="1DBADC1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 a new tree are measured from that new start, while the distances in a new chain continue to be</w:t>
      </w:r>
    </w:p>
    <w:p w14:paraId="24996D9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*measured from the old start - from the root of the tree that chain belongs to. I.e., chains are</w:t>
      </w:r>
    </w:p>
    <w:p w14:paraId="2D0E05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*paths nested in trees.</w:t>
      </w:r>
    </w:p>
    <w:p w14:paraId="0DF71DC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ADJ - input graph. The graph can be any - undirected or directed, with or without cycles,</w:t>
      </w:r>
    </w:p>
    <w:p w14:paraId="5C3E404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*with or without loops, be tree or network. It is specified via adjacency list ADJ.</w:t>
      </w:r>
    </w:p>
    <w:p w14:paraId="5B3577C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*Each row in ADJ is the graph vertex, and the row contains the numbers of the vertices adjacent to it</w:t>
      </w:r>
    </w:p>
    <w:p w14:paraId="2D40004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*(with a directed graph, these are those it indicates to); the numbers must be listed left to right,</w:t>
      </w:r>
    </w:p>
    <w:p w14:paraId="0B57837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*rammed. For example, if from the 2nd vertex there go edges to vertices 1,4 и 5, the 2nd row should</w:t>
      </w:r>
    </w:p>
    <w:p w14:paraId="375BB77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*look like {1,4,5,0,...,0}, where emty spaces are padded with zeros. The order of numbers may be any:</w:t>
      </w:r>
    </w:p>
    <w:p w14:paraId="54990E8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*{4,5,1,0,...,0}, for example, is also correct. The number of columns of ADJ must be enough to carry</w:t>
      </w:r>
    </w:p>
    <w:p w14:paraId="0ECFAF9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*all the information about the graph's edges. Adjacency list corresponds to a binary matrix in which</w:t>
      </w:r>
    </w:p>
    <w:p w14:paraId="508FACB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cell (i,j) signifies the presence of the edge (arc) from vertex i to vertex j. Adjacency list</w:t>
      </w:r>
    </w:p>
    <w:p w14:paraId="32E29E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*is another mode to represent such a matrix. If your input data are the binary matrix, you can turn it</w:t>
      </w:r>
    </w:p>
    <w:p w14:paraId="3AEE791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*into the adjacency list by function /*!KO_ram*/.</w:t>
      </w:r>
    </w:p>
    <w:p w14:paraId="69A929B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function may require prior setting of limit for number of cycles to enough big value</w:t>
      </w:r>
    </w:p>
    <w:p w14:paraId="19B17B8A" w14:textId="77777777" w:rsid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*by command SET MXLOOPS.</w:t>
      </w:r>
    </w:p>
    <w:p w14:paraId="337348C5" w14:textId="6A918E31" w:rsidR="00027540" w:rsidRDefault="00027540" w:rsidP="00FD799B">
      <w:pPr>
        <w:rPr>
          <w:sz w:val="20"/>
          <w:szCs w:val="20"/>
        </w:rPr>
      </w:pPr>
    </w:p>
    <w:p w14:paraId="0A9C8E2B" w14:textId="3D8DF5AF" w:rsidR="00027540" w:rsidRPr="000C5892" w:rsidRDefault="00027540" w:rsidP="0002754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2754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 xml:space="preserve">DFS </w:t>
      </w:r>
      <w:r w:rsidR="00DA40DB">
        <w:rPr>
          <w:color w:val="0070C0"/>
          <w:sz w:val="20"/>
          <w:szCs w:val="20"/>
        </w:rPr>
        <w:t>and</w:t>
      </w:r>
      <w:r w:rsidRPr="00481E65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BFS.</w:t>
      </w:r>
    </w:p>
    <w:p w14:paraId="3306BED8" w14:textId="77777777" w:rsidR="00027540" w:rsidRPr="0070608A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</w:p>
    <w:p w14:paraId="24D4394A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CA6970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DFD153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compute mat=</w:t>
      </w:r>
    </w:p>
    <w:p w14:paraId="11242DB6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{0, 0, 0, 1, 0, 1, 0, 1;</w:t>
      </w:r>
    </w:p>
    <w:p w14:paraId="33FA5837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1, 0, 0, 0, 0, 0, 1;</w:t>
      </w:r>
    </w:p>
    <w:p w14:paraId="2616F931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1, 0, 0, 0, 0, 1;</w:t>
      </w:r>
    </w:p>
    <w:p w14:paraId="5A62A40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0, 1, 0;</w:t>
      </w:r>
    </w:p>
    <w:p w14:paraId="153B17C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170BFD7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1, 0, 0, 1, 0, 1, 0;</w:t>
      </w:r>
    </w:p>
    <w:p w14:paraId="4207A5B5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0, 0, 0, 0, 0;</w:t>
      </w:r>
    </w:p>
    <w:p w14:paraId="3A6CE4AD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1, 0, 0, 1, 0}. /*A directed graph given by a asymmetric matrix</w:t>
      </w:r>
    </w:p>
    <w:p w14:paraId="7E8D851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/*(1 means the edge is directed from the vertex-row to the vertex-column)</w:t>
      </w:r>
    </w:p>
    <w:p w14:paraId="163848DC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084FD0B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79064661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00C6F1E6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!KO_dfs(Adj%1%0%'1'%'1'%dfs_order). /*Run DFS starting from vertex 1;</w:t>
      </w:r>
    </w:p>
    <w:p w14:paraId="6B3AC55E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48B2858F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dfs_order. /*The results: Tree one started with vertex 1 and comprised</w:t>
      </w:r>
    </w:p>
    <w:p w14:paraId="03BA9F3C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297B83EF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chain was the 1-&gt;4-&gt;7 pass into depth, then broke;</w:t>
      </w:r>
    </w:p>
    <w:p w14:paraId="0281381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chain was the 6-&gt;2-&gt;8 pass into depth, then broke</w:t>
      </w:r>
    </w:p>
    <w:p w14:paraId="3250F8FC" w14:textId="37A5B6DE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/*(and note that the "parent" displayed for vertex 8 is vertex 1 d</w:t>
      </w:r>
      <w:r w:rsidR="00A404A0">
        <w:rPr>
          <w:rFonts w:ascii="Courier New" w:hAnsi="Courier New" w:cs="Courier New"/>
          <w:color w:val="0070C0"/>
          <w:sz w:val="20"/>
          <w:szCs w:val="20"/>
        </w:rPr>
        <w:t>e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spite</w:t>
      </w:r>
    </w:p>
    <w:p w14:paraId="676CAB59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2-&gt;8, not 1-&gt;8);</w:t>
      </w:r>
    </w:p>
    <w:p w14:paraId="4EF650F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chain was vertex 5, one more child of 6</w:t>
      </w:r>
    </w:p>
    <w:p w14:paraId="5A8D198D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!KO_bfs(Adj%1%0%'1'%'1'%bfs_order). /*Run BFS starting from vertex 1;</w:t>
      </w:r>
    </w:p>
    <w:p w14:paraId="721A1FC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6F42AC53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bfs_order. /*The results: Tree one started with vertex 1 and comprised</w:t>
      </w:r>
    </w:p>
    <w:p w14:paraId="6BD9D679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1F05D692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fan of siblings was the 4,6,8 pass into breadth, then broke;</w:t>
      </w:r>
    </w:p>
    <w:p w14:paraId="3E056732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fan was 7, the only yet unvisited child of vertex 4, then broke;</w:t>
      </w:r>
    </w:p>
    <w:p w14:paraId="7054BFEE" w14:textId="77777777" w:rsidR="00027540" w:rsidRPr="004C6345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fan was siblings 2,5, children of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vertex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6</w:t>
      </w:r>
    </w:p>
    <w:p w14:paraId="7E53F456" w14:textId="77777777" w:rsidR="00027540" w:rsidRPr="0091703D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end</w:t>
      </w:r>
      <w:r w:rsidRPr="0091703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1703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D08EDED" w14:textId="09A4224A" w:rsidR="00027540" w:rsidRDefault="00027540" w:rsidP="00FD799B">
      <w:pPr>
        <w:rPr>
          <w:sz w:val="20"/>
          <w:szCs w:val="20"/>
        </w:rPr>
      </w:pPr>
    </w:p>
    <w:p w14:paraId="156389BD" w14:textId="4A3F3A1C" w:rsidR="0091703D" w:rsidRPr="0091703D" w:rsidRDefault="0091703D" w:rsidP="0091703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>.</w:t>
      </w:r>
    </w:p>
    <w:p w14:paraId="26A7CFA2" w14:textId="77777777" w:rsidR="0091703D" w:rsidRPr="0091703D" w:rsidRDefault="0091703D" w:rsidP="0091703D">
      <w:pPr>
        <w:rPr>
          <w:color w:val="0070C0"/>
          <w:sz w:val="20"/>
          <w:szCs w:val="20"/>
        </w:rPr>
      </w:pPr>
    </w:p>
    <w:p w14:paraId="0ED547A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bookmarkStart w:id="252" w:name="_Hlk100532765"/>
      <w:r w:rsidRPr="0051283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729B3CC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5E35774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compute Adj=</w:t>
      </w:r>
    </w:p>
    <w:p w14:paraId="7D9EB569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{4, 0, 0, 0;</w:t>
      </w:r>
    </w:p>
    <w:p w14:paraId="4CA266CB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3, 7, 8;</w:t>
      </w:r>
    </w:p>
    <w:p w14:paraId="0D4E581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2, 3, 4;</w:t>
      </w:r>
    </w:p>
    <w:p w14:paraId="1195EB68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6, 0, 0, 0;</w:t>
      </w:r>
    </w:p>
    <w:p w14:paraId="3F74BD1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7C86D9B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2, 3, 0, 0;</w:t>
      </w:r>
    </w:p>
    <w:p w14:paraId="5C5A604C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122D2D5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4, 7, 0, 0}. /*Adjacency list</w:t>
      </w:r>
    </w:p>
    <w:p w14:paraId="6A30FB08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41B43FC" w14:textId="54100F11" w:rsidR="0091703D" w:rsidRPr="000C5892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!KO_dfs(Adj%1%0%</w:t>
      </w:r>
      <w:r w:rsidR="004E5D33">
        <w:rPr>
          <w:rFonts w:ascii="Courier New" w:hAnsi="Courier New" w:cs="Courier New"/>
          <w:color w:val="0070C0"/>
          <w:sz w:val="20"/>
          <w:szCs w:val="20"/>
        </w:rPr>
        <w:t>0</w:t>
      </w:r>
      <w:r w:rsidRPr="0051283F">
        <w:rPr>
          <w:rFonts w:ascii="Courier New" w:hAnsi="Courier New" w:cs="Courier New"/>
          <w:color w:val="0070C0"/>
          <w:sz w:val="20"/>
          <w:szCs w:val="20"/>
        </w:rPr>
        <w:t>%1%order).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/*Run DFS starting from vertex 1;</w:t>
      </w:r>
    </w:p>
    <w:p w14:paraId="550C11D5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, which means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we are interested in specifically one DF tree</w:t>
      </w:r>
    </w:p>
    <w:p w14:paraId="4B14F8D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order.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results:</w:t>
      </w:r>
    </w:p>
    <w:p w14:paraId="7E9A14A2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1st chain was the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1-&gt;4-&gt;6-&gt;2-&gt;3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pass into depth, then broke</w:t>
      </w:r>
    </w:p>
    <w:p w14:paraId="78167938" w14:textId="0A812C41" w:rsidR="0091703D" w:rsidRPr="000C5892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/*(and note that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the "parent" displayed for vertex 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is vertex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d</w:t>
      </w:r>
      <w:r w:rsidR="00A404A0">
        <w:rPr>
          <w:rFonts w:ascii="Courier New" w:hAnsi="Courier New" w:cs="Courier New"/>
          <w:color w:val="0070C0"/>
          <w:sz w:val="20"/>
          <w:szCs w:val="20"/>
        </w:rPr>
        <w:t>e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spite</w:t>
      </w:r>
    </w:p>
    <w:p w14:paraId="1135489E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, not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-&gt;</w:t>
      </w:r>
      <w:r>
        <w:rPr>
          <w:rFonts w:ascii="Courier New" w:hAnsi="Courier New" w:cs="Courier New"/>
          <w:color w:val="0070C0"/>
          <w:sz w:val="20"/>
          <w:szCs w:val="20"/>
        </w:rPr>
        <w:t>3, and the shortest</w:t>
      </w:r>
    </w:p>
    <w:p w14:paraId="442F7ED5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/*distance captured from 1 to 3 is thus length 3, not 4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);</w:t>
      </w:r>
    </w:p>
    <w:p w14:paraId="6D219C6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2nd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7 (child of 2, and the dead end);</w:t>
      </w:r>
    </w:p>
    <w:p w14:paraId="17CC69E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/*The </w:t>
      </w:r>
      <w:r>
        <w:rPr>
          <w:rFonts w:ascii="Courier New" w:hAnsi="Courier New" w:cs="Courier New"/>
          <w:color w:val="0070C0"/>
          <w:sz w:val="20"/>
          <w:szCs w:val="20"/>
        </w:rPr>
        <w:t>3r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8 (child of 2, and the dead end since vertices</w:t>
      </w:r>
    </w:p>
    <w:p w14:paraId="3D78F767" w14:textId="2816164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/*4 and 7 were already visited);</w:t>
      </w:r>
    </w:p>
    <w:p w14:paraId="64B7ECE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/*All vertices except 5 (which is nobody’s child) got visited</w:t>
      </w:r>
    </w:p>
    <w:p w14:paraId="7F0751FF" w14:textId="77777777" w:rsidR="0091703D" w:rsidRPr="0051283F" w:rsidRDefault="0091703D" w:rsidP="0091703D">
      <w:pPr>
        <w:rPr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52"/>
    <w:p w14:paraId="78C414EC" w14:textId="77777777" w:rsidR="0091703D" w:rsidRDefault="0091703D" w:rsidP="00FD799B">
      <w:pPr>
        <w:rPr>
          <w:sz w:val="20"/>
          <w:szCs w:val="20"/>
        </w:rPr>
      </w:pPr>
    </w:p>
    <w:p w14:paraId="679BB6C2" w14:textId="5BBF2883" w:rsidR="00027540" w:rsidRDefault="00027540" w:rsidP="00FD799B">
      <w:pPr>
        <w:rPr>
          <w:sz w:val="20"/>
          <w:szCs w:val="20"/>
        </w:rPr>
      </w:pPr>
    </w:p>
    <w:p w14:paraId="0E000EE5" w14:textId="51C1B347" w:rsidR="00027540" w:rsidRPr="00027540" w:rsidRDefault="00027540" w:rsidP="00027540">
      <w:pPr>
        <w:pStyle w:val="3"/>
      </w:pPr>
      <w:bookmarkStart w:id="253" w:name="_Toc197355568"/>
      <w:r w:rsidRPr="00027540">
        <w:t>BREADTH-FIRST SEARCH IN UNIPARTITE GRAPH</w:t>
      </w:r>
      <w:r w:rsidR="00641D5E">
        <w:t xml:space="preserve"> [</w:t>
      </w:r>
      <w:r w:rsidR="00641D5E" w:rsidRPr="00027540">
        <w:rPr>
          <w:szCs w:val="20"/>
        </w:rPr>
        <w:t>!KO_bfs</w:t>
      </w:r>
      <w:r w:rsidR="00641D5E">
        <w:rPr>
          <w:szCs w:val="20"/>
        </w:rPr>
        <w:t>]</w:t>
      </w:r>
      <w:bookmarkEnd w:id="253"/>
    </w:p>
    <w:p w14:paraId="334821D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*/*!KO_bfs(adj%start%stop%forest%out%name)*/*.</w:t>
      </w:r>
    </w:p>
    <w:p w14:paraId="7147D76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*Version 1.</w:t>
      </w:r>
    </w:p>
    <w:p w14:paraId="6C1E71A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*Performs breadth-first traversal/search of connected vertices in a unipartite unweighted graph ADJ,</w:t>
      </w:r>
    </w:p>
    <w:p w14:paraId="66FA6C7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lastRenderedPageBreak/>
        <w:t>*starting from vertex START. Optional vertex STOP - point of stopping the traversal: coming up to it,</w:t>
      </w:r>
    </w:p>
    <w:p w14:paraId="302084A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*visiting of vertices ceases. START and STOP are scalars, vertex numbers, and must be different.</w:t>
      </w:r>
    </w:p>
    <w:p w14:paraId="6A8E9A1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you don't want to specify STOP, i.e. traversal of the graph must go maximally far, set this</w:t>
      </w:r>
    </w:p>
    <w:p w14:paraId="7BBA5BD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to value 0.</w:t>
      </w:r>
    </w:p>
    <w:p w14:paraId="376322A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OUT - digit 1 or 0 (not name or expression; you may put the digit in quotes or apostrophes).</w:t>
      </w:r>
    </w:p>
    <w:p w14:paraId="713418F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0, result NAME will contain only one column, showing, top to bottom, the order vertices were</w:t>
      </w:r>
    </w:p>
    <w:p w14:paraId="76AF529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*visited. If 1, there will be additional computations and NAME will contain more columns:</w:t>
      </w:r>
    </w:p>
    <w:p w14:paraId="3F012D9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*2nd column shows the parent of the given visited (indicated in column 1) vertex. By "parent"</w:t>
      </w:r>
    </w:p>
    <w:p w14:paraId="2B3E207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*here is meant the most early visited vertex directing to (i.e., having it as adjacent) our vertex.</w:t>
      </w:r>
    </w:p>
    <w:p w14:paraId="09705AB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*3rd column shows the distance of our visited vertex from vertex START (the root vertex); this</w:t>
      </w:r>
    </w:p>
    <w:p w14:paraId="3653C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*distance is the length of the shortest path from START to our vertex through vertices visited</w:t>
      </w:r>
    </w:p>
    <w:p w14:paraId="4673090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*(in BFS, this distance from START to our vertex is necessarily the globally minimal).</w:t>
      </w:r>
    </w:p>
    <w:p w14:paraId="462F666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*4th column marks, with unit, the beginning of a new fan in the visits. A fan is a continuous</w:t>
      </w:r>
    </w:p>
    <w:p w14:paraId="2377809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*sequence across the graph breadth, i.e., enumeration of siblings (children of the same parent</w:t>
      </w:r>
    </w:p>
    <w:p w14:paraId="3A8CE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 earlier). New chain begins when there are no more siblings. DFS algorithm goals to maximize</w:t>
      </w:r>
    </w:p>
    <w:p w14:paraId="49F3B8F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spread of a fan.</w:t>
      </w:r>
    </w:p>
    <w:p w14:paraId="260AEAF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*5th column is added if FOREST=1 (see). Here is being unit-marked a starting of a new tree.</w:t>
      </w:r>
    </w:p>
    <w:p w14:paraId="0BE4D16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FOREST - digit 1 or 0 (not name or expression; you may take the digit in quotes or</w:t>
      </w:r>
    </w:p>
    <w:p w14:paraId="64426E2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*apostrophes). If 0, the algorithm will limit itself traversing into breadth starting only from one</w:t>
      </w:r>
    </w:p>
    <w:p w14:paraId="6388B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*vertex - the one specified as START. NAME will represent a single BF tree (Depth-first tree), going</w:t>
      </w:r>
    </w:p>
    <w:p w14:paraId="0E4E732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*from the root START. If argument is 1, then - in case the tree from root START could not visit all</w:t>
      </w:r>
    </w:p>
    <w:p w14:paraId="72A39226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*vertices of the graph - an additional root vertex is taken (from the vertices yet unvisited), and a</w:t>
      </w:r>
    </w:p>
    <w:p w14:paraId="082AC1D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*tree of yet unvisited vertices is built from it. So is repeated until lastly all vertices of the graph</w:t>
      </w:r>
    </w:p>
    <w:p w14:paraId="6B5BA06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*are visited. NAME in such a case will represent not one tree but a collection of trees called</w:t>
      </w:r>
    </w:p>
    <w:p w14:paraId="3524C7C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*BF forest (Breadth-first forest). The start (root vertex) of a new tree of the forest is marked with</w:t>
      </w:r>
    </w:p>
    <w:p w14:paraId="5F11515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the 5th column of NAME (you must specify OUT=1, for NAME to have several columns). The</w:t>
      </w:r>
    </w:p>
    <w:p w14:paraId="366A895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*difference of a new tree from a new fan is that a tree begins from a new start, and the distances</w:t>
      </w:r>
    </w:p>
    <w:p w14:paraId="3022B4E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 a new tree are measured from that new start, while the distances in a new fan continue to be</w:t>
      </w:r>
    </w:p>
    <w:p w14:paraId="3E83D36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*measured from the old start - from the root of the tree that fan belongs to. I.e., fans are</w:t>
      </w:r>
    </w:p>
    <w:p w14:paraId="6251A7B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*paths nested in trees.</w:t>
      </w:r>
    </w:p>
    <w:p w14:paraId="719C62D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ADJ - input graph. The graph can be any - undirected or directed, with or without cycles,</w:t>
      </w:r>
    </w:p>
    <w:p w14:paraId="178884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*with or without loops, be tree or network. It is specified via adjacency list ADJ.</w:t>
      </w:r>
    </w:p>
    <w:p w14:paraId="6B5138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*Each row in ADJ is the graph vertex, and the row contains the numbers of the vertices adjacent to it</w:t>
      </w:r>
    </w:p>
    <w:p w14:paraId="25F8854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*(with a directed graph, these are those it indicates to); the numbers must be listed left to right,</w:t>
      </w:r>
    </w:p>
    <w:p w14:paraId="4A1D469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*rammed. For example, if from the 2nd vertex there go edges to vertices 1,4 и 5, the 2nd row should</w:t>
      </w:r>
    </w:p>
    <w:p w14:paraId="6028D96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*look like {1,4,5,0,...,0}, where emty spaces are padded with zeros. The order of numbers may be any:</w:t>
      </w:r>
    </w:p>
    <w:p w14:paraId="1A283AA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*{4,5,1,0,...,0}, for example, is also correct. The number of columns of ADJ must be enough to carry</w:t>
      </w:r>
    </w:p>
    <w:p w14:paraId="145DE48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*all the information about the graph's edges. Adjacency list corresponds to a binary matrix in which</w:t>
      </w:r>
    </w:p>
    <w:p w14:paraId="711568D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cell (i,j) signifies the presence of the edge (arc) from vertex i to vertex j. Adjacency list</w:t>
      </w:r>
    </w:p>
    <w:p w14:paraId="5D649AE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*is another mode to represent such a matrix. If your input data are the binary matrix, you can turn it</w:t>
      </w:r>
    </w:p>
    <w:p w14:paraId="7796BDB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*into the adjacency list by function /*!KO_ram*/.</w:t>
      </w:r>
    </w:p>
    <w:p w14:paraId="6CF9321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function may require prior setting of limit for number of cycles to enough big value</w:t>
      </w:r>
    </w:p>
    <w:p w14:paraId="4F8202FB" w14:textId="253E4AA8" w:rsid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*by command SET MXLOOPS.</w:t>
      </w:r>
    </w:p>
    <w:p w14:paraId="61C2D084" w14:textId="77777777" w:rsidR="00027540" w:rsidRPr="00FD799B" w:rsidRDefault="00027540" w:rsidP="00027540">
      <w:pPr>
        <w:rPr>
          <w:sz w:val="20"/>
          <w:szCs w:val="20"/>
        </w:rPr>
      </w:pPr>
    </w:p>
    <w:p w14:paraId="384A144D" w14:textId="05F084EB" w:rsidR="00027540" w:rsidRPr="0091703D" w:rsidRDefault="00027540" w:rsidP="0002754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See right above</w:t>
      </w:r>
      <w:r w:rsidRPr="0091703D">
        <w:rPr>
          <w:color w:val="0070C0"/>
          <w:sz w:val="20"/>
          <w:szCs w:val="20"/>
        </w:rPr>
        <w:t>.</w:t>
      </w:r>
    </w:p>
    <w:p w14:paraId="42336E25" w14:textId="6A186B70" w:rsidR="00027540" w:rsidRDefault="00027540">
      <w:pPr>
        <w:rPr>
          <w:sz w:val="20"/>
          <w:szCs w:val="20"/>
        </w:rPr>
      </w:pPr>
    </w:p>
    <w:p w14:paraId="45DE9E73" w14:textId="087177CC" w:rsidR="00063A25" w:rsidRDefault="00063A25">
      <w:pPr>
        <w:rPr>
          <w:sz w:val="20"/>
          <w:szCs w:val="20"/>
        </w:rPr>
      </w:pPr>
    </w:p>
    <w:p w14:paraId="19DF597C" w14:textId="2AA5CB90" w:rsidR="00077CBA" w:rsidRPr="00077CBA" w:rsidRDefault="00077CBA" w:rsidP="00077CBA">
      <w:pPr>
        <w:pStyle w:val="3"/>
      </w:pPr>
      <w:bookmarkStart w:id="254" w:name="_Toc197355569"/>
      <w:r w:rsidRPr="00077CBA">
        <w:t>BRON-KERBOSCH MAXIMAL CLIQUES ALGORITHM (PIVOT VERSION)</w:t>
      </w:r>
      <w:r w:rsidR="00641D5E">
        <w:t xml:space="preserve"> [</w:t>
      </w:r>
      <w:r w:rsidR="00641D5E" w:rsidRPr="00077CBA">
        <w:rPr>
          <w:szCs w:val="20"/>
        </w:rPr>
        <w:t>!KO_bronkerb</w:t>
      </w:r>
      <w:r w:rsidR="00641D5E">
        <w:rPr>
          <w:szCs w:val="20"/>
        </w:rPr>
        <w:t>]</w:t>
      </w:r>
      <w:bookmarkEnd w:id="254"/>
    </w:p>
    <w:p w14:paraId="2878B6B3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*/*!KO_bronkerb(adj%return%name)*/*.</w:t>
      </w:r>
    </w:p>
    <w:p w14:paraId="238AAD8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*Version 1.</w:t>
      </w:r>
    </w:p>
    <w:p w14:paraId="1A2EED2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*This function performs Bron-Kerbosch algorithm for enumerating maximal cliques, in its pivot</w:t>
      </w:r>
    </w:p>
    <w:p w14:paraId="154DC3D9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*version. (Equivalent but a slower, base version of the algorithm - see function /*!KO_bronkerb2*/.)</w:t>
      </w:r>
    </w:p>
    <w:p w14:paraId="635F0FE8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*Input matrix ADJ is an undirected unweighted graph in the form of "adjacency list". Each row</w:t>
      </w:r>
    </w:p>
    <w:p w14:paraId="50F21A5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*of ADJ is a vertex in the graph, and the row contains the vertex numbers of the vertices with which</w:t>
      </w:r>
    </w:p>
    <w:p w14:paraId="72E9340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*that vertex is adjacent (connected, neighbour). The numbers go left-to-right, rammed. For example,</w:t>
      </w:r>
    </w:p>
    <w:p w14:paraId="777DC1C3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*let there vertex with number 2 be connected with vertices 1, 4, 5. Then the 2-nd row of ADJ must</w:t>
      </w:r>
    </w:p>
    <w:p w14:paraId="2E7F522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*look as: {1,4,5[,0...]}, where [0...] stands for padding of the row with zeros if necessary.</w:t>
      </w:r>
    </w:p>
    <w:p w14:paraId="657F3C77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*The number of columns in ADJ may be any sufficient to accomodate the list of all the neighbours in</w:t>
      </w:r>
    </w:p>
    <w:p w14:paraId="5D3F981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*the graph. The order of vertex numbers in a row is arbitrary: for example, that same row could be</w:t>
      </w:r>
    </w:p>
    <w:p w14:paraId="6BB9A129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*written as {5,1,4[,0...]}. A vertex in a graph cannot be adjacent with itself (i.e., say vertex 2</w:t>
      </w:r>
    </w:p>
    <w:p w14:paraId="4B688BB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*cannot be found in the 2-nd row). Isolated vertices are also prohibited in the graph (i.e., a row</w:t>
      </w:r>
    </w:p>
    <w:p w14:paraId="04C3F16D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*cannot consist of just zeros - but see EXAMPLE). Adjacency list ADJ corresponds to the square</w:t>
      </w:r>
    </w:p>
    <w:p w14:paraId="6C119A3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*symmetric binary adjacency matrix with zero diagonal, in which units flag the presence of a link;</w:t>
      </w:r>
    </w:p>
    <w:p w14:paraId="7A554175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*ADJ is another mode to represent the matrix. If your input data are such binary matrix, you can</w:t>
      </w:r>
    </w:p>
    <w:p w14:paraId="33BD28DB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*turn it into the adjacency list by function /*!KO_ram*/.</w:t>
      </w:r>
    </w:p>
    <w:p w14:paraId="7AD51D1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lastRenderedPageBreak/>
        <w:t>*Result name NAME - two-column matrix. Its 1-st column is the vertex numbers of the vertices of the</w:t>
      </w:r>
    </w:p>
    <w:p w14:paraId="5CC90844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*maximal cliques. Its 2-nd column is the clique identifier - the clique number in the order of their</w:t>
      </w:r>
    </w:p>
    <w:p w14:paraId="274EF28B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*detection by the algorithm.</w:t>
      </w:r>
    </w:p>
    <w:p w14:paraId="1ABB902C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*Argument RETURN - capitalized keyword (may also take in quotes or apostrophes):</w:t>
      </w:r>
    </w:p>
    <w:p w14:paraId="28969B03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*"ALL" - allow the algorithm to run to its end; NAME will enumerate all maximal cliques existing</w:t>
      </w:r>
    </w:p>
    <w:p w14:paraId="34C5905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 the graph;</w:t>
      </w:r>
    </w:p>
    <w:p w14:paraId="1A3E3F2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*"COUNT n" - return n maximal cliques found first, and stop; n is an integer &gt;0, may be a digit,</w:t>
      </w:r>
    </w:p>
    <w:p w14:paraId="610A93B0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 name, or an expression (examples of specification: COUNT 10, COUNT x, COUNT abs(z)*2);</w:t>
      </w:r>
    </w:p>
    <w:p w14:paraId="6DD0A7D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*"SIZEEQ n" - return one maximal clique consisting of n vertices, and stop; n an integer &gt;1,</w:t>
      </w:r>
    </w:p>
    <w:p w14:paraId="78C2F7C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*may be a digit, a name, or an expression;</w:t>
      </w:r>
    </w:p>
    <w:p w14:paraId="6AA995D7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*"SIZEGE n" - return one maximal clique consisting of &gt;=n vertices, and stop; n an integer &gt;1,</w:t>
      </w:r>
    </w:p>
    <w:p w14:paraId="06E64AA0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*may be a digit, a name, or an expression.</w:t>
      </w:r>
    </w:p>
    <w:p w14:paraId="4BC996B8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 the two last cases - if no cliques of the requested size were found, the result will be {0,0}.</w:t>
      </w:r>
    </w:p>
    <w:p w14:paraId="0FA7EC5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*This function may require prior setting of limit for number of cycles to enough big value</w:t>
      </w:r>
    </w:p>
    <w:p w14:paraId="73F9F8B9" w14:textId="38224A67" w:rsidR="00077CBA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*by command SET MXLOOPS.</w:t>
      </w:r>
    </w:p>
    <w:p w14:paraId="365629E5" w14:textId="77777777" w:rsidR="00077CBA" w:rsidRDefault="00077CBA" w:rsidP="00077CBA">
      <w:pPr>
        <w:rPr>
          <w:sz w:val="20"/>
          <w:szCs w:val="20"/>
        </w:rPr>
      </w:pPr>
    </w:p>
    <w:p w14:paraId="2C2265E2" w14:textId="45995F7C" w:rsidR="00077CBA" w:rsidRPr="00717E02" w:rsidRDefault="00077CBA" w:rsidP="00077C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17E02">
        <w:rPr>
          <w:color w:val="0070C0"/>
          <w:sz w:val="20"/>
          <w:szCs w:val="20"/>
        </w:rPr>
        <w:t>.</w:t>
      </w:r>
    </w:p>
    <w:p w14:paraId="3EAB6100" w14:textId="77777777" w:rsidR="00077CBA" w:rsidRPr="00717E02" w:rsidRDefault="00077CBA" w:rsidP="00077CBA">
      <w:pPr>
        <w:rPr>
          <w:color w:val="0070C0"/>
          <w:sz w:val="20"/>
          <w:szCs w:val="20"/>
        </w:rPr>
      </w:pPr>
    </w:p>
    <w:p w14:paraId="4FB504EE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6E8B06AF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8C5AD0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3184C57D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{2,9,0,0,0;</w:t>
      </w:r>
    </w:p>
    <w:p w14:paraId="4D9923C7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06FE5B3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2,9,4,8,0;</w:t>
      </w:r>
    </w:p>
    <w:p w14:paraId="66FD2EBB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3,5,6,7,8;</w:t>
      </w:r>
    </w:p>
    <w:p w14:paraId="19F6A429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4,6,0,0,0;</w:t>
      </w:r>
    </w:p>
    <w:p w14:paraId="260485C6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4,5,7,8,0;</w:t>
      </w:r>
    </w:p>
    <w:p w14:paraId="168CBE58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306EFF66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2D48C63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1,2,3,0,0}. /*Adjacency list</w:t>
      </w:r>
    </w:p>
    <w:p w14:paraId="5BE83358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606A63C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782441E1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22005F2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!KO_bronkerb(adj%SIZEGE 4%name).</w:t>
      </w:r>
    </w:p>
    <w:p w14:paraId="034E61B7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'One maximal clique of size&gt;=4'.</w:t>
      </w:r>
    </w:p>
    <w:p w14:paraId="71074C18" w14:textId="77777777" w:rsidR="00077CBA" w:rsidRPr="00225D58" w:rsidRDefault="00077CBA" w:rsidP="00077CBA">
      <w:pPr>
        <w:rPr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FF31C7" w14:textId="77777777" w:rsidR="00077CBA" w:rsidRPr="00225D58" w:rsidRDefault="00077CBA" w:rsidP="00077CBA">
      <w:pPr>
        <w:rPr>
          <w:sz w:val="20"/>
          <w:szCs w:val="20"/>
        </w:rPr>
      </w:pPr>
    </w:p>
    <w:p w14:paraId="3C256FD7" w14:textId="46891290" w:rsidR="00077CBA" w:rsidRPr="00717E02" w:rsidRDefault="00077CBA" w:rsidP="00077C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17E02">
        <w:rPr>
          <w:color w:val="0070C0"/>
          <w:sz w:val="20"/>
          <w:szCs w:val="20"/>
        </w:rPr>
        <w:t>.</w:t>
      </w:r>
    </w:p>
    <w:p w14:paraId="03406F10" w14:textId="77777777" w:rsidR="00077CBA" w:rsidRPr="00717E02" w:rsidRDefault="00077CBA" w:rsidP="00077CBA">
      <w:pPr>
        <w:rPr>
          <w:color w:val="0070C0"/>
          <w:sz w:val="20"/>
          <w:szCs w:val="20"/>
        </w:rPr>
      </w:pPr>
    </w:p>
    <w:p w14:paraId="59F1782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1F9A502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E00A6B3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compute mat=</w:t>
      </w:r>
    </w:p>
    <w:p w14:paraId="7A08216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{0, 1, 1, 1, 1, 0, 0, 0;</w:t>
      </w:r>
    </w:p>
    <w:p w14:paraId="24F565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0, 0, 1;</w:t>
      </w:r>
    </w:p>
    <w:p w14:paraId="7553E6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1, 0, 1, 1;</w:t>
      </w:r>
    </w:p>
    <w:p w14:paraId="2ECEE3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520A95B2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1, 0, 0, 1, 1, 0;</w:t>
      </w:r>
    </w:p>
    <w:p w14:paraId="7B1DBA02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0, 1, 1, 0, 1, 0;</w:t>
      </w:r>
    </w:p>
    <w:p w14:paraId="3E75D198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1, 0, 1, 1, 0, 0;</w:t>
      </w:r>
    </w:p>
    <w:p w14:paraId="48F6793A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1, 1, 0, 0, 0, 0, 0}. /*A symmetric adjacency matrix w/ zero diagonal</w:t>
      </w:r>
    </w:p>
    <w:p w14:paraId="32958B13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    /*and no empty rows/columns</w:t>
      </w:r>
    </w:p>
    <w:p w14:paraId="2E052C0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777A187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637C715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3815D4E7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38956CC6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577AAD03" w14:textId="77777777" w:rsidR="00077CBA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910A35" w14:textId="77777777" w:rsidR="00F24538" w:rsidRDefault="00F24538" w:rsidP="00077CBA">
      <w:pPr>
        <w:rPr>
          <w:rFonts w:ascii="Courier New" w:hAnsi="Courier New" w:cs="Courier New"/>
          <w:color w:val="0070C0"/>
          <w:sz w:val="20"/>
          <w:szCs w:val="20"/>
        </w:rPr>
      </w:pPr>
    </w:p>
    <w:p w14:paraId="29E65570" w14:textId="7DDA509B" w:rsidR="00F24538" w:rsidRPr="00F24538" w:rsidRDefault="00F24538" w:rsidP="00F2453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85771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When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there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isolated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vertices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in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graph</w:t>
      </w:r>
      <w:r w:rsidRPr="00F2453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they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could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removed</w:t>
      </w:r>
      <w:r w:rsidRPr="00F2453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but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 more convenient is to assign them a nonexistent vertex as the neighbour</w:t>
      </w:r>
      <w:r w:rsidRPr="00F2453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some number above the number of vertices in the graph</w:t>
      </w:r>
      <w:r w:rsidRPr="00F24538">
        <w:rPr>
          <w:color w:val="0070C0"/>
          <w:sz w:val="20"/>
          <w:szCs w:val="20"/>
        </w:rPr>
        <w:t>).</w:t>
      </w:r>
    </w:p>
    <w:p w14:paraId="0468833B" w14:textId="77777777" w:rsidR="00F24538" w:rsidRPr="00F24538" w:rsidRDefault="00F24538" w:rsidP="00F24538">
      <w:pPr>
        <w:rPr>
          <w:color w:val="0070C0"/>
          <w:sz w:val="20"/>
          <w:szCs w:val="20"/>
        </w:rPr>
      </w:pPr>
    </w:p>
    <w:p w14:paraId="387F243C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009DD550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20D046D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086FA371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{2,0,0,0,0;</w:t>
      </w:r>
    </w:p>
    <w:p w14:paraId="3DDDDCD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036D5C0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2,4,8,0,0;</w:t>
      </w:r>
    </w:p>
    <w:p w14:paraId="15703610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3,6,7,8,0;</w:t>
      </w:r>
    </w:p>
    <w:p w14:paraId="0CD6BC29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0,0,0,0,0;</w:t>
      </w:r>
    </w:p>
    <w:p w14:paraId="24FD3B2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4,7,8,0,0;</w:t>
      </w:r>
    </w:p>
    <w:p w14:paraId="21D2FADF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35EEFD3A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2C756719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0,0,0,0,0}. /*Graph with 2 isolated vertices, 5th and 9th</w:t>
      </w:r>
    </w:p>
    <w:p w14:paraId="2F00F96F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536DD88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Adj(5,1)= 99. /*Assign them a nonexistent vertex</w:t>
      </w:r>
    </w:p>
    <w:p w14:paraId="3817F47B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Adj(9,1)= 99. /*as the only neighbour</w:t>
      </w:r>
    </w:p>
    <w:p w14:paraId="0A0AD2D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5C46AEB5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1EA94F9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name. /*Verices 5 and 9 came out as "cliques" of their own</w:t>
      </w:r>
    </w:p>
    <w:p w14:paraId="605F14AB" w14:textId="77777777" w:rsidR="00F24538" w:rsidRPr="00225D58" w:rsidRDefault="00F24538" w:rsidP="00F24538">
      <w:pPr>
        <w:rPr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87534F7" w14:textId="77777777" w:rsidR="00077CBA" w:rsidRDefault="00077CBA" w:rsidP="00077CBA">
      <w:pPr>
        <w:rPr>
          <w:sz w:val="20"/>
          <w:szCs w:val="20"/>
        </w:rPr>
      </w:pPr>
    </w:p>
    <w:p w14:paraId="235E2D12" w14:textId="77777777" w:rsidR="00077CBA" w:rsidRDefault="00077CBA">
      <w:pPr>
        <w:rPr>
          <w:sz w:val="20"/>
          <w:szCs w:val="20"/>
        </w:rPr>
      </w:pPr>
    </w:p>
    <w:p w14:paraId="59FE133D" w14:textId="707C8C6A" w:rsidR="00077CBA" w:rsidRPr="00077CBA" w:rsidRDefault="00077CBA" w:rsidP="00077CBA">
      <w:pPr>
        <w:pStyle w:val="3"/>
      </w:pPr>
      <w:bookmarkStart w:id="255" w:name="_Toc197355570"/>
      <w:r w:rsidRPr="00077CBA">
        <w:t>BRON-KERBOSCH MAXIMAL CLIQUES ALGORITHM (BASE VERSION)</w:t>
      </w:r>
      <w:r w:rsidR="00641D5E">
        <w:t xml:space="preserve"> [</w:t>
      </w:r>
      <w:r w:rsidR="00641D5E" w:rsidRPr="00077CBA">
        <w:rPr>
          <w:szCs w:val="20"/>
        </w:rPr>
        <w:t>!KO_bronkerb2</w:t>
      </w:r>
      <w:r w:rsidR="00641D5E">
        <w:rPr>
          <w:szCs w:val="20"/>
        </w:rPr>
        <w:t>]</w:t>
      </w:r>
      <w:bookmarkEnd w:id="255"/>
    </w:p>
    <w:p w14:paraId="0334DF9C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*/*!KO_bronkerb2(adj%return%name)*/*.</w:t>
      </w:r>
    </w:p>
    <w:p w14:paraId="1E730BFC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*Version 1.</w:t>
      </w:r>
    </w:p>
    <w:p w14:paraId="3E9F91C0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*This function performs Bron-Kerbosch algorithm for enumerating maximal cliques, in its basic</w:t>
      </w:r>
    </w:p>
    <w:p w14:paraId="0AA73D02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*version, and it is equivalent to function /*!KO_bronkerb*/, but is slower than it, therefore is not</w:t>
      </w:r>
    </w:p>
    <w:p w14:paraId="4CDC296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*preferable - except the cases of very sparse graph, when it uses to be somewhat faster.</w:t>
      </w:r>
    </w:p>
    <w:p w14:paraId="352E212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*The arguments are the same as in /*!KO_bronkerb*/. The order of cliques finding and the order of</w:t>
      </w:r>
    </w:p>
    <w:p w14:paraId="45BB8860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*vertices inside the cliques, i.e., the order of rows in the result NAME, will usually be different</w:t>
      </w:r>
    </w:p>
    <w:p w14:paraId="466B9A39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*from when /*!KO_bronkerb*/ is used, but the list and composition of the cliques under RETURN=ALL is</w:t>
      </w:r>
    </w:p>
    <w:p w14:paraId="29086442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*always be the same as then. The vertex order in the cliques here is always one and the</w:t>
      </w:r>
    </w:p>
    <w:p w14:paraId="41FB12D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*same - ascending their number.</w:t>
      </w:r>
    </w:p>
    <w:p w14:paraId="580F8EC9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*This function may require prior setting of limit for number of cycles to enough big value</w:t>
      </w:r>
    </w:p>
    <w:p w14:paraId="6DFC8799" w14:textId="67E5A170" w:rsid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*by command SET MXLOOPS.</w:t>
      </w:r>
    </w:p>
    <w:p w14:paraId="51C2BF05" w14:textId="77777777" w:rsidR="00077CBA" w:rsidRDefault="00077CBA">
      <w:pPr>
        <w:rPr>
          <w:sz w:val="20"/>
          <w:szCs w:val="20"/>
        </w:rPr>
      </w:pPr>
    </w:p>
    <w:p w14:paraId="57695BCE" w14:textId="77777777" w:rsidR="00B03294" w:rsidRDefault="00B03294">
      <w:pPr>
        <w:rPr>
          <w:sz w:val="20"/>
          <w:szCs w:val="20"/>
        </w:rPr>
      </w:pPr>
    </w:p>
    <w:p w14:paraId="2186177A" w14:textId="01DECBAB" w:rsidR="00B03294" w:rsidRPr="00B03294" w:rsidRDefault="00B03294" w:rsidP="00B03294">
      <w:pPr>
        <w:pStyle w:val="3"/>
      </w:pPr>
      <w:bookmarkStart w:id="256" w:name="_Toc197355571"/>
      <w:r w:rsidRPr="00B03294">
        <w:t xml:space="preserve">CONVEX HULL: 2D JARVIS ALGORITHM </w:t>
      </w:r>
      <w:r>
        <w:t>[</w:t>
      </w:r>
      <w:r w:rsidRPr="00B03294">
        <w:t>!KO_chjarv</w:t>
      </w:r>
      <w:r>
        <w:t>]</w:t>
      </w:r>
      <w:bookmarkEnd w:id="256"/>
    </w:p>
    <w:p w14:paraId="303F590C" w14:textId="77777777" w:rsidR="00B03294" w:rsidRPr="00B03294" w:rsidRDefault="00B03294" w:rsidP="00B03294">
      <w:pPr>
        <w:rPr>
          <w:sz w:val="20"/>
          <w:szCs w:val="20"/>
        </w:rPr>
      </w:pPr>
      <w:r w:rsidRPr="00B03294">
        <w:rPr>
          <w:sz w:val="20"/>
          <w:szCs w:val="20"/>
        </w:rPr>
        <w:t>*/*!KO_chjarv(data%name)*/*.</w:t>
      </w:r>
    </w:p>
    <w:p w14:paraId="0947DDE8" w14:textId="77777777" w:rsidR="00B03294" w:rsidRPr="00B03294" w:rsidRDefault="00B03294" w:rsidP="00B03294">
      <w:pPr>
        <w:rPr>
          <w:sz w:val="20"/>
          <w:szCs w:val="20"/>
        </w:rPr>
      </w:pPr>
      <w:r w:rsidRPr="00B03294">
        <w:rPr>
          <w:sz w:val="20"/>
          <w:szCs w:val="20"/>
        </w:rPr>
        <w:t>*Version 1.</w:t>
      </w:r>
    </w:p>
    <w:p w14:paraId="02DD58F5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*Outlines convex hull (convex polygon of all peripheral points) of point cloud DATA.</w:t>
      </w:r>
    </w:p>
    <w:p w14:paraId="00AA71B2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basic "gift-wrapping" algorithm, also called Jarvis algorithm, is designed for</w:t>
      </w:r>
    </w:p>
    <w:p w14:paraId="25D8601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2-dimensional case. DATA is n x 2 data matrix, coordinates of n points (n&gt;=3) on plane.</w:t>
      </w:r>
    </w:p>
    <w:p w14:paraId="78EBBD3F" w14:textId="568D9ADE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 xml:space="preserve">*Result NAME - list of point numbers constituting the convex hull. </w:t>
      </w:r>
      <w:r w:rsidR="00BA58DC">
        <w:rPr>
          <w:sz w:val="20"/>
          <w:szCs w:val="20"/>
        </w:rPr>
        <w:t>P</w:t>
      </w:r>
      <w:r w:rsidRPr="00366BBE">
        <w:rPr>
          <w:sz w:val="20"/>
          <w:szCs w:val="20"/>
        </w:rPr>
        <w:t>oin</w:t>
      </w:r>
      <w:r w:rsidR="00A42CA2">
        <w:rPr>
          <w:sz w:val="20"/>
          <w:szCs w:val="20"/>
        </w:rPr>
        <w:t>t</w:t>
      </w:r>
      <w:r w:rsidRPr="00366BBE">
        <w:rPr>
          <w:sz w:val="20"/>
          <w:szCs w:val="20"/>
        </w:rPr>
        <w:t>s in NAME</w:t>
      </w:r>
    </w:p>
    <w:p w14:paraId="06C817F5" w14:textId="6798BBA3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</w:t>
      </w:r>
      <w:r w:rsidR="00A42CA2">
        <w:rPr>
          <w:sz w:val="20"/>
          <w:szCs w:val="20"/>
        </w:rPr>
        <w:t xml:space="preserve">go </w:t>
      </w:r>
      <w:r w:rsidRPr="00366BBE">
        <w:rPr>
          <w:sz w:val="20"/>
          <w:szCs w:val="20"/>
        </w:rPr>
        <w:t>counter-clockwise of the data.</w:t>
      </w:r>
    </w:p>
    <w:p w14:paraId="454BC9D3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*This function may require prior setting of limit for number of cycles to enough big value</w:t>
      </w:r>
    </w:p>
    <w:p w14:paraId="078A89DC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*by command SET MXLOOPS.</w:t>
      </w:r>
    </w:p>
    <w:p w14:paraId="48063516" w14:textId="68D7671B" w:rsidR="00B03294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*To outline convex hull, you may also use function /*!KO_chgrah*/</w:t>
      </w:r>
      <w:r w:rsidR="00B03294" w:rsidRPr="00B03294">
        <w:rPr>
          <w:sz w:val="20"/>
          <w:szCs w:val="20"/>
        </w:rPr>
        <w:t>.</w:t>
      </w:r>
    </w:p>
    <w:p w14:paraId="24F5D085" w14:textId="77777777" w:rsidR="00366BBE" w:rsidRDefault="00366BBE" w:rsidP="00366BBE">
      <w:pPr>
        <w:rPr>
          <w:sz w:val="20"/>
          <w:szCs w:val="20"/>
        </w:rPr>
      </w:pPr>
    </w:p>
    <w:p w14:paraId="7B82ABC1" w14:textId="2F634151" w:rsidR="00227B08" w:rsidRPr="00A42CA2" w:rsidRDefault="00227B08" w:rsidP="00227B0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42CA2">
        <w:rPr>
          <w:color w:val="0070C0"/>
          <w:sz w:val="20"/>
          <w:szCs w:val="20"/>
        </w:rPr>
        <w:t xml:space="preserve">. </w:t>
      </w:r>
      <w:bookmarkStart w:id="257" w:name="_Hlk173073896"/>
      <w:r>
        <w:rPr>
          <w:color w:val="0070C0"/>
          <w:sz w:val="20"/>
          <w:szCs w:val="20"/>
        </w:rPr>
        <w:t>See right below</w:t>
      </w:r>
      <w:bookmarkEnd w:id="257"/>
      <w:r w:rsidRPr="00A42CA2">
        <w:rPr>
          <w:color w:val="0070C0"/>
          <w:sz w:val="20"/>
          <w:szCs w:val="20"/>
        </w:rPr>
        <w:t>.</w:t>
      </w:r>
    </w:p>
    <w:p w14:paraId="538A4B96" w14:textId="77777777" w:rsidR="00227B08" w:rsidRDefault="00227B08" w:rsidP="00366BBE">
      <w:pPr>
        <w:rPr>
          <w:sz w:val="20"/>
          <w:szCs w:val="20"/>
        </w:rPr>
      </w:pPr>
    </w:p>
    <w:p w14:paraId="0047CA38" w14:textId="77777777" w:rsidR="00366BBE" w:rsidRDefault="00366BBE" w:rsidP="00366BBE">
      <w:pPr>
        <w:rPr>
          <w:sz w:val="20"/>
          <w:szCs w:val="20"/>
        </w:rPr>
      </w:pPr>
    </w:p>
    <w:p w14:paraId="1E864738" w14:textId="3384BC1E" w:rsidR="00366BBE" w:rsidRPr="00366BBE" w:rsidRDefault="00366BBE" w:rsidP="00366BBE">
      <w:pPr>
        <w:pStyle w:val="3"/>
      </w:pPr>
      <w:bookmarkStart w:id="258" w:name="_Toc197355572"/>
      <w:r w:rsidRPr="00366BBE">
        <w:t xml:space="preserve">CONVEX HULL: 2D GRAHAM ALGORITHM </w:t>
      </w:r>
      <w:r>
        <w:t>[</w:t>
      </w:r>
      <w:r w:rsidRPr="00366BBE">
        <w:t>!KO_chgrah</w:t>
      </w:r>
      <w:r>
        <w:t>]</w:t>
      </w:r>
      <w:bookmarkEnd w:id="258"/>
    </w:p>
    <w:p w14:paraId="2066ED50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*/*!KO_chgrah(data%name)*/*.</w:t>
      </w:r>
    </w:p>
    <w:p w14:paraId="27AAD1D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*Version 1.</w:t>
      </w:r>
    </w:p>
    <w:p w14:paraId="5F419673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*Outlines convex hull (convex polygon of all peripheral points) of point cloud DATA.</w:t>
      </w:r>
    </w:p>
    <w:p w14:paraId="72359616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*Graham's algorithm is designed for the 2-dimensional case.</w:t>
      </w:r>
    </w:p>
    <w:p w14:paraId="0CCBC1CE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*DATA is n x 2 data matrix, coordinates of n points (n&gt;=3) on plane. There must be no less than</w:t>
      </w:r>
    </w:p>
    <w:p w14:paraId="7FD6C064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*three non-coinciding points in the data.</w:t>
      </w:r>
    </w:p>
    <w:p w14:paraId="6C9FC43F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1-st column of NAME - the list of point numbers constituting the convex hull. If there are</w:t>
      </w:r>
    </w:p>
    <w:p w14:paraId="483891E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*coinciding (tied) points in the convex hull, only one instance of them is displayed in NAME;</w:t>
      </w:r>
    </w:p>
    <w:p w14:paraId="3D425636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*however, there is the 2-nd column in NAME which informs of the number of instances each</w:t>
      </w:r>
    </w:p>
    <w:p w14:paraId="34F222C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*point exists. Points in NAME go clockwise of the data.</w:t>
      </w:r>
    </w:p>
    <w:p w14:paraId="482DA30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*This function may require prior setting of limit for number of cycles to enough big value</w:t>
      </w:r>
    </w:p>
    <w:p w14:paraId="19D4493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*by command SET MXLOOPS.</w:t>
      </w:r>
    </w:p>
    <w:p w14:paraId="00099E9F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*To outline convex hull, you may also use function /*!KO_chjarv*/. These two functions are</w:t>
      </w:r>
    </w:p>
    <w:p w14:paraId="0C16F2DC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*equivalent in result, though the algorithms are different. /*!KO_chjarv*/ shows all the points</w:t>
      </w:r>
    </w:p>
    <w:p w14:paraId="0320CF0F" w14:textId="676FA522" w:rsid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*of the hull, including tied, in the single column of the result.</w:t>
      </w:r>
    </w:p>
    <w:p w14:paraId="78FE4CF5" w14:textId="77777777" w:rsidR="00BB3DE7" w:rsidRDefault="00BB3DE7" w:rsidP="00366BBE">
      <w:pPr>
        <w:rPr>
          <w:sz w:val="20"/>
          <w:szCs w:val="20"/>
        </w:rPr>
      </w:pPr>
    </w:p>
    <w:p w14:paraId="7C425BE9" w14:textId="57FD1374" w:rsidR="00227B08" w:rsidRPr="00227B08" w:rsidRDefault="00227B08" w:rsidP="00227B08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27B08">
        <w:rPr>
          <w:color w:val="0070C0"/>
          <w:sz w:val="20"/>
          <w:szCs w:val="20"/>
        </w:rPr>
        <w:t>.</w:t>
      </w:r>
    </w:p>
    <w:p w14:paraId="18CCF940" w14:textId="77777777" w:rsidR="00227B08" w:rsidRPr="00227B08" w:rsidRDefault="00227B08" w:rsidP="00227B08">
      <w:pPr>
        <w:rPr>
          <w:sz w:val="20"/>
          <w:szCs w:val="20"/>
        </w:rPr>
      </w:pPr>
    </w:p>
    <w:p w14:paraId="0A82CC9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56F07DFF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631E8D1B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!KO_normal(3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%2%data). /*Some points 2D coordinates</w:t>
      </w:r>
    </w:p>
    <w:p w14:paraId="26182D1C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*compute data= rnd(data*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). /*[If you want data to be discrete, with some</w:t>
      </w:r>
    </w:p>
    <w:p w14:paraId="08875F05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    /*points potentially coinciding (tied) and/or some points collinear*]</w:t>
      </w:r>
    </w:p>
    <w:p w14:paraId="4C55001B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!KO_chjarv(data%jarv). /*Run Jarvis algorithm</w:t>
      </w:r>
    </w:p>
    <w:p w14:paraId="73F1FBF9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jarv. /*Result: points of the convex hull</w:t>
      </w:r>
    </w:p>
    <w:p w14:paraId="255C7C70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!KO_chgrah(data%grah). /*Run Graham algorithm</w:t>
      </w:r>
    </w:p>
    <w:p w14:paraId="681EADA0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grah. /*Result: points of the convex hull</w:t>
      </w:r>
    </w:p>
    <w:p w14:paraId="7BF7C443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save data /out= *.</w:t>
      </w:r>
    </w:p>
    <w:p w14:paraId="6B31492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D159E1" w14:textId="7B103000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GRAPH /SCATTERPLOT(BIVAR)= COL1 WITH COL2. /*You may check yourself that the results</w:t>
      </w:r>
    </w:p>
    <w:p w14:paraId="6671E36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/*are indeed the polygon outlining the data cloud (activate data point labels)</w:t>
      </w:r>
    </w:p>
    <w:p w14:paraId="3A2ED2DF" w14:textId="77777777" w:rsidR="00227B08" w:rsidRPr="00A75A63" w:rsidRDefault="00227B08" w:rsidP="00227B08">
      <w:pPr>
        <w:rPr>
          <w:sz w:val="20"/>
          <w:szCs w:val="20"/>
        </w:rPr>
      </w:pPr>
    </w:p>
    <w:p w14:paraId="315C7BAC" w14:textId="3AF5998B" w:rsidR="00227B08" w:rsidRPr="00227B08" w:rsidRDefault="00227B08" w:rsidP="00227B08">
      <w:pPr>
        <w:rPr>
          <w:color w:val="0070C0"/>
          <w:sz w:val="20"/>
          <w:szCs w:val="20"/>
        </w:rPr>
      </w:pPr>
      <w:r w:rsidRPr="00227B08">
        <w:rPr>
          <w:color w:val="0070C0"/>
          <w:sz w:val="20"/>
          <w:szCs w:val="20"/>
        </w:rPr>
        <w:t>*Collinear points - points lying exactly on a straight line.</w:t>
      </w:r>
    </w:p>
    <w:p w14:paraId="4C208C4A" w14:textId="77777777" w:rsidR="00B03294" w:rsidRPr="00227B08" w:rsidRDefault="00B03294" w:rsidP="00B03294">
      <w:pPr>
        <w:rPr>
          <w:sz w:val="20"/>
          <w:szCs w:val="20"/>
        </w:rPr>
      </w:pPr>
    </w:p>
    <w:p w14:paraId="7D9114ED" w14:textId="77777777" w:rsidR="00077CBA" w:rsidRPr="00227B08" w:rsidRDefault="00077CBA">
      <w:pPr>
        <w:rPr>
          <w:sz w:val="20"/>
          <w:szCs w:val="20"/>
        </w:rPr>
      </w:pPr>
    </w:p>
    <w:p w14:paraId="2D741B10" w14:textId="2F80B420" w:rsidR="00063A25" w:rsidRPr="00063A25" w:rsidRDefault="00063A25" w:rsidP="00063A25">
      <w:pPr>
        <w:pStyle w:val="3"/>
      </w:pPr>
      <w:bookmarkStart w:id="259" w:name="_Toc197355573"/>
      <w:r w:rsidRPr="00063A25">
        <w:t>MAGNITUDES OF ELEMENTS OFFSET FROM MATRIX DIAGONAL</w:t>
      </w:r>
      <w:r w:rsidR="00641D5E">
        <w:t xml:space="preserve"> [</w:t>
      </w:r>
      <w:r w:rsidR="00641D5E" w:rsidRPr="00063A25">
        <w:rPr>
          <w:szCs w:val="20"/>
        </w:rPr>
        <w:t>!KO_diagoff</w:t>
      </w:r>
      <w:r w:rsidR="00641D5E">
        <w:rPr>
          <w:szCs w:val="20"/>
        </w:rPr>
        <w:t>]</w:t>
      </w:r>
      <w:bookmarkEnd w:id="259"/>
    </w:p>
    <w:p w14:paraId="5A3F0BC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*/*!KO_diagoff(nr%nc%diag%name)*/*.</w:t>
      </w:r>
    </w:p>
    <w:p w14:paraId="3FB4B341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*Version 1.</w:t>
      </w:r>
    </w:p>
    <w:p w14:paraId="124DA12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function marks the diagonal of NR x NC sized matrix with zero, while other elements</w:t>
      </w:r>
    </w:p>
    <w:p w14:paraId="472C1528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*are marked with the magnitude of their distance (offset) from the diagonal. Under-diagonal</w:t>
      </w:r>
    </w:p>
    <w:p w14:paraId="01347E05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*marks have (for convenience) negative sign.</w:t>
      </w:r>
    </w:p>
    <w:p w14:paraId="55D33B2A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*When a matrix is nonsquare, we may say it has more than one diagonal.</w:t>
      </w:r>
    </w:p>
    <w:p w14:paraId="2391A0B0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*Argument DIAG (capitalized word, optionally in quotes/apostrophes) allows</w:t>
      </w:r>
    </w:p>
    <w:p w14:paraId="24CE4A7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*to choose which diagonal is to be zero-marked and offset measured off:</w:t>
      </w:r>
    </w:p>
    <w:p w14:paraId="190C935A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*"FIRST" - first, left aka main diagonal (starts in the top-left corner of the matrix)</w:t>
      </w:r>
    </w:p>
    <w:p w14:paraId="127D936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*"LAST" - last aka right diagonal (ends in the bottom-right corner of the matrix)</w:t>
      </w:r>
    </w:p>
    <w:p w14:paraId="768D8B1F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*"MIDDLE" - middle diagonal, it is in-between the first and the last;</w:t>
      </w:r>
    </w:p>
    <w:p w14:paraId="2F1F0BE4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*in case abs(NR-NC) is odd number, there are two middle diagonals.</w:t>
      </w:r>
    </w:p>
    <w:p w14:paraId="5517E565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*If the matrix is square (NR=NC), its diagonal is single, so it is unimportant then</w:t>
      </w:r>
    </w:p>
    <w:p w14:paraId="040D94AB" w14:textId="6CDA914E" w:rsid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*how DIAG is specified.</w:t>
      </w:r>
    </w:p>
    <w:p w14:paraId="18055406" w14:textId="1F75393B" w:rsidR="00063A25" w:rsidRDefault="00063A25" w:rsidP="00063A25">
      <w:pPr>
        <w:rPr>
          <w:sz w:val="20"/>
          <w:szCs w:val="20"/>
        </w:rPr>
      </w:pPr>
    </w:p>
    <w:p w14:paraId="6F21581C" w14:textId="6D3E158B" w:rsidR="00063A25" w:rsidRDefault="00063A25" w:rsidP="00063A25">
      <w:pPr>
        <w:rPr>
          <w:sz w:val="20"/>
          <w:szCs w:val="20"/>
        </w:rPr>
      </w:pPr>
    </w:p>
    <w:p w14:paraId="082123E4" w14:textId="1E016EEE" w:rsidR="00063A25" w:rsidRPr="00063A25" w:rsidRDefault="00063A25" w:rsidP="00063A25">
      <w:pPr>
        <w:pStyle w:val="3"/>
      </w:pPr>
      <w:bookmarkStart w:id="260" w:name="_Toc197355574"/>
      <w:r w:rsidRPr="00063A25">
        <w:t>MAGNITUDES OF ELEMENTS OFFSET FROM MATRIX DIAGONAL BAND</w:t>
      </w:r>
      <w:r w:rsidR="007C68A0">
        <w:t xml:space="preserve"> [</w:t>
      </w:r>
      <w:r w:rsidR="007C68A0" w:rsidRPr="00063A25">
        <w:rPr>
          <w:szCs w:val="20"/>
        </w:rPr>
        <w:t>!KO_diagboff</w:t>
      </w:r>
      <w:r w:rsidR="007C68A0">
        <w:rPr>
          <w:szCs w:val="20"/>
        </w:rPr>
        <w:t>]</w:t>
      </w:r>
      <w:bookmarkEnd w:id="260"/>
    </w:p>
    <w:p w14:paraId="7A6A88B6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*/*!KO_diagboff(nr%nc%name)*/*.</w:t>
      </w:r>
    </w:p>
    <w:p w14:paraId="640BB8BC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*Version 1.</w:t>
      </w:r>
    </w:p>
    <w:p w14:paraId="30BADFA3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*When a matrix is nonsquare, we may say it has more than one diagonal.</w:t>
      </w:r>
    </w:p>
    <w:p w14:paraId="0C2233C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first diagonal is left aka main diagonal: it starts from the top-right corner.</w:t>
      </w:r>
    </w:p>
    <w:p w14:paraId="172A132C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last diagonal or right diagonal ends in the bottom-right corner. There are abs(NR-NC)+1</w:t>
      </w:r>
    </w:p>
    <w:p w14:paraId="442E2E5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*diagonals in all, they form the diagonal band.</w:t>
      </w:r>
    </w:p>
    <w:p w14:paraId="3AB491A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function marks all the diagonal band of NR x NC sized matrix with zero, while other</w:t>
      </w:r>
    </w:p>
    <w:p w14:paraId="3C448989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*elements are marked with the magnitude of their distance (offset) from the band. Under-band</w:t>
      </w:r>
    </w:p>
    <w:p w14:paraId="2C5D2CC1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*marks have (for convenience) negative sign.</w:t>
      </w:r>
    </w:p>
    <w:p w14:paraId="0D8AB5B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*This function may require prior setting of limit for number of cycles to enough big value</w:t>
      </w:r>
    </w:p>
    <w:p w14:paraId="01CD5A94" w14:textId="2B2E8D47" w:rsid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*by command SET MXLOOPS.</w:t>
      </w:r>
    </w:p>
    <w:p w14:paraId="33EE9451" w14:textId="62BCB1C1" w:rsidR="00063A25" w:rsidRDefault="00063A25" w:rsidP="00063A25">
      <w:pPr>
        <w:rPr>
          <w:sz w:val="20"/>
          <w:szCs w:val="20"/>
        </w:rPr>
      </w:pPr>
    </w:p>
    <w:p w14:paraId="7BFC1A24" w14:textId="77777777" w:rsidR="00063A25" w:rsidRPr="00063A25" w:rsidRDefault="00063A25" w:rsidP="00063A25">
      <w:pPr>
        <w:rPr>
          <w:sz w:val="20"/>
          <w:szCs w:val="20"/>
        </w:rPr>
      </w:pPr>
    </w:p>
    <w:p w14:paraId="3F1D4DAE" w14:textId="52167280" w:rsidR="00FD799B" w:rsidRDefault="00FD799B">
      <w:pPr>
        <w:rPr>
          <w:b/>
          <w:bCs/>
          <w:sz w:val="20"/>
          <w:szCs w:val="20"/>
        </w:rPr>
      </w:pPr>
      <w:r>
        <w:br w:type="page"/>
      </w:r>
    </w:p>
    <w:p w14:paraId="6239CF1F" w14:textId="77777777" w:rsidR="00DC3963" w:rsidRPr="0009640C" w:rsidRDefault="0077357E" w:rsidP="005018FA">
      <w:pPr>
        <w:pStyle w:val="1"/>
        <w:rPr>
          <w:lang w:val="en-US"/>
        </w:rPr>
      </w:pPr>
      <w:bookmarkStart w:id="261" w:name="_Toc197355575"/>
      <w:r w:rsidRPr="0009640C">
        <w:rPr>
          <w:lang w:val="en-US"/>
        </w:rPr>
        <w:lastRenderedPageBreak/>
        <w:t>RESTRUCTURING FUNCTIONS</w:t>
      </w:r>
      <w:bookmarkEnd w:id="261"/>
    </w:p>
    <w:p w14:paraId="5ECBB9F7" w14:textId="77777777" w:rsidR="00747706" w:rsidRPr="0009640C" w:rsidRDefault="00747706" w:rsidP="00747706">
      <w:pPr>
        <w:rPr>
          <w:sz w:val="20"/>
          <w:szCs w:val="20"/>
        </w:rPr>
      </w:pPr>
    </w:p>
    <w:p w14:paraId="48AA338A" w14:textId="77777777" w:rsidR="00D241AB" w:rsidRDefault="00D241AB" w:rsidP="00747706">
      <w:pPr>
        <w:rPr>
          <w:sz w:val="20"/>
          <w:szCs w:val="20"/>
        </w:rPr>
      </w:pPr>
    </w:p>
    <w:p w14:paraId="448803CF" w14:textId="53F8E056" w:rsidR="00F13FBA" w:rsidRPr="00F13FBA" w:rsidRDefault="00F13FBA" w:rsidP="00F13FBA">
      <w:pPr>
        <w:pStyle w:val="3"/>
      </w:pPr>
      <w:bookmarkStart w:id="262" w:name="_Toc197355576"/>
      <w:r>
        <w:t>READ INLINE DATA</w:t>
      </w:r>
      <w:r w:rsidR="007C68A0">
        <w:t xml:space="preserve"> [</w:t>
      </w:r>
      <w:r w:rsidR="007C68A0" w:rsidRPr="00954141">
        <w:rPr>
          <w:szCs w:val="20"/>
        </w:rPr>
        <w:t>!KO_read</w:t>
      </w:r>
      <w:r w:rsidR="007C68A0">
        <w:rPr>
          <w:szCs w:val="20"/>
        </w:rPr>
        <w:t>]</w:t>
      </w:r>
      <w:bookmarkEnd w:id="262"/>
    </w:p>
    <w:p w14:paraId="282C8E32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*/*</w:t>
      </w:r>
      <w:bookmarkStart w:id="263" w:name="_Hlk142507156"/>
      <w:r w:rsidRPr="00954141">
        <w:rPr>
          <w:sz w:val="20"/>
          <w:szCs w:val="20"/>
        </w:rPr>
        <w:t>!KO_read</w:t>
      </w:r>
      <w:bookmarkEnd w:id="263"/>
      <w:r w:rsidRPr="00954141">
        <w:rPr>
          <w:sz w:val="20"/>
          <w:szCs w:val="20"/>
        </w:rPr>
        <w:t>(nr nc name) data*/*.</w:t>
      </w:r>
    </w:p>
    <w:p w14:paraId="5057ECE1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*Version 2.</w:t>
      </w:r>
    </w:p>
    <w:p w14:paraId="58274FF9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*This function is of special form of specification. It reads values offered by you within syntax</w:t>
      </w:r>
    </w:p>
    <w:p w14:paraId="7733F44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constructs matrix NAME of them. Use it to construct not big matrices.</w:t>
      </w:r>
    </w:p>
    <w:p w14:paraId="1F2FF69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function is equivalent to the explicit construction of a matrix of the submitted elements with</w:t>
      </w:r>
    </w:p>
    <w:p w14:paraId="0E13660F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help of operators {,;}. Its convenience is exactly that it does not require you to write these</w:t>
      </w:r>
    </w:p>
    <w:p w14:paraId="193EFC3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*operators (which takes human time). Therefore you can simply serve a set of values separated by just blanks,</w:t>
      </w:r>
    </w:p>
    <w:p w14:paraId="205E3DEB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the function will create matrix out of them.</w:t>
      </w:r>
    </w:p>
    <w:p w14:paraId="5A7A30D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*Arguments (note, arguments in parentheses go via blank, not via %):</w:t>
      </w:r>
    </w:p>
    <w:p w14:paraId="1CB0AB7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*NR - number of rows in the matrix to built (positive integer: number or name, not expression)</w:t>
      </w:r>
    </w:p>
    <w:p w14:paraId="40AE6AF1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*NC - number of columns in the matrix to built (positive integer: number or name, not expression).</w:t>
      </w:r>
    </w:p>
    <w:p w14:paraId="7E49654E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*You are also in right to specify one of these two arguments by symbol ?. Then the function will itself</w:t>
      </w:r>
    </w:p>
    <w:p w14:paraId="60C065A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*calculate it, dividing the number of the input values by the magnitude of the other, specified argument</w:t>
      </w:r>
    </w:p>
    <w:p w14:paraId="5008D5D7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*(the division must be without the remainder).</w:t>
      </w:r>
    </w:p>
    <w:p w14:paraId="7E0083F3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inline data themselves DATA must go after the parenthesis. Don't put period between the parenthesis</w:t>
      </w:r>
    </w:p>
    <w:p w14:paraId="74D3023A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DATA. Put period after DATA.</w:t>
      </w:r>
    </w:p>
    <w:p w14:paraId="5E095C23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*Data is an array of values via blank(s) or tabulation. It doesn't matter in what number of rows and columns</w:t>
      </w:r>
    </w:p>
    <w:p w14:paraId="2820884D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*you have broken the set of values: the order of the matrix being created is defined by arguments NR, NC.</w:t>
      </w:r>
    </w:p>
    <w:p w14:paraId="0319C6C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function reads values as free (unstructured) text, left to right, and lines top to bottom.</w:t>
      </w:r>
    </w:p>
    <w:p w14:paraId="0EEC24E7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number of values must equal the product NRxNC.</w:t>
      </w:r>
    </w:p>
    <w:p w14:paraId="14506C8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*What a value being read can appear?:</w:t>
      </w:r>
    </w:p>
    <w:p w14:paraId="6C5FD01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*-positive, zero or negative number (examples: 2.5 -3 +4 -.001 0.15);</w:t>
      </w:r>
    </w:p>
    <w:p w14:paraId="32BE7E16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*-fraction or division (examples: 1/3 -3/16 3/-16);</w:t>
      </w:r>
    </w:p>
    <w:p w14:paraId="50F7DE5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*-variable name (example: x);</w:t>
      </w:r>
    </w:p>
    <w:p w14:paraId="5019B35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*-expression in quotes or apostrohes (examples: 'x*2' "2/3" '-ln(4)').</w:t>
      </w:r>
    </w:p>
    <w:p w14:paraId="050183C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 Reading values, the function removes quotes/apostrophes off them (use function /*!KO_read2()*/,</w:t>
      </w:r>
    </w:p>
    <w:p w14:paraId="2629DA4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 if you want to keep quotes/apostrophes, i.e. read the values as string).</w:t>
      </w:r>
    </w:p>
    <w:p w14:paraId="2EA71C2D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*Don't use the current function to read any big dataset (thousands of elements) because it is slow</w:t>
      </w:r>
    </w:p>
    <w:p w14:paraId="5BF0AA09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*(faster will be to take the data from syntax by command DATA LIST and then open them in MATRIX).</w:t>
      </w:r>
    </w:p>
    <w:p w14:paraId="6BC88E17" w14:textId="4087AAB8" w:rsidR="00BD01B9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*This function is useful for routine work, not for programming algorithms.</w:t>
      </w:r>
    </w:p>
    <w:p w14:paraId="2FAD39C6" w14:textId="77777777" w:rsidR="00954141" w:rsidRDefault="00954141" w:rsidP="00954141">
      <w:pPr>
        <w:rPr>
          <w:sz w:val="20"/>
          <w:szCs w:val="20"/>
        </w:rPr>
      </w:pPr>
    </w:p>
    <w:p w14:paraId="07FFEBF0" w14:textId="77777777" w:rsidR="00F13FBA" w:rsidRPr="00F717B2" w:rsidRDefault="00F13FBA" w:rsidP="00F13F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000B191A" w14:textId="77777777" w:rsidR="00F13F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4CEB5CA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920DAD4" w14:textId="73058E6C" w:rsidR="00F13FBA" w:rsidRPr="00D864BA" w:rsidRDefault="00BC7D98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13FBA" w:rsidRPr="00D864BA">
        <w:rPr>
          <w:rFonts w:ascii="Courier New" w:hAnsi="Courier New" w:cs="Courier New"/>
          <w:color w:val="0070C0"/>
          <w:sz w:val="20"/>
          <w:szCs w:val="20"/>
        </w:rPr>
        <w:t>read(6 4 mx)</w:t>
      </w:r>
    </w:p>
    <w:p w14:paraId="0C77D355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.63042603368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-.3811789</w:t>
      </w:r>
      <w:r>
        <w:rPr>
          <w:rFonts w:ascii="Courier New" w:hAnsi="Courier New" w:cs="Courier New"/>
          <w:color w:val="0070C0"/>
          <w:sz w:val="20"/>
          <w:szCs w:val="20"/>
        </w:rPr>
        <w:tab/>
        <w:t>-.37968575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-.3978886</w:t>
      </w:r>
    </w:p>
    <w:p w14:paraId="6BF30EF6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.31876472299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.2149328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-.4382</w:t>
      </w:r>
      <w:r>
        <w:rPr>
          <w:rFonts w:ascii="Courier New" w:hAnsi="Courier New" w:cs="Courier New"/>
          <w:color w:val="0070C0"/>
          <w:sz w:val="20"/>
          <w:szCs w:val="20"/>
        </w:rPr>
        <w:t>288945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.237998</w:t>
      </w:r>
    </w:p>
    <w:p w14:paraId="6691DE37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.267827629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.51122279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.1124206621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-.27705817</w:t>
      </w:r>
    </w:p>
    <w:p w14:paraId="0506BEB9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-.41313506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.042735859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.699697012798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-.031</w:t>
      </w:r>
    </w:p>
    <w:p w14:paraId="6ECF7168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.7608927337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.1262283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-.18491719 .622383</w:t>
      </w:r>
    </w:p>
    <w:p w14:paraId="273E9772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.72269674851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-.2762052</w:t>
      </w:r>
      <w:r>
        <w:rPr>
          <w:rFonts w:ascii="Courier New" w:hAnsi="Courier New" w:cs="Courier New"/>
          <w:color w:val="0070C0"/>
          <w:sz w:val="20"/>
          <w:szCs w:val="20"/>
        </w:rPr>
        <w:tab/>
        <w:t>.10438647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-.219443.</w:t>
      </w:r>
    </w:p>
    <w:p w14:paraId="2744C336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1401BD72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1CD7530" w14:textId="77777777" w:rsidR="00F13FBA" w:rsidRPr="00F13FBA" w:rsidRDefault="00F13FBA" w:rsidP="00F13FBA">
      <w:pPr>
        <w:rPr>
          <w:sz w:val="20"/>
          <w:szCs w:val="20"/>
        </w:rPr>
      </w:pPr>
    </w:p>
    <w:p w14:paraId="621583CF" w14:textId="77777777" w:rsidR="00F13FBA" w:rsidRPr="00954141" w:rsidRDefault="00F13FBA" w:rsidP="00F13FBA">
      <w:pPr>
        <w:rPr>
          <w:color w:val="0070C0"/>
          <w:sz w:val="20"/>
          <w:szCs w:val="20"/>
        </w:rPr>
      </w:pPr>
      <w:r w:rsidRPr="00954141">
        <w:rPr>
          <w:color w:val="0070C0"/>
          <w:sz w:val="20"/>
          <w:szCs w:val="20"/>
        </w:rPr>
        <w:t>EXAMPLE.</w:t>
      </w:r>
    </w:p>
    <w:p w14:paraId="6E6E8013" w14:textId="77777777" w:rsidR="00F13FBA" w:rsidRPr="00954141" w:rsidRDefault="00F13FBA" w:rsidP="00F13FBA">
      <w:pPr>
        <w:rPr>
          <w:sz w:val="20"/>
          <w:szCs w:val="20"/>
        </w:rPr>
      </w:pPr>
    </w:p>
    <w:p w14:paraId="0918795C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F47CB1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compute nr= 6.</w:t>
      </w:r>
    </w:p>
    <w:p w14:paraId="6060439A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compute x= 10.</w:t>
      </w:r>
    </w:p>
    <w:p w14:paraId="680E58B7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!KO_read(nr ? mx)</w:t>
      </w:r>
    </w:p>
    <w:p w14:paraId="096E424B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.63042603368  x</w:t>
      </w:r>
      <w:r w:rsidRPr="00954141">
        <w:rPr>
          <w:rFonts w:ascii="Courier New" w:hAnsi="Courier New" w:cs="Courier New"/>
          <w:color w:val="0070C0"/>
          <w:sz w:val="20"/>
          <w:szCs w:val="20"/>
        </w:rPr>
        <w:tab/>
        <w:t>-.37968575  -1/3</w:t>
      </w:r>
    </w:p>
    <w:p w14:paraId="65F1FA9B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 xml:space="preserve"> .31876472299 .2149328 -.4382288945 .237998</w:t>
      </w:r>
    </w:p>
    <w:p w14:paraId="0F27F177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.267827629  .51122279 .1124206621 -.27705817</w:t>
      </w:r>
    </w:p>
    <w:p w14:paraId="0A671DF4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-.41313506 .042735859 x -.031</w:t>
      </w:r>
    </w:p>
    <w:p w14:paraId="30F4C433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.7608927337 .1262283 -.18491719 -x</w:t>
      </w:r>
    </w:p>
    <w:p w14:paraId="3917B8F6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 xml:space="preserve"> .72269674851 -.2762052</w:t>
      </w:r>
      <w:r w:rsidRPr="00954141">
        <w:rPr>
          <w:rFonts w:ascii="Courier New" w:hAnsi="Courier New" w:cs="Courier New"/>
          <w:color w:val="0070C0"/>
          <w:sz w:val="20"/>
          <w:szCs w:val="20"/>
        </w:rPr>
        <w:tab/>
        <w:t>.10438647 "-.219443*x".</w:t>
      </w:r>
    </w:p>
    <w:p w14:paraId="5E1F8670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7A75650E" w14:textId="77777777" w:rsidR="00954141" w:rsidRPr="00A079F7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0F1F7AC" w14:textId="1C541DCC" w:rsidR="00F13FBA" w:rsidRDefault="00F13FBA" w:rsidP="00F13FBA">
      <w:pPr>
        <w:rPr>
          <w:sz w:val="20"/>
          <w:szCs w:val="20"/>
        </w:rPr>
      </w:pPr>
    </w:p>
    <w:p w14:paraId="6207E104" w14:textId="63504259" w:rsidR="00954141" w:rsidRDefault="00954141" w:rsidP="00F13FBA">
      <w:pPr>
        <w:rPr>
          <w:sz w:val="20"/>
          <w:szCs w:val="20"/>
        </w:rPr>
      </w:pPr>
    </w:p>
    <w:p w14:paraId="6D9B296C" w14:textId="764C78F1" w:rsidR="00954141" w:rsidRPr="00954141" w:rsidRDefault="00954141" w:rsidP="00954141">
      <w:pPr>
        <w:pStyle w:val="3"/>
      </w:pPr>
      <w:bookmarkStart w:id="264" w:name="_Toc197355577"/>
      <w:r w:rsidRPr="00954141">
        <w:t>READ INLINE DATA (NO UNQUOTING)</w:t>
      </w:r>
      <w:r w:rsidR="007C68A0">
        <w:t xml:space="preserve"> [</w:t>
      </w:r>
      <w:r w:rsidR="007C68A0" w:rsidRPr="003E5CED">
        <w:rPr>
          <w:szCs w:val="20"/>
        </w:rPr>
        <w:t>!KO_read2</w:t>
      </w:r>
      <w:r w:rsidR="007C68A0">
        <w:rPr>
          <w:szCs w:val="20"/>
        </w:rPr>
        <w:t>]</w:t>
      </w:r>
      <w:bookmarkEnd w:id="264"/>
    </w:p>
    <w:p w14:paraId="0CA34014" w14:textId="0B238B14" w:rsidR="00954141" w:rsidRPr="003E5CED" w:rsidRDefault="00954141" w:rsidP="00954141">
      <w:pPr>
        <w:rPr>
          <w:sz w:val="20"/>
          <w:szCs w:val="20"/>
        </w:rPr>
      </w:pPr>
      <w:r w:rsidRPr="003E5CED">
        <w:rPr>
          <w:sz w:val="20"/>
          <w:szCs w:val="20"/>
        </w:rPr>
        <w:t>*/*</w:t>
      </w:r>
      <w:bookmarkStart w:id="265" w:name="_Hlk142507172"/>
      <w:r w:rsidRPr="003E5CED">
        <w:rPr>
          <w:sz w:val="20"/>
          <w:szCs w:val="20"/>
        </w:rPr>
        <w:t>!KO_read2</w:t>
      </w:r>
      <w:bookmarkEnd w:id="265"/>
      <w:r w:rsidRPr="003E5CED">
        <w:rPr>
          <w:sz w:val="20"/>
          <w:szCs w:val="20"/>
        </w:rPr>
        <w:t>(nr nc name) data*/*.</w:t>
      </w:r>
    </w:p>
    <w:p w14:paraId="6DDDEC72" w14:textId="77777777" w:rsidR="00954141" w:rsidRPr="009B2086" w:rsidRDefault="00954141" w:rsidP="00954141">
      <w:pPr>
        <w:rPr>
          <w:sz w:val="20"/>
          <w:szCs w:val="20"/>
        </w:rPr>
      </w:pPr>
      <w:r w:rsidRPr="009B2086">
        <w:rPr>
          <w:sz w:val="20"/>
          <w:szCs w:val="20"/>
        </w:rPr>
        <w:lastRenderedPageBreak/>
        <w:t>*</w:t>
      </w:r>
      <w:r w:rsidRPr="003E5CED">
        <w:rPr>
          <w:sz w:val="20"/>
          <w:szCs w:val="20"/>
        </w:rPr>
        <w:t>Version</w:t>
      </w:r>
      <w:r w:rsidRPr="009B2086">
        <w:rPr>
          <w:sz w:val="20"/>
          <w:szCs w:val="20"/>
        </w:rPr>
        <w:t xml:space="preserve"> 2.</w:t>
      </w:r>
    </w:p>
    <w:p w14:paraId="683233D2" w14:textId="77777777" w:rsidR="009B2086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*This function is identical to /*!KO_read()*/ with the only distinction that it does not take</w:t>
      </w:r>
    </w:p>
    <w:p w14:paraId="68FAEBC8" w14:textId="77777777" w:rsidR="009B2086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*quotes/apostrophes off the value being read. Therefore if the value is quoted or surrounded by</w:t>
      </w:r>
    </w:p>
    <w:p w14:paraId="46BCD818" w14:textId="5C32638F" w:rsidR="00954141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*apostrophes, that value is taken as a string element into matrix NAME</w:t>
      </w:r>
      <w:r w:rsidR="00954141" w:rsidRPr="009B2086">
        <w:rPr>
          <w:sz w:val="20"/>
          <w:szCs w:val="20"/>
        </w:rPr>
        <w:t>.</w:t>
      </w:r>
    </w:p>
    <w:p w14:paraId="190E3FC1" w14:textId="77777777" w:rsidR="00954141" w:rsidRPr="009B2086" w:rsidRDefault="00954141" w:rsidP="00F13FBA">
      <w:pPr>
        <w:rPr>
          <w:sz w:val="20"/>
          <w:szCs w:val="20"/>
        </w:rPr>
      </w:pPr>
    </w:p>
    <w:p w14:paraId="1DB760F2" w14:textId="77777777" w:rsidR="00F13FBA" w:rsidRPr="009B2086" w:rsidRDefault="00F13FBA" w:rsidP="00F13FBA">
      <w:pPr>
        <w:rPr>
          <w:sz w:val="20"/>
          <w:szCs w:val="20"/>
        </w:rPr>
      </w:pPr>
    </w:p>
    <w:p w14:paraId="1F0EE721" w14:textId="0CE3C837" w:rsidR="00A0430C" w:rsidRPr="00A0430C" w:rsidRDefault="00A0430C" w:rsidP="00A0430C">
      <w:pPr>
        <w:pStyle w:val="3"/>
      </w:pPr>
      <w:bookmarkStart w:id="266" w:name="_Toc197355578"/>
      <w:r w:rsidRPr="00A0430C">
        <w:t xml:space="preserve">SPARSE MATRIX INTO </w:t>
      </w:r>
      <w:r>
        <w:t>LIST OF NONZERO VALUES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0430C">
        <w:rPr>
          <w:szCs w:val="20"/>
        </w:rPr>
        <w:t>nzlist</w:t>
      </w:r>
      <w:r w:rsidR="007C68A0">
        <w:rPr>
          <w:szCs w:val="20"/>
        </w:rPr>
        <w:t>]</w:t>
      </w:r>
      <w:bookmarkEnd w:id="266"/>
    </w:p>
    <w:p w14:paraId="19C58DD8" w14:textId="1971ED3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nzlist(mat%name1%name2)*/*.</w:t>
      </w:r>
    </w:p>
    <w:p w14:paraId="4ADF5B6E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*Version 1.</w:t>
      </w:r>
    </w:p>
    <w:p w14:paraId="75C35B2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*Takes matrix (or vector) MAT of any size. Copies out from MAT all nonzero elements in one list.</w:t>
      </w:r>
    </w:p>
    <w:p w14:paraId="628C0ED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*That list is the 2nd column of NAME2, and in the 1st column of NAME2 there the column numbers are listed in</w:t>
      </w:r>
    </w:p>
    <w:p w14:paraId="3221AF0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*which the copied values are from. NAME2 has as many rows as the number of nonzero elements in MAT.</w:t>
      </w:r>
    </w:p>
    <w:p w14:paraId="5143D151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*Column vector NAME1 has the length as the number of rows in MAT, and there is written how many nonzero</w:t>
      </w:r>
    </w:p>
    <w:p w14:paraId="31C1F85A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*elements has each row of MAT.</w:t>
      </w:r>
    </w:p>
    <w:p w14:paraId="79616C0F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*If MAT has no nonzero elements the function returns NAME1 and NAME2 as zero scalars.</w:t>
      </w:r>
    </w:p>
    <w:p w14:paraId="297B73B6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*If you transpose input MAT the results will be different still informationally equivalent.</w:t>
      </w:r>
    </w:p>
    <w:p w14:paraId="0012D521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*This function may require prior setting of limit for number of cycles to enough big value</w:t>
      </w:r>
    </w:p>
    <w:p w14:paraId="6D86F57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*by command SET MXLOOPS.</w:t>
      </w:r>
    </w:p>
    <w:p w14:paraId="6D835242" w14:textId="7989BE0A" w:rsid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*Function 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nzunlist*/ is opposite to this and can restore MAT from NAME1 and NAME2.</w:t>
      </w:r>
    </w:p>
    <w:p w14:paraId="61F7A3D6" w14:textId="77777777" w:rsidR="00A0430C" w:rsidRDefault="00A0430C" w:rsidP="00A0430C">
      <w:pPr>
        <w:rPr>
          <w:sz w:val="20"/>
          <w:szCs w:val="20"/>
        </w:rPr>
      </w:pPr>
    </w:p>
    <w:p w14:paraId="67CF1533" w14:textId="2891FE63" w:rsidR="00ED206C" w:rsidRPr="0091703D" w:rsidRDefault="00ED206C" w:rsidP="00ED206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See right below</w:t>
      </w:r>
      <w:r w:rsidRPr="0091703D">
        <w:rPr>
          <w:color w:val="0070C0"/>
          <w:sz w:val="20"/>
          <w:szCs w:val="20"/>
        </w:rPr>
        <w:t>.</w:t>
      </w:r>
    </w:p>
    <w:p w14:paraId="37C6FC70" w14:textId="77777777" w:rsidR="00ED206C" w:rsidRDefault="00ED206C" w:rsidP="00A0430C">
      <w:pPr>
        <w:rPr>
          <w:sz w:val="20"/>
          <w:szCs w:val="20"/>
        </w:rPr>
      </w:pPr>
    </w:p>
    <w:p w14:paraId="74553E4D" w14:textId="77777777" w:rsidR="00A0430C" w:rsidRDefault="00A0430C" w:rsidP="00A0430C">
      <w:pPr>
        <w:rPr>
          <w:sz w:val="20"/>
          <w:szCs w:val="20"/>
        </w:rPr>
      </w:pPr>
    </w:p>
    <w:p w14:paraId="05440FF4" w14:textId="292FD8D5" w:rsidR="00A0430C" w:rsidRPr="00A0430C" w:rsidRDefault="00A0430C" w:rsidP="00A0430C">
      <w:pPr>
        <w:pStyle w:val="3"/>
      </w:pPr>
      <w:bookmarkStart w:id="267" w:name="_Toc197355579"/>
      <w:r w:rsidRPr="00A0430C">
        <w:t>L</w:t>
      </w:r>
      <w:r>
        <w:t>IST INTO SPARSE MATRIX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0430C">
        <w:rPr>
          <w:szCs w:val="20"/>
        </w:rPr>
        <w:t>nzunlist</w:t>
      </w:r>
      <w:r w:rsidR="007C68A0">
        <w:rPr>
          <w:szCs w:val="20"/>
        </w:rPr>
        <w:t>]</w:t>
      </w:r>
      <w:bookmarkEnd w:id="267"/>
    </w:p>
    <w:p w14:paraId="1F24C069" w14:textId="767AD74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nzunlist(nnz%list%name)*/*.</w:t>
      </w:r>
    </w:p>
    <w:p w14:paraId="5FF63B88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*Version 1.</w:t>
      </w:r>
    </w:p>
    <w:p w14:paraId="0456C3E0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*Creates (sparse) matrix by writing in values from a list into the empty matrix.</w:t>
      </w:r>
    </w:p>
    <w:p w14:paraId="0FA51855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*Takes nonzero column vector NNZ which values must be nonnegative integers.</w:t>
      </w:r>
    </w:p>
    <w:p w14:paraId="4BA331F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*These values are the numbers of elements being written in each row of the being created matrix NAME (NAME will</w:t>
      </w:r>
    </w:p>
    <w:p w14:paraId="4EBFEC2D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*have as many rows as NNZ has).</w:t>
      </w:r>
    </w:p>
    <w:p w14:paraId="33D45D5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values to write into NAME are borrowed by the function from the 2nd column of the 2-column matrix LIST,</w:t>
      </w:r>
    </w:p>
    <w:p w14:paraId="750D375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*and information to which column should a given value be put - is taken from the corresponding</w:t>
      </w:r>
    </w:p>
    <w:p w14:paraId="17108D3A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*element of the 1st column of LIST. (Values in 1st col of LIST must be all positive integers. The values being</w:t>
      </w:r>
    </w:p>
    <w:p w14:paraId="71069959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*written down themselves - 2nd col of LIST - may be any.)</w:t>
      </w:r>
    </w:p>
    <w:p w14:paraId="2535DCC7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*In 1st row of NAME there will be written NNZ(1) values of LIST, in 2nd row of NAME there will be written</w:t>
      </w:r>
    </w:p>
    <w:p w14:paraId="1E63721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*NNZ(2) next values of LIST, and so on.</w:t>
      </w:r>
    </w:p>
    <w:p w14:paraId="681BE3B8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created matrix NAME has as many columns as the maximal value in the 1st column of LIST.</w:t>
      </w:r>
    </w:p>
    <w:p w14:paraId="10FBF91E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*This function may require prior setting of limit for number of cycles to enough big value</w:t>
      </w:r>
    </w:p>
    <w:p w14:paraId="2D909D4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*by command SET MXLOOPS.</w:t>
      </w:r>
    </w:p>
    <w:p w14:paraId="1FEDD102" w14:textId="12E74875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*Function 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nzlist*/ is opposite to this and can copy out values from NAME, creating NNZ and LIST, if</w:t>
      </w:r>
    </w:p>
    <w:p w14:paraId="01780003" w14:textId="77777777" w:rsid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values to be copy are all the nonzero values existing in NAME.</w:t>
      </w:r>
    </w:p>
    <w:p w14:paraId="73A53519" w14:textId="77777777" w:rsidR="00A0430C" w:rsidRDefault="00A0430C" w:rsidP="00A0430C">
      <w:pPr>
        <w:rPr>
          <w:sz w:val="20"/>
          <w:szCs w:val="20"/>
        </w:rPr>
      </w:pPr>
    </w:p>
    <w:p w14:paraId="23F30143" w14:textId="77777777" w:rsidR="00A0430C" w:rsidRPr="00930663" w:rsidRDefault="00A0430C" w:rsidP="00A0430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C842C0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</w:p>
    <w:p w14:paraId="359AB7DB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B8C0AD4" w14:textId="415C099B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normal(</w:t>
      </w:r>
      <w:r w:rsidR="00A0430C">
        <w:rPr>
          <w:rFonts w:ascii="Courier New" w:hAnsi="Courier New" w:cs="Courier New"/>
          <w:color w:val="0070C0"/>
          <w:sz w:val="20"/>
          <w:szCs w:val="20"/>
        </w:rPr>
        <w:t>6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%8%m</w:t>
      </w:r>
      <w:r w:rsidR="00A0430C">
        <w:rPr>
          <w:rFonts w:ascii="Courier New" w:hAnsi="Courier New" w:cs="Courier New"/>
          <w:color w:val="0070C0"/>
          <w:sz w:val="20"/>
          <w:szCs w:val="20"/>
        </w:rPr>
        <w:t>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  <w:r w:rsidR="00A0430C">
        <w:rPr>
          <w:rFonts w:ascii="Courier New" w:hAnsi="Courier New" w:cs="Courier New"/>
          <w:color w:val="0070C0"/>
          <w:sz w:val="20"/>
          <w:szCs w:val="20"/>
        </w:rPr>
        <w:t xml:space="preserve"> /*Generate some random matrix of values</w:t>
      </w:r>
    </w:p>
    <w:p w14:paraId="16881852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 mat= mat&amp;*(abs(mat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)&gt;1.5).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/*Small values turn to 0 (make sparsity)</w:t>
      </w:r>
    </w:p>
    <w:p w14:paraId="7E19C931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mat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E4860FA" w14:textId="4DA6319F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>
        <w:rPr>
          <w:rFonts w:ascii="Courier New" w:hAnsi="Courier New" w:cs="Courier New"/>
          <w:color w:val="0070C0"/>
          <w:sz w:val="20"/>
          <w:szCs w:val="20"/>
        </w:rPr>
        <w:t>nzlist(mat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nnz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list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9BD1A2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nnz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NNZ: Number of nonzero values in each row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6A23BD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list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LIST: All the nonzero values (with corresponding column number)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8DF6F83" w14:textId="23805B18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nzunlist(</w:t>
      </w:r>
      <w:r w:rsidR="00A0430C">
        <w:rPr>
          <w:rFonts w:ascii="Courier New" w:hAnsi="Courier New" w:cs="Courier New"/>
          <w:color w:val="0070C0"/>
          <w:sz w:val="20"/>
          <w:szCs w:val="20"/>
        </w:rPr>
        <w:t>nnz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list%newmat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EC5F9D0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prin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t newmat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NEWMAT: Back compilation of the matrix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C0D78E6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BE415AE" w14:textId="77777777" w:rsidR="00A0430C" w:rsidRDefault="00A0430C" w:rsidP="00A0430C">
      <w:pPr>
        <w:rPr>
          <w:sz w:val="20"/>
          <w:szCs w:val="20"/>
        </w:rPr>
      </w:pPr>
    </w:p>
    <w:p w14:paraId="68206D14" w14:textId="77777777" w:rsidR="001A3E7C" w:rsidRDefault="001A3E7C" w:rsidP="00A0430C">
      <w:pPr>
        <w:rPr>
          <w:sz w:val="20"/>
          <w:szCs w:val="20"/>
        </w:rPr>
      </w:pPr>
    </w:p>
    <w:p w14:paraId="338009FB" w14:textId="426FCDF4" w:rsidR="000F051C" w:rsidRPr="000F051C" w:rsidRDefault="000F051C" w:rsidP="000F051C">
      <w:pPr>
        <w:pStyle w:val="3"/>
      </w:pPr>
      <w:bookmarkStart w:id="268" w:name="_Toc197355580"/>
      <w:r w:rsidRPr="000F051C">
        <w:t>RAMMING HORIZONTALLY NONZERO ELEMENTS OR THEIR INDICES</w:t>
      </w:r>
      <w:r w:rsidR="007C68A0">
        <w:t xml:space="preserve"> [</w:t>
      </w:r>
      <w:r w:rsidR="007C68A0" w:rsidRPr="00182EFD">
        <w:rPr>
          <w:szCs w:val="20"/>
        </w:rPr>
        <w:t>!KO_ram</w:t>
      </w:r>
      <w:r w:rsidR="007C68A0">
        <w:rPr>
          <w:szCs w:val="20"/>
        </w:rPr>
        <w:t>]</w:t>
      </w:r>
      <w:bookmarkEnd w:id="268"/>
    </w:p>
    <w:p w14:paraId="0804AC3D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*/*!KO_ram(mat%indval%lr%rand%name1%name2)*/*.</w:t>
      </w:r>
    </w:p>
    <w:p w14:paraId="36505C0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*Version 2.</w:t>
      </w:r>
    </w:p>
    <w:p w14:paraId="43E7576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*Takes matrix or vector MAT and shifts all nonzero elements in each row of MAT to left or right</w:t>
      </w:r>
    </w:p>
    <w:p w14:paraId="1D10E29C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*border, compacting them (no zeros will be among them).</w:t>
      </w:r>
    </w:p>
    <w:p w14:paraId="2BD24C7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INDVAL - capitalized keyword (may take in quotes or apostrophes):</w:t>
      </w:r>
    </w:p>
    <w:p w14:paraId="3DCD651A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*"VAL" - shift nonzero values themselves</w:t>
      </w:r>
    </w:p>
    <w:p w14:paraId="0BAC5C6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*"IND" - shift indices of nonzero values (i.e., their column numbers)</w:t>
      </w:r>
    </w:p>
    <w:p w14:paraId="6E62B47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*"BOTH" - do both tasks</w:t>
      </w:r>
    </w:p>
    <w:p w14:paraId="5BB1FE2A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lastRenderedPageBreak/>
        <w:t>*Argument LR - scalar. If nonpositive, the shift will be to the left; if positive, then to the right.</w:t>
      </w:r>
    </w:p>
    <w:p w14:paraId="56706F4B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NAME1 is the matrix with the ramming (shifting) of values or their indices done,</w:t>
      </w:r>
    </w:p>
    <w:p w14:paraId="326A688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*sized as MAT. With INDVAL=BOTH, both results are returned, stacked: the matrix with indices joint</w:t>
      </w:r>
    </w:p>
    <w:p w14:paraId="3738426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*below the matrix with values.</w:t>
      </w:r>
    </w:p>
    <w:p w14:paraId="0457667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NAME2 is column of length as the number of rows of MAT, showing number of nonzero elements in</w:t>
      </w:r>
    </w:p>
    <w:p w14:paraId="2801E9C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*each row of MAT/NAME1.</w:t>
      </w:r>
    </w:p>
    <w:p w14:paraId="6C7219E8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RAND - digit (not name or expression) 0 or 1 (may put in quotes or apostrophes).</w:t>
      </w:r>
    </w:p>
    <w:p w14:paraId="7058D655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*If 1, action of randomizing will be added to the shifting: rammed values (and their indices)</w:t>
      </w:r>
    </w:p>
    <w:p w14:paraId="1B23813A" w14:textId="7F52EE31" w:rsid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*will go in random order, own in each row of NAME1.</w:t>
      </w:r>
    </w:p>
    <w:p w14:paraId="07F381EB" w14:textId="77777777" w:rsidR="008E6BD4" w:rsidRPr="008E6BD4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*To manage random numbers  seed use out-of-matrix generator</w:t>
      </w:r>
    </w:p>
    <w:p w14:paraId="2B88D905" w14:textId="23CBD2DD" w:rsidR="008E6BD4" w:rsidRPr="00182EFD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*of random numbers (corresponds to commands SET MTINDEX or SET SEED).</w:t>
      </w:r>
    </w:p>
    <w:p w14:paraId="3C215BC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may require prior setting of limit for number of cycles to enough big value</w:t>
      </w:r>
    </w:p>
    <w:p w14:paraId="28E82464" w14:textId="010E2588" w:rsidR="001A3E7C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*by command SET MXLOOPS.</w:t>
      </w:r>
    </w:p>
    <w:p w14:paraId="16C28A4E" w14:textId="77777777" w:rsidR="00182EFD" w:rsidRDefault="00182EFD" w:rsidP="00182EFD">
      <w:pPr>
        <w:rPr>
          <w:sz w:val="20"/>
          <w:szCs w:val="20"/>
        </w:rPr>
      </w:pPr>
    </w:p>
    <w:p w14:paraId="6CC8E7FE" w14:textId="77777777" w:rsidR="001A3E7C" w:rsidRPr="00930663" w:rsidRDefault="001A3E7C" w:rsidP="001A3E7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278E90A" w14:textId="77777777" w:rsidR="001A3E7C" w:rsidRPr="007D2235" w:rsidRDefault="001A3E7C" w:rsidP="001A3E7C">
      <w:pPr>
        <w:rPr>
          <w:rFonts w:ascii="Courier New" w:hAnsi="Courier New" w:cs="Courier New"/>
          <w:color w:val="0070C0"/>
          <w:sz w:val="20"/>
          <w:szCs w:val="20"/>
        </w:rPr>
      </w:pPr>
    </w:p>
    <w:p w14:paraId="002B8664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0CF521E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8E0DAF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rnd(uniform(12,10)*10-4).</w:t>
      </w:r>
    </w:p>
    <w:p w14:paraId="00AFD110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m&amp;*(abs(m)&gt;3).</w:t>
      </w:r>
    </w:p>
    <w:p w14:paraId="73F40829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m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Matrix with zero and nonzero elements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3E9F352" w14:textId="093FF860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>
        <w:rPr>
          <w:rFonts w:ascii="Courier New" w:hAnsi="Courier New" w:cs="Courier New"/>
          <w:color w:val="0070C0"/>
          <w:sz w:val="20"/>
          <w:szCs w:val="20"/>
        </w:rPr>
        <w:t>VAL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712881DA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 (nonzero values)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3A0A8C25" w14:textId="77777777" w:rsidR="000F051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name2.</w:t>
      </w:r>
    </w:p>
    <w:p w14:paraId="41AF3C56" w14:textId="7C8A3B41" w:rsidR="000F051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>
        <w:rPr>
          <w:rFonts w:ascii="Courier New" w:hAnsi="Courier New" w:cs="Courier New"/>
          <w:color w:val="0070C0"/>
          <w:sz w:val="20"/>
          <w:szCs w:val="20"/>
        </w:rPr>
        <w:t>IND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7AAA815C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 (indices of nonzero values))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A31A99E" w14:textId="77777777" w:rsidR="000F051C" w:rsidRPr="00182EFD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end</w:t>
      </w:r>
      <w:r w:rsidRPr="00182EF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82EF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D5EC2B1" w14:textId="77777777" w:rsidR="001A3E7C" w:rsidRDefault="001A3E7C" w:rsidP="001A3E7C">
      <w:pPr>
        <w:rPr>
          <w:sz w:val="20"/>
          <w:szCs w:val="20"/>
        </w:rPr>
      </w:pPr>
    </w:p>
    <w:p w14:paraId="175FE023" w14:textId="77777777" w:rsidR="00360106" w:rsidRPr="00360106" w:rsidRDefault="00360106" w:rsidP="003601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Obtain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categorical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multiple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response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set</w:t>
      </w:r>
      <w:r w:rsidRPr="00360106">
        <w:rPr>
          <w:color w:val="0070C0"/>
          <w:sz w:val="20"/>
          <w:szCs w:val="20"/>
        </w:rPr>
        <w:t xml:space="preserve"> </w:t>
      </w:r>
      <w:r w:rsidR="000947D6">
        <w:rPr>
          <w:color w:val="0070C0"/>
          <w:sz w:val="20"/>
          <w:szCs w:val="20"/>
        </w:rPr>
        <w:t xml:space="preserve">(with left-aligned structure) </w:t>
      </w:r>
      <w:r>
        <w:rPr>
          <w:color w:val="0070C0"/>
          <w:sz w:val="20"/>
          <w:szCs w:val="20"/>
        </w:rPr>
        <w:t>from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dichotomous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multiple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response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 xml:space="preserve">set </w:t>
      </w:r>
      <w:r w:rsidRPr="00360106">
        <w:rPr>
          <w:color w:val="0070C0"/>
          <w:sz w:val="20"/>
          <w:szCs w:val="20"/>
        </w:rPr>
        <w:t>(</w:t>
      </w:r>
      <w:r>
        <w:rPr>
          <w:color w:val="0070C0"/>
          <w:sz w:val="20"/>
          <w:szCs w:val="20"/>
        </w:rPr>
        <w:t>i.e. from a set of binary variables</w:t>
      </w:r>
      <w:r w:rsidRPr="00360106">
        <w:rPr>
          <w:color w:val="0070C0"/>
          <w:sz w:val="20"/>
          <w:szCs w:val="20"/>
        </w:rPr>
        <w:t>).</w:t>
      </w:r>
    </w:p>
    <w:p w14:paraId="54265E67" w14:textId="77777777" w:rsidR="00360106" w:rsidRPr="00360106" w:rsidRDefault="00360106" w:rsidP="00360106">
      <w:pPr>
        <w:rPr>
          <w:color w:val="0070C0"/>
          <w:sz w:val="20"/>
          <w:szCs w:val="20"/>
        </w:rPr>
      </w:pPr>
    </w:p>
    <w:p w14:paraId="2689A2A6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1000000.</w:t>
      </w:r>
    </w:p>
    <w:p w14:paraId="09318F80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D5AE922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=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rnd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uniform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(20,8)).</w:t>
      </w:r>
    </w:p>
    <w:p w14:paraId="33AE89B4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 /*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Binary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data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dichotomous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MR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)</w:t>
      </w:r>
    </w:p>
    <w:p w14:paraId="49E59BC0" w14:textId="2D99DF6A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ram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IND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%0%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0894FB08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name1. /*Categorical MR set</w:t>
      </w:r>
    </w:p>
    <w:p w14:paraId="566F130F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name1(:,1:cmax(name2)). /*with empty columns dropped</w:t>
      </w:r>
    </w:p>
    <w:p w14:paraId="7E3B0647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3BC104B" w14:textId="77777777" w:rsidR="00360106" w:rsidRDefault="00360106" w:rsidP="001A3E7C">
      <w:pPr>
        <w:rPr>
          <w:sz w:val="20"/>
          <w:szCs w:val="20"/>
        </w:rPr>
      </w:pPr>
    </w:p>
    <w:p w14:paraId="10CA074F" w14:textId="59B22845" w:rsidR="00646BED" w:rsidRDefault="00646BED" w:rsidP="00D0683A">
      <w:pPr>
        <w:rPr>
          <w:sz w:val="20"/>
          <w:szCs w:val="20"/>
        </w:rPr>
      </w:pPr>
    </w:p>
    <w:p w14:paraId="638B4741" w14:textId="2F36BFA9" w:rsidR="000F051C" w:rsidRPr="000F051C" w:rsidRDefault="000F051C" w:rsidP="000F051C">
      <w:pPr>
        <w:pStyle w:val="3"/>
      </w:pPr>
      <w:bookmarkStart w:id="269" w:name="_Toc197355581"/>
      <w:r w:rsidRPr="000F051C">
        <w:t>RAMMING VERTICALLY NONZERO ELEMENTS OR THEIR INDICES</w:t>
      </w:r>
      <w:r w:rsidR="007C68A0">
        <w:t xml:space="preserve"> [</w:t>
      </w:r>
      <w:r w:rsidR="007C68A0" w:rsidRPr="00182EFD">
        <w:rPr>
          <w:szCs w:val="20"/>
        </w:rPr>
        <w:t>!KO_vram</w:t>
      </w:r>
      <w:r w:rsidR="007C68A0">
        <w:rPr>
          <w:szCs w:val="20"/>
        </w:rPr>
        <w:t>]</w:t>
      </w:r>
      <w:bookmarkEnd w:id="269"/>
    </w:p>
    <w:p w14:paraId="3CF3044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*/*!KO_vram(mat%indval%tb%rand%name1%name2)*/*.</w:t>
      </w:r>
    </w:p>
    <w:p w14:paraId="51F74239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*Version 1.</w:t>
      </w:r>
    </w:p>
    <w:p w14:paraId="15B4744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is like /*!KO_ram*/, but shifts elements vertically, not horizontally.</w:t>
      </w:r>
    </w:p>
    <w:p w14:paraId="46DD8D0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*Takes matrix or vector MAT and shifts all nonzero elements in each column of MAT to top or bottom</w:t>
      </w:r>
    </w:p>
    <w:p w14:paraId="3C78191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*border, compacting them (no zeros will be among them).</w:t>
      </w:r>
    </w:p>
    <w:p w14:paraId="66674F22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INDVAL - capitalized keyword (may take in quotes or apostrophes):</w:t>
      </w:r>
    </w:p>
    <w:p w14:paraId="2453CC0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*"VAL" - shift nonzero values themselves</w:t>
      </w:r>
    </w:p>
    <w:p w14:paraId="3DC6177B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*"IND" - shift indices of nonzero values (i.e., their row numbers)</w:t>
      </w:r>
    </w:p>
    <w:p w14:paraId="737FB0B5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*"BOTH" - do both tasks</w:t>
      </w:r>
    </w:p>
    <w:p w14:paraId="04AB0698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TB - scalar. If nonpositive, the shift will be to the top; if positive, then to the bottom.</w:t>
      </w:r>
    </w:p>
    <w:p w14:paraId="3028ABFE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NAME1 is the matrix with the ramming (shifting) of values or their indices done,</w:t>
      </w:r>
    </w:p>
    <w:p w14:paraId="235B00A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*sized as MAT. With INDVAL=BOTH, both results are returned, harped: the matrix with indices joint</w:t>
      </w:r>
    </w:p>
    <w:p w14:paraId="75349DD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*right of the matrix with values.</w:t>
      </w:r>
    </w:p>
    <w:p w14:paraId="7E975FF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NAME2 is row of length as the number of columns of MAT, showing number of nonzero elements in</w:t>
      </w:r>
    </w:p>
    <w:p w14:paraId="104AAA42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*each column of MAT/NAME1.</w:t>
      </w:r>
    </w:p>
    <w:p w14:paraId="1B7259C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RAND - digit (not name or expression) 0 or 1 (may put in quotes or apostrophes).</w:t>
      </w:r>
    </w:p>
    <w:p w14:paraId="0CEA084C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*If 1, action of randomizing will be added to the shifting: rammed values (and their indices)</w:t>
      </w:r>
    </w:p>
    <w:p w14:paraId="094D1485" w14:textId="5D652E7E" w:rsid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*will go in random order, own in each column of NAME1.</w:t>
      </w:r>
    </w:p>
    <w:p w14:paraId="29C13325" w14:textId="77777777" w:rsidR="008E6BD4" w:rsidRPr="008E6BD4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*To manage random numbers  seed use out-of-matrix generator</w:t>
      </w:r>
    </w:p>
    <w:p w14:paraId="0DB5792F" w14:textId="73D3D4E6" w:rsidR="008E6BD4" w:rsidRPr="00182EFD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*of random numbers (corresponds to commands SET MTINDEX or SET SEED).</w:t>
      </w:r>
    </w:p>
    <w:p w14:paraId="6D18DBAD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may require prior setting of limit for number of cycles to enough big value</w:t>
      </w:r>
    </w:p>
    <w:p w14:paraId="26D52326" w14:textId="225B0119" w:rsidR="000F051C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*by command SET MXLOOPS.</w:t>
      </w:r>
    </w:p>
    <w:p w14:paraId="1845E524" w14:textId="77777777" w:rsidR="00182EFD" w:rsidRDefault="00182EFD" w:rsidP="00182EFD">
      <w:pPr>
        <w:rPr>
          <w:sz w:val="20"/>
          <w:szCs w:val="20"/>
        </w:rPr>
      </w:pPr>
    </w:p>
    <w:p w14:paraId="208664BF" w14:textId="77777777" w:rsidR="000F051C" w:rsidRDefault="000F051C" w:rsidP="00D0683A">
      <w:pPr>
        <w:rPr>
          <w:sz w:val="20"/>
          <w:szCs w:val="20"/>
        </w:rPr>
      </w:pPr>
    </w:p>
    <w:p w14:paraId="31871121" w14:textId="25C76906" w:rsidR="00646BED" w:rsidRPr="00646BED" w:rsidRDefault="00646BED" w:rsidP="00646BED">
      <w:pPr>
        <w:pStyle w:val="3"/>
      </w:pPr>
      <w:bookmarkStart w:id="270" w:name="_Toc197355582"/>
      <w:r>
        <w:lastRenderedPageBreak/>
        <w:t>PROPAGATE ROWS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46BED">
        <w:rPr>
          <w:szCs w:val="20"/>
        </w:rPr>
        <w:t>propag</w:t>
      </w:r>
      <w:r w:rsidR="007C68A0">
        <w:rPr>
          <w:szCs w:val="20"/>
        </w:rPr>
        <w:t>]</w:t>
      </w:r>
      <w:bookmarkEnd w:id="270"/>
    </w:p>
    <w:p w14:paraId="25A8F801" w14:textId="2786CD6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46BED">
        <w:rPr>
          <w:sz w:val="20"/>
          <w:szCs w:val="20"/>
        </w:rPr>
        <w:t>propag(mat%times%name)*/*.</w:t>
      </w:r>
    </w:p>
    <w:p w14:paraId="5E3F101C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*Version 1.</w:t>
      </w:r>
    </w:p>
    <w:p w14:paraId="3459E288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*Takes matrix or vector MAT of any size. Propagates its rows in the number of copies</w:t>
      </w:r>
    </w:p>
    <w:p w14:paraId="77544582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*specified in TIMES. In output matrix NAME the copies of each row go adjacently.</w:t>
      </w:r>
    </w:p>
    <w:p w14:paraId="76FB7EB7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*TIMES - either positive integer, or vector lengthed as the number of rows of MAT where there is given</w:t>
      </w:r>
    </w:p>
    <w:p w14:paraId="2939214D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*the number of copies for each row separately. Values in the vector - nonnegative integers, at least one</w:t>
      </w:r>
    </w:p>
    <w:p w14:paraId="0FBF5354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*value greater than zero. Zero value indicates not to take that row of MAT into NAME at all.</w:t>
      </w:r>
    </w:p>
    <w:p w14:paraId="39EC7484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*This function may require prior setting of limit for number of cycles to enough big value</w:t>
      </w:r>
    </w:p>
    <w:p w14:paraId="3F3EABDE" w14:textId="77777777" w:rsid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*by command SET MXLOOPS.</w:t>
      </w:r>
    </w:p>
    <w:p w14:paraId="62543B2A" w14:textId="77777777" w:rsidR="00646BED" w:rsidRDefault="00646BED" w:rsidP="00646BED">
      <w:pPr>
        <w:rPr>
          <w:sz w:val="20"/>
          <w:szCs w:val="20"/>
        </w:rPr>
      </w:pPr>
    </w:p>
    <w:p w14:paraId="546E9A17" w14:textId="77777777" w:rsidR="008F5D92" w:rsidRDefault="008F5D92" w:rsidP="00646BE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321A4A69" w14:textId="77777777" w:rsidR="008F5D92" w:rsidRDefault="008F5D92" w:rsidP="00646BED">
      <w:pPr>
        <w:rPr>
          <w:sz w:val="20"/>
          <w:szCs w:val="20"/>
        </w:rPr>
      </w:pPr>
    </w:p>
    <w:p w14:paraId="35A560C2" w14:textId="77777777" w:rsidR="008F5D92" w:rsidRPr="00082CF3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47DB850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1493A2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compute m= rnd(uniform(6,4)*10).</w:t>
      </w:r>
    </w:p>
    <w:p w14:paraId="5E7054AA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166CDB0C" w14:textId="2726FDE0" w:rsidR="008F5D92" w:rsidRPr="008F5D92" w:rsidRDefault="00BC7D98" w:rsidP="008F5D9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F5D92" w:rsidRPr="008F5D92">
        <w:rPr>
          <w:rFonts w:ascii="Courier New" w:hAnsi="Courier New" w:cs="Courier New"/>
          <w:color w:val="0070C0"/>
          <w:sz w:val="20"/>
          <w:szCs w:val="20"/>
        </w:rPr>
        <w:t>propag(m%2%mmm).</w:t>
      </w:r>
    </w:p>
    <w:p w14:paraId="691C144D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mmm.</w:t>
      </w:r>
    </w:p>
    <w:p w14:paraId="7543CFF8" w14:textId="271A2096" w:rsidR="008F5D92" w:rsidRPr="008F5D92" w:rsidRDefault="00BC7D98" w:rsidP="008F5D9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F5D92" w:rsidRPr="008F5D92">
        <w:rPr>
          <w:rFonts w:ascii="Courier New" w:hAnsi="Courier New" w:cs="Courier New"/>
          <w:color w:val="0070C0"/>
          <w:sz w:val="20"/>
          <w:szCs w:val="20"/>
        </w:rPr>
        <w:t>propag(m%{1,2,3,0,1,4}%mmm).</w:t>
      </w:r>
    </w:p>
    <w:p w14:paraId="458E62EA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mmm.</w:t>
      </w:r>
    </w:p>
    <w:p w14:paraId="027594BC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3D7AF15" w14:textId="77777777" w:rsidR="00D10796" w:rsidRDefault="00D10796" w:rsidP="00646BED">
      <w:pPr>
        <w:rPr>
          <w:sz w:val="20"/>
          <w:szCs w:val="20"/>
        </w:rPr>
      </w:pPr>
    </w:p>
    <w:p w14:paraId="3464C114" w14:textId="77777777" w:rsidR="008F5D92" w:rsidRDefault="008F5D92" w:rsidP="00646BED">
      <w:pPr>
        <w:rPr>
          <w:sz w:val="20"/>
          <w:szCs w:val="20"/>
        </w:rPr>
      </w:pPr>
    </w:p>
    <w:p w14:paraId="184FDDD5" w14:textId="77777777" w:rsidR="00D10796" w:rsidRPr="004A567A" w:rsidRDefault="00D10796" w:rsidP="00D10796">
      <w:pPr>
        <w:pStyle w:val="3"/>
      </w:pPr>
      <w:bookmarkStart w:id="271" w:name="_Toc197355583"/>
      <w:r>
        <w:t>SELECT ROWS</w:t>
      </w:r>
      <w:r w:rsidR="004A567A" w:rsidRPr="009209A5">
        <w:t xml:space="preserve"> </w:t>
      </w:r>
      <w:r w:rsidR="004A567A">
        <w:t>(FILTER CASES)</w:t>
      </w:r>
      <w:bookmarkEnd w:id="271"/>
    </w:p>
    <w:p w14:paraId="4AFDE562" w14:textId="08203489" w:rsidR="004A567A" w:rsidRPr="009209A5" w:rsidRDefault="004A567A" w:rsidP="004A567A">
      <w:pPr>
        <w:rPr>
          <w:sz w:val="20"/>
          <w:szCs w:val="20"/>
        </w:rPr>
      </w:pPr>
      <w:r>
        <w:rPr>
          <w:sz w:val="20"/>
          <w:szCs w:val="20"/>
        </w:rPr>
        <w:t>If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have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matrix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binary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column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vector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lengthed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number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therein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which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serves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filter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rows</w:t>
      </w:r>
      <w:r w:rsidRPr="004A567A">
        <w:rPr>
          <w:sz w:val="20"/>
          <w:szCs w:val="20"/>
        </w:rPr>
        <w:t>, “</w:t>
      </w:r>
      <w:r>
        <w:rPr>
          <w:sz w:val="20"/>
          <w:szCs w:val="20"/>
        </w:rPr>
        <w:t>cases</w:t>
      </w:r>
      <w:r w:rsidRPr="004A567A">
        <w:rPr>
          <w:sz w:val="20"/>
          <w:szCs w:val="20"/>
        </w:rPr>
        <w:t xml:space="preserve">”  (1= </w:t>
      </w:r>
      <w:r>
        <w:rPr>
          <w:sz w:val="20"/>
          <w:szCs w:val="20"/>
        </w:rPr>
        <w:t>select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</w:t>
      </w:r>
      <w:r w:rsidRPr="004A567A">
        <w:rPr>
          <w:sz w:val="20"/>
          <w:szCs w:val="20"/>
        </w:rPr>
        <w:t xml:space="preserve">, 0= </w:t>
      </w:r>
      <w:r>
        <w:rPr>
          <w:sz w:val="20"/>
          <w:szCs w:val="20"/>
        </w:rPr>
        <w:t>not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select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</w:t>
      </w:r>
      <w:r w:rsidRPr="004A567A">
        <w:rPr>
          <w:sz w:val="20"/>
          <w:szCs w:val="20"/>
        </w:rPr>
        <w:t xml:space="preserve">), </w:t>
      </w:r>
      <w:r>
        <w:rPr>
          <w:sz w:val="20"/>
          <w:szCs w:val="20"/>
        </w:rPr>
        <w:t>and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want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something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analysis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transformation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only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“</w:t>
      </w:r>
      <w:r>
        <w:rPr>
          <w:sz w:val="20"/>
          <w:szCs w:val="20"/>
        </w:rPr>
        <w:t>subsample” of selected cases or you want to retain only these selected cases of the dataset</w:t>
      </w:r>
      <w:r w:rsidRPr="004A567A">
        <w:rPr>
          <w:sz w:val="20"/>
          <w:szCs w:val="20"/>
        </w:rPr>
        <w:t xml:space="preserve">, – </w:t>
      </w:r>
      <w:r>
        <w:rPr>
          <w:sz w:val="20"/>
          <w:szCs w:val="20"/>
        </w:rPr>
        <w:t>then you may go either way</w:t>
      </w:r>
      <w:r w:rsidRPr="004A567A">
        <w:rPr>
          <w:sz w:val="20"/>
          <w:szCs w:val="20"/>
        </w:rPr>
        <w:t>: (</w:t>
      </w:r>
      <w:r>
        <w:rPr>
          <w:sz w:val="20"/>
          <w:szCs w:val="20"/>
        </w:rPr>
        <w:t>A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write out indices of the 1s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their positions in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by function</w:t>
      </w:r>
      <w:r w:rsidRPr="004A567A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indices</w:t>
      </w:r>
      <w:r w:rsidR="00B85771">
        <w:rPr>
          <w:sz w:val="20"/>
          <w:szCs w:val="20"/>
        </w:rPr>
        <w:t>*/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that will yield vector IND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and get the needed subsample 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>(</w:t>
      </w:r>
      <w:r w:rsidR="009209A5">
        <w:rPr>
          <w:sz w:val="20"/>
          <w:szCs w:val="20"/>
        </w:rPr>
        <w:t>IND</w:t>
      </w:r>
      <w:r w:rsidRPr="004A567A">
        <w:rPr>
          <w:sz w:val="20"/>
          <w:szCs w:val="20"/>
        </w:rPr>
        <w:t xml:space="preserve">,:); </w:t>
      </w:r>
      <w:r w:rsidR="009209A5">
        <w:rPr>
          <w:sz w:val="20"/>
          <w:szCs w:val="20"/>
        </w:rPr>
        <w:t>or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B</w:t>
      </w:r>
      <w:r w:rsidRPr="004A567A">
        <w:rPr>
          <w:sz w:val="20"/>
          <w:szCs w:val="20"/>
        </w:rPr>
        <w:t xml:space="preserve">) </w:t>
      </w:r>
      <w:r w:rsidR="009209A5"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9209A5" w:rsidRPr="00646BED">
        <w:rPr>
          <w:sz w:val="20"/>
          <w:szCs w:val="20"/>
        </w:rPr>
        <w:t>propag</w:t>
      </w:r>
      <w:r w:rsidR="00B85771">
        <w:rPr>
          <w:sz w:val="20"/>
          <w:szCs w:val="20"/>
        </w:rPr>
        <w:t>*/</w:t>
      </w:r>
      <w:r w:rsidR="009209A5">
        <w:rPr>
          <w:sz w:val="20"/>
          <w:szCs w:val="20"/>
        </w:rPr>
        <w:t xml:space="preserve"> with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vector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as its TIMES argument</w:t>
      </w:r>
      <w:r w:rsidRPr="004A567A">
        <w:rPr>
          <w:sz w:val="20"/>
          <w:szCs w:val="20"/>
        </w:rPr>
        <w:t xml:space="preserve">. </w:t>
      </w:r>
      <w:r w:rsidR="009209A5">
        <w:rPr>
          <w:sz w:val="20"/>
          <w:szCs w:val="20"/>
        </w:rPr>
        <w:t>Variant</w:t>
      </w:r>
      <w:r w:rsidRPr="009209A5">
        <w:rPr>
          <w:sz w:val="20"/>
          <w:szCs w:val="20"/>
        </w:rPr>
        <w:t xml:space="preserve"> (</w:t>
      </w:r>
      <w:r>
        <w:rPr>
          <w:sz w:val="20"/>
          <w:szCs w:val="20"/>
        </w:rPr>
        <w:t>A</w:t>
      </w:r>
      <w:r w:rsidRPr="009209A5">
        <w:rPr>
          <w:sz w:val="20"/>
          <w:szCs w:val="20"/>
        </w:rPr>
        <w:t xml:space="preserve">) </w:t>
      </w:r>
      <w:r w:rsidR="009209A5">
        <w:rPr>
          <w:sz w:val="20"/>
          <w:szCs w:val="20"/>
        </w:rPr>
        <w:t>usually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is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somewhat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faster</w:t>
      </w:r>
      <w:r w:rsidRPr="009209A5">
        <w:rPr>
          <w:sz w:val="20"/>
          <w:szCs w:val="20"/>
        </w:rPr>
        <w:t xml:space="preserve">; </w:t>
      </w:r>
      <w:r w:rsidR="009209A5">
        <w:rPr>
          <w:sz w:val="20"/>
          <w:szCs w:val="20"/>
        </w:rPr>
        <w:t>besides</w:t>
      </w:r>
      <w:r w:rsidRPr="009209A5">
        <w:rPr>
          <w:sz w:val="20"/>
          <w:szCs w:val="20"/>
        </w:rPr>
        <w:t xml:space="preserve">, </w:t>
      </w:r>
      <w:r w:rsidR="009209A5">
        <w:rPr>
          <w:sz w:val="20"/>
          <w:szCs w:val="20"/>
        </w:rPr>
        <w:t>it allows to insert the selected subsample of rows (cases) back into matrix</w:t>
      </w:r>
      <w:r w:rsidRPr="009209A5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="009209A5">
        <w:rPr>
          <w:sz w:val="20"/>
          <w:szCs w:val="20"/>
        </w:rPr>
        <w:t xml:space="preserve"> because vector of positions </w:t>
      </w:r>
      <w:r>
        <w:rPr>
          <w:sz w:val="20"/>
          <w:szCs w:val="20"/>
        </w:rPr>
        <w:t>IND</w:t>
      </w:r>
      <w:r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has remained after function</w:t>
      </w:r>
      <w:r w:rsidRPr="009209A5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indices</w:t>
      </w:r>
      <w:r w:rsidR="00B85771">
        <w:rPr>
          <w:sz w:val="20"/>
          <w:szCs w:val="20"/>
        </w:rPr>
        <w:t>*/</w:t>
      </w:r>
      <w:r w:rsidRPr="009209A5">
        <w:rPr>
          <w:sz w:val="20"/>
          <w:szCs w:val="20"/>
        </w:rPr>
        <w:t xml:space="preserve">. </w:t>
      </w:r>
      <w:r w:rsidR="009209A5">
        <w:rPr>
          <w:sz w:val="20"/>
          <w:szCs w:val="20"/>
        </w:rPr>
        <w:t xml:space="preserve">See also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split</w:t>
      </w:r>
      <w:r w:rsidR="00B85771">
        <w:rPr>
          <w:sz w:val="20"/>
          <w:szCs w:val="20"/>
        </w:rPr>
        <w:t>*/</w:t>
      </w:r>
      <w:r w:rsidRPr="009209A5">
        <w:rPr>
          <w:sz w:val="20"/>
          <w:szCs w:val="20"/>
        </w:rPr>
        <w:t>.</w:t>
      </w:r>
    </w:p>
    <w:p w14:paraId="0955B280" w14:textId="26327E66" w:rsidR="00D10796" w:rsidRDefault="00D10796" w:rsidP="00646BED">
      <w:pPr>
        <w:rPr>
          <w:sz w:val="20"/>
          <w:szCs w:val="20"/>
        </w:rPr>
      </w:pPr>
    </w:p>
    <w:p w14:paraId="7A27E24C" w14:textId="6721763E" w:rsidR="00C44271" w:rsidRDefault="00C44271" w:rsidP="00646BED">
      <w:pPr>
        <w:rPr>
          <w:sz w:val="20"/>
          <w:szCs w:val="20"/>
        </w:rPr>
      </w:pPr>
    </w:p>
    <w:p w14:paraId="3CEFAC69" w14:textId="1B993E12" w:rsidR="00C44271" w:rsidRPr="00C44271" w:rsidRDefault="00C44271" w:rsidP="00C44271">
      <w:pPr>
        <w:pStyle w:val="3"/>
      </w:pPr>
      <w:bookmarkStart w:id="272" w:name="_Toc197355584"/>
      <w:r w:rsidRPr="00C44271">
        <w:t>ADD A CONSTANT TO ELEMENTS OF A MATRIX TRIANGLE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44271">
        <w:rPr>
          <w:szCs w:val="20"/>
        </w:rPr>
        <w:t>tradd</w:t>
      </w:r>
      <w:r w:rsidR="007C68A0">
        <w:rPr>
          <w:szCs w:val="20"/>
        </w:rPr>
        <w:t>]</w:t>
      </w:r>
      <w:bookmarkEnd w:id="272"/>
    </w:p>
    <w:p w14:paraId="51B6132F" w14:textId="24BC2A56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44271">
        <w:rPr>
          <w:sz w:val="20"/>
          <w:szCs w:val="20"/>
        </w:rPr>
        <w:t>tradd(mat%tr%val%name)*/*.</w:t>
      </w:r>
    </w:p>
    <w:p w14:paraId="510AC026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*Version 1.</w:t>
      </w:r>
    </w:p>
    <w:p w14:paraId="247A55FC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*Adds number VAL (scalar) to elements of the upper or the lower triangle of MAT.</w:t>
      </w:r>
    </w:p>
    <w:p w14:paraId="044178C5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*Matrix MAT needs not be square, but must be at least size 2x2.</w:t>
      </w:r>
    </w:p>
    <w:p w14:paraId="5EC2D756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*TR - scalar; if positive, VAL is added to elements above the main diagonal;</w:t>
      </w:r>
    </w:p>
    <w:p w14:paraId="73CBD9CD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*if nonpositive, VAL is added to elements below the main diagonal.</w:t>
      </w:r>
    </w:p>
    <w:p w14:paraId="6E6F8C53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*This function may require prior setting of limit for number of cycles to enough big value</w:t>
      </w:r>
    </w:p>
    <w:p w14:paraId="09C21373" w14:textId="3B25F09F" w:rsid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*by command SET MXLOOPS.</w:t>
      </w:r>
    </w:p>
    <w:p w14:paraId="398CCE17" w14:textId="69CB2963" w:rsidR="00C44271" w:rsidRDefault="00C44271" w:rsidP="00C44271">
      <w:pPr>
        <w:rPr>
          <w:sz w:val="20"/>
          <w:szCs w:val="20"/>
        </w:rPr>
      </w:pPr>
    </w:p>
    <w:p w14:paraId="31FF9D6C" w14:textId="364705A3" w:rsidR="00C44271" w:rsidRDefault="00C44271" w:rsidP="00C44271">
      <w:pPr>
        <w:rPr>
          <w:sz w:val="20"/>
          <w:szCs w:val="20"/>
        </w:rPr>
      </w:pPr>
    </w:p>
    <w:p w14:paraId="5BCD1EB9" w14:textId="5ACB4D21" w:rsidR="00C44271" w:rsidRPr="00C44271" w:rsidRDefault="00C44271" w:rsidP="00C44271">
      <w:pPr>
        <w:pStyle w:val="3"/>
      </w:pPr>
      <w:bookmarkStart w:id="273" w:name="_Toc197355585"/>
      <w:r w:rsidRPr="00C44271">
        <w:t>MULTIPLY ELEMENTS OF A MATRIX TRIANGLE BY A CONSTANT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44271">
        <w:rPr>
          <w:szCs w:val="20"/>
        </w:rPr>
        <w:t>trmult</w:t>
      </w:r>
      <w:r w:rsidR="007C68A0">
        <w:rPr>
          <w:szCs w:val="20"/>
        </w:rPr>
        <w:t>]</w:t>
      </w:r>
      <w:bookmarkEnd w:id="273"/>
    </w:p>
    <w:p w14:paraId="67207466" w14:textId="5BF1F46C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44271">
        <w:rPr>
          <w:sz w:val="20"/>
          <w:szCs w:val="20"/>
        </w:rPr>
        <w:t>trmult(mat%tr%val%name)*/*.</w:t>
      </w:r>
    </w:p>
    <w:p w14:paraId="631E5B0C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*Version 1.</w:t>
      </w:r>
    </w:p>
    <w:p w14:paraId="1E97CE14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*Multiplies elements of the upper or the lower triangle of MAT by number VAL (scalar).</w:t>
      </w:r>
    </w:p>
    <w:p w14:paraId="40C98C43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*Matrix MAT needs not be square, but must be at least size 2x2.</w:t>
      </w:r>
    </w:p>
    <w:p w14:paraId="0F16CC9F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*TR - scalar; if positive, elements above the main diagonal are multiplied by VAL;</w:t>
      </w:r>
    </w:p>
    <w:p w14:paraId="78B4A0E9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*if nonpositive, elements below the main diagonal are multiplied by VAL.</w:t>
      </w:r>
    </w:p>
    <w:p w14:paraId="448E10D7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*This function may require prior setting of limit for number of cycles to enough big value</w:t>
      </w:r>
    </w:p>
    <w:p w14:paraId="5DB00A0A" w14:textId="52483D60" w:rsid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*by command SET MXLOOPS.</w:t>
      </w:r>
    </w:p>
    <w:p w14:paraId="386773F4" w14:textId="77777777" w:rsidR="00C44271" w:rsidRDefault="00C44271" w:rsidP="00C44271">
      <w:pPr>
        <w:rPr>
          <w:sz w:val="20"/>
          <w:szCs w:val="20"/>
        </w:rPr>
      </w:pPr>
    </w:p>
    <w:p w14:paraId="6E40E269" w14:textId="77777777" w:rsidR="003E03D5" w:rsidRDefault="003E03D5" w:rsidP="00C44271">
      <w:pPr>
        <w:rPr>
          <w:sz w:val="20"/>
          <w:szCs w:val="20"/>
        </w:rPr>
      </w:pPr>
    </w:p>
    <w:p w14:paraId="71FEB331" w14:textId="2F58D4D0" w:rsidR="003E03D5" w:rsidRPr="003E03D5" w:rsidRDefault="003E03D5" w:rsidP="003E03D5">
      <w:pPr>
        <w:pStyle w:val="3"/>
      </w:pPr>
      <w:bookmarkStart w:id="274" w:name="_Toc197355586"/>
      <w:r w:rsidRPr="003E03D5">
        <w:t>EXPONENTIATE ELEMENTS OF A MATRIX TRIANGLE BY A CONSTANT</w:t>
      </w:r>
      <w:r>
        <w:t xml:space="preserve"> [</w:t>
      </w:r>
      <w:r w:rsidRPr="003E03D5">
        <w:t>!KO_trexp</w:t>
      </w:r>
      <w:r>
        <w:t>]</w:t>
      </w:r>
      <w:bookmarkEnd w:id="274"/>
    </w:p>
    <w:p w14:paraId="532D45F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*/*!KO_trexp(mat%tr%power%name)*/*.</w:t>
      </w:r>
    </w:p>
    <w:p w14:paraId="0AE2664F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*Version 1.</w:t>
      </w:r>
    </w:p>
    <w:p w14:paraId="2A7B9A0D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*Exponentiates (raises to a power) elements of the upper or the lower triangle of MAT.</w:t>
      </w:r>
    </w:p>
    <w:p w14:paraId="62D1A4C9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*The exponent - POWER (scalar). Limitations:</w:t>
      </w:r>
    </w:p>
    <w:p w14:paraId="1FAB987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*If negative values are present in the triangle of MAT, POWER must be integer number.</w:t>
      </w:r>
    </w:p>
    <w:p w14:paraId="1505318D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*If zero values are present in the triangle of MAT, POWER must be positive number.</w:t>
      </w:r>
    </w:p>
    <w:p w14:paraId="034AAEA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*Matrix MAT needs not be square, but must be at least size 2x2.</w:t>
      </w:r>
    </w:p>
    <w:p w14:paraId="631B6B53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*TR - scalar; if positive, elements above the main diagonal are exponentiated;</w:t>
      </w:r>
    </w:p>
    <w:p w14:paraId="2DF13881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lastRenderedPageBreak/>
        <w:t>*if nonpositive, elements below the main diagonal are exponentiated.</w:t>
      </w:r>
    </w:p>
    <w:p w14:paraId="1A11862E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*This function may require prior setting of limit for number of cycles to enough big value</w:t>
      </w:r>
    </w:p>
    <w:p w14:paraId="4B8085A2" w14:textId="2D5559F8" w:rsid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*by command SET MXLOOPS.</w:t>
      </w:r>
    </w:p>
    <w:p w14:paraId="69074BB2" w14:textId="77777777" w:rsidR="003E03D5" w:rsidRPr="009209A5" w:rsidRDefault="003E03D5" w:rsidP="003E03D5">
      <w:pPr>
        <w:rPr>
          <w:sz w:val="20"/>
          <w:szCs w:val="20"/>
        </w:rPr>
      </w:pPr>
    </w:p>
    <w:p w14:paraId="37ADA06F" w14:textId="77777777" w:rsidR="00D0683A" w:rsidRPr="009209A5" w:rsidRDefault="00D0683A" w:rsidP="00747706">
      <w:pPr>
        <w:rPr>
          <w:sz w:val="20"/>
          <w:szCs w:val="20"/>
        </w:rPr>
      </w:pPr>
    </w:p>
    <w:p w14:paraId="1AF08430" w14:textId="25062895" w:rsidR="00747706" w:rsidRPr="0009640C" w:rsidRDefault="008A33FB" w:rsidP="0009640C">
      <w:pPr>
        <w:pStyle w:val="3"/>
      </w:pPr>
      <w:bookmarkStart w:id="275" w:name="_Toc197355587"/>
      <w:r w:rsidRPr="0009640C">
        <w:t xml:space="preserve">UNFOLD </w:t>
      </w:r>
      <w:r w:rsidR="00B06DE0" w:rsidRPr="0009640C">
        <w:t xml:space="preserve">THE </w:t>
      </w:r>
      <w:r w:rsidRPr="0009640C">
        <w:t>TRIANGLES OF SQUARE MATRIX</w:t>
      </w:r>
      <w:r w:rsidR="00747706" w:rsidRPr="0009640C">
        <w:t xml:space="preserve"> </w:t>
      </w:r>
      <w:r w:rsidR="00B06DE0" w:rsidRPr="0009640C">
        <w:t>INTO VECTORS</w:t>
      </w:r>
      <w:r w:rsidR="007C68A0">
        <w:t xml:space="preserve"> [</w:t>
      </w:r>
      <w:r w:rsidR="007C68A0" w:rsidRPr="00AA1A05">
        <w:rPr>
          <w:szCs w:val="20"/>
        </w:rPr>
        <w:t>!KO_unftri</w:t>
      </w:r>
      <w:r w:rsidR="007C68A0">
        <w:rPr>
          <w:szCs w:val="20"/>
        </w:rPr>
        <w:t>]</w:t>
      </w:r>
      <w:bookmarkEnd w:id="275"/>
    </w:p>
    <w:p w14:paraId="49DD3E20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*/*!KO_unftri(mat%name1%name2%name3)*/*.</w:t>
      </w:r>
    </w:p>
    <w:p w14:paraId="47A53C3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*Version 2.</w:t>
      </w:r>
    </w:p>
    <w:p w14:paraId="290528E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*Takes matrix MAT which must be square, and returns 2-column matrix NAME1,</w:t>
      </w:r>
    </w:p>
    <w:p w14:paraId="46002FD1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*where the 1st column is the unfolding of below-diagonal (lower-left) triangle of MAT</w:t>
      </w:r>
    </w:p>
    <w:p w14:paraId="10373A59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*and the 2nd  column is the unfolding of above-diagonal (upper-right) triangle of MAT.</w:t>
      </w:r>
    </w:p>
    <w:p w14:paraId="31C61E82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*A pair of elements in the same row of NAME1 are symmetrical-positioned elements in MAT.</w:t>
      </w:r>
    </w:p>
    <w:p w14:paraId="188D2138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*NAME2 are the corresponding to NAME1 indices (positions) of off-diagonal elements in the</w:t>
      </w:r>
    </w:p>
    <w:p w14:paraId="7940197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*vector that is the unfold (vectorizing) of matrix MAT. 1-st row of NAME2 pertains to</w:t>
      </w:r>
    </w:p>
    <w:p w14:paraId="2B1DC5F2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*elements of below-diagonal triangle, and 2-nd row - to elements of above-diagonal triangle.</w:t>
      </w:r>
    </w:p>
    <w:p w14:paraId="303F94FB" w14:textId="08B197C6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</w:t>
      </w:r>
      <w:r w:rsidR="00AD78C7">
        <w:rPr>
          <w:sz w:val="20"/>
          <w:szCs w:val="20"/>
        </w:rPr>
        <w:t>W</w:t>
      </w:r>
      <w:r w:rsidRPr="00AA1A05">
        <w:rPr>
          <w:sz w:val="20"/>
          <w:szCs w:val="20"/>
        </w:rPr>
        <w:t>ith the help of NAME2</w:t>
      </w:r>
      <w:r w:rsidR="00AD78C7">
        <w:rPr>
          <w:sz w:val="20"/>
          <w:szCs w:val="20"/>
        </w:rPr>
        <w:t>,</w:t>
      </w:r>
      <w:r w:rsidRPr="00AA1A05">
        <w:rPr>
          <w:sz w:val="20"/>
          <w:szCs w:val="20"/>
        </w:rPr>
        <w:t xml:space="preserve"> you can quickly unfold triangles of any matrix sized as MAT,</w:t>
      </w:r>
    </w:p>
    <w:p w14:paraId="12432047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*without resort a second time to this function.</w:t>
      </w:r>
    </w:p>
    <w:p w14:paraId="3439F50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*NAME3 contains memo - the numbers of rows and columns of MAT where the elements came from.</w:t>
      </w:r>
    </w:p>
    <w:p w14:paraId="2E79A79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*Thus, the 1st pair of indices in NAME3 is 2 and 1, which reminds that the 1st pair of values</w:t>
      </w:r>
    </w:p>
    <w:p w14:paraId="0C203A55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*of NAME1 are: the 2nd element from the 1st column and the 2nd element from the 1st row.</w:t>
      </w:r>
    </w:p>
    <w:p w14:paraId="4B6A91DD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*This function may require prior setting of limit for number of cycles to enough big value</w:t>
      </w:r>
    </w:p>
    <w:p w14:paraId="526AB3F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*by command SET MXLOOPS.</w:t>
      </w:r>
    </w:p>
    <w:p w14:paraId="6286B4B0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*Function /*!KO_foltri*/ is opposite to this. It folds a pair of vectors NAME1 into the triangles</w:t>
      </w:r>
    </w:p>
    <w:p w14:paraId="74E973A8" w14:textId="69A97D5F" w:rsidR="005E0766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*of the square matrix MAT.</w:t>
      </w:r>
    </w:p>
    <w:p w14:paraId="263B90E3" w14:textId="77777777" w:rsidR="00AA1A05" w:rsidRPr="0009640C" w:rsidRDefault="00AA1A05" w:rsidP="00AA1A05">
      <w:pPr>
        <w:rPr>
          <w:sz w:val="20"/>
          <w:szCs w:val="20"/>
        </w:rPr>
      </w:pPr>
    </w:p>
    <w:p w14:paraId="24D759BA" w14:textId="77777777" w:rsidR="00747706" w:rsidRPr="00930663" w:rsidRDefault="004D3CFA" w:rsidP="007477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47706" w:rsidRPr="00930663">
        <w:rPr>
          <w:color w:val="0070C0"/>
          <w:sz w:val="20"/>
          <w:szCs w:val="20"/>
        </w:rPr>
        <w:t>.</w:t>
      </w:r>
    </w:p>
    <w:p w14:paraId="7499FED2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79F5E8DF" w14:textId="25E9EC8E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set mxloops </w:t>
      </w:r>
      <w:r w:rsidRPr="00414482">
        <w:rPr>
          <w:rFonts w:ascii="Courier New" w:hAnsi="Courier New" w:cs="Courier New"/>
          <w:color w:val="0070C0"/>
          <w:sz w:val="20"/>
          <w:szCs w:val="20"/>
        </w:rPr>
        <w:t>10000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9F3B69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B070D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m= {11,12,13,14,15;21,22,23,24,25;31,32,33,34,35;41,42,43,44,45;51,52,53,54,55}.</w:t>
      </w:r>
    </w:p>
    <w:p w14:paraId="1CE57B24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2AB1CCCD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!KO_unftri(m%unfold%posinvec%memo).</w:t>
      </w:r>
    </w:p>
    <w:p w14:paraId="020A9B36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unfold /clabels= 'LowTr' 'UppTr'.</w:t>
      </w:r>
    </w:p>
    <w:p w14:paraId="6BF105B6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t(memo) /title 'Where pairs of symmetric elements came from:'.</w:t>
      </w:r>
    </w:p>
    <w:p w14:paraId="1874FF9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t(posinvec) /title 'Positions of elements after turning M to vector'.</w:t>
      </w:r>
    </w:p>
    <w:p w14:paraId="5B7D5689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/title '------------'.</w:t>
      </w:r>
    </w:p>
    <w:p w14:paraId="726D9F1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*You can use indices "posinvec" to unfold quickly another matrix of the</w:t>
      </w:r>
    </w:p>
    <w:p w14:paraId="727CD63F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*same size as M.</w:t>
      </w:r>
    </w:p>
    <w:p w14:paraId="3A34253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uniform(5,5).</w:t>
      </w:r>
    </w:p>
    <w:p w14:paraId="7D83E82B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486EC73C" w14:textId="1C6F3816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reshape(mat,25,1). /*Reshape it into vector</w:t>
      </w:r>
      <w:r w:rsidR="00AD78C7">
        <w:rPr>
          <w:rFonts w:ascii="Courier New" w:hAnsi="Courier New" w:cs="Courier New"/>
          <w:color w:val="0070C0"/>
          <w:sz w:val="20"/>
          <w:szCs w:val="20"/>
        </w:rPr>
        <w:t xml:space="preserve"> first</w:t>
      </w:r>
    </w:p>
    <w:p w14:paraId="5CDE2E5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52A404B6" w14:textId="77777777" w:rsidR="00716C1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{mat(posinvec(1,:)),mat(posinvec(2,:))}</w:t>
      </w:r>
    </w:p>
    <w:p w14:paraId="79559CCB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 xml:space="preserve"> /format= f8.3 /clabels= 'LowTr' 'UppTr'.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>/*The unfolded triangles</w:t>
      </w:r>
    </w:p>
    <w:p w14:paraId="646D206A" w14:textId="77777777" w:rsidR="00716C14" w:rsidRPr="009C21D4" w:rsidRDefault="00716C14" w:rsidP="00716C14">
      <w:pPr>
        <w:rPr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E95C8D4" w14:textId="77777777" w:rsidR="00747706" w:rsidRPr="0009640C" w:rsidRDefault="00747706" w:rsidP="00747706">
      <w:pPr>
        <w:rPr>
          <w:sz w:val="20"/>
          <w:szCs w:val="20"/>
        </w:rPr>
      </w:pPr>
    </w:p>
    <w:p w14:paraId="234636F9" w14:textId="77777777" w:rsidR="00D22479" w:rsidRPr="0009640C" w:rsidRDefault="00D22479" w:rsidP="00747706">
      <w:pPr>
        <w:rPr>
          <w:sz w:val="20"/>
          <w:szCs w:val="20"/>
        </w:rPr>
      </w:pPr>
    </w:p>
    <w:p w14:paraId="57B7ACA5" w14:textId="5FA1AB83" w:rsidR="00D22479" w:rsidRPr="0009640C" w:rsidRDefault="00D22479" w:rsidP="0009640C">
      <w:pPr>
        <w:pStyle w:val="3"/>
      </w:pPr>
      <w:bookmarkStart w:id="276" w:name="_Toc197355588"/>
      <w:r w:rsidRPr="0009640C">
        <w:t>FOLD TWO VECTORS INTO THE TRIANGLES OF SQUARE MATRIX</w:t>
      </w:r>
      <w:r w:rsidR="007C68A0">
        <w:t xml:space="preserve"> [</w:t>
      </w:r>
      <w:r w:rsidR="007C68A0" w:rsidRPr="0008071A">
        <w:rPr>
          <w:szCs w:val="20"/>
        </w:rPr>
        <w:t>!KO_foltri</w:t>
      </w:r>
      <w:r w:rsidR="007C68A0">
        <w:rPr>
          <w:szCs w:val="20"/>
        </w:rPr>
        <w:t>]</w:t>
      </w:r>
      <w:bookmarkEnd w:id="276"/>
    </w:p>
    <w:p w14:paraId="686AC5C1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*/*!KO_foltri(vecs%name1%name2%name3)*/*.</w:t>
      </w:r>
    </w:p>
    <w:p w14:paraId="63315FD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*Version 2.</w:t>
      </w:r>
    </w:p>
    <w:p w14:paraId="7837B0EB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*Takes matrix VECS, which must have 2 columns (the vectors), and returns square</w:t>
      </w:r>
    </w:p>
    <w:p w14:paraId="0B8B2F7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*matrix NAME1, in which the below-diagonal (lower-left) triangle is the folded 1st vector</w:t>
      </w:r>
    </w:p>
    <w:p w14:paraId="75A7D67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*and the above-diagonal (upper-right) triangle is the folded 2nd vector.</w:t>
      </w:r>
    </w:p>
    <w:p w14:paraId="42DC94D0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*A pair of elements in the same row of VECS become symmetrical-positioned elements in NAME1.</w:t>
      </w:r>
    </w:p>
    <w:p w14:paraId="2345BEEA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*The diagonal of NAME1 consists of zeros.</w:t>
      </w:r>
    </w:p>
    <w:p w14:paraId="45B9D83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*NAME2 are the corresponding to NAME1 indices (positions) of off-diagonal elements in the</w:t>
      </w:r>
    </w:p>
    <w:p w14:paraId="05A7D10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*vector that is the unfold (vectorizing) of matrix NAME1. 1-st row of NAME2 pertains to</w:t>
      </w:r>
    </w:p>
    <w:p w14:paraId="120BC63A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*elements of below-diagonal triangle, and 2-nd row - to elements of above-diagonal triangle.</w:t>
      </w:r>
    </w:p>
    <w:p w14:paraId="68C06520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*NAME3 is a scalar, the size of matrix NAME1.</w:t>
      </w:r>
    </w:p>
    <w:p w14:paraId="37F47676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*If the number of rows in VECS does not permit to create square matrix NAME1, then NAME3</w:t>
      </w:r>
    </w:p>
    <w:p w14:paraId="38714DA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*will appear a noninteger number, and NAME1 and NAME2 will be returned as zero scalars.</w:t>
      </w:r>
    </w:p>
    <w:p w14:paraId="6DBDEA9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*This function may require prior setting of limit for number of cycles to enough big value</w:t>
      </w:r>
    </w:p>
    <w:p w14:paraId="29DEAA8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*by command SET MXLOOPS.</w:t>
      </w:r>
    </w:p>
    <w:p w14:paraId="5E40017C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*Function /*!KO_unftri*/ is opposite to this. It unfolds the triangles of the square matrix NAME1</w:t>
      </w:r>
    </w:p>
    <w:p w14:paraId="2D2F735C" w14:textId="22A615B6" w:rsidR="00D22479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*into the pair of vectors VECS.</w:t>
      </w:r>
    </w:p>
    <w:p w14:paraId="589BBC89" w14:textId="699CB04E" w:rsidR="0008071A" w:rsidRDefault="0008071A" w:rsidP="0008071A">
      <w:pPr>
        <w:rPr>
          <w:sz w:val="20"/>
          <w:szCs w:val="20"/>
        </w:rPr>
      </w:pPr>
    </w:p>
    <w:p w14:paraId="69AC4775" w14:textId="4829044F" w:rsidR="0008071A" w:rsidRPr="00414482" w:rsidRDefault="0008071A" w:rsidP="0008071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414482">
        <w:rPr>
          <w:color w:val="0070C0"/>
          <w:sz w:val="20"/>
          <w:szCs w:val="20"/>
        </w:rPr>
        <w:t>.</w:t>
      </w:r>
    </w:p>
    <w:p w14:paraId="113E386F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1B07C781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 xml:space="preserve">set mxloops </w:t>
      </w:r>
      <w:bookmarkStart w:id="277" w:name="_Hlk110181163"/>
      <w:r w:rsidRPr="00414482">
        <w:rPr>
          <w:rFonts w:ascii="Courier New" w:hAnsi="Courier New" w:cs="Courier New"/>
          <w:color w:val="0070C0"/>
          <w:sz w:val="20"/>
          <w:szCs w:val="20"/>
        </w:rPr>
        <w:t>10000</w:t>
      </w:r>
      <w:bookmarkEnd w:id="277"/>
      <w:r w:rsidRPr="0041448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47D56CA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773C55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vecs= uniform(15,2).</w:t>
      </w:r>
    </w:p>
    <w:p w14:paraId="24523E28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vecs.</w:t>
      </w:r>
    </w:p>
    <w:p w14:paraId="02273DA1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!KO_foltri(vecs%mat%posit%size).</w:t>
      </w:r>
    </w:p>
    <w:p w14:paraId="36740CB3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D180640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posit.</w:t>
      </w:r>
    </w:p>
    <w:p w14:paraId="3DB479DA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*You can use indices "posit" to fold quickly some other unfolded</w:t>
      </w:r>
    </w:p>
    <w:p w14:paraId="4FB3674D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*triangles of the same size as "vecs".</w:t>
      </w:r>
    </w:p>
    <w:p w14:paraId="308EDD46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vecs2= rnd(uniform(15,2)*10).</w:t>
      </w:r>
    </w:p>
    <w:p w14:paraId="73CB9A46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vecs2.</w:t>
      </w:r>
    </w:p>
    <w:p w14:paraId="64EA5315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make(size**2,1,0). /*Initialize mat2 as empty vector of length size^2</w:t>
      </w:r>
    </w:p>
    <w:p w14:paraId="0C823CF3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mat2(posit(1,:))= vecs2(:,1). /*Populate it with values of lower triangle</w:t>
      </w:r>
    </w:p>
    <w:p w14:paraId="7B68F477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mat2(posit(2,:))= vecs2(:,2). /*and of upper triangle</w:t>
      </w:r>
    </w:p>
    <w:p w14:paraId="0477704C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reshape(mat2,size,size). /*Reshape into square matrix</w:t>
      </w:r>
    </w:p>
    <w:p w14:paraId="751BB8D9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mat2.</w:t>
      </w:r>
    </w:p>
    <w:p w14:paraId="438F413C" w14:textId="77777777" w:rsidR="0008071A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B2486B0" w14:textId="77777777" w:rsidR="0008071A" w:rsidRPr="0009640C" w:rsidRDefault="0008071A" w:rsidP="0008071A">
      <w:pPr>
        <w:rPr>
          <w:sz w:val="20"/>
          <w:szCs w:val="20"/>
        </w:rPr>
      </w:pPr>
    </w:p>
    <w:p w14:paraId="106951EA" w14:textId="77777777" w:rsidR="00747706" w:rsidRPr="0009640C" w:rsidRDefault="00747706" w:rsidP="00747706">
      <w:pPr>
        <w:rPr>
          <w:sz w:val="20"/>
          <w:szCs w:val="20"/>
        </w:rPr>
      </w:pPr>
    </w:p>
    <w:p w14:paraId="3378280B" w14:textId="684928F3" w:rsidR="00747706" w:rsidRPr="0009640C" w:rsidRDefault="00B06DE0" w:rsidP="0009640C">
      <w:pPr>
        <w:pStyle w:val="3"/>
      </w:pPr>
      <w:bookmarkStart w:id="278" w:name="_Toc197355589"/>
      <w:r w:rsidRPr="0009640C">
        <w:t>SYMMETRIZATION OF SQUARE MATRIX</w:t>
      </w:r>
      <w:r w:rsidR="00747706" w:rsidRPr="0009640C">
        <w:t xml:space="preserve">: </w:t>
      </w:r>
      <w:r w:rsidRPr="0009640C">
        <w:t>REPLACE ONE TRIANGLE BY THE OTHER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symtri1</w:t>
      </w:r>
      <w:r w:rsidR="007C68A0">
        <w:rPr>
          <w:szCs w:val="20"/>
        </w:rPr>
        <w:t>]</w:t>
      </w:r>
      <w:bookmarkEnd w:id="278"/>
    </w:p>
    <w:p w14:paraId="23A50404" w14:textId="359278BA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symtri1(mat%tr%name)*/*.</w:t>
      </w:r>
    </w:p>
    <w:p w14:paraId="0C97D503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7D39979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>Takes matrix MAT which must be square</w:t>
      </w:r>
      <w:r w:rsidRPr="0009640C">
        <w:rPr>
          <w:sz w:val="20"/>
          <w:szCs w:val="20"/>
        </w:rPr>
        <w:t xml:space="preserve">, </w:t>
      </w:r>
      <w:r w:rsidR="006B5E1A" w:rsidRPr="0009640C">
        <w:rPr>
          <w:sz w:val="20"/>
          <w:szCs w:val="20"/>
        </w:rPr>
        <w:t>and replaces one triangle in it by the other one</w:t>
      </w:r>
      <w:r w:rsidRPr="0009640C">
        <w:rPr>
          <w:sz w:val="20"/>
          <w:szCs w:val="20"/>
        </w:rPr>
        <w:t>;</w:t>
      </w:r>
    </w:p>
    <w:p w14:paraId="4BB39870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>Returns square symmetric matrix</w:t>
      </w:r>
      <w:r w:rsidRPr="0009640C">
        <w:rPr>
          <w:sz w:val="20"/>
          <w:szCs w:val="20"/>
        </w:rPr>
        <w:t xml:space="preserve"> NAME.</w:t>
      </w:r>
    </w:p>
    <w:p w14:paraId="43EBE697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 xml:space="preserve">Argument </w:t>
      </w:r>
      <w:r w:rsidRPr="0009640C">
        <w:rPr>
          <w:sz w:val="20"/>
          <w:szCs w:val="20"/>
        </w:rPr>
        <w:t xml:space="preserve">TR </w:t>
      </w:r>
      <w:r w:rsidR="006B5E1A" w:rsidRPr="0009640C">
        <w:rPr>
          <w:sz w:val="20"/>
          <w:szCs w:val="20"/>
        </w:rPr>
        <w:t>orders, which triangle to replace</w:t>
      </w:r>
      <w:r w:rsidRPr="0009640C">
        <w:rPr>
          <w:sz w:val="20"/>
          <w:szCs w:val="20"/>
        </w:rPr>
        <w:t>:</w:t>
      </w:r>
    </w:p>
    <w:p w14:paraId="4BFA09E5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*TR </w:t>
      </w:r>
      <w:r w:rsidR="006B5E1A" w:rsidRPr="0009640C">
        <w:rPr>
          <w:sz w:val="20"/>
          <w:szCs w:val="20"/>
        </w:rPr>
        <w:t>non-positive scalar</w:t>
      </w:r>
      <w:r w:rsidRPr="0009640C">
        <w:rPr>
          <w:sz w:val="20"/>
          <w:szCs w:val="20"/>
        </w:rPr>
        <w:t xml:space="preserve"> =&gt; </w:t>
      </w:r>
      <w:r w:rsidR="006B5E1A" w:rsidRPr="0009640C">
        <w:rPr>
          <w:sz w:val="20"/>
          <w:szCs w:val="20"/>
        </w:rPr>
        <w:t>below-diagonal triangle be replaced by above-diagonal triangle</w:t>
      </w:r>
      <w:r w:rsidRPr="0009640C">
        <w:rPr>
          <w:sz w:val="20"/>
          <w:szCs w:val="20"/>
        </w:rPr>
        <w:t>;</w:t>
      </w:r>
    </w:p>
    <w:p w14:paraId="525A6444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*TR </w:t>
      </w:r>
      <w:r w:rsidR="006B5E1A" w:rsidRPr="0009640C">
        <w:rPr>
          <w:sz w:val="20"/>
          <w:szCs w:val="20"/>
        </w:rPr>
        <w:t xml:space="preserve">positive scalar </w:t>
      </w:r>
      <w:r w:rsidRPr="0009640C">
        <w:rPr>
          <w:sz w:val="20"/>
          <w:szCs w:val="20"/>
        </w:rPr>
        <w:t xml:space="preserve"> =&gt; </w:t>
      </w:r>
      <w:r w:rsidR="00563E6E" w:rsidRPr="0009640C">
        <w:rPr>
          <w:sz w:val="20"/>
          <w:szCs w:val="20"/>
        </w:rPr>
        <w:t>above-diagonal triangle be replaced by below-diagonal triangle</w:t>
      </w:r>
      <w:r w:rsidRPr="0009640C">
        <w:rPr>
          <w:sz w:val="20"/>
          <w:szCs w:val="20"/>
        </w:rPr>
        <w:t>.</w:t>
      </w:r>
    </w:p>
    <w:p w14:paraId="70C568E1" w14:textId="77777777" w:rsidR="00563E6E" w:rsidRPr="0009640C" w:rsidRDefault="00563E6E" w:rsidP="00563E6E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60557A52" w14:textId="77777777" w:rsidR="00563E6E" w:rsidRPr="0009640C" w:rsidRDefault="00563E6E" w:rsidP="00563E6E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4A427BEC" w14:textId="77777777" w:rsidR="00747706" w:rsidRPr="0009640C" w:rsidRDefault="00747706" w:rsidP="00747706">
      <w:pPr>
        <w:rPr>
          <w:sz w:val="20"/>
          <w:szCs w:val="20"/>
        </w:rPr>
      </w:pPr>
    </w:p>
    <w:p w14:paraId="7398E84B" w14:textId="77777777" w:rsidR="00747706" w:rsidRPr="0009640C" w:rsidRDefault="00747706" w:rsidP="00747706">
      <w:pPr>
        <w:rPr>
          <w:sz w:val="20"/>
          <w:szCs w:val="20"/>
        </w:rPr>
      </w:pPr>
    </w:p>
    <w:p w14:paraId="4C148419" w14:textId="3601A047" w:rsidR="00747706" w:rsidRPr="0009640C" w:rsidRDefault="00B06DE0" w:rsidP="0009640C">
      <w:pPr>
        <w:pStyle w:val="3"/>
      </w:pPr>
      <w:bookmarkStart w:id="279" w:name="_Toc197355590"/>
      <w:r w:rsidRPr="0009640C">
        <w:t>SYMMETRIZATION OF SQUARE MATRIX: REPLACE GREATER ELEMENT BY LESSER OR LESSER BY GREATER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5614B">
        <w:rPr>
          <w:szCs w:val="20"/>
        </w:rPr>
        <w:t>symtri2</w:t>
      </w:r>
      <w:r w:rsidR="007C68A0">
        <w:rPr>
          <w:szCs w:val="20"/>
        </w:rPr>
        <w:t>]</w:t>
      </w:r>
      <w:bookmarkEnd w:id="279"/>
    </w:p>
    <w:p w14:paraId="4A1CA0DA" w14:textId="3E38435A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5614B">
        <w:rPr>
          <w:sz w:val="20"/>
          <w:szCs w:val="20"/>
        </w:rPr>
        <w:t>symtri2(mat%el%name)*/*.</w:t>
      </w:r>
    </w:p>
    <w:p w14:paraId="4753A901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*Version 2.</w:t>
      </w:r>
    </w:p>
    <w:p w14:paraId="6F877516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*Takes matrix MAT which must be square, and replaces in it each off-diagonal element</w:t>
      </w:r>
    </w:p>
    <w:p w14:paraId="3AA3B225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*by the one position-symmetric to it, if the latter is greater (or lesser) than it;</w:t>
      </w:r>
    </w:p>
    <w:p w14:paraId="34F617AC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*returns square symmetric matrix NAME.</w:t>
      </w:r>
    </w:p>
    <w:p w14:paraId="5FF70058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*Argument EL orders, when to do the replacement:</w:t>
      </w:r>
    </w:p>
    <w:p w14:paraId="21D50829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*EL non-positive scalar =&gt; replace element by its symmetric, if the latter is lesser than it;</w:t>
      </w:r>
    </w:p>
    <w:p w14:paraId="04A6DEB8" w14:textId="77777777" w:rsidR="00747706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*EL positive scalar  =&gt; replace element by its symmetric, if the latter is greater than it.</w:t>
      </w:r>
    </w:p>
    <w:p w14:paraId="10BAF9CF" w14:textId="77777777" w:rsidR="0065614B" w:rsidRPr="0009640C" w:rsidRDefault="0065614B" w:rsidP="0065614B">
      <w:pPr>
        <w:rPr>
          <w:sz w:val="20"/>
          <w:szCs w:val="20"/>
        </w:rPr>
      </w:pPr>
    </w:p>
    <w:p w14:paraId="700E402E" w14:textId="77777777" w:rsidR="00747706" w:rsidRPr="00930663" w:rsidRDefault="004D3CFA" w:rsidP="007477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47706" w:rsidRPr="00930663">
        <w:rPr>
          <w:color w:val="0070C0"/>
          <w:sz w:val="20"/>
          <w:szCs w:val="20"/>
        </w:rPr>
        <w:t>.</w:t>
      </w:r>
    </w:p>
    <w:p w14:paraId="6DC11793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3B24DC7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5E8A03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{1,2,3,4;5,6,7,8;9,10,11,12;13,14,15,16}.</w:t>
      </w:r>
    </w:p>
    <w:p w14:paraId="67E149D6" w14:textId="77777777" w:rsidR="00A54EC5" w:rsidRPr="0009640C" w:rsidRDefault="00A54EC5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8DA9226" w14:textId="3D8D2D45" w:rsidR="00747706" w:rsidRPr="0009640C" w:rsidRDefault="00BC7D98" w:rsidP="007477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sym</w:t>
      </w:r>
      <w:r w:rsidR="00A54EC5" w:rsidRPr="0009640C">
        <w:rPr>
          <w:rFonts w:ascii="Courier New" w:hAnsi="Courier New" w:cs="Courier New"/>
          <w:color w:val="0070C0"/>
          <w:sz w:val="20"/>
          <w:szCs w:val="20"/>
        </w:rPr>
        <w:t>t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ri2(mat%</w:t>
      </w:r>
      <w:r w:rsidR="00A54EC5" w:rsidRPr="0009640C">
        <w:rPr>
          <w:rFonts w:ascii="Courier New" w:hAnsi="Courier New" w:cs="Courier New"/>
          <w:color w:val="0070C0"/>
          <w:sz w:val="20"/>
          <w:szCs w:val="20"/>
        </w:rPr>
        <w:t>0%mat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04259BDE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1D941E1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6C13159" w14:textId="77777777" w:rsidR="00747706" w:rsidRPr="0009640C" w:rsidRDefault="00747706" w:rsidP="00747706">
      <w:pPr>
        <w:rPr>
          <w:sz w:val="20"/>
          <w:szCs w:val="20"/>
        </w:rPr>
      </w:pPr>
    </w:p>
    <w:p w14:paraId="6C8F10A6" w14:textId="77777777" w:rsidR="00747706" w:rsidRPr="0009640C" w:rsidRDefault="00747706" w:rsidP="00747706">
      <w:pPr>
        <w:rPr>
          <w:sz w:val="20"/>
          <w:szCs w:val="20"/>
        </w:rPr>
      </w:pPr>
    </w:p>
    <w:p w14:paraId="477EB11B" w14:textId="2A9C1658" w:rsidR="00747706" w:rsidRPr="0009640C" w:rsidRDefault="00B06DE0" w:rsidP="0009640C">
      <w:pPr>
        <w:pStyle w:val="3"/>
      </w:pPr>
      <w:bookmarkStart w:id="280" w:name="_SORTING_OF_VECTOR"/>
      <w:bookmarkStart w:id="281" w:name="_Toc197355591"/>
      <w:bookmarkEnd w:id="280"/>
      <w:r w:rsidRPr="0009640C">
        <w:t>SORTING OF VECTOR</w:t>
      </w:r>
      <w:r w:rsidR="007C68A0">
        <w:t xml:space="preserve"> [</w:t>
      </w:r>
      <w:r w:rsidR="007C68A0" w:rsidRPr="002E28B4">
        <w:rPr>
          <w:szCs w:val="20"/>
        </w:rPr>
        <w:t>!KO_sort</w:t>
      </w:r>
      <w:r w:rsidR="007C68A0">
        <w:rPr>
          <w:szCs w:val="20"/>
        </w:rPr>
        <w:t>]</w:t>
      </w:r>
      <w:bookmarkEnd w:id="281"/>
    </w:p>
    <w:p w14:paraId="11FBB1A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*/*!KO_sort(vec%ord%name1%name2)*/*.</w:t>
      </w:r>
    </w:p>
    <w:p w14:paraId="7FDBD78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2FE7E07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elements in vector (row or column) VEC by magnitude of  the values.</w:t>
      </w:r>
    </w:p>
    <w:p w14:paraId="6D9ACBE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sorted vector  NAME1.</w:t>
      </w:r>
    </w:p>
    <w:p w14:paraId="668E6B1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vector NAME2 which is the element numbers in NAME1 arranged in the sequence</w:t>
      </w:r>
    </w:p>
    <w:p w14:paraId="00AF0E2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*in what they were prior the sorting (with the help of NAME2 you can restore the initial order</w:t>
      </w:r>
    </w:p>
    <w:p w14:paraId="56BDA10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elements). NAME2 is the integer ranks of values of VEC.</w:t>
      </w:r>
    </w:p>
    <w:p w14:paraId="43D6E38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25E4A05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non-positive scalar =&gt; descending; ORD positive scalar =&gt; ascending.</w:t>
      </w:r>
    </w:p>
    <w:p w14:paraId="4EE9118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elements in VEC appeared to be</w:t>
      </w:r>
    </w:p>
    <w:p w14:paraId="0D3E2322" w14:textId="46299339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lastRenderedPageBreak/>
        <w:t>*sorted, use NAME2 as COL in /*!KO_rsortc*/ and set there ORD as 0.</w:t>
      </w:r>
    </w:p>
    <w:p w14:paraId="4401C7CD" w14:textId="77777777" w:rsidR="002E28B4" w:rsidRPr="007056A5" w:rsidRDefault="002E28B4" w:rsidP="002E28B4">
      <w:pPr>
        <w:rPr>
          <w:sz w:val="20"/>
          <w:szCs w:val="20"/>
        </w:rPr>
      </w:pPr>
    </w:p>
    <w:p w14:paraId="23D67BF0" w14:textId="77777777" w:rsid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52406">
        <w:rPr>
          <w:color w:val="0070C0"/>
          <w:sz w:val="20"/>
          <w:szCs w:val="20"/>
        </w:rPr>
        <w:t>.</w:t>
      </w:r>
    </w:p>
    <w:p w14:paraId="765D5C95" w14:textId="77777777" w:rsidR="00B52406" w:rsidRPr="00F27E13" w:rsidRDefault="00B52406" w:rsidP="00B52406">
      <w:pPr>
        <w:rPr>
          <w:color w:val="0070C0"/>
          <w:sz w:val="20"/>
          <w:szCs w:val="20"/>
        </w:rPr>
      </w:pPr>
    </w:p>
    <w:p w14:paraId="76B5BB62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4E2972A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compute vec= uniform(10,1).</w:t>
      </w:r>
    </w:p>
    <w:p w14:paraId="73CDE3C5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vec /title 'Vector'.</w:t>
      </w:r>
    </w:p>
    <w:p w14:paraId="3CA801A4" w14:textId="4F51AD19" w:rsidR="00B52406" w:rsidRPr="00F27E13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sort(vec%0%svec%</w:t>
      </w:r>
      <w:r w:rsidR="00B52406">
        <w:rPr>
          <w:rFonts w:ascii="Courier New" w:hAnsi="Courier New" w:cs="Courier New"/>
          <w:color w:val="0070C0"/>
          <w:sz w:val="20"/>
          <w:szCs w:val="20"/>
        </w:rPr>
        <w:t>rnk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453BAD6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 /title 'Sorted vector'.</w:t>
      </w:r>
    </w:p>
    <w:p w14:paraId="6B335771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rnk /title 'Ranks which defined the sort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BAE70A1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svec(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) /title 'Restored order'.</w:t>
      </w:r>
    </w:p>
    <w:p w14:paraId="5E239D97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end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761802D" w14:textId="77777777" w:rsidR="00B52406" w:rsidRPr="004F094B" w:rsidRDefault="00B52406" w:rsidP="00B52406">
      <w:pPr>
        <w:rPr>
          <w:color w:val="0070C0"/>
          <w:sz w:val="20"/>
          <w:szCs w:val="20"/>
        </w:rPr>
      </w:pPr>
    </w:p>
    <w:p w14:paraId="127EFB6B" w14:textId="77777777" w:rsidR="00B52406" w:rsidRP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5240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Sorting values in the 2</w:t>
      </w:r>
      <w:r w:rsidRPr="00B52406">
        <w:rPr>
          <w:color w:val="0070C0"/>
          <w:sz w:val="20"/>
          <w:szCs w:val="20"/>
          <w:vertAlign w:val="superscript"/>
        </w:rPr>
        <w:t>nd</w:t>
      </w:r>
      <w:r>
        <w:rPr>
          <w:color w:val="0070C0"/>
          <w:sz w:val="20"/>
          <w:szCs w:val="20"/>
        </w:rPr>
        <w:t xml:space="preserve"> column of matrix</w:t>
      </w:r>
      <w:r w:rsidRPr="00B52406">
        <w:rPr>
          <w:color w:val="0070C0"/>
          <w:sz w:val="20"/>
          <w:szCs w:val="20"/>
        </w:rPr>
        <w:t>.</w:t>
      </w:r>
    </w:p>
    <w:p w14:paraId="2C7FECC6" w14:textId="77777777" w:rsidR="00B52406" w:rsidRP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AB248C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AA5E6AD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098F5032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5A043D5E" w14:textId="0C1D2DDE" w:rsidR="00B52406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sort(mat(:,2)%-1%col%</w:t>
      </w:r>
      <w:r w:rsidR="00B52406">
        <w:rPr>
          <w:rFonts w:ascii="Courier New" w:hAnsi="Courier New" w:cs="Courier New"/>
          <w:color w:val="0070C0"/>
          <w:sz w:val="20"/>
          <w:szCs w:val="20"/>
        </w:rPr>
        <w:t>name2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6FB3299E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mat(:,2)= col.</w:t>
      </w:r>
    </w:p>
    <w:p w14:paraId="475096DF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9B8C83E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0E6ED8E" w14:textId="77777777" w:rsidR="00747706" w:rsidRPr="000C7514" w:rsidRDefault="00747706" w:rsidP="00747706">
      <w:pPr>
        <w:rPr>
          <w:sz w:val="20"/>
          <w:szCs w:val="20"/>
        </w:rPr>
      </w:pPr>
    </w:p>
    <w:p w14:paraId="76344450" w14:textId="77777777" w:rsidR="00747706" w:rsidRPr="000C7514" w:rsidRDefault="00747706" w:rsidP="00747706">
      <w:pPr>
        <w:rPr>
          <w:sz w:val="20"/>
          <w:szCs w:val="20"/>
        </w:rPr>
      </w:pPr>
    </w:p>
    <w:p w14:paraId="4E2DA833" w14:textId="6E4B44E8" w:rsidR="00747706" w:rsidRPr="0009640C" w:rsidRDefault="00B06DE0" w:rsidP="0009640C">
      <w:pPr>
        <w:pStyle w:val="3"/>
      </w:pPr>
      <w:bookmarkStart w:id="282" w:name="_SIMPLE_SORTING_OF"/>
      <w:bookmarkStart w:id="283" w:name="_Toc197355592"/>
      <w:bookmarkEnd w:id="282"/>
      <w:r w:rsidRPr="0009640C">
        <w:t>SIMPLE SORTING OF ROWS IN MATRIX</w:t>
      </w:r>
      <w:r w:rsidR="007C68A0">
        <w:t xml:space="preserve"> [</w:t>
      </w:r>
      <w:r w:rsidR="007C68A0" w:rsidRPr="002E28B4">
        <w:rPr>
          <w:szCs w:val="20"/>
        </w:rPr>
        <w:t>!KO_rsort</w:t>
      </w:r>
      <w:r w:rsidR="007C68A0">
        <w:rPr>
          <w:szCs w:val="20"/>
        </w:rPr>
        <w:t>]</w:t>
      </w:r>
      <w:bookmarkEnd w:id="283"/>
    </w:p>
    <w:p w14:paraId="4991EDB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*/*!KO_rsort(mat%cn%ord%name1%name2)*/*.</w:t>
      </w:r>
    </w:p>
    <w:p w14:paraId="7E58960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2781B9D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its column CN.</w:t>
      </w:r>
    </w:p>
    <w:p w14:paraId="36C2E7F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NAME1.</w:t>
      </w:r>
    </w:p>
    <w:p w14:paraId="6E48A79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74516D8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72E36D4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 NAME2 is the integer ranks of values of column CN (prior sorting).</w:t>
      </w:r>
    </w:p>
    <w:p w14:paraId="19E4B85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*CN is the column number, positive integer scalar.</w:t>
      </w:r>
    </w:p>
    <w:p w14:paraId="76803F8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31116BF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non-positive scalar =&gt; descending; ORD positive scalar =&gt; ascending.</w:t>
      </w:r>
    </w:p>
    <w:p w14:paraId="0468BC3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rows in MAT appeared to be</w:t>
      </w:r>
    </w:p>
    <w:p w14:paraId="181E40F4" w14:textId="2EE8B873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*sorted, use NAME2 as COL in /*!KO_rsortc*/ and set there ORD as 0.</w:t>
      </w:r>
    </w:p>
    <w:p w14:paraId="30F8EE4B" w14:textId="77777777" w:rsidR="002E28B4" w:rsidRPr="0009640C" w:rsidRDefault="002E28B4" w:rsidP="002E28B4">
      <w:pPr>
        <w:rPr>
          <w:sz w:val="20"/>
          <w:szCs w:val="20"/>
        </w:rPr>
      </w:pPr>
    </w:p>
    <w:p w14:paraId="5BAE9A38" w14:textId="77777777" w:rsidR="0084167C" w:rsidRPr="00930663" w:rsidRDefault="004D3CFA" w:rsidP="0084167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84167C" w:rsidRPr="00930663">
        <w:rPr>
          <w:color w:val="0070C0"/>
          <w:sz w:val="20"/>
          <w:szCs w:val="20"/>
        </w:rPr>
        <w:t xml:space="preserve">. </w:t>
      </w:r>
      <w:r w:rsidR="00C862A7" w:rsidRPr="00930663">
        <w:rPr>
          <w:color w:val="0070C0"/>
          <w:sz w:val="20"/>
          <w:szCs w:val="20"/>
        </w:rPr>
        <w:t>Sorting rows of matrix by its 2</w:t>
      </w:r>
      <w:r w:rsidR="00C862A7" w:rsidRPr="00930663">
        <w:rPr>
          <w:color w:val="0070C0"/>
          <w:sz w:val="20"/>
          <w:szCs w:val="20"/>
          <w:vertAlign w:val="superscript"/>
        </w:rPr>
        <w:t>nd</w:t>
      </w:r>
      <w:r w:rsidR="00C862A7" w:rsidRPr="00930663">
        <w:rPr>
          <w:color w:val="0070C0"/>
          <w:sz w:val="20"/>
          <w:szCs w:val="20"/>
        </w:rPr>
        <w:t xml:space="preserve"> column</w:t>
      </w:r>
      <w:r w:rsidR="0084167C" w:rsidRPr="00930663">
        <w:rPr>
          <w:color w:val="0070C0"/>
          <w:sz w:val="20"/>
          <w:szCs w:val="20"/>
        </w:rPr>
        <w:t>.</w:t>
      </w:r>
    </w:p>
    <w:p w14:paraId="545F3E6B" w14:textId="77777777" w:rsidR="0084167C" w:rsidRPr="0009640C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</w:p>
    <w:p w14:paraId="64EA742C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77AC01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370E6B0B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F2D662E" w14:textId="470B741F" w:rsidR="00B52406" w:rsidRPr="00AE5608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AE5608">
        <w:rPr>
          <w:rFonts w:ascii="Courier New" w:hAnsi="Courier New" w:cs="Courier New"/>
          <w:color w:val="0070C0"/>
          <w:sz w:val="20"/>
          <w:szCs w:val="20"/>
        </w:rPr>
        <w:t>rsort(mat%2%1%mat%</w:t>
      </w:r>
      <w:r w:rsidR="00B52406">
        <w:rPr>
          <w:rFonts w:ascii="Courier New" w:hAnsi="Courier New" w:cs="Courier New"/>
          <w:color w:val="0070C0"/>
          <w:sz w:val="20"/>
          <w:szCs w:val="20"/>
        </w:rPr>
        <w:t>rnk</w:t>
      </w:r>
      <w:r w:rsidR="00B52406" w:rsidRPr="00AE5608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BB5BCBD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6168A2F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/*Ranks which defined the sort</w:t>
      </w:r>
    </w:p>
    <w:p w14:paraId="79BFF9A6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mat(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,:).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/*Restore order</w:t>
      </w:r>
    </w:p>
    <w:p w14:paraId="54D94792" w14:textId="77777777" w:rsid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9B8608" w14:textId="77777777" w:rsidR="00747706" w:rsidRDefault="00747706" w:rsidP="00747706">
      <w:pPr>
        <w:rPr>
          <w:sz w:val="20"/>
          <w:szCs w:val="20"/>
        </w:rPr>
      </w:pPr>
    </w:p>
    <w:p w14:paraId="1F719A27" w14:textId="77777777" w:rsidR="00786523" w:rsidRPr="0009640C" w:rsidRDefault="00786523" w:rsidP="00747706">
      <w:pPr>
        <w:rPr>
          <w:sz w:val="20"/>
          <w:szCs w:val="20"/>
        </w:rPr>
      </w:pPr>
    </w:p>
    <w:p w14:paraId="64339B50" w14:textId="19BE9F9B" w:rsidR="00786523" w:rsidRPr="00786523" w:rsidRDefault="00786523" w:rsidP="00786523">
      <w:pPr>
        <w:pStyle w:val="3"/>
      </w:pPr>
      <w:bookmarkStart w:id="284" w:name="_Toc197355593"/>
      <w:r w:rsidRPr="00786523">
        <w:t>SORTING OF ROWS IN MATRIX BY VAL</w:t>
      </w:r>
      <w:r>
        <w:t>UES OF EXTERNAL COLUMN</w:t>
      </w:r>
      <w:r w:rsidR="007C68A0">
        <w:t xml:space="preserve"> [</w:t>
      </w:r>
      <w:r w:rsidR="007C68A0" w:rsidRPr="002E28B4">
        <w:rPr>
          <w:szCs w:val="20"/>
        </w:rPr>
        <w:t>!KO_rsortc</w:t>
      </w:r>
      <w:r w:rsidR="007C68A0">
        <w:rPr>
          <w:szCs w:val="20"/>
        </w:rPr>
        <w:t>]</w:t>
      </w:r>
      <w:bookmarkEnd w:id="284"/>
    </w:p>
    <w:p w14:paraId="3FC29D0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</w:t>
      </w:r>
      <w:bookmarkStart w:id="285" w:name="_Hlk142507375"/>
      <w:r w:rsidRPr="002E28B4">
        <w:rPr>
          <w:sz w:val="20"/>
          <w:szCs w:val="20"/>
        </w:rPr>
        <w:t>!KO_rsortc</w:t>
      </w:r>
      <w:bookmarkEnd w:id="285"/>
      <w:r w:rsidRPr="002E28B4">
        <w:rPr>
          <w:sz w:val="20"/>
          <w:szCs w:val="20"/>
        </w:rPr>
        <w:t>(mat%col%ord%name1%name2)*/*.</w:t>
      </w:r>
    </w:p>
    <w:p w14:paraId="280E3B2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45012B4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external column COL.</w:t>
      </w:r>
    </w:p>
    <w:p w14:paraId="58E70FC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*COL is a column vector with length as the number of rows in MAT.</w:t>
      </w:r>
    </w:p>
    <w:p w14:paraId="335500D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NAME1.</w:t>
      </w:r>
    </w:p>
    <w:p w14:paraId="5F0EE14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58E4FCB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63C0D558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 NAME2 is the integer ranks of values of COL.</w:t>
      </w:r>
    </w:p>
    <w:p w14:paraId="77C58661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6FC12947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negative scalar =&gt; descending; ORD positive scalar =&gt; ascending.</w:t>
      </w:r>
    </w:p>
    <w:p w14:paraId="6059745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ORD is 0 then COL must contain integer ranks, and the order of sorting is defined now by them.</w:t>
      </w:r>
    </w:p>
    <w:p w14:paraId="62D0141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*At that, the function spends no time at ranking. This way of specification is advantageous in the sense of</w:t>
      </w:r>
    </w:p>
    <w:p w14:paraId="639F162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*speed, when you want to sort out rows in several matrices (with the same number of rows) in identical</w:t>
      </w:r>
    </w:p>
    <w:p w14:paraId="69211281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*order but you don't want to joint temporarily the matrices in one for that. Then you may use</w:t>
      </w:r>
    </w:p>
    <w:p w14:paraId="78C942D0" w14:textId="258DC246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*NAME2 obtained at sorting of the first matrix as COL in sorting of the rest of the matrices.</w:t>
      </w:r>
    </w:p>
    <w:p w14:paraId="4A62B16D" w14:textId="77777777" w:rsidR="002E28B4" w:rsidRDefault="002E28B4" w:rsidP="002E28B4">
      <w:pPr>
        <w:rPr>
          <w:sz w:val="20"/>
          <w:szCs w:val="20"/>
        </w:rPr>
      </w:pPr>
    </w:p>
    <w:p w14:paraId="5C150DB6" w14:textId="77777777" w:rsid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EXAMPLE.</w:t>
      </w:r>
    </w:p>
    <w:p w14:paraId="2EBBEB8A" w14:textId="77777777" w:rsidR="00B52406" w:rsidRPr="004D7432" w:rsidRDefault="00B52406" w:rsidP="00B52406">
      <w:pPr>
        <w:rPr>
          <w:color w:val="0070C0"/>
          <w:sz w:val="20"/>
          <w:szCs w:val="20"/>
        </w:rPr>
      </w:pPr>
    </w:p>
    <w:p w14:paraId="7A47E09A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set seed 453473.</w:t>
      </w:r>
    </w:p>
    <w:p w14:paraId="32805B1F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3492C0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58EE8519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5174F682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sortby= uniform(nrow(mat),1).</w:t>
      </w:r>
    </w:p>
    <w:p w14:paraId="0F21CA26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sortby. /*External column to sort by its values</w:t>
      </w:r>
    </w:p>
    <w:p w14:paraId="1E54BD05" w14:textId="6DF740BA" w:rsidR="00B52406" w:rsidRPr="004D7432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4D7432">
        <w:rPr>
          <w:rFonts w:ascii="Courier New" w:hAnsi="Courier New" w:cs="Courier New"/>
          <w:color w:val="0070C0"/>
          <w:sz w:val="20"/>
          <w:szCs w:val="20"/>
        </w:rPr>
        <w:t>rsortc(mat%sortby%1%smat%rnk).</w:t>
      </w:r>
    </w:p>
    <w:p w14:paraId="33E4188C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smat. /*Matrix with rows sorted by values of the SORTBY column</w:t>
      </w:r>
    </w:p>
    <w:p w14:paraId="508E8162" w14:textId="4B856CE5" w:rsid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rnk. /*Ranks which defined the sort</w:t>
      </w:r>
    </w:p>
    <w:p w14:paraId="5AD71DAC" w14:textId="77777777" w:rsidR="002E28B4" w:rsidRPr="002E28B4" w:rsidRDefault="002E28B4" w:rsidP="002E28B4">
      <w:pPr>
        <w:rPr>
          <w:rFonts w:ascii="Courier New" w:hAnsi="Courier New" w:cs="Courier New"/>
          <w:color w:val="0070C0"/>
          <w:sz w:val="20"/>
          <w:szCs w:val="20"/>
        </w:rPr>
      </w:pPr>
      <w:r w:rsidRPr="002E28B4">
        <w:rPr>
          <w:rFonts w:ascii="Courier New" w:hAnsi="Courier New" w:cs="Courier New"/>
          <w:color w:val="0070C0"/>
          <w:sz w:val="20"/>
          <w:szCs w:val="20"/>
        </w:rPr>
        <w:t>print smat(rnk,:). /*(Restored initial sort order)</w:t>
      </w:r>
    </w:p>
    <w:p w14:paraId="0606743B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mat2= {112,67;84,209;314,475;24,199;251,87;146,403;274,88;97,150;251,282;333,460;72,302}.</w:t>
      </w:r>
    </w:p>
    <w:p w14:paraId="40A5B6ED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mat2. /*One more matrix with the same number of rows as MAT, to sort samely</w:t>
      </w:r>
    </w:p>
    <w:p w14:paraId="3067847B" w14:textId="2A736CC8" w:rsidR="00B52406" w:rsidRPr="004D7432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4D7432">
        <w:rPr>
          <w:rFonts w:ascii="Courier New" w:hAnsi="Courier New" w:cs="Courier New"/>
          <w:color w:val="0070C0"/>
          <w:sz w:val="20"/>
          <w:szCs w:val="20"/>
        </w:rPr>
        <w:t xml:space="preserve">rsortc(mat2%rnk%0%smat2%rnk). /*To sort its rows by SORTBY quicker, you may use </w:t>
      </w:r>
    </w:p>
    <w:p w14:paraId="0E52291F" w14:textId="7CBE5395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 xml:space="preserve">          /*ranks RNK (instead of SORTBY) and set argument ORD to 0</w:t>
      </w:r>
    </w:p>
    <w:p w14:paraId="010033DA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smat2.</w:t>
      </w:r>
    </w:p>
    <w:p w14:paraId="7FD1DE66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14DF5B4" w14:textId="77777777" w:rsidR="00930663" w:rsidRPr="00805365" w:rsidRDefault="00930663" w:rsidP="00747706">
      <w:pPr>
        <w:rPr>
          <w:sz w:val="20"/>
          <w:szCs w:val="20"/>
        </w:rPr>
      </w:pPr>
    </w:p>
    <w:p w14:paraId="16D7C925" w14:textId="77777777" w:rsidR="00786523" w:rsidRPr="00805365" w:rsidRDefault="00786523" w:rsidP="00747706">
      <w:pPr>
        <w:rPr>
          <w:sz w:val="20"/>
          <w:szCs w:val="20"/>
        </w:rPr>
      </w:pPr>
    </w:p>
    <w:p w14:paraId="6F4C403E" w14:textId="36306CC4" w:rsidR="00747706" w:rsidRPr="0009640C" w:rsidRDefault="00B06DE0" w:rsidP="0009640C">
      <w:pPr>
        <w:pStyle w:val="3"/>
      </w:pPr>
      <w:bookmarkStart w:id="286" w:name="_Toc197355594"/>
      <w:r w:rsidRPr="0009640C">
        <w:t>HIERARCHICAL SORTING OF ROWS IN MATRIX</w:t>
      </w:r>
      <w:r w:rsidR="007C68A0">
        <w:t xml:space="preserve"> [</w:t>
      </w:r>
      <w:r w:rsidR="007C68A0" w:rsidRPr="002E28B4">
        <w:rPr>
          <w:szCs w:val="20"/>
        </w:rPr>
        <w:t>!KO_hiesort</w:t>
      </w:r>
      <w:r w:rsidR="007C68A0">
        <w:rPr>
          <w:szCs w:val="20"/>
        </w:rPr>
        <w:t>]</w:t>
      </w:r>
      <w:bookmarkEnd w:id="286"/>
    </w:p>
    <w:p w14:paraId="54EE85B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*/*!KO_hiesort(mat%ord%name1%name2)*/*.</w:t>
      </w:r>
    </w:p>
    <w:p w14:paraId="5D8C8BD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73DE2A3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all its columns.</w:t>
      </w:r>
    </w:p>
    <w:p w14:paraId="2D079CF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*Rows are sorted hierarchically: by values of the 1st column; within its identical</w:t>
      </w:r>
    </w:p>
    <w:p w14:paraId="181E512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*values – by values of the 2nd column; within its identical values - by</w:t>
      </w:r>
    </w:p>
    <w:p w14:paraId="5E1D1F2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*values of the 3rd column; etc. This function is like out-of-matrix SORT CASES command</w:t>
      </w:r>
    </w:p>
    <w:p w14:paraId="1E42473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*when you specify several variables in that command.</w:t>
      </w:r>
    </w:p>
    <w:p w14:paraId="6FB3979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NAME.</w:t>
      </w:r>
    </w:p>
    <w:p w14:paraId="57CC8BE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5D1FC80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274892D9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</w:t>
      </w:r>
    </w:p>
    <w:p w14:paraId="2636696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is a vector lengthed as the number of columns in MAT or is a scalar;</w:t>
      </w:r>
    </w:p>
    <w:p w14:paraId="10771ED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*it requests the order of sorting in each separate column:</w:t>
      </w:r>
    </w:p>
    <w:p w14:paraId="44E7DAD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*n-th element of ORD non-positive =&gt; descending sorting in n-th column;</w:t>
      </w:r>
    </w:p>
    <w:p w14:paraId="0DC2C8F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*n-th element of ORD positive =&gt; ascending sorting in n-th column.</w:t>
      </w:r>
    </w:p>
    <w:p w14:paraId="04A560D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*Scalar ORD means same order for all the columns.</w:t>
      </w:r>
    </w:p>
    <w:p w14:paraId="577FC94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*This function may require prior setting of limit for number of cycles to enough big value</w:t>
      </w:r>
    </w:p>
    <w:p w14:paraId="5C5A829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*by command SET MXLOOPS.</w:t>
      </w:r>
    </w:p>
    <w:p w14:paraId="175098C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function is relatively slow.</w:t>
      </w:r>
    </w:p>
    <w:p w14:paraId="0A00B29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rows in MAT appeared to be</w:t>
      </w:r>
    </w:p>
    <w:p w14:paraId="1D37C7BE" w14:textId="5070F772" w:rsidR="00020F4F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*sorted, use NAME2 as COL in /*!KO_rsortc*/ and set there ORD as 0.</w:t>
      </w:r>
    </w:p>
    <w:p w14:paraId="18D1A563" w14:textId="77777777" w:rsidR="002E28B4" w:rsidRPr="0009640C" w:rsidRDefault="002E28B4" w:rsidP="002E28B4">
      <w:pPr>
        <w:rPr>
          <w:sz w:val="20"/>
          <w:szCs w:val="20"/>
        </w:rPr>
      </w:pPr>
    </w:p>
    <w:p w14:paraId="7FF6886E" w14:textId="77777777" w:rsidR="004810B5" w:rsidRPr="00930663" w:rsidRDefault="004D3CFA" w:rsidP="004810B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4810B5" w:rsidRPr="00930663">
        <w:rPr>
          <w:color w:val="0070C0"/>
          <w:sz w:val="20"/>
          <w:szCs w:val="20"/>
        </w:rPr>
        <w:t xml:space="preserve">. </w:t>
      </w:r>
      <w:r w:rsidR="00A10560" w:rsidRPr="00930663">
        <w:rPr>
          <w:color w:val="0070C0"/>
          <w:sz w:val="20"/>
          <w:szCs w:val="20"/>
        </w:rPr>
        <w:t>Hierarchical sorting in</w:t>
      </w:r>
      <w:r w:rsidR="004810B5" w:rsidRPr="00930663">
        <w:rPr>
          <w:color w:val="0070C0"/>
          <w:sz w:val="20"/>
          <w:szCs w:val="20"/>
        </w:rPr>
        <w:t xml:space="preserve"> MATRIX </w:t>
      </w:r>
      <w:r w:rsidR="00A10560" w:rsidRPr="00930663">
        <w:rPr>
          <w:color w:val="0070C0"/>
          <w:sz w:val="20"/>
          <w:szCs w:val="20"/>
        </w:rPr>
        <w:t>and outside</w:t>
      </w:r>
      <w:r w:rsidR="004810B5" w:rsidRPr="00930663">
        <w:rPr>
          <w:color w:val="0070C0"/>
          <w:sz w:val="20"/>
          <w:szCs w:val="20"/>
        </w:rPr>
        <w:t xml:space="preserve"> MATRIX.</w:t>
      </w:r>
    </w:p>
    <w:p w14:paraId="2FDCDDF2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73B5BA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385EED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4C9E7F97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791A75B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mat /outfile= * /variables= v1 v2 v3.</w:t>
      </w:r>
    </w:p>
    <w:p w14:paraId="35135C80" w14:textId="77777777" w:rsidR="002E28B4" w:rsidRPr="00DC2C4F" w:rsidRDefault="002E28B4" w:rsidP="002E28B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hiesort(mat%{-1,1,1}%mat</w:t>
      </w:r>
      <w:r w:rsidRPr="002E28B4">
        <w:rPr>
          <w:rFonts w:ascii="Courier New" w:hAnsi="Courier New" w:cs="Courier New"/>
          <w:color w:val="0070C0"/>
          <w:sz w:val="20"/>
          <w:szCs w:val="20"/>
        </w:rPr>
        <w:t>%name2).</w:t>
      </w:r>
    </w:p>
    <w:p w14:paraId="6BDF239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6A65AA1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3B9BA8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sort cases v1(D) v2(A) v3(A).</w:t>
      </w:r>
    </w:p>
    <w:p w14:paraId="5ECF71AB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list v1 v2 v3.</w:t>
      </w:r>
    </w:p>
    <w:p w14:paraId="57488DB4" w14:textId="77777777" w:rsidR="004810B5" w:rsidRPr="009F5CC3" w:rsidRDefault="004810B5" w:rsidP="009F5CC3">
      <w:pPr>
        <w:rPr>
          <w:sz w:val="20"/>
          <w:szCs w:val="20"/>
        </w:rPr>
      </w:pPr>
    </w:p>
    <w:p w14:paraId="15711167" w14:textId="77777777" w:rsidR="009F5CC3" w:rsidRPr="009F5CC3" w:rsidRDefault="009F5CC3" w:rsidP="009F5CC3">
      <w:pPr>
        <w:rPr>
          <w:sz w:val="20"/>
          <w:szCs w:val="20"/>
        </w:rPr>
      </w:pPr>
    </w:p>
    <w:p w14:paraId="2DB55C2F" w14:textId="77777777" w:rsidR="009F5CC3" w:rsidRDefault="009F5CC3" w:rsidP="009F5CC3">
      <w:pPr>
        <w:pStyle w:val="3"/>
      </w:pPr>
      <w:bookmarkStart w:id="287" w:name="_Toc197355595"/>
      <w:r w:rsidRPr="009F5CC3">
        <w:t>SORT</w:t>
      </w:r>
      <w:r>
        <w:t xml:space="preserve"> IN RANDOM ORDER</w:t>
      </w:r>
      <w:bookmarkEnd w:id="287"/>
    </w:p>
    <w:p w14:paraId="219E40A8" w14:textId="05737517" w:rsidR="009F5CC3" w:rsidRPr="009F5CC3" w:rsidRDefault="009F5CC3" w:rsidP="009F5CC3">
      <w:pPr>
        <w:rPr>
          <w:sz w:val="20"/>
          <w:szCs w:val="20"/>
        </w:rPr>
      </w:pPr>
      <w:r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sample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4F232EBE" w14:textId="77777777" w:rsidR="00747706" w:rsidRDefault="00747706" w:rsidP="009F5CC3">
      <w:pPr>
        <w:rPr>
          <w:sz w:val="20"/>
          <w:szCs w:val="20"/>
        </w:rPr>
      </w:pPr>
    </w:p>
    <w:p w14:paraId="13C51454" w14:textId="77777777" w:rsidR="009F5CC3" w:rsidRPr="009F5CC3" w:rsidRDefault="009F5CC3" w:rsidP="009F5CC3">
      <w:pPr>
        <w:rPr>
          <w:sz w:val="20"/>
          <w:szCs w:val="20"/>
        </w:rPr>
      </w:pPr>
    </w:p>
    <w:p w14:paraId="0AA9A42C" w14:textId="441D9505" w:rsidR="00747706" w:rsidRPr="0009640C" w:rsidRDefault="00E21A69" w:rsidP="0009640C">
      <w:pPr>
        <w:pStyle w:val="3"/>
      </w:pPr>
      <w:bookmarkStart w:id="288" w:name="_Toc197355596"/>
      <w:r w:rsidRPr="0009640C">
        <w:t>SPLITTING OF MATRIX INTO TWO</w:t>
      </w:r>
      <w:r w:rsidR="007C68A0">
        <w:t xml:space="preserve"> [</w:t>
      </w:r>
      <w:r w:rsidR="007C68A0" w:rsidRPr="00F46370">
        <w:rPr>
          <w:szCs w:val="20"/>
        </w:rPr>
        <w:t>!KO_split</w:t>
      </w:r>
      <w:r w:rsidR="007C68A0">
        <w:rPr>
          <w:szCs w:val="20"/>
        </w:rPr>
        <w:t>]</w:t>
      </w:r>
      <w:bookmarkEnd w:id="288"/>
    </w:p>
    <w:p w14:paraId="6DF7291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*/*!KO_split(whole%dim%ind%name1%name2)*/*.</w:t>
      </w:r>
    </w:p>
    <w:p w14:paraId="3DEF3D31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*Version 2.</w:t>
      </w:r>
    </w:p>
    <w:p w14:paraId="1E0B521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*From matrix WHOLE, either its rows or its columns with indices IND are cut out,</w:t>
      </w:r>
    </w:p>
    <w:p w14:paraId="335965F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lastRenderedPageBreak/>
        <w:t>*forming cutting matrix NAME1. The remaining rows (columns) of WHOLE form</w:t>
      </w:r>
    </w:p>
    <w:p w14:paraId="07AAA41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*remnant matrix NAME2. The function returns both matrices NAME1 and NAME2.</w:t>
      </w:r>
    </w:p>
    <w:p w14:paraId="386669B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*Argument DIM - keyword (optionally quoted or in apostrophes):</w:t>
      </w:r>
    </w:p>
    <w:p w14:paraId="4BF1628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*"ROWS" - to cut out rows (word "arrays" below stands for rows);</w:t>
      </w:r>
    </w:p>
    <w:p w14:paraId="065D8381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*"COLS" - to cut out columns (word "arrays" below stands for columns).</w:t>
      </w:r>
    </w:p>
    <w:p w14:paraId="4C8A90A7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*WHOLE must have the number of arrays more than one.</w:t>
      </w:r>
    </w:p>
    <w:p w14:paraId="7ADC37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*IND is a vector (row or column, doesn't matter) with length less than there</w:t>
      </w:r>
    </w:p>
    <w:p w14:paraId="6D4ED09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*are arrays in WHOLE, and containing positive integers: indices of arrays in WHOLE</w:t>
      </w:r>
    </w:p>
    <w:p w14:paraId="03A5E8A3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*that should be cut out. These numbers do not have to go in ascending order; their sequence</w:t>
      </w:r>
    </w:p>
    <w:p w14:paraId="0EDA615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*defines the sequence of arrays how it will be in the cutting matrix NAME1.</w:t>
      </w:r>
    </w:p>
    <w:p w14:paraId="6AD56CA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*This function may require prior setting of limit for number of cycles to enough big value</w:t>
      </w:r>
    </w:p>
    <w:p w14:paraId="18B5E39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*by command SET MXLOOPS.</w:t>
      </w:r>
    </w:p>
    <w:p w14:paraId="14E7DB44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*Function /*!KO_merge*/ is opposite to this one and can insert cut-in NAME1 into base NAME2</w:t>
      </w:r>
    </w:p>
    <w:p w14:paraId="789385EF" w14:textId="52DFA9ED" w:rsidR="00747706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*restoring matrix WHOLE.</w:t>
      </w:r>
    </w:p>
    <w:p w14:paraId="6986D298" w14:textId="77777777" w:rsidR="00F46370" w:rsidRPr="0009640C" w:rsidRDefault="00F46370" w:rsidP="00F46370">
      <w:pPr>
        <w:rPr>
          <w:sz w:val="20"/>
          <w:szCs w:val="20"/>
        </w:rPr>
      </w:pPr>
    </w:p>
    <w:p w14:paraId="4E862459" w14:textId="77777777" w:rsidR="00732CD6" w:rsidRPr="00930663" w:rsidRDefault="004D3CFA" w:rsidP="00732CD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32CD6" w:rsidRPr="00930663">
        <w:rPr>
          <w:color w:val="0070C0"/>
          <w:sz w:val="20"/>
          <w:szCs w:val="20"/>
        </w:rPr>
        <w:t>.</w:t>
      </w:r>
      <w:r w:rsidR="00A04436" w:rsidRPr="00930663">
        <w:rPr>
          <w:color w:val="0070C0"/>
          <w:sz w:val="20"/>
          <w:szCs w:val="20"/>
        </w:rPr>
        <w:t xml:space="preserve"> </w:t>
      </w:r>
      <w:r w:rsidR="002F185E" w:rsidRPr="00930663">
        <w:rPr>
          <w:color w:val="0070C0"/>
          <w:sz w:val="20"/>
          <w:szCs w:val="20"/>
        </w:rPr>
        <w:t>Temporary split a matrix into two for separate operations on those</w:t>
      </w:r>
      <w:r w:rsidR="00732CD6" w:rsidRPr="00930663">
        <w:rPr>
          <w:color w:val="0070C0"/>
          <w:sz w:val="20"/>
          <w:szCs w:val="20"/>
        </w:rPr>
        <w:t>.</w:t>
      </w:r>
    </w:p>
    <w:p w14:paraId="0B2D545C" w14:textId="77777777" w:rsidR="00732CD6" w:rsidRPr="0009640C" w:rsidRDefault="00732CD6" w:rsidP="00747706">
      <w:pPr>
        <w:rPr>
          <w:sz w:val="20"/>
          <w:szCs w:val="20"/>
        </w:rPr>
      </w:pPr>
    </w:p>
    <w:p w14:paraId="650A01B8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F0E7CE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73F99C41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9EC6253" w14:textId="77777777" w:rsidR="00782011" w:rsidRPr="0009640C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cutrows= {2,3,5,9}.</w:t>
      </w:r>
    </w:p>
    <w:p w14:paraId="0C84D59C" w14:textId="6D70206B" w:rsidR="00732CD6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32CD6" w:rsidRPr="0009640C">
        <w:rPr>
          <w:rFonts w:ascii="Courier New" w:hAnsi="Courier New" w:cs="Courier New"/>
          <w:color w:val="0070C0"/>
          <w:sz w:val="20"/>
          <w:szCs w:val="20"/>
        </w:rPr>
        <w:t>split(mat</w:t>
      </w:r>
      <w:r w:rsidR="009D40CD" w:rsidRPr="0009640C">
        <w:rPr>
          <w:rFonts w:ascii="Courier New" w:hAnsi="Courier New" w:cs="Courier New"/>
          <w:color w:val="0070C0"/>
          <w:sz w:val="20"/>
          <w:szCs w:val="20"/>
        </w:rPr>
        <w:t>%</w:t>
      </w:r>
      <w:r w:rsidR="00F46370">
        <w:rPr>
          <w:rFonts w:ascii="Courier New" w:hAnsi="Courier New" w:cs="Courier New"/>
          <w:color w:val="0070C0"/>
          <w:sz w:val="20"/>
          <w:szCs w:val="20"/>
        </w:rPr>
        <w:t>ROWS%</w:t>
      </w:r>
      <w:r w:rsidR="009D40CD" w:rsidRPr="0009640C">
        <w:rPr>
          <w:rFonts w:ascii="Courier New" w:hAnsi="Courier New" w:cs="Courier New"/>
          <w:color w:val="0070C0"/>
          <w:sz w:val="20"/>
          <w:szCs w:val="20"/>
        </w:rPr>
        <w:t>cutrows</w:t>
      </w:r>
      <w:r w:rsidR="00732CD6" w:rsidRPr="0009640C">
        <w:rPr>
          <w:rFonts w:ascii="Courier New" w:hAnsi="Courier New" w:cs="Courier New"/>
          <w:color w:val="0070C0"/>
          <w:sz w:val="20"/>
          <w:szCs w:val="20"/>
        </w:rPr>
        <w:t>%cutting%remnant).</w:t>
      </w:r>
    </w:p>
    <w:p w14:paraId="5F0371C6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2230AA4C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4001F8A1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remnant= remnant*10.</w:t>
      </w:r>
    </w:p>
    <w:p w14:paraId="26AC1C38" w14:textId="594EA3D2" w:rsidR="00782011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rsort(cutting</w:t>
      </w:r>
      <w:r w:rsidR="00A04436" w:rsidRPr="0009640C">
        <w:rPr>
          <w:rFonts w:ascii="Courier New" w:hAnsi="Courier New" w:cs="Courier New"/>
          <w:color w:val="0070C0"/>
          <w:sz w:val="20"/>
          <w:szCs w:val="20"/>
        </w:rPr>
        <w:t>%3%1%cutting</w:t>
      </w:r>
      <w:r w:rsidR="0093138F">
        <w:rPr>
          <w:rFonts w:ascii="Courier New" w:hAnsi="Courier New" w:cs="Courier New"/>
          <w:color w:val="0070C0"/>
          <w:sz w:val="20"/>
          <w:szCs w:val="20"/>
        </w:rPr>
        <w:t>%name2</w:t>
      </w:r>
      <w:r w:rsidR="00A04436" w:rsidRPr="0009640C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3C3611E" w14:textId="77777777" w:rsidR="00A04436" w:rsidRPr="0009640C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69718E64" w14:textId="77777777" w:rsidR="00A04436" w:rsidRPr="0009640C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44709202" w14:textId="7735DF9D" w:rsidR="00732CD6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merge(remnant%</w:t>
      </w:r>
      <w:r w:rsidR="00F46370">
        <w:rPr>
          <w:rFonts w:ascii="Courier New" w:hAnsi="Courier New" w:cs="Courier New"/>
          <w:color w:val="0070C0"/>
          <w:sz w:val="20"/>
          <w:szCs w:val="20"/>
        </w:rPr>
        <w:t>ROWS%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cutting%cutrows%mat).</w:t>
      </w:r>
    </w:p>
    <w:p w14:paraId="2D9E1DFC" w14:textId="77777777" w:rsidR="00782011" w:rsidRPr="0009640C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5F11C6C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DDC26D7" w14:textId="77777777" w:rsidR="00747706" w:rsidRPr="0009640C" w:rsidRDefault="00747706" w:rsidP="00747706">
      <w:pPr>
        <w:rPr>
          <w:sz w:val="20"/>
          <w:szCs w:val="20"/>
        </w:rPr>
      </w:pPr>
    </w:p>
    <w:p w14:paraId="71CAC425" w14:textId="77777777" w:rsidR="00747706" w:rsidRPr="0009640C" w:rsidRDefault="00747706" w:rsidP="00747706">
      <w:pPr>
        <w:rPr>
          <w:sz w:val="20"/>
          <w:szCs w:val="20"/>
        </w:rPr>
      </w:pPr>
    </w:p>
    <w:p w14:paraId="0AD3A892" w14:textId="228E4992" w:rsidR="00747706" w:rsidRPr="0009640C" w:rsidRDefault="000E7CC3" w:rsidP="0009640C">
      <w:pPr>
        <w:pStyle w:val="3"/>
      </w:pPr>
      <w:bookmarkStart w:id="289" w:name="_Toc197355597"/>
      <w:r>
        <w:t>MERGING OF TWO MATRICES</w:t>
      </w:r>
      <w:r w:rsidR="007C68A0">
        <w:t xml:space="preserve"> [</w:t>
      </w:r>
      <w:r w:rsidR="007C68A0" w:rsidRPr="00F46370">
        <w:rPr>
          <w:szCs w:val="20"/>
        </w:rPr>
        <w:t>!KO_merge</w:t>
      </w:r>
      <w:r w:rsidR="007C68A0">
        <w:rPr>
          <w:szCs w:val="20"/>
        </w:rPr>
        <w:t>]</w:t>
      </w:r>
      <w:bookmarkEnd w:id="289"/>
    </w:p>
    <w:p w14:paraId="0155DDE2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*/*!KO_merge(base%dim%slice%ind%name)*/*.</w:t>
      </w:r>
    </w:p>
    <w:p w14:paraId="562DE6F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*Version 2.</w:t>
      </w:r>
    </w:p>
    <w:p w14:paraId="3A017C1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*Into base matrix BASE, all rows or columns of cut-in matrix SLICE are inserted, forming the</w:t>
      </w:r>
    </w:p>
    <w:p w14:paraId="6602BA8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*united matrix NAME which is returned. Rows (columns) constituting matrix SLICE will occupy in NAME</w:t>
      </w:r>
    </w:p>
    <w:p w14:paraId="11B99E2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*positions specified in IND.</w:t>
      </w:r>
    </w:p>
    <w:p w14:paraId="18F566A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*Argument DIM - keyword (optionally quoted or in apostrophes):</w:t>
      </w:r>
    </w:p>
    <w:p w14:paraId="19710E9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*"ROWS" - insert SLICE rows as rows in BASE (word "arrays" below stands for rows), number of columns</w:t>
      </w:r>
    </w:p>
    <w:p w14:paraId="214A31A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 BASE and SLICE must be equal;</w:t>
      </w:r>
    </w:p>
    <w:p w14:paraId="365F388B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*"COLS" - insert SLICE columns as columns in BASE (word "arrays" below stands for columns), number of</w:t>
      </w:r>
    </w:p>
    <w:p w14:paraId="7E090FC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*rows in BASE and SLICE must be equal.</w:t>
      </w:r>
    </w:p>
    <w:p w14:paraId="3CAF12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*IND is a vector (row or column, doesn't matter) with length as the number of arrays in SLICE,</w:t>
      </w:r>
    </w:p>
    <w:p w14:paraId="236A22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*and containing positive integers: indices of arrays in NAME which must be occupied by arrays of</w:t>
      </w:r>
    </w:p>
    <w:p w14:paraId="39BF04D4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cut-in matrix SLICE. These numbers do not have to go in ascending order; their sequence defines</w:t>
      </w:r>
    </w:p>
    <w:p w14:paraId="7029156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sequence of cutting-in of arrays of SLICE between arrays of BASE.</w:t>
      </w:r>
    </w:p>
    <w:p w14:paraId="7326E8D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maximal value in IND cannot exceed the sum of the number of arrays in BASE and SLICE.</w:t>
      </w:r>
    </w:p>
    <w:p w14:paraId="36BF1A1B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*This function may require prior setting of limit for number of cycles to enough big value</w:t>
      </w:r>
    </w:p>
    <w:p w14:paraId="5C5958D8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*by command SET MXLOOPS.</w:t>
      </w:r>
    </w:p>
    <w:p w14:paraId="6AB24AE8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*Function /*!KO_split*/ is opposite to this one and can split NAME back into</w:t>
      </w:r>
    </w:p>
    <w:p w14:paraId="3540D07B" w14:textId="2AFCA517" w:rsidR="00DC3963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*cutting SLICE and remnant BASE.</w:t>
      </w:r>
    </w:p>
    <w:p w14:paraId="39561D20" w14:textId="77777777" w:rsidR="00F46370" w:rsidRDefault="00F46370" w:rsidP="00F46370">
      <w:pPr>
        <w:rPr>
          <w:sz w:val="20"/>
          <w:szCs w:val="20"/>
        </w:rPr>
      </w:pPr>
    </w:p>
    <w:p w14:paraId="128ADA53" w14:textId="77777777" w:rsidR="00B94170" w:rsidRDefault="00B94170" w:rsidP="00747706">
      <w:pPr>
        <w:rPr>
          <w:sz w:val="20"/>
          <w:szCs w:val="20"/>
        </w:rPr>
      </w:pPr>
    </w:p>
    <w:p w14:paraId="73E65B3F" w14:textId="05AB1D38" w:rsidR="00B94170" w:rsidRPr="00B94170" w:rsidRDefault="00B94170" w:rsidP="00B94170">
      <w:pPr>
        <w:pStyle w:val="3"/>
      </w:pPr>
      <w:bookmarkStart w:id="290" w:name="_SPLITTING_OF_MATRIX"/>
      <w:bookmarkStart w:id="291" w:name="_Toc197355598"/>
      <w:bookmarkEnd w:id="290"/>
      <w:r w:rsidRPr="00B94170">
        <w:t>SPLITTING OF MATRIX HORIZONTALLY</w:t>
      </w:r>
      <w:r>
        <w:t xml:space="preserve"> IN SEVERAL, BY GROUPS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B94170">
        <w:rPr>
          <w:szCs w:val="20"/>
        </w:rPr>
        <w:t>msplit</w:t>
      </w:r>
      <w:r w:rsidR="007C68A0">
        <w:rPr>
          <w:szCs w:val="20"/>
        </w:rPr>
        <w:t>]</w:t>
      </w:r>
      <w:bookmarkEnd w:id="291"/>
    </w:p>
    <w:p w14:paraId="67476975" w14:textId="7F57EF30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94170">
        <w:rPr>
          <w:sz w:val="20"/>
          <w:szCs w:val="20"/>
        </w:rPr>
        <w:t>msplit(mat%gr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%'maxcode')*/*.</w:t>
      </w:r>
    </w:p>
    <w:p w14:paraId="39A5AB2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*Version 1.</w:t>
      </w:r>
    </w:p>
    <w:p w14:paraId="23A40ED3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*Takes matrix MAT (some name, not expression) and grouping variable 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 xml:space="preserve"> (sorted).</w:t>
      </w:r>
    </w:p>
    <w:p w14:paraId="67D980B4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*Splits MAT horizontally in matrices corresponding to groups in 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. Names of the resulting</w:t>
      </w:r>
    </w:p>
    <w:p w14:paraId="1E2B613E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*matrices are defined automatically.</w:t>
      </w:r>
    </w:p>
    <w:p w14:paraId="013E57ED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function is partly similar to command SPLIT FILE.</w:t>
      </w:r>
    </w:p>
    <w:p w14:paraId="4FBFCEC0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*Details:</w:t>
      </w:r>
    </w:p>
    <w:p w14:paraId="0C6B89AD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</w:t>
      </w:r>
      <w:r w:rsidR="00955457" w:rsidRPr="00955457">
        <w:rPr>
          <w:sz w:val="20"/>
          <w:szCs w:val="20"/>
        </w:rPr>
        <w:t xml:space="preserve">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="00955457" w:rsidRPr="00B94170">
        <w:rPr>
          <w:sz w:val="20"/>
          <w:szCs w:val="20"/>
        </w:rPr>
        <w:t xml:space="preserve"> </w:t>
      </w:r>
      <w:r w:rsidRPr="00B94170">
        <w:rPr>
          <w:sz w:val="20"/>
          <w:szCs w:val="20"/>
        </w:rPr>
        <w:t>- case-grouping variable, column with integer group codes: 1, 2, 3,...</w:t>
      </w:r>
    </w:p>
    <w:p w14:paraId="148D5C56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*(Fractional codes and values less than 1 not allowed.) Cases (rows) must be already sorted by</w:t>
      </w:r>
    </w:p>
    <w:p w14:paraId="0E1C025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codes ascendingly.</w:t>
      </w:r>
    </w:p>
    <w:p w14:paraId="6392BF2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lastRenderedPageBreak/>
        <w:t xml:space="preserve">*MAT - matrix (data) with num-of-rows as in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 xml:space="preserve">, already sorted correspondingly with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, which</w:t>
      </w:r>
    </w:p>
    <w:p w14:paraId="0FBC75E4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 xml:space="preserve">*you need to break horizontally: one resultant matrix for each code of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.</w:t>
      </w:r>
    </w:p>
    <w:p w14:paraId="4C03782E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names will be concatenat</w:t>
      </w:r>
      <w:r w:rsidR="006E0A26">
        <w:rPr>
          <w:sz w:val="20"/>
          <w:szCs w:val="20"/>
        </w:rPr>
        <w:t>ed from name of MAT and the g</w:t>
      </w:r>
      <w:r w:rsidRPr="00B94170">
        <w:rPr>
          <w:sz w:val="20"/>
          <w:szCs w:val="20"/>
        </w:rPr>
        <w:t>roup code: MAT1, MAT2,...</w:t>
      </w:r>
    </w:p>
    <w:p w14:paraId="265A4AD1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*'MAXCODE' - code of the last observed or of your interest group (maximal 999). It must be number</w:t>
      </w:r>
    </w:p>
    <w:p w14:paraId="70F50B70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*(not variable or expression), you may put it in apostrophes or quotes.</w:t>
      </w:r>
    </w:p>
    <w:p w14:paraId="03C4CDE3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 xml:space="preserve">*If some codes between 1 and maxcode are absent in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="00955457" w:rsidRPr="00B94170">
        <w:rPr>
          <w:sz w:val="20"/>
          <w:szCs w:val="20"/>
        </w:rPr>
        <w:t xml:space="preserve"> </w:t>
      </w:r>
      <w:r w:rsidRPr="00B94170">
        <w:rPr>
          <w:sz w:val="20"/>
          <w:szCs w:val="20"/>
        </w:rPr>
        <w:t>the matrices for these missing groups</w:t>
      </w:r>
    </w:p>
    <w:p w14:paraId="301B3D3B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*will not be created.</w:t>
      </w:r>
    </w:p>
    <w:p w14:paraId="2008CA04" w14:textId="77777777" w:rsid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*This function is useful for routine work, not for programming algorithms.</w:t>
      </w:r>
    </w:p>
    <w:p w14:paraId="0C3ABD2B" w14:textId="77777777" w:rsidR="00B94170" w:rsidRDefault="00B94170" w:rsidP="00B94170">
      <w:pPr>
        <w:rPr>
          <w:sz w:val="20"/>
          <w:szCs w:val="20"/>
        </w:rPr>
      </w:pPr>
    </w:p>
    <w:p w14:paraId="4477D990" w14:textId="77777777" w:rsidR="00B94170" w:rsidRPr="00930663" w:rsidRDefault="00B94170" w:rsidP="00B9417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4E232F8" w14:textId="77777777" w:rsidR="00B94170" w:rsidRPr="00832032" w:rsidRDefault="00B94170" w:rsidP="00B94170">
      <w:pPr>
        <w:rPr>
          <w:sz w:val="20"/>
          <w:szCs w:val="20"/>
        </w:rPr>
      </w:pPr>
    </w:p>
    <w:p w14:paraId="34CA1CC6" w14:textId="77777777" w:rsidR="00B94170" w:rsidRPr="00832032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sort cases by group. /*Group codes must be 1, 2,..., sorted</w:t>
      </w:r>
    </w:p>
    <w:p w14:paraId="48BEB91D" w14:textId="77777777" w:rsidR="00B94170" w:rsidRPr="00DC2C4F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D05790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to v3.</w:t>
      </w:r>
    </w:p>
    <w:p w14:paraId="6EBC1AD5" w14:textId="77777777" w:rsidR="00B94170" w:rsidRDefault="0071166D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</w:t>
      </w:r>
      <w:r w:rsidR="00B94170">
        <w:rPr>
          <w:rFonts w:ascii="Courier New" w:hAnsi="Courier New" w:cs="Courier New"/>
          <w:color w:val="0070C0"/>
          <w:sz w:val="20"/>
          <w:szCs w:val="20"/>
        </w:rPr>
        <w:t xml:space="preserve"> /variable= group.</w:t>
      </w:r>
    </w:p>
    <w:p w14:paraId="415E5052" w14:textId="26CF1577" w:rsidR="00B94170" w:rsidRDefault="00BC7D98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94170">
        <w:rPr>
          <w:rFonts w:ascii="Courier New" w:hAnsi="Courier New" w:cs="Courier New"/>
          <w:color w:val="0070C0"/>
          <w:sz w:val="20"/>
          <w:szCs w:val="20"/>
        </w:rPr>
        <w:t>msplit(data%gr%</w:t>
      </w:r>
      <w:r w:rsidR="00B94170" w:rsidRPr="00832032">
        <w:rPr>
          <w:rFonts w:ascii="Courier New" w:hAnsi="Courier New" w:cs="Courier New"/>
          <w:color w:val="0070C0"/>
          <w:sz w:val="20"/>
          <w:szCs w:val="20"/>
        </w:rPr>
        <w:t>'4'</w:t>
      </w:r>
      <w:r w:rsidR="00B94170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A3C25D7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data1.</w:t>
      </w:r>
    </w:p>
    <w:p w14:paraId="508490F5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data2.</w:t>
      </w:r>
    </w:p>
    <w:p w14:paraId="08B9D768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data3.</w:t>
      </w:r>
    </w:p>
    <w:p w14:paraId="5C89606F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data4.</w:t>
      </w:r>
    </w:p>
    <w:p w14:paraId="1D45703F" w14:textId="77777777" w:rsidR="00B94170" w:rsidRPr="00955457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9554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554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BEFE646" w14:textId="77777777" w:rsidR="00B94170" w:rsidRPr="0009640C" w:rsidRDefault="00B94170" w:rsidP="00B94170">
      <w:pPr>
        <w:rPr>
          <w:sz w:val="20"/>
          <w:szCs w:val="20"/>
        </w:rPr>
      </w:pPr>
    </w:p>
    <w:p w14:paraId="0D61C68D" w14:textId="77777777" w:rsidR="004B2297" w:rsidRPr="0009640C" w:rsidRDefault="004B2297" w:rsidP="00747706">
      <w:pPr>
        <w:rPr>
          <w:sz w:val="20"/>
          <w:szCs w:val="20"/>
        </w:rPr>
      </w:pPr>
    </w:p>
    <w:p w14:paraId="7B0ACEC2" w14:textId="5C0230B6" w:rsidR="004B2297" w:rsidRPr="0009640C" w:rsidRDefault="004B2297" w:rsidP="0009640C">
      <w:pPr>
        <w:pStyle w:val="3"/>
      </w:pPr>
      <w:bookmarkStart w:id="292" w:name="_Toc197355599"/>
      <w:r w:rsidRPr="0009640C">
        <w:t>RESTRUCTURING "VARIABLES INTO CASES"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vartocas</w:t>
      </w:r>
      <w:r w:rsidR="007C68A0">
        <w:rPr>
          <w:szCs w:val="20"/>
        </w:rPr>
        <w:t>]</w:t>
      </w:r>
      <w:bookmarkEnd w:id="292"/>
    </w:p>
    <w:p w14:paraId="68AAE9E0" w14:textId="07592A75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vartocas(data%k%ord%name1%name2)*/*.</w:t>
      </w:r>
    </w:p>
    <w:p w14:paraId="7FDB2AE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1609319D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*Restructures each group of K variables (columns) of DATA into single column.</w:t>
      </w:r>
    </w:p>
    <w:p w14:paraId="79C12448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*This way each case (row) gets broken in K rows.</w:t>
      </w:r>
    </w:p>
    <w:p w14:paraId="0199CC9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*Returns restructured data NAME1.</w:t>
      </w:r>
    </w:p>
    <w:p w14:paraId="044AFFE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function is similar to SPSS command VARSTOCASES.</w:t>
      </w:r>
    </w:p>
    <w:p w14:paraId="4C47C6C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*DATA - matrix with number of columns multiple of K.</w:t>
      </w:r>
    </w:p>
    <w:p w14:paraId="78A1129E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*K - positive integer scalar; each K columns of DATA (each "group") will produce one column in NAME1.</w:t>
      </w:r>
    </w:p>
    <w:p w14:paraId="565427F1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*Scalar ORD indicates in which order the variables producing single column are situated in DATA:</w:t>
      </w:r>
    </w:p>
    <w:p w14:paraId="758D1BC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*situated adjacently (ORD positive) or situated with step number_columns_DATA/K (ORD nonpositive).</w:t>
      </w:r>
    </w:p>
    <w:p w14:paraId="41703362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*For example, if number_columns_DATA=6 and K=2 then adjacent situation means that columns</w:t>
      </w:r>
    </w:p>
    <w:p w14:paraId="086FFB2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*1 and 2 will produce column, 3 and 4 will produce column, 5 and 6 will produce column. And with situation via step 3</w:t>
      </w:r>
    </w:p>
    <w:p w14:paraId="4B03357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*columns 1 and 4 will produce column, 2 and 5 will produce column, 3 and 6 will produce column.</w:t>
      </w:r>
    </w:p>
    <w:p w14:paraId="552669A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*Two-column matrix NAME2 reflects that order: it contains case numbers of DATA in its 1st column and</w:t>
      </w:r>
    </w:p>
    <w:p w14:paraId="3DAFDC39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sequential index of a variable in "group" (1,2,...,K) of variables in its 2nd column.</w:t>
      </w:r>
    </w:p>
    <w:p w14:paraId="1EA04529" w14:textId="63A5B8D1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*Function 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castovar*/* is opposite to this one and restructures NAME1 back in DATA.</w:t>
      </w:r>
    </w:p>
    <w:p w14:paraId="0589F031" w14:textId="77777777" w:rsidR="004B2297" w:rsidRPr="0009640C" w:rsidRDefault="004B2297" w:rsidP="004B2297">
      <w:pPr>
        <w:rPr>
          <w:sz w:val="20"/>
          <w:szCs w:val="20"/>
        </w:rPr>
      </w:pPr>
    </w:p>
    <w:p w14:paraId="17D0476B" w14:textId="77777777" w:rsidR="004B2297" w:rsidRPr="0009640C" w:rsidRDefault="004B2297" w:rsidP="004B2297">
      <w:pPr>
        <w:rPr>
          <w:sz w:val="20"/>
          <w:szCs w:val="20"/>
        </w:rPr>
      </w:pPr>
    </w:p>
    <w:p w14:paraId="2C508F84" w14:textId="636327A1" w:rsidR="004B2297" w:rsidRPr="0009640C" w:rsidRDefault="004B2297" w:rsidP="0009640C">
      <w:pPr>
        <w:pStyle w:val="3"/>
      </w:pPr>
      <w:bookmarkStart w:id="293" w:name="_Toc197355600"/>
      <w:r w:rsidRPr="0009640C">
        <w:t>RESTRUCTURING "CASES INTO VARIABLES"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castovar</w:t>
      </w:r>
      <w:r w:rsidR="007C68A0">
        <w:rPr>
          <w:szCs w:val="20"/>
        </w:rPr>
        <w:t>]</w:t>
      </w:r>
      <w:bookmarkEnd w:id="293"/>
    </w:p>
    <w:p w14:paraId="299E84E9" w14:textId="67BE112B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castovar(data%k%ord%name1%name2)*/*.</w:t>
      </w:r>
    </w:p>
    <w:p w14:paraId="415D9CD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F568E71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*Restructures each group of K cases (rows) of DATA into single row.</w:t>
      </w:r>
    </w:p>
    <w:p w14:paraId="76A3509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*This way each variable (column) gets broken in K columns.</w:t>
      </w:r>
    </w:p>
    <w:p w14:paraId="72571B3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*Returns restructured data NAME1.</w:t>
      </w:r>
    </w:p>
    <w:p w14:paraId="12BB60D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function is similar to SPSS command CASESTOVARS.</w:t>
      </w:r>
    </w:p>
    <w:p w14:paraId="397F3F45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*DATA - matrix with number of rows multiple of K.</w:t>
      </w:r>
    </w:p>
    <w:p w14:paraId="61AB1D1F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*K - positive integer scalar; each K rows of DATA (each "group") will produce one row in NAME1.</w:t>
      </w:r>
    </w:p>
    <w:p w14:paraId="7C890D0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*Rows in DATA must be already sorted so that K rows of each group appear adjacent.</w:t>
      </w:r>
    </w:p>
    <w:p w14:paraId="30C65695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*Scalar ORD specifies in which order should the variables produced of single variable of DATA be situated:</w:t>
      </w:r>
    </w:p>
    <w:p w14:paraId="43F46812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*adjacently (ORD positive) or with step number_columns_DATA (ORD nonpositive).</w:t>
      </w:r>
    </w:p>
    <w:p w14:paraId="1249617E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*For example, if number_columns_DATA=3 и K=2 then adjacent situation means</w:t>
      </w:r>
    </w:p>
    <w:p w14:paraId="242DE848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*that column 1 will produce columns 1 and 2, column 2 will produce columns 3 and 4, column 3 will produce columns 5 and 6.</w:t>
      </w:r>
    </w:p>
    <w:p w14:paraId="1034CCE7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*And with situation via step 3 column 1 will produce columns 1 and 4, column 2 will produce columns 2 and 5,</w:t>
      </w:r>
    </w:p>
    <w:p w14:paraId="54A57CF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*column 3 will produce columns 3 and 6.</w:t>
      </w:r>
    </w:p>
    <w:p w14:paraId="6BB8727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*Two-row matrix NAME2 reflects that order: it contains variable numbers of DATA</w:t>
      </w:r>
    </w:p>
    <w:p w14:paraId="1E0C0B6F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*in its 1st row and the sequential index of a case in "group" (1,2,...,K) of cases in its 2nd row.</w:t>
      </w:r>
    </w:p>
    <w:p w14:paraId="4F1F70D3" w14:textId="4624A05B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*Function 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vartocas*/* is opposite to this one and restructures NAME1 back in DATA.</w:t>
      </w:r>
    </w:p>
    <w:p w14:paraId="04381DC8" w14:textId="77777777" w:rsidR="004B2297" w:rsidRPr="000C7514" w:rsidRDefault="004B2297" w:rsidP="004B2297">
      <w:pPr>
        <w:rPr>
          <w:sz w:val="20"/>
          <w:szCs w:val="20"/>
        </w:rPr>
      </w:pPr>
    </w:p>
    <w:p w14:paraId="77DB2DF0" w14:textId="77777777" w:rsidR="004B2297" w:rsidRPr="00930663" w:rsidRDefault="004B2297" w:rsidP="004B229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2E7E3771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</w:p>
    <w:p w14:paraId="3B21A937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seed 34534753.</w:t>
      </w:r>
    </w:p>
    <w:p w14:paraId="1565818B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72276DD0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data= uniform(10,15)*10.</w:t>
      </w:r>
    </w:p>
    <w:p w14:paraId="6DACA6DE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data /format= f6.2 /title '10 cases X 15 variables Data'.</w:t>
      </w:r>
    </w:p>
    <w:p w14:paraId="138A787B" w14:textId="5E856749" w:rsidR="004B2297" w:rsidRPr="0009640C" w:rsidRDefault="00BC7D98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>vartocas(data%3%1%vartocas%ord).</w:t>
      </w:r>
    </w:p>
    <w:p w14:paraId="423CB477" w14:textId="77777777" w:rsidR="006F3713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{ord,vartocas} /format= f6.2 /clab= 'CaseNo' 'Index'</w:t>
      </w:r>
    </w:p>
    <w:p w14:paraId="2DE41266" w14:textId="77777777" w:rsidR="004B2297" w:rsidRPr="0009640C" w:rsidRDefault="006F3713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 xml:space="preserve"> /title 'Vars-to-Cases, K=3'.</w:t>
      </w:r>
    </w:p>
    <w:p w14:paraId="21A28C61" w14:textId="08FF4B07" w:rsidR="004B2297" w:rsidRPr="0009640C" w:rsidRDefault="00BC7D98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>castovar(vartocas%3%1%castovar%ord).</w:t>
      </w:r>
    </w:p>
    <w:p w14:paraId="73F016FD" w14:textId="77777777" w:rsidR="006F3713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{ord;castovar} /format= f6.2 /rlab= 'VarNo' 'Index'</w:t>
      </w:r>
    </w:p>
    <w:p w14:paraId="5CAED920" w14:textId="77777777" w:rsidR="004B2297" w:rsidRPr="0009640C" w:rsidRDefault="006F3713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 xml:space="preserve"> /title 'Cases-to-Vars, K=3, back into Data'.</w:t>
      </w:r>
    </w:p>
    <w:p w14:paraId="3ACC8C26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4295A61" w14:textId="77777777" w:rsidR="004B2297" w:rsidRPr="000C7514" w:rsidRDefault="004B2297" w:rsidP="004B2297">
      <w:pPr>
        <w:rPr>
          <w:sz w:val="20"/>
          <w:szCs w:val="20"/>
        </w:rPr>
      </w:pPr>
    </w:p>
    <w:p w14:paraId="517D2D81" w14:textId="77777777" w:rsidR="007B6491" w:rsidRDefault="007B6491" w:rsidP="00747706">
      <w:pPr>
        <w:rPr>
          <w:sz w:val="20"/>
          <w:szCs w:val="20"/>
        </w:rPr>
      </w:pPr>
    </w:p>
    <w:p w14:paraId="4A4787C7" w14:textId="66571B4A" w:rsidR="001F6EC9" w:rsidRPr="001F6EC9" w:rsidRDefault="001F6EC9" w:rsidP="001F6EC9">
      <w:pPr>
        <w:pStyle w:val="3"/>
      </w:pPr>
      <w:bookmarkStart w:id="294" w:name="_Toc197355601"/>
      <w:r w:rsidRPr="001F6EC9">
        <w:t>S</w:t>
      </w:r>
      <w:r>
        <w:t>HIFT ROWS HORIZONTALLY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1F6EC9">
        <w:rPr>
          <w:szCs w:val="20"/>
        </w:rPr>
        <w:t>shift</w:t>
      </w:r>
      <w:r w:rsidR="007C68A0">
        <w:rPr>
          <w:szCs w:val="20"/>
        </w:rPr>
        <w:t>]</w:t>
      </w:r>
      <w:bookmarkEnd w:id="294"/>
    </w:p>
    <w:p w14:paraId="3530B5EF" w14:textId="78438129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F6EC9">
        <w:rPr>
          <w:sz w:val="20"/>
          <w:szCs w:val="20"/>
        </w:rPr>
        <w:t>shift(mat%rel%displ%name)*/*.</w:t>
      </w:r>
    </w:p>
    <w:p w14:paraId="28C06718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*Version 1.</w:t>
      </w:r>
    </w:p>
    <w:p w14:paraId="783FD251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*Takes matrix MAT with no less than two rows. Returns matrix NAME where rows were</w:t>
      </w:r>
    </w:p>
    <w:p w14:paraId="43745C05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*shifted horizontally - to right or to left by the amounts (number of elements) specified in column</w:t>
      </w:r>
    </w:p>
    <w:p w14:paraId="61FB098D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*vector DISPL. DISPL must be of the length 1 less than the number of rows in MAT. Its values - integers.</w:t>
      </w:r>
    </w:p>
    <w:p w14:paraId="76AA48FA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*Negative value is shift by this number of elements to the left, positive value is shift by this number</w:t>
      </w:r>
    </w:p>
    <w:p w14:paraId="7DBE8817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*of elements to the right. The 1st element is the shift for row 2, 2nd element is the shift of</w:t>
      </w:r>
    </w:p>
    <w:p w14:paraId="1177E281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*row 3, etc.</w:t>
      </w:r>
    </w:p>
    <w:p w14:paraId="3F3923FD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*Argument REL (scalar) explains relative what the shifts in DISPL are specified. If REL is nonpositive</w:t>
      </w:r>
    </w:p>
    <w:p w14:paraId="0E26726F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*then shift of every row is the shift relative the 1st row. If RE</w:t>
      </w:r>
      <w:r w:rsidR="00756053">
        <w:rPr>
          <w:sz w:val="20"/>
          <w:szCs w:val="20"/>
        </w:rPr>
        <w:t xml:space="preserve">L is </w:t>
      </w:r>
      <w:r w:rsidRPr="001F6EC9">
        <w:rPr>
          <w:sz w:val="20"/>
          <w:szCs w:val="20"/>
        </w:rPr>
        <w:t>positive then shift of every</w:t>
      </w:r>
    </w:p>
    <w:p w14:paraId="7400D7C6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*row is the shift relative the previous, overlying row.</w:t>
      </w:r>
    </w:p>
    <w:p w14:paraId="5F62C3C2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*This function may require prior setting of limit for number of cycles to enough big value</w:t>
      </w:r>
    </w:p>
    <w:p w14:paraId="6AFCDAFE" w14:textId="77777777" w:rsid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*by command SET MXLOOPS.</w:t>
      </w:r>
    </w:p>
    <w:p w14:paraId="016A233C" w14:textId="77777777" w:rsidR="001F6EC9" w:rsidRDefault="001F6EC9" w:rsidP="001F6EC9">
      <w:pPr>
        <w:rPr>
          <w:sz w:val="20"/>
          <w:szCs w:val="20"/>
        </w:rPr>
      </w:pPr>
    </w:p>
    <w:p w14:paraId="5FD66A12" w14:textId="77777777" w:rsidR="001F6EC9" w:rsidRPr="00930663" w:rsidRDefault="001F6EC9" w:rsidP="001F6EC9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Sequential shifting of cases by 1 case down.</w:t>
      </w:r>
    </w:p>
    <w:p w14:paraId="3FB01400" w14:textId="77777777" w:rsidR="001F6EC9" w:rsidRP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</w:p>
    <w:p w14:paraId="60FC12AC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165460C" w14:textId="77777777" w:rsidR="001F6EC9" w:rsidRPr="00FB3872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653D13F9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3341A96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shifts= make(1,ncol(vars)-1,1).</w:t>
      </w:r>
    </w:p>
    <w:p w14:paraId="30ECD23F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shifts.</w:t>
      </w:r>
    </w:p>
    <w:p w14:paraId="084A8824" w14:textId="47F76AE7" w:rsidR="001F6EC9" w:rsidRDefault="00BC7D98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6EC9">
        <w:rPr>
          <w:rFonts w:ascii="Courier New" w:hAnsi="Courier New" w:cs="Courier New"/>
          <w:color w:val="0070C0"/>
          <w:sz w:val="20"/>
          <w:szCs w:val="20"/>
        </w:rPr>
        <w:t>shift(t(vars)%1%t(shifts)%vars2).</w:t>
      </w:r>
    </w:p>
    <w:p w14:paraId="2E558AF8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vars2= t(vars2).</w:t>
      </w:r>
    </w:p>
    <w:p w14:paraId="22C12749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vars2.</w:t>
      </w:r>
    </w:p>
    <w:p w14:paraId="670CD12B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 w:rsidRPr="008E6A6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1C13A8E" w14:textId="77777777" w:rsidR="001F6EC9" w:rsidRPr="0032653C" w:rsidRDefault="001F6EC9" w:rsidP="001F6EC9">
      <w:pPr>
        <w:rPr>
          <w:sz w:val="20"/>
          <w:szCs w:val="20"/>
        </w:rPr>
      </w:pPr>
    </w:p>
    <w:p w14:paraId="1CF054EC" w14:textId="77777777" w:rsidR="0063622E" w:rsidRPr="0032653C" w:rsidRDefault="0063622E" w:rsidP="001F6EC9">
      <w:pPr>
        <w:rPr>
          <w:sz w:val="20"/>
          <w:szCs w:val="20"/>
        </w:rPr>
      </w:pPr>
    </w:p>
    <w:p w14:paraId="415FD6C1" w14:textId="5624AD17" w:rsidR="0032653C" w:rsidRPr="0032653C" w:rsidRDefault="0032653C" w:rsidP="0032653C">
      <w:pPr>
        <w:pStyle w:val="3"/>
      </w:pPr>
      <w:bookmarkStart w:id="295" w:name="_Toc428639787"/>
      <w:bookmarkStart w:id="296" w:name="_Toc197355602"/>
      <w:r w:rsidRPr="0032653C">
        <w:t>BLOCK-INCUT</w:t>
      </w:r>
      <w:r w:rsidR="007C68A0">
        <w:t xml:space="preserve"> [</w:t>
      </w:r>
      <w:r w:rsidR="007C68A0" w:rsidRPr="0032653C">
        <w:rPr>
          <w:szCs w:val="20"/>
        </w:rPr>
        <w:t>!KO_blockic</w:t>
      </w:r>
      <w:r w:rsidR="007C68A0">
        <w:rPr>
          <w:szCs w:val="20"/>
        </w:rPr>
        <w:t>]</w:t>
      </w:r>
      <w:bookmarkEnd w:id="296"/>
    </w:p>
    <w:p w14:paraId="14BE8035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*/*!KO_blockic(mat1%mat2%pos%name)*/*.</w:t>
      </w:r>
    </w:p>
    <w:p w14:paraId="6B493FC7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*Version 1.</w:t>
      </w:r>
    </w:p>
    <w:p w14:paraId="74209CEA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*Takes matrices MAT1 and MAT2 of any size and unites them, in-cutting MAT2 from bottom-right</w:t>
      </w:r>
    </w:p>
    <w:p w14:paraId="2230C54E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*into MAT1, docking it to position POS in MAT1. Specifically, first, matrix NAME is created</w:t>
      </w:r>
    </w:p>
    <w:p w14:paraId="440E0466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*as block matrix: block(MAT1(1:I,1:J),MAT2). Then, if there are left cells in NAME not yet</w:t>
      </w:r>
    </w:p>
    <w:p w14:paraId="68CB8655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*received values from their corresponding cells of MAT1, they receive them.</w:t>
      </w:r>
    </w:p>
    <w:p w14:paraId="62ED5D71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*POS - vector of length 2, containing positions I and J in MAT1. I can be from 1 to num_rows</w:t>
      </w:r>
    </w:p>
    <w:p w14:paraId="4726ADD7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*of MAT1. J can be from 1 to num_columns of MAT1. When I and J are both maximal, the function</w:t>
      </w:r>
    </w:p>
    <w:p w14:paraId="31E7D943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*turns into function block().</w:t>
      </w:r>
    </w:p>
    <w:p w14:paraId="2686B61C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*If you want to "revert" the task and in-cut MAT2 into MAT1 from top-left, then first</w:t>
      </w:r>
    </w:p>
    <w:p w14:paraId="190510B0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*change the order of rows and columns in both matrices to the opposite, and in the end change</w:t>
      </w:r>
    </w:p>
    <w:p w14:paraId="45D08133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*the order of rows and columns in NAME to the opposite.</w:t>
      </w:r>
    </w:p>
    <w:p w14:paraId="7A4A214B" w14:textId="77777777" w:rsidR="0032653C" w:rsidRPr="0032653C" w:rsidRDefault="0032653C" w:rsidP="0032653C">
      <w:pPr>
        <w:rPr>
          <w:sz w:val="20"/>
          <w:szCs w:val="20"/>
        </w:rPr>
      </w:pPr>
    </w:p>
    <w:p w14:paraId="5C5BD03F" w14:textId="771B5D50" w:rsidR="0032653C" w:rsidRPr="0032653C" w:rsidRDefault="0032653C" w:rsidP="0032653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2653C">
        <w:rPr>
          <w:color w:val="0070C0"/>
          <w:sz w:val="20"/>
          <w:szCs w:val="20"/>
        </w:rPr>
        <w:t>.</w:t>
      </w:r>
    </w:p>
    <w:p w14:paraId="4950F88C" w14:textId="77777777" w:rsidR="0032653C" w:rsidRPr="0032653C" w:rsidRDefault="0032653C" w:rsidP="0032653C">
      <w:pPr>
        <w:rPr>
          <w:color w:val="0070C0"/>
          <w:sz w:val="20"/>
          <w:szCs w:val="20"/>
        </w:rPr>
      </w:pPr>
    </w:p>
    <w:p w14:paraId="425BEFC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C0A3B6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</w:t>
      </w:r>
    </w:p>
    <w:p w14:paraId="0F9581F0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{46,25,15;</w:t>
      </w:r>
    </w:p>
    <w:p w14:paraId="75A68B68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 3,77,75;</w:t>
      </w:r>
    </w:p>
    <w:p w14:paraId="113F0FF7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50,40,19;</w:t>
      </w:r>
    </w:p>
    <w:p w14:paraId="3B5441E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25,28,67;</w:t>
      </w:r>
    </w:p>
    <w:p w14:paraId="2A705C0F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57,25,88}.</w:t>
      </w:r>
    </w:p>
    <w:p w14:paraId="338886F0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</w:t>
      </w:r>
    </w:p>
    <w:p w14:paraId="17AD76B6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{-70,-90;</w:t>
      </w:r>
    </w:p>
    <w:p w14:paraId="74AFEF9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-69,-35;</w:t>
      </w:r>
    </w:p>
    <w:p w14:paraId="1C868A8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-8,-21}.</w:t>
      </w:r>
    </w:p>
    <w:p w14:paraId="707C686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m1.</w:t>
      </w:r>
    </w:p>
    <w:p w14:paraId="6FBD323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m2.</w:t>
      </w:r>
    </w:p>
    <w:p w14:paraId="483B83CD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{3,2}.</w:t>
      </w:r>
    </w:p>
    <w:p w14:paraId="2E3C2F0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*Block-incut (from bottom-right).</w:t>
      </w:r>
    </w:p>
    <w:p w14:paraId="55E429E8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2D287C6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 /title 'Block-incut (to position 3,2)'.</w:t>
      </w:r>
    </w:p>
    <w:p w14:paraId="05385994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*Now block-incut from top-left.</w:t>
      </w:r>
    </w:p>
    <w:p w14:paraId="5DD1290D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 m1(nrow(m1):1,ncol(m1):1).</w:t>
      </w:r>
    </w:p>
    <w:p w14:paraId="3C20D0F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 m2(nrow(m2):1,ncol(m2):1).</w:t>
      </w:r>
    </w:p>
    <w:p w14:paraId="51FD1CCC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7646971F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m= m(nrow(m):1,ncol(m):1).</w:t>
      </w:r>
    </w:p>
    <w:p w14:paraId="0D207860" w14:textId="77777777" w:rsidR="0032653C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</w:t>
      </w:r>
    </w:p>
    <w:p w14:paraId="31B6B4F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BA4A0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/title 'Reversed Block-incut (to position 3,2 meas. off the bottom-right corner)'.</w:t>
      </w:r>
    </w:p>
    <w:p w14:paraId="494878FC" w14:textId="77777777" w:rsidR="0032653C" w:rsidRPr="00AE6D3F" w:rsidRDefault="0032653C" w:rsidP="0032653C">
      <w:pPr>
        <w:rPr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36A4C5" w14:textId="77777777" w:rsidR="0032653C" w:rsidRDefault="0032653C" w:rsidP="0032653C">
      <w:pPr>
        <w:rPr>
          <w:sz w:val="20"/>
          <w:szCs w:val="20"/>
        </w:rPr>
      </w:pPr>
    </w:p>
    <w:p w14:paraId="1A0A3BED" w14:textId="77777777" w:rsidR="00DF2A41" w:rsidRPr="00DF2A41" w:rsidRDefault="00DF2A41" w:rsidP="0032653C">
      <w:pPr>
        <w:rPr>
          <w:sz w:val="20"/>
          <w:szCs w:val="20"/>
        </w:rPr>
      </w:pPr>
    </w:p>
    <w:bookmarkEnd w:id="295"/>
    <w:p w14:paraId="20244256" w14:textId="77777777" w:rsidR="00DF2A41" w:rsidRDefault="00DF2A41">
      <w:pPr>
        <w:rPr>
          <w:b/>
          <w:bCs/>
          <w:sz w:val="20"/>
          <w:szCs w:val="20"/>
        </w:rPr>
      </w:pPr>
      <w:r>
        <w:br w:type="page"/>
      </w:r>
    </w:p>
    <w:p w14:paraId="70B00B52" w14:textId="0B503C41" w:rsidR="0063622E" w:rsidRPr="008E6A6D" w:rsidRDefault="0063622E" w:rsidP="0063622E">
      <w:pPr>
        <w:pStyle w:val="1"/>
        <w:rPr>
          <w:lang w:val="en-US"/>
        </w:rPr>
      </w:pPr>
      <w:bookmarkStart w:id="297" w:name="_Toc197355603"/>
      <w:r w:rsidRPr="008E6A6D">
        <w:rPr>
          <w:lang w:val="en-US"/>
        </w:rPr>
        <w:lastRenderedPageBreak/>
        <w:t>COMBINATORIAL FUNCTIONS</w:t>
      </w:r>
      <w:r w:rsidR="007752CD">
        <w:rPr>
          <w:lang w:val="en-US"/>
        </w:rPr>
        <w:t xml:space="preserve"> AND SETS</w:t>
      </w:r>
      <w:bookmarkEnd w:id="297"/>
    </w:p>
    <w:p w14:paraId="2CAF4326" w14:textId="77777777" w:rsidR="0063622E" w:rsidRDefault="0063622E" w:rsidP="001F6EC9">
      <w:pPr>
        <w:rPr>
          <w:sz w:val="20"/>
          <w:szCs w:val="20"/>
        </w:rPr>
      </w:pPr>
    </w:p>
    <w:p w14:paraId="5AAFD41B" w14:textId="77777777" w:rsidR="00741E33" w:rsidRDefault="00741E33" w:rsidP="001F6EC9">
      <w:pPr>
        <w:rPr>
          <w:sz w:val="20"/>
          <w:szCs w:val="20"/>
        </w:rPr>
      </w:pPr>
    </w:p>
    <w:p w14:paraId="536052F0" w14:textId="050C8B3F" w:rsidR="007752CD" w:rsidRPr="007752CD" w:rsidRDefault="007752CD" w:rsidP="007752CD">
      <w:pPr>
        <w:pStyle w:val="3"/>
      </w:pPr>
      <w:bookmarkStart w:id="298" w:name="_Toc197355604"/>
      <w:r w:rsidRPr="007752CD">
        <w:t>DYADIC SET OPERATIONS</w:t>
      </w:r>
      <w:r w:rsidR="007C68A0">
        <w:t xml:space="preserve"> [</w:t>
      </w:r>
      <w:r w:rsidR="007C68A0" w:rsidRPr="007752CD">
        <w:rPr>
          <w:szCs w:val="20"/>
        </w:rPr>
        <w:t>!KO_setdo</w:t>
      </w:r>
      <w:r w:rsidR="007C68A0">
        <w:rPr>
          <w:szCs w:val="20"/>
        </w:rPr>
        <w:t>]</w:t>
      </w:r>
      <w:bookmarkEnd w:id="298"/>
    </w:p>
    <w:p w14:paraId="315AB45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*/*!KO_setdo(set1%set2%oper%name)*/*.</w:t>
      </w:r>
    </w:p>
    <w:p w14:paraId="7FC5C180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*Version 1.</w:t>
      </w:r>
    </w:p>
    <w:p w14:paraId="609D3F6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*Takes two sets SET1 and SET2 (arbitrary matrices) and returns their union, intersection,</w:t>
      </w:r>
    </w:p>
    <w:p w14:paraId="0B969F5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*difference, or symmetric difference. Value 0 in SET1 and SET2 is reserved for emptiness, i.e.,</w:t>
      </w:r>
    </w:p>
    <w:p w14:paraId="2C6BEB01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*it is not considered an element of a set. Any other value is an element and is accounted</w:t>
      </w:r>
    </w:p>
    <w:p w14:paraId="43235EC1" w14:textId="29720F33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 xml:space="preserve">*once in the resulting </w:t>
      </w:r>
      <w:r w:rsidR="003F4E61">
        <w:rPr>
          <w:sz w:val="20"/>
          <w:szCs w:val="20"/>
        </w:rPr>
        <w:t>row</w:t>
      </w:r>
      <w:r w:rsidRPr="007752CD">
        <w:rPr>
          <w:sz w:val="20"/>
          <w:szCs w:val="20"/>
        </w:rPr>
        <w:t xml:space="preserve"> vector NAME (that is, for example, intersection between {1,2,2,2,3}</w:t>
      </w:r>
    </w:p>
    <w:p w14:paraId="3EF6E057" w14:textId="70E344BE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*and {1,2,2,3,4} will be {1,2,3}, and not {1,2,2,3} or {1,2,2,2,3}</w:t>
      </w:r>
      <w:r w:rsidR="0003056C">
        <w:rPr>
          <w:sz w:val="20"/>
          <w:szCs w:val="20"/>
        </w:rPr>
        <w:t>)</w:t>
      </w:r>
      <w:r w:rsidRPr="007752CD">
        <w:rPr>
          <w:sz w:val="20"/>
          <w:szCs w:val="20"/>
        </w:rPr>
        <w:t>.</w:t>
      </w:r>
    </w:p>
    <w:p w14:paraId="2009355C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*OPER - capitalized keyword (may be quoted or in apostrophes):</w:t>
      </w:r>
    </w:p>
    <w:p w14:paraId="1C50D667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*"UNION" - union of two sets (values present at least in one of the sets);</w:t>
      </w:r>
    </w:p>
    <w:p w14:paraId="643DE7EF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*"INTER" - intersection of two sets (values present in both sets);</w:t>
      </w:r>
    </w:p>
    <w:p w14:paraId="35F7B6B5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*"DIFF" - difference of two sets (values present in SET1 but not in SET2);</w:t>
      </w:r>
    </w:p>
    <w:p w14:paraId="7B291365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*"SYMDIFF" - symmetric difference of two sets (values present in SET1 but not in SET2, or</w:t>
      </w:r>
    </w:p>
    <w:p w14:paraId="71D9FB21" w14:textId="77777777" w:rsid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*in SET2 but not in SET1).</w:t>
      </w:r>
    </w:p>
    <w:p w14:paraId="7E1A1943" w14:textId="22D9FD29" w:rsidR="00500DB0" w:rsidRPr="007752CD" w:rsidRDefault="00500DB0" w:rsidP="007752CD">
      <w:pPr>
        <w:rPr>
          <w:sz w:val="20"/>
          <w:szCs w:val="20"/>
        </w:rPr>
      </w:pPr>
      <w:r w:rsidRPr="00500DB0">
        <w:rPr>
          <w:sz w:val="20"/>
          <w:szCs w:val="20"/>
        </w:rPr>
        <w:t>*NAME = scalar 0 means empty set at output.</w:t>
      </w:r>
    </w:p>
    <w:p w14:paraId="5284217D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*This function may require prior setting of limit for number of cycles to enough big value</w:t>
      </w:r>
    </w:p>
    <w:p w14:paraId="67786568" w14:textId="3205A608" w:rsid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*by command SET MXLOOPS.</w:t>
      </w:r>
    </w:p>
    <w:p w14:paraId="14E0598F" w14:textId="77777777" w:rsidR="007752CD" w:rsidRDefault="007752CD" w:rsidP="007752CD">
      <w:pPr>
        <w:rPr>
          <w:sz w:val="20"/>
          <w:szCs w:val="20"/>
        </w:rPr>
      </w:pPr>
    </w:p>
    <w:p w14:paraId="45405906" w14:textId="5E30D9AE" w:rsidR="007752CD" w:rsidRPr="00F717B2" w:rsidRDefault="007752CD" w:rsidP="007752C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50A40835" w14:textId="77777777" w:rsidR="007752CD" w:rsidRPr="00BE4DCF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</w:p>
    <w:p w14:paraId="3FDBA89A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8E0037E" w14:textId="77777777" w:rsidR="007752CD" w:rsidRPr="00DC2C4F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4F2FA06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{-1;0;1;2;3}.</w:t>
      </w:r>
    </w:p>
    <w:p w14:paraId="286E9EAF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36CA65A2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 w:rsidRPr="000F0710">
        <w:rPr>
          <w:rFonts w:ascii="Courier New" w:hAnsi="Courier New" w:cs="Courier New"/>
          <w:color w:val="0070C0"/>
          <w:sz w:val="20"/>
          <w:szCs w:val="20"/>
        </w:rPr>
        <w:t>!KO_setdo(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y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SYMDIFF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result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DA9CB53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result.</w:t>
      </w:r>
    </w:p>
    <w:p w14:paraId="45E9EFF7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3AF11A" w14:textId="77777777" w:rsidR="007752CD" w:rsidRDefault="007752CD" w:rsidP="007752CD">
      <w:pPr>
        <w:rPr>
          <w:sz w:val="20"/>
          <w:szCs w:val="20"/>
        </w:rPr>
      </w:pPr>
    </w:p>
    <w:p w14:paraId="23B5FBA8" w14:textId="77777777" w:rsidR="007752CD" w:rsidRDefault="007752CD" w:rsidP="007752CD">
      <w:pPr>
        <w:rPr>
          <w:sz w:val="20"/>
          <w:szCs w:val="20"/>
        </w:rPr>
      </w:pPr>
    </w:p>
    <w:p w14:paraId="2668FEB4" w14:textId="24CEA0A1" w:rsidR="0063622E" w:rsidRPr="0063622E" w:rsidRDefault="0063622E" w:rsidP="0063622E">
      <w:pPr>
        <w:pStyle w:val="3"/>
      </w:pPr>
      <w:bookmarkStart w:id="299" w:name="_Toc197355605"/>
      <w:r w:rsidRPr="0063622E">
        <w:t>CARTESIAN PR</w:t>
      </w:r>
      <w:r>
        <w:t>ODUCT BETWEEN TWO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3622E">
        <w:rPr>
          <w:szCs w:val="20"/>
        </w:rPr>
        <w:t>cartp</w:t>
      </w:r>
      <w:r w:rsidR="007C68A0">
        <w:rPr>
          <w:szCs w:val="20"/>
        </w:rPr>
        <w:t>]</w:t>
      </w:r>
      <w:bookmarkEnd w:id="299"/>
    </w:p>
    <w:p w14:paraId="250012A3" w14:textId="467F85B1" w:rsidR="0063622E" w:rsidRPr="0063622E" w:rsidRDefault="0063622E" w:rsidP="0063622E">
      <w:pPr>
        <w:rPr>
          <w:sz w:val="20"/>
          <w:szCs w:val="20"/>
        </w:rPr>
      </w:pPr>
      <w:r w:rsidRPr="0063622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3622E">
        <w:rPr>
          <w:sz w:val="20"/>
          <w:szCs w:val="20"/>
        </w:rPr>
        <w:t>cartp(set1%set2%ii%name)*/*.</w:t>
      </w:r>
    </w:p>
    <w:p w14:paraId="0ED7C97D" w14:textId="77777777" w:rsidR="0063622E" w:rsidRPr="0063622E" w:rsidRDefault="0063622E" w:rsidP="0063622E">
      <w:pPr>
        <w:rPr>
          <w:sz w:val="20"/>
          <w:szCs w:val="20"/>
        </w:rPr>
      </w:pPr>
      <w:r w:rsidRPr="0063622E">
        <w:rPr>
          <w:sz w:val="20"/>
          <w:szCs w:val="20"/>
        </w:rPr>
        <w:t>*Version 1.</w:t>
      </w:r>
    </w:p>
    <w:p w14:paraId="075984D3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*Combines elements between two sets, creating the cartesian product. There is an option not to pair</w:t>
      </w:r>
    </w:p>
    <w:p w14:paraId="10493FEA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*elements with same index numbers.</w:t>
      </w:r>
    </w:p>
    <w:p w14:paraId="65259C64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*Sets SET1 and SET2 are matrices of same or different size with &gt;1 rows.</w:t>
      </w:r>
    </w:p>
    <w:p w14:paraId="6EEDA4DB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*Their rows are the elements in the sets.</w:t>
      </w:r>
    </w:p>
    <w:p w14:paraId="2DDA616B" w14:textId="77777777" w:rsidR="00E9744F" w:rsidRPr="00E9744F" w:rsidRDefault="00E9744F" w:rsidP="00E9744F">
      <w:pPr>
        <w:rPr>
          <w:sz w:val="20"/>
          <w:szCs w:val="20"/>
        </w:rPr>
      </w:pPr>
      <w:r>
        <w:rPr>
          <w:sz w:val="20"/>
          <w:szCs w:val="20"/>
        </w:rPr>
        <w:t xml:space="preserve">*Result NAME </w:t>
      </w:r>
      <w:r w:rsidRPr="00E9744F">
        <w:rPr>
          <w:sz w:val="20"/>
          <w:szCs w:val="20"/>
        </w:rPr>
        <w:t>is the matrix each row of which is a unique pair of elements, the 1st is from SET1,</w:t>
      </w:r>
    </w:p>
    <w:p w14:paraId="2DD80317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*the 2nd is from SET2. Cartesian product is all possible paired combinations.</w:t>
      </w:r>
    </w:p>
    <w:p w14:paraId="52FB4C31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*Columns of N</w:t>
      </w:r>
      <w:r w:rsidR="007A1874">
        <w:rPr>
          <w:sz w:val="20"/>
          <w:szCs w:val="20"/>
        </w:rPr>
        <w:t xml:space="preserve">AME are the concatenation of </w:t>
      </w:r>
      <w:r w:rsidRPr="00E9744F">
        <w:rPr>
          <w:sz w:val="20"/>
          <w:szCs w:val="20"/>
        </w:rPr>
        <w:t>columns of the input matrices.</w:t>
      </w:r>
    </w:p>
    <w:p w14:paraId="0DA6CE8B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*Argument II is scalar. If it is nonpositive then usual, complete cartesian product is returned.</w:t>
      </w:r>
    </w:p>
    <w:p w14:paraId="534E5CB2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*If II is positive then pairs representing elements having identical index numbers are excluded from the result.</w:t>
      </w:r>
    </w:p>
    <w:p w14:paraId="00470D55" w14:textId="77777777" w:rsidR="0063622E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*For example, if SET1 is A,B,C and SET2 is 1,2,3,4, then pairs A1, B2 and C3 will be omitted.</w:t>
      </w:r>
    </w:p>
    <w:p w14:paraId="40D7223D" w14:textId="77777777" w:rsidR="00E9744F" w:rsidRDefault="00E9744F" w:rsidP="00E9744F">
      <w:pPr>
        <w:rPr>
          <w:sz w:val="20"/>
          <w:szCs w:val="20"/>
        </w:rPr>
      </w:pPr>
    </w:p>
    <w:p w14:paraId="18494605" w14:textId="77777777" w:rsidR="0063622E" w:rsidRPr="00930663" w:rsidRDefault="0063622E" w:rsidP="0063622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E0FF719" w14:textId="77777777" w:rsidR="0063622E" w:rsidRP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</w:p>
    <w:p w14:paraId="55874648" w14:textId="77777777" w:rsidR="0063622E" w:rsidRPr="00DC2C4F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1A02DF2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{1;2;3}.</w:t>
      </w:r>
    </w:p>
    <w:p w14:paraId="390F6512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1EA53A4F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43BAA936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y.</w:t>
      </w:r>
    </w:p>
    <w:p w14:paraId="6AFA6584" w14:textId="0D4C2898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cartp(x%y%0%prod1).</w:t>
      </w:r>
    </w:p>
    <w:p w14:paraId="23155E2F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prod1.</w:t>
      </w:r>
    </w:p>
    <w:p w14:paraId="05CAF3D7" w14:textId="3FF29BE2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cartp(y%x%0%prod2).</w:t>
      </w:r>
    </w:p>
    <w:p w14:paraId="55F92C83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prod2.</w:t>
      </w:r>
    </w:p>
    <w:p w14:paraId="532D7A46" w14:textId="634945AF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cartp(x%y%1%prod3).</w:t>
      </w:r>
    </w:p>
    <w:p w14:paraId="12B8C3B9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prod3.</w:t>
      </w:r>
    </w:p>
    <w:p w14:paraId="55394016" w14:textId="77777777" w:rsidR="0063622E" w:rsidRPr="00A31739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 w:rsidRPr="00A3173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05C6875" w14:textId="77777777" w:rsidR="0063622E" w:rsidRDefault="0063622E" w:rsidP="0063622E">
      <w:pPr>
        <w:rPr>
          <w:sz w:val="20"/>
          <w:szCs w:val="20"/>
        </w:rPr>
      </w:pPr>
    </w:p>
    <w:p w14:paraId="44200986" w14:textId="77777777" w:rsidR="00E9744F" w:rsidRDefault="00E9744F" w:rsidP="0063622E">
      <w:pPr>
        <w:rPr>
          <w:sz w:val="20"/>
          <w:szCs w:val="20"/>
        </w:rPr>
      </w:pPr>
    </w:p>
    <w:p w14:paraId="1C1A3C4A" w14:textId="42D6F7FF" w:rsidR="00E9744F" w:rsidRPr="00E9744F" w:rsidRDefault="00E9744F" w:rsidP="00E9744F">
      <w:pPr>
        <w:pStyle w:val="3"/>
      </w:pPr>
      <w:bookmarkStart w:id="300" w:name="_Toc197355606"/>
      <w:r w:rsidRPr="00E9744F">
        <w:t xml:space="preserve">CARTESIAN </w:t>
      </w:r>
      <w:r>
        <w:t>PRODUCT BETWEEN N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E9744F">
        <w:rPr>
          <w:szCs w:val="20"/>
        </w:rPr>
        <w:t>ncartp</w:t>
      </w:r>
      <w:r w:rsidR="007C68A0">
        <w:rPr>
          <w:szCs w:val="20"/>
        </w:rPr>
        <w:t>]</w:t>
      </w:r>
      <w:bookmarkEnd w:id="300"/>
    </w:p>
    <w:p w14:paraId="358797DC" w14:textId="4F1CAB36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9744F">
        <w:rPr>
          <w:sz w:val="20"/>
          <w:szCs w:val="20"/>
        </w:rPr>
        <w:t>ncartp(setlist%name)*/*.</w:t>
      </w:r>
    </w:p>
    <w:p w14:paraId="2DD99682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*Version 1.</w:t>
      </w:r>
    </w:p>
    <w:p w14:paraId="0F6FCCED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*Combines elements between two or more sets, creating the cartesian product.</w:t>
      </w:r>
    </w:p>
    <w:p w14:paraId="4F154F74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lastRenderedPageBreak/>
        <w:t>*The sets are matrices of any size, rows of a matrix ar</w:t>
      </w:r>
      <w:r w:rsidR="00533E8B">
        <w:rPr>
          <w:sz w:val="20"/>
          <w:szCs w:val="20"/>
        </w:rPr>
        <w:t xml:space="preserve">e considered the elements of </w:t>
      </w:r>
      <w:r w:rsidRPr="00E9744F">
        <w:rPr>
          <w:sz w:val="20"/>
          <w:szCs w:val="20"/>
        </w:rPr>
        <w:t>that set.</w:t>
      </w:r>
    </w:p>
    <w:p w14:paraId="7F95E72F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*SETLIST is the list (via blanks) of the matrix names. The list may be optionally quoted/apostrophed.</w:t>
      </w:r>
    </w:p>
    <w:p w14:paraId="34D2F24E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*Returns matrix NAME which rows are the elements of the catresian product of those matrices, and columns</w:t>
      </w:r>
    </w:p>
    <w:p w14:paraId="1BA67A79" w14:textId="77777777" w:rsid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*are the concatenated columns of the matrices.</w:t>
      </w:r>
    </w:p>
    <w:p w14:paraId="5CB52928" w14:textId="77777777" w:rsidR="00E9744F" w:rsidRDefault="00E9744F" w:rsidP="00E9744F">
      <w:pPr>
        <w:rPr>
          <w:sz w:val="20"/>
          <w:szCs w:val="20"/>
        </w:rPr>
      </w:pPr>
    </w:p>
    <w:p w14:paraId="2CF8BC06" w14:textId="77777777" w:rsidR="00E9744F" w:rsidRPr="00930663" w:rsidRDefault="00E9744F" w:rsidP="00E9744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5D51F983" w14:textId="77777777" w:rsidR="00E9744F" w:rsidRPr="00BE4DC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</w:p>
    <w:p w14:paraId="2CDDED6F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 xml:space="preserve">matrix. </w:t>
      </w:r>
    </w:p>
    <w:p w14:paraId="58EA82CE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{'a';'b';'c'}.</w:t>
      </w:r>
    </w:p>
    <w:p w14:paraId="37A8FD9E" w14:textId="77777777" w:rsidR="00E9744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{'1';'2';'3';'4'}.</w:t>
      </w:r>
    </w:p>
    <w:p w14:paraId="691655A3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z= {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+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;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18E033BF" w14:textId="69D3EF17" w:rsidR="00E9744F" w:rsidRPr="008C2C0C" w:rsidRDefault="00BC7D98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9744F">
        <w:rPr>
          <w:rFonts w:ascii="Courier New" w:hAnsi="Courier New" w:cs="Courier New"/>
          <w:color w:val="0070C0"/>
          <w:sz w:val="20"/>
          <w:szCs w:val="20"/>
        </w:rPr>
        <w:t>n</w:t>
      </w:r>
      <w:r w:rsidR="00E9744F" w:rsidRPr="008C2C0C">
        <w:rPr>
          <w:rFonts w:ascii="Courier New" w:hAnsi="Courier New" w:cs="Courier New"/>
          <w:color w:val="0070C0"/>
          <w:sz w:val="20"/>
          <w:szCs w:val="20"/>
        </w:rPr>
        <w:t>cartp(</w:t>
      </w:r>
      <w:r w:rsidR="00E9744F">
        <w:rPr>
          <w:rFonts w:ascii="Courier New" w:hAnsi="Courier New" w:cs="Courier New"/>
          <w:color w:val="0070C0"/>
          <w:sz w:val="20"/>
          <w:szCs w:val="20"/>
        </w:rPr>
        <w:t>x y z</w:t>
      </w:r>
      <w:r w:rsidR="00E9744F" w:rsidRPr="008C2C0C">
        <w:rPr>
          <w:rFonts w:ascii="Courier New" w:hAnsi="Courier New" w:cs="Courier New"/>
          <w:color w:val="0070C0"/>
          <w:sz w:val="20"/>
          <w:szCs w:val="20"/>
        </w:rPr>
        <w:t>%prod).</w:t>
      </w:r>
    </w:p>
    <w:p w14:paraId="6C2DDE95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print prod /format= a4.</w:t>
      </w:r>
    </w:p>
    <w:p w14:paraId="36C0DCCF" w14:textId="77777777" w:rsidR="00E9744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FE3D395" w14:textId="77777777" w:rsidR="00E9744F" w:rsidRDefault="00E9744F" w:rsidP="00E9744F">
      <w:pPr>
        <w:rPr>
          <w:sz w:val="20"/>
          <w:szCs w:val="20"/>
        </w:rPr>
      </w:pPr>
    </w:p>
    <w:p w14:paraId="0238C191" w14:textId="77777777" w:rsidR="00FD799B" w:rsidRDefault="00FD799B" w:rsidP="00E9744F">
      <w:pPr>
        <w:rPr>
          <w:sz w:val="20"/>
          <w:szCs w:val="20"/>
        </w:rPr>
      </w:pPr>
    </w:p>
    <w:p w14:paraId="56668143" w14:textId="6D08ACE1" w:rsidR="003464AE" w:rsidRPr="003464AE" w:rsidRDefault="003464AE" w:rsidP="003464AE">
      <w:pPr>
        <w:pStyle w:val="3"/>
      </w:pPr>
      <w:bookmarkStart w:id="301" w:name="_Toc197355607"/>
      <w:r w:rsidRPr="003464AE">
        <w:t>COMB</w:t>
      </w:r>
      <w:r>
        <w:t>INATIONS BY K ELEMENTS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3464AE">
        <w:rPr>
          <w:szCs w:val="20"/>
        </w:rPr>
        <w:t>combk</w:t>
      </w:r>
      <w:r w:rsidR="007C68A0">
        <w:rPr>
          <w:szCs w:val="20"/>
        </w:rPr>
        <w:t>]</w:t>
      </w:r>
      <w:bookmarkEnd w:id="301"/>
    </w:p>
    <w:p w14:paraId="3579B9EA" w14:textId="3B890E2E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464AE">
        <w:rPr>
          <w:sz w:val="20"/>
          <w:szCs w:val="20"/>
        </w:rPr>
        <w:t>combk(set%k%name)*/*.</w:t>
      </w:r>
    </w:p>
    <w:p w14:paraId="19DE16EF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*Version 1.</w:t>
      </w:r>
    </w:p>
    <w:p w14:paraId="782288E4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*Forms combinations by k elements from a set of n elements.</w:t>
      </w:r>
    </w:p>
    <w:p w14:paraId="5FEA8A43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*Set SET is a column or matrix with n rows: a row is an element in the set.</w:t>
      </w:r>
    </w:p>
    <w:p w14:paraId="43C71ADC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*K (integer scalar from 2 to n) - the needed number of elements in a combination.</w:t>
      </w:r>
    </w:p>
    <w:p w14:paraId="485E40B0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*Result NAME - matrix where each row is a combination of elements.</w:t>
      </w:r>
    </w:p>
    <w:p w14:paraId="62E486D0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*This function may require prior setting of limit for number of cycles to enough big value</w:t>
      </w:r>
    </w:p>
    <w:p w14:paraId="7414C276" w14:textId="77777777" w:rsid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*by command SET MXLOOPS.</w:t>
      </w:r>
    </w:p>
    <w:p w14:paraId="5B750E18" w14:textId="77777777" w:rsidR="003464AE" w:rsidRDefault="003464AE" w:rsidP="003464AE">
      <w:pPr>
        <w:rPr>
          <w:sz w:val="20"/>
          <w:szCs w:val="20"/>
        </w:rPr>
      </w:pPr>
    </w:p>
    <w:p w14:paraId="34AA97D8" w14:textId="77777777" w:rsidR="003464AE" w:rsidRDefault="003464AE" w:rsidP="003464AE">
      <w:pPr>
        <w:rPr>
          <w:sz w:val="20"/>
          <w:szCs w:val="20"/>
        </w:rPr>
      </w:pPr>
    </w:p>
    <w:p w14:paraId="0F900D3E" w14:textId="0DF49AD6" w:rsidR="003464AE" w:rsidRPr="003464AE" w:rsidRDefault="003464AE" w:rsidP="003464AE">
      <w:pPr>
        <w:pStyle w:val="3"/>
      </w:pPr>
      <w:bookmarkStart w:id="302" w:name="_Toc197355608"/>
      <w:r w:rsidRPr="003464AE">
        <w:t>ALL COMBINATION</w:t>
      </w:r>
      <w:r>
        <w:t>S BY K=2,3... ELEMENTS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8565B">
        <w:rPr>
          <w:szCs w:val="20"/>
        </w:rPr>
        <w:t>allcomb</w:t>
      </w:r>
      <w:r w:rsidR="007C68A0">
        <w:rPr>
          <w:szCs w:val="20"/>
        </w:rPr>
        <w:t>]</w:t>
      </w:r>
      <w:bookmarkEnd w:id="302"/>
    </w:p>
    <w:p w14:paraId="2458B9D9" w14:textId="402645E1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allcomb(set%maxk%prefix)*/*.</w:t>
      </w:r>
    </w:p>
    <w:p w14:paraId="7ADE87C1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*Version 1.</w:t>
      </w:r>
    </w:p>
    <w:p w14:paraId="460AF3B8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*Forms, from a set of n elements, combinations by k=2, k=3, ..., k=MAXK elements.</w:t>
      </w:r>
    </w:p>
    <w:p w14:paraId="2D34B662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*Returns all these combinations respectively as matrices PREFIX2, PREFIX3, etc.</w:t>
      </w:r>
    </w:p>
    <w:p w14:paraId="5A458D97" w14:textId="7F17F35B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*I.e. this function is like 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combk*/*, but it returns at once all combinations with different k.</w:t>
      </w:r>
    </w:p>
    <w:p w14:paraId="3955B857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*Set SET is a column or matrix with n rows: a row is an element in the set.</w:t>
      </w:r>
    </w:p>
    <w:p w14:paraId="288DBD52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*MAXK - maximal number of elements in a combination. That must be integer number (not name or expression)</w:t>
      </w:r>
    </w:p>
    <w:p w14:paraId="60A4B2D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*from 2 to n. Optionally it can be taken in quotes or apostrophes.</w:t>
      </w:r>
    </w:p>
    <w:p w14:paraId="296E3AA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*PREFIX - prefix (optionally in quotes or apostrophes) in the names of the output matrices, the sets of</w:t>
      </w:r>
    </w:p>
    <w:p w14:paraId="3F6A3CFE" w14:textId="77C386C5" w:rsidR="00C8565B" w:rsidRPr="00C8565B" w:rsidRDefault="00C8565B" w:rsidP="00EA25E2">
      <w:pPr>
        <w:rPr>
          <w:sz w:val="20"/>
          <w:szCs w:val="20"/>
        </w:rPr>
      </w:pPr>
      <w:r w:rsidRPr="00C8565B">
        <w:rPr>
          <w:sz w:val="20"/>
          <w:szCs w:val="20"/>
        </w:rPr>
        <w:t>*combinations.</w:t>
      </w:r>
    </w:p>
    <w:p w14:paraId="69B2BE34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*In the returned matrices each row is a combination of elements.</w:t>
      </w:r>
    </w:p>
    <w:p w14:paraId="0937BA3E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*This function may require prior setting of limit for number of cycles to enough big value</w:t>
      </w:r>
    </w:p>
    <w:p w14:paraId="39F09ED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*by command SET MXLOOPS.</w:t>
      </w:r>
    </w:p>
    <w:p w14:paraId="5F0A481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*Tip: if you want to set MAXK=n but number n is not known to you in advance, specify MAXK as a number</w:t>
      </w:r>
    </w:p>
    <w:p w14:paraId="287B833A" w14:textId="77777777" w:rsidR="003464AE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*knowingly exceeding possible n. Matrices above PREFIXn won't be able to create and no error will occur.</w:t>
      </w:r>
    </w:p>
    <w:p w14:paraId="256613C0" w14:textId="77777777" w:rsidR="00C8565B" w:rsidRDefault="00C8565B" w:rsidP="00C8565B">
      <w:pPr>
        <w:rPr>
          <w:sz w:val="20"/>
          <w:szCs w:val="20"/>
        </w:rPr>
      </w:pPr>
    </w:p>
    <w:p w14:paraId="581071C2" w14:textId="77777777" w:rsidR="003464AE" w:rsidRPr="003464AE" w:rsidRDefault="003464AE" w:rsidP="003464A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464AE">
        <w:rPr>
          <w:color w:val="0070C0"/>
          <w:sz w:val="20"/>
          <w:szCs w:val="20"/>
        </w:rPr>
        <w:t>.</w:t>
      </w:r>
    </w:p>
    <w:p w14:paraId="09E9047C" w14:textId="77777777" w:rsidR="003464AE" w:rsidRDefault="003464AE" w:rsidP="003464AE">
      <w:pPr>
        <w:rPr>
          <w:sz w:val="20"/>
          <w:szCs w:val="20"/>
        </w:rPr>
      </w:pPr>
    </w:p>
    <w:p w14:paraId="4B5DB6D4" w14:textId="77777777" w:rsidR="002E4B0F" w:rsidRDefault="002E4B0F" w:rsidP="003464A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653BBC2E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AF1065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set= {'a';'b';'c';'d';'e'}.</w:t>
      </w:r>
    </w:p>
    <w:p w14:paraId="3A14CACF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set /format a2.</w:t>
      </w:r>
    </w:p>
    <w:p w14:paraId="4AB5320D" w14:textId="2CD1C206" w:rsidR="003464AE" w:rsidRPr="00FB3EA0" w:rsidRDefault="00BC7D98" w:rsidP="003464A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464AE" w:rsidRPr="00FB3EA0">
        <w:rPr>
          <w:rFonts w:ascii="Courier New" w:hAnsi="Courier New" w:cs="Courier New"/>
          <w:color w:val="0070C0"/>
          <w:sz w:val="20"/>
          <w:szCs w:val="20"/>
        </w:rPr>
        <w:t>allcomb(set%4%'name').</w:t>
      </w:r>
    </w:p>
    <w:p w14:paraId="244E082C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name2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609C4597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name3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6626A83D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name4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74112C0F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1D43DF9" w14:textId="77777777" w:rsidR="003464AE" w:rsidRDefault="003464AE" w:rsidP="003464AE">
      <w:pPr>
        <w:rPr>
          <w:sz w:val="20"/>
          <w:szCs w:val="20"/>
        </w:rPr>
      </w:pPr>
    </w:p>
    <w:p w14:paraId="565A637B" w14:textId="77777777" w:rsidR="003464AE" w:rsidRDefault="003464AE" w:rsidP="003464AE">
      <w:pPr>
        <w:rPr>
          <w:sz w:val="20"/>
          <w:szCs w:val="20"/>
        </w:rPr>
      </w:pPr>
    </w:p>
    <w:p w14:paraId="64A74058" w14:textId="0D11BC64" w:rsidR="00551DF4" w:rsidRPr="00551DF4" w:rsidRDefault="00551DF4" w:rsidP="00551DF4">
      <w:pPr>
        <w:pStyle w:val="3"/>
      </w:pPr>
      <w:bookmarkStart w:id="303" w:name="_Toc197355609"/>
      <w:r w:rsidRPr="00551DF4">
        <w:t>COMBINATIONS BY K ELEMEN</w:t>
      </w:r>
      <w:r>
        <w:t>TS FROM DIFFERENT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551DF4">
        <w:rPr>
          <w:szCs w:val="20"/>
        </w:rPr>
        <w:t>dscombk</w:t>
      </w:r>
      <w:r w:rsidR="007C68A0">
        <w:rPr>
          <w:szCs w:val="20"/>
        </w:rPr>
        <w:t>]</w:t>
      </w:r>
      <w:bookmarkEnd w:id="303"/>
    </w:p>
    <w:p w14:paraId="7F5C67ED" w14:textId="408C70A0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51DF4">
        <w:rPr>
          <w:sz w:val="20"/>
          <w:szCs w:val="20"/>
        </w:rPr>
        <w:t>dscombk(sets%last%k%name)*/*.</w:t>
      </w:r>
    </w:p>
    <w:p w14:paraId="170BE7E3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*Version 1.</w:t>
      </w:r>
    </w:p>
    <w:p w14:paraId="3ECB9B73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*Forms combinations by k elements belonging to different sets.</w:t>
      </w:r>
    </w:p>
    <w:p w14:paraId="24175628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*Sets SETS is a column or matrix with n rows: a row is an element in a set.</w:t>
      </w:r>
    </w:p>
    <w:p w14:paraId="2E510C08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*The sets must be gathered stacked in SETS: first go all elements (rows) of one set,</w:t>
      </w:r>
    </w:p>
    <w:p w14:paraId="76475E07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*below it all elements of a second set, and so on. There may be any number of sets and the number</w:t>
      </w:r>
    </w:p>
    <w:p w14:paraId="2AEF2B8E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*of elements in them may be different.</w:t>
      </w:r>
    </w:p>
    <w:p w14:paraId="3466A78D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*LAST - vector (row or column) lengthed as the number of sets in SETS and in correspondence to them,</w:t>
      </w:r>
    </w:p>
    <w:p w14:paraId="61369234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lastRenderedPageBreak/>
        <w:t>*containing indices of last rows in each set. For example, {3,6,11} means: the are three sets in SETS,</w:t>
      </w:r>
    </w:p>
    <w:p w14:paraId="0593C7C2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*with elemens occupying rows 1:3, 4:6, 7:11. 11 (last element of the last set) must equal the number</w:t>
      </w:r>
    </w:p>
    <w:p w14:paraId="1163226A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*of rows in SETS.</w:t>
      </w:r>
    </w:p>
    <w:p w14:paraId="232BF42E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*K (integer scalar from 2 to nc, where nc is the number of sets, length of vector LAST) - number of</w:t>
      </w:r>
    </w:p>
    <w:p w14:paraId="684360F9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*elements in a combination.</w:t>
      </w:r>
    </w:p>
    <w:p w14:paraId="7BEC2F9B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*Result NAME - matrix where each row is a combination of k elements from different sets, no more than</w:t>
      </w:r>
    </w:p>
    <w:p w14:paraId="2EEB56E1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*one element from a set. If K = number of sets then a combination is "by one element from all sets".</w:t>
      </w:r>
    </w:p>
    <w:p w14:paraId="1570BC19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*This function may require prior setting of limit for number of cycles to enough big value</w:t>
      </w:r>
    </w:p>
    <w:p w14:paraId="20ECD410" w14:textId="77777777" w:rsid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*by command SET MXLOOPS.</w:t>
      </w:r>
    </w:p>
    <w:p w14:paraId="38904081" w14:textId="77777777" w:rsidR="00551DF4" w:rsidRDefault="00551DF4" w:rsidP="00551DF4">
      <w:pPr>
        <w:rPr>
          <w:sz w:val="20"/>
          <w:szCs w:val="20"/>
        </w:rPr>
      </w:pPr>
    </w:p>
    <w:p w14:paraId="110774C6" w14:textId="77777777" w:rsidR="00551DF4" w:rsidRDefault="00551DF4" w:rsidP="00551DF4">
      <w:pPr>
        <w:rPr>
          <w:sz w:val="20"/>
          <w:szCs w:val="20"/>
        </w:rPr>
      </w:pPr>
    </w:p>
    <w:p w14:paraId="66179696" w14:textId="250B79DA" w:rsidR="00B92705" w:rsidRPr="00B92705" w:rsidRDefault="00B92705" w:rsidP="00B92705">
      <w:pPr>
        <w:pStyle w:val="3"/>
      </w:pPr>
      <w:bookmarkStart w:id="304" w:name="_Toc197355610"/>
      <w:r w:rsidRPr="00B92705">
        <w:t>ALL COMBINATIONS BY K=2,3... ELEMEN</w:t>
      </w:r>
      <w:r>
        <w:t>TS FROM DIFFERENT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8565B">
        <w:rPr>
          <w:szCs w:val="20"/>
        </w:rPr>
        <w:t>dsallcomb</w:t>
      </w:r>
      <w:r w:rsidR="007C68A0">
        <w:rPr>
          <w:szCs w:val="20"/>
        </w:rPr>
        <w:t>]</w:t>
      </w:r>
      <w:bookmarkEnd w:id="304"/>
    </w:p>
    <w:p w14:paraId="31F8DD59" w14:textId="58D8EEEE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dsallcomb(sets%last%maxk%prefix)*/*.</w:t>
      </w:r>
    </w:p>
    <w:p w14:paraId="3350658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*Version 1.</w:t>
      </w:r>
    </w:p>
    <w:p w14:paraId="2E54408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*Forms, from several sets, combinations by k=2, k=3, ..., k=MAXK elements belonging to different sets.</w:t>
      </w:r>
    </w:p>
    <w:p w14:paraId="713CCD1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*Returns all these combinations respectively as matrices PREFIX2, PREFIX3, etc.</w:t>
      </w:r>
    </w:p>
    <w:p w14:paraId="4493E456" w14:textId="2F332149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*I.e. this function is like 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dscombk*/*, but it returns at once all combinations with different k.</w:t>
      </w:r>
    </w:p>
    <w:p w14:paraId="78AB8517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*Sets SETS is a column or matrix with n rows: a row is an element in a set.</w:t>
      </w:r>
    </w:p>
    <w:p w14:paraId="671DB8FE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*The sets must be gathered stacked in SETS: first go all elements (rows) of one set,</w:t>
      </w:r>
    </w:p>
    <w:p w14:paraId="7A4EC901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*below it all elements of a second set, and so on. There may be any number of sets and the number</w:t>
      </w:r>
    </w:p>
    <w:p w14:paraId="3B82184F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*of elements in them may be different.</w:t>
      </w:r>
    </w:p>
    <w:p w14:paraId="08EB6CBD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*LAST - vector (row or column) lengthed as the number of sets in SETS and in correspondence to them,</w:t>
      </w:r>
    </w:p>
    <w:p w14:paraId="4AB7409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*containing indices of last rows in each set. For example, {3,6,11} means: the are three sets in SETS,</w:t>
      </w:r>
    </w:p>
    <w:p w14:paraId="7334AD1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*with elemens occupying rows 1:3, 4:6, 7:11. 11 (last element of the last set) must equal the number</w:t>
      </w:r>
    </w:p>
    <w:p w14:paraId="46E1A1A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*of rows in SETS.</w:t>
      </w:r>
    </w:p>
    <w:p w14:paraId="59034A0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*MAXK - maximal number of elements in a combination. That must be integer number (not name or expression)</w:t>
      </w:r>
    </w:p>
    <w:p w14:paraId="6E3BB785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*from 2 to ns, where ns is the number of sets, length of vector LAST. Optionally it can be taken in</w:t>
      </w:r>
    </w:p>
    <w:p w14:paraId="03FC666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*quotes or apostrophes.</w:t>
      </w:r>
    </w:p>
    <w:p w14:paraId="04F02A8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*PREFIX - prefix (optionally in quotes or apostrophes) in the names of the output matrices, the sets of</w:t>
      </w:r>
    </w:p>
    <w:p w14:paraId="34EB7493" w14:textId="23AAB6E3" w:rsidR="00C8565B" w:rsidRPr="00C8565B" w:rsidRDefault="00C8565B" w:rsidP="00EA25E2">
      <w:pPr>
        <w:rPr>
          <w:sz w:val="20"/>
          <w:szCs w:val="20"/>
        </w:rPr>
      </w:pPr>
      <w:r w:rsidRPr="00C8565B">
        <w:rPr>
          <w:sz w:val="20"/>
          <w:szCs w:val="20"/>
        </w:rPr>
        <w:t>*combinations.</w:t>
      </w:r>
    </w:p>
    <w:p w14:paraId="47E3F1FC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*In the returned matrices each row is a combination of k elements from different sets, no more than</w:t>
      </w:r>
    </w:p>
    <w:p w14:paraId="0EC72E6F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*one element from a set.</w:t>
      </w:r>
    </w:p>
    <w:p w14:paraId="0A4D22A8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*This function may require prior setting of limit for number of cycles to enough big value</w:t>
      </w:r>
    </w:p>
    <w:p w14:paraId="4C3741B3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*by command SET MXLOOPS.</w:t>
      </w:r>
    </w:p>
    <w:p w14:paraId="7EE0527B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*Tip: if you want to set MAXK=ns but number ns is not known to you in advance, specify MAXK as a number</w:t>
      </w:r>
    </w:p>
    <w:p w14:paraId="7EC92C72" w14:textId="77777777" w:rsidR="00B92705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*knowingly exceeding possible ns. Matrices above PREFIXns won't be able to create and no error will occur.</w:t>
      </w:r>
    </w:p>
    <w:p w14:paraId="06BB03AF" w14:textId="77777777" w:rsidR="00C8565B" w:rsidRDefault="00C8565B" w:rsidP="00C8565B">
      <w:pPr>
        <w:rPr>
          <w:sz w:val="20"/>
          <w:szCs w:val="20"/>
        </w:rPr>
      </w:pPr>
    </w:p>
    <w:p w14:paraId="4F890433" w14:textId="77777777" w:rsidR="00B92705" w:rsidRPr="00F80EA6" w:rsidRDefault="00B92705" w:rsidP="00B92705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80EA6">
        <w:rPr>
          <w:color w:val="0070C0"/>
          <w:sz w:val="20"/>
          <w:szCs w:val="20"/>
        </w:rPr>
        <w:t>.</w:t>
      </w:r>
    </w:p>
    <w:p w14:paraId="5672F823" w14:textId="77777777" w:rsidR="00B92705" w:rsidRPr="00F80EA6" w:rsidRDefault="00B92705" w:rsidP="00B92705">
      <w:pPr>
        <w:rPr>
          <w:sz w:val="20"/>
          <w:szCs w:val="20"/>
        </w:rPr>
      </w:pPr>
    </w:p>
    <w:p w14:paraId="13A627DD" w14:textId="77777777" w:rsidR="00B92705" w:rsidRPr="00B03425" w:rsidRDefault="00450876" w:rsidP="00B92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</w:t>
      </w:r>
      <w:r w:rsidR="00B92705">
        <w:rPr>
          <w:rFonts w:ascii="Courier New" w:hAnsi="Courier New" w:cs="Courier New"/>
          <w:color w:val="0070C0"/>
          <w:sz w:val="20"/>
          <w:szCs w:val="20"/>
        </w:rPr>
        <w:t>xloops 100000.</w:t>
      </w:r>
    </w:p>
    <w:p w14:paraId="68541842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D33870C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sets= {'a1';'a2';'b1';'b2';'b3';'c1'}.</w:t>
      </w:r>
    </w:p>
    <w:p w14:paraId="3CD0C6DA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sets /format= a2.</w:t>
      </w:r>
    </w:p>
    <w:p w14:paraId="30697DD3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last= {2;5;6}.</w:t>
      </w:r>
    </w:p>
    <w:p w14:paraId="5A0CDF51" w14:textId="690EBCA7" w:rsidR="00B92705" w:rsidRPr="00F80EA6" w:rsidRDefault="00BC7D98" w:rsidP="00B92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92705" w:rsidRPr="00F80EA6">
        <w:rPr>
          <w:rFonts w:ascii="Courier New" w:hAnsi="Courier New" w:cs="Courier New"/>
          <w:color w:val="0070C0"/>
          <w:sz w:val="20"/>
          <w:szCs w:val="20"/>
        </w:rPr>
        <w:t>dsallcomb(sets%last%'3'%'name').</w:t>
      </w:r>
    </w:p>
    <w:p w14:paraId="3AE01432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name2 /format= a2.</w:t>
      </w:r>
    </w:p>
    <w:p w14:paraId="41739FF9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name3 /format= a2.</w:t>
      </w:r>
    </w:p>
    <w:p w14:paraId="0BCCFD2F" w14:textId="77777777" w:rsidR="00B92705" w:rsidRDefault="00B92705" w:rsidP="00B92705">
      <w:pPr>
        <w:rPr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219B2DD" w14:textId="77777777" w:rsidR="00B92705" w:rsidRDefault="00B92705" w:rsidP="00B92705">
      <w:pPr>
        <w:rPr>
          <w:sz w:val="20"/>
          <w:szCs w:val="20"/>
        </w:rPr>
      </w:pPr>
    </w:p>
    <w:p w14:paraId="3EEFAA5E" w14:textId="6A9ED6B0" w:rsidR="00B92705" w:rsidRDefault="00B92705" w:rsidP="00B92705">
      <w:pPr>
        <w:rPr>
          <w:sz w:val="20"/>
          <w:szCs w:val="20"/>
        </w:rPr>
      </w:pPr>
    </w:p>
    <w:p w14:paraId="361D5CDB" w14:textId="7A8D90BA" w:rsidR="00EA25E2" w:rsidRPr="00EA25E2" w:rsidRDefault="00EA25E2" w:rsidP="00EA25E2">
      <w:pPr>
        <w:pStyle w:val="3"/>
      </w:pPr>
      <w:bookmarkStart w:id="305" w:name="_Toc197355611"/>
      <w:r w:rsidRPr="00EA25E2">
        <w:t>HORIZONTAL ARITHMETIC OPERATIONS IN COMBINATIONS OF VARIABLES</w:t>
      </w:r>
      <w:r w:rsidR="007C68A0">
        <w:t xml:space="preserve"> [</w:t>
      </w:r>
      <w:r w:rsidR="007C68A0" w:rsidRPr="00EA25E2">
        <w:rPr>
          <w:szCs w:val="20"/>
        </w:rPr>
        <w:t>!KO_comboper</w:t>
      </w:r>
      <w:r w:rsidR="007C68A0">
        <w:rPr>
          <w:szCs w:val="20"/>
        </w:rPr>
        <w:t>]</w:t>
      </w:r>
      <w:bookmarkEnd w:id="305"/>
    </w:p>
    <w:p w14:paraId="1F800F3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/*!KO_comboper(vars%last%maxk%return%oper%weights%alpha%prefix%prefix_res)*/*.</w:t>
      </w:r>
    </w:p>
    <w:p w14:paraId="0ED523D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*Version 1.</w:t>
      </w:r>
    </w:p>
    <w:p w14:paraId="21CC23E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*Columns of matrix VARS are quantitative variables (minimum 2 variables).</w:t>
      </w:r>
    </w:p>
    <w:p w14:paraId="2F893A7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function considers all combinations of variables of K variables in a combination; K runs over</w:t>
      </w:r>
    </w:p>
    <w:p w14:paraId="3E95BFC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*values from 2 to MAXK. In each variable combination, quantity OPER is computed horizontally,</w:t>
      </w:r>
    </w:p>
    <w:p w14:paraId="11EA09A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*i.e., within each case. Which is the result.</w:t>
      </w:r>
    </w:p>
    <w:p w14:paraId="5A80605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OPER - arithmetic action that needs to be done in each combination of variables;</w:t>
      </w:r>
    </w:p>
    <w:p w14:paraId="09FDF22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*capitalized keyword (optionally in quotes/apostrophes):</w:t>
      </w:r>
    </w:p>
    <w:p w14:paraId="6E3FB39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*"SUM" - sum, operation of adding variables: V(1)+V(2)+...+V(K)</w:t>
      </w:r>
    </w:p>
    <w:p w14:paraId="1CDA41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*"DIF" - difference, operation of subtracting variables V(1)-V(2)-...-V(K)</w:t>
      </w:r>
    </w:p>
    <w:p w14:paraId="7C15D01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*"PROD" - product, operation of multiplying variables V(1)*V(2)*...*V(K)</w:t>
      </w:r>
    </w:p>
    <w:p w14:paraId="6BDC676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*"QUOT" - quotient, operation of dividing variables V(1)/V(2)/.../V(K) (needs nonzero data)</w:t>
      </w:r>
    </w:p>
    <w:p w14:paraId="0176E57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*"WSUM" - weighted sum: w(1)*V(1)+w(2)*V(2)+...+w(K)*V(K) (weights w - argument WEIGHTS)</w:t>
      </w:r>
    </w:p>
    <w:p w14:paraId="494D7E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*"WDIF" - weighted difference: w(1)*V(1)-w(2)*V(2)-...-w(K)*V(K) (weights w - argument WEIGHTS)</w:t>
      </w:r>
    </w:p>
    <w:p w14:paraId="3D010C5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lastRenderedPageBreak/>
        <w:t>*"EWMA" - terminal (K-th) value of exponentially weighted moving average: S(K);</w:t>
      </w:r>
    </w:p>
    <w:p w14:paraId="6C43169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S(K)=(1-a)*S(K-1)+a*V(K), where S(K-1)=(1-a)*S(K-2)+a*V(K-1), where S(K-2)=...; and S(1)=V(1)</w:t>
      </w:r>
    </w:p>
    <w:p w14:paraId="64C7309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(exponential weight a - argument ALPHA).</w:t>
      </w:r>
    </w:p>
    <w:p w14:paraId="489F190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WEIGHTS - weights for WSUM and WDIF operations. Either row vector lengthed as the number</w:t>
      </w:r>
    </w:p>
    <w:p w14:paraId="1A90AA3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columns in VARS, or matrix sized as VARS; the second instance means that for different cases</w:t>
      </w:r>
    </w:p>
    <w:p w14:paraId="3ADDE28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*(VARS rows) weights for variables are set different. Other actions - not WSUM or WDIF - don't use</w:t>
      </w:r>
    </w:p>
    <w:p w14:paraId="6D4949B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argument: specify any value, e.g. 0.</w:t>
      </w:r>
    </w:p>
    <w:p w14:paraId="2F9E9D9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ALPHA - exponential weight for EWMA operation, value between 0 and 1. It is either scalar</w:t>
      </w:r>
    </w:p>
    <w:p w14:paraId="730FAFA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*or column vector lengthed as the number of rows in VARS; the second instance means that for</w:t>
      </w:r>
    </w:p>
    <w:p w14:paraId="3BD2435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*different cases alpha weight is set different. Other actions - not EWMA - don't use the argument:</w:t>
      </w:r>
    </w:p>
    <w:p w14:paraId="0C6DC70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*specify any value, e.g. 0.</w:t>
      </w:r>
    </w:p>
    <w:p w14:paraId="6A7A403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LAST, MAXK, as well as PREFIX are the same as in function /*!KO_dsallcomb*/, on which this</w:t>
      </w:r>
    </w:p>
    <w:p w14:paraId="6EFF9AC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*function is built.</w:t>
      </w:r>
    </w:p>
    <w:p w14:paraId="5EE0F79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LAST - parameter to break the variables in sets. Only variables belonging to different</w:t>
      </w:r>
    </w:p>
    <w:p w14:paraId="77864F8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*sets will be combining together. It is a vector (row or column) lengthed as the number of sets</w:t>
      </w:r>
    </w:p>
    <w:p w14:paraId="76A54C9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in corresponding to them, containing indices (ordinal numbers) of the last variables in the sets.</w:t>
      </w:r>
    </w:p>
    <w:p w14:paraId="3E796F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example, {3,6,11} means: there are three sets in VARS, the variable groups consisting of columns</w:t>
      </w:r>
    </w:p>
    <w:p w14:paraId="53BDA8F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*1:3, 4:6, 7:11. 11 (the last value in LAST) must be equal to the number of columns in VARS.</w:t>
      </w:r>
    </w:p>
    <w:p w14:paraId="2E09091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have groups of variables, i.e., each variable is its own set, specify LAST</w:t>
      </w:r>
    </w:p>
    <w:p w14:paraId="2BAF8C8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*as 1:ncol(VARS), i.e. the vector of numbers 1,2,...,number_of_variables.</w:t>
      </w:r>
    </w:p>
    <w:p w14:paraId="08AE0B1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MAXK - maximal needed to you value of K, the number of variables in a combination. That must</w:t>
      </w:r>
    </w:p>
    <w:p w14:paraId="17EBCC6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*be integer number (not name or expression) from 2 to ns, where ns is the number of sets, length</w:t>
      </w:r>
    </w:p>
    <w:p w14:paraId="4C0DE9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vector LAST.</w:t>
      </w:r>
    </w:p>
    <w:p w14:paraId="4CC9A22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RETURN - for which values of K you want to obtain results. If for all K from 2 to</w:t>
      </w:r>
    </w:p>
    <w:p w14:paraId="6E5DAC7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*min(MAXK,ns), i.e. all results, specify RETURN as keyword ALL (capitalized).</w:t>
      </w:r>
    </w:p>
    <w:p w14:paraId="1AAF5C2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*Otherwise, request a list of K you need, spaced integers, for example: 2 3 5. Then the function</w:t>
      </w:r>
    </w:p>
    <w:p w14:paraId="547014A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*will compute results for those K only.</w:t>
      </w:r>
    </w:p>
    <w:p w14:paraId="6AD5DA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*Results: PREFIX, PREFIX_RES. Specify in place of these arguments 2 prefixes for the names of</w:t>
      </w:r>
    </w:p>
    <w:p w14:paraId="2932468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matrices to return, the names consisting of these prefixes and number K as the ending.</w:t>
      </w:r>
    </w:p>
    <w:p w14:paraId="08C7BD3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each K, a pair of arrays will be output:</w:t>
      </w:r>
    </w:p>
    <w:p w14:paraId="71B2FEE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Indices of variables forming combinations - matrix with prefix PREFIX.</w:t>
      </w:r>
    </w:p>
    <w:p w14:paraId="7AEAFEB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Rows in PREFIX are various combinations of VARS variables, elements in a row are indices of</w:t>
      </w:r>
    </w:p>
    <w:p w14:paraId="243BE33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variables in the combination.</w:t>
      </w:r>
    </w:p>
    <w:p w14:paraId="2887A7B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Results of operation OPER - matrix with prefix PREFIX_RES. Rows in it correspond to the data cases</w:t>
      </w:r>
    </w:p>
    <w:p w14:paraId="773AEEC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(rows of VARS), and columns correspond to the variable combinations (rows of PREFIX).</w:t>
      </w:r>
    </w:p>
    <w:p w14:paraId="2AE812F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*Specifications of arguments MAXK, RETURN, PREFIX, PREFIX_RES can be optionally surrounded with</w:t>
      </w:r>
    </w:p>
    <w:p w14:paraId="242BE47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*quotes/apostrophes.</w:t>
      </w:r>
    </w:p>
    <w:p w14:paraId="42E7C00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*This function may require prior setting of limit for number of cycles to enough big value</w:t>
      </w:r>
    </w:p>
    <w:p w14:paraId="4FBECBD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*by command SET MXLOOPS.</w:t>
      </w:r>
    </w:p>
    <w:p w14:paraId="659F0E9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*Tip: if you want to set MAXK=ns but number ns is not known to you in advance, specify MAXK as a number</w:t>
      </w:r>
    </w:p>
    <w:p w14:paraId="6A9F1B24" w14:textId="22005B27" w:rsid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*knowingly exceeding possible ns. Matrices above PREFIXns won't be able to create and no error will occur.</w:t>
      </w:r>
    </w:p>
    <w:p w14:paraId="6EBD2E1C" w14:textId="00E0E516" w:rsidR="00EA25E2" w:rsidRDefault="00EA25E2" w:rsidP="00B92705">
      <w:pPr>
        <w:rPr>
          <w:sz w:val="20"/>
          <w:szCs w:val="20"/>
        </w:rPr>
      </w:pPr>
    </w:p>
    <w:p w14:paraId="3BFDFF24" w14:textId="7B636F6E" w:rsidR="00EA25E2" w:rsidRPr="00EA25E2" w:rsidRDefault="00EA25E2" w:rsidP="00EA25E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707C4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Multiplication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quantitative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variables</w:t>
      </w:r>
      <w:r w:rsidRPr="00EA25E2">
        <w:rPr>
          <w:color w:val="0070C0"/>
          <w:sz w:val="20"/>
          <w:szCs w:val="20"/>
        </w:rPr>
        <w:t xml:space="preserve">: </w:t>
      </w:r>
      <w:r>
        <w:rPr>
          <w:color w:val="0070C0"/>
          <w:sz w:val="20"/>
          <w:szCs w:val="20"/>
        </w:rPr>
        <w:t>obtaining their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“interactions” up to</w:t>
      </w:r>
      <w:r w:rsidRPr="00EA25E2">
        <w:rPr>
          <w:color w:val="0070C0"/>
          <w:sz w:val="20"/>
          <w:szCs w:val="20"/>
        </w:rPr>
        <w:t xml:space="preserve"> 3-</w:t>
      </w:r>
      <w:r>
        <w:rPr>
          <w:color w:val="0070C0"/>
          <w:sz w:val="20"/>
          <w:szCs w:val="20"/>
        </w:rPr>
        <w:t>way</w:t>
      </w:r>
      <w:r w:rsidRPr="00EA25E2">
        <w:rPr>
          <w:color w:val="0070C0"/>
          <w:sz w:val="20"/>
          <w:szCs w:val="20"/>
        </w:rPr>
        <w:t>.</w:t>
      </w:r>
    </w:p>
    <w:p w14:paraId="1A31E19F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06A94690" w14:textId="77777777" w:rsidR="00EA25E2" w:rsidRP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EA25E2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2704C5D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D25FC60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54FEF14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1:ncol(vars)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ALL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PROD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Inter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693A40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907E77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Comb2.</w:t>
      </w:r>
    </w:p>
    <w:p w14:paraId="3F46F0E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Inter2.</w:t>
      </w:r>
    </w:p>
    <w:p w14:paraId="1F93DA4E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062AB1C4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Inter3.</w:t>
      </w:r>
    </w:p>
    <w:p w14:paraId="2EF24DFF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{Comb2,Comb3} /out= *.</w:t>
      </w:r>
    </w:p>
    <w:p w14:paraId="20A70668" w14:textId="77777777" w:rsidR="00EA25E2" w:rsidRPr="00C707C4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C707C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707C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2AD844B" w14:textId="77777777" w:rsidR="00EA25E2" w:rsidRPr="00C707C4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</w:p>
    <w:p w14:paraId="15B91A26" w14:textId="186DD741" w:rsidR="00EA25E2" w:rsidRPr="00EA25E2" w:rsidRDefault="00EA25E2" w:rsidP="00EA25E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707C4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Weighted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addition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quantitative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variables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from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different sets of them</w:t>
      </w:r>
      <w:r w:rsidRPr="00EA25E2">
        <w:rPr>
          <w:color w:val="0070C0"/>
          <w:sz w:val="20"/>
          <w:szCs w:val="20"/>
        </w:rPr>
        <w:t>.</w:t>
      </w:r>
    </w:p>
    <w:p w14:paraId="792CE2AB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4A00A32C" w14:textId="77777777" w:rsidR="00EA25E2" w:rsidRPr="00D50D2C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15809BF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EB0E9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19ABC59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weights= {2,.5,1.3,1.8,3,.6,1,1.1,.5,0} /*10 weights for the 10 variables</w:t>
      </w:r>
    </w:p>
    <w:p w14:paraId="18387CDA" w14:textId="478E8545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{3,7,8,10}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weights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/*The sets are:</w:t>
      </w:r>
    </w:p>
    <w:p w14:paraId="4A1A6B7F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/*v1-v3, v4-v7, v8, v9-v10 (positition of the last variable in each set</w:t>
      </w:r>
    </w:p>
    <w:p w14:paraId="729AB8BB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/*was specified as LAST argument); combining will be only between sets;</w:t>
      </w:r>
    </w:p>
    <w:p w14:paraId="34ADD6B8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/*Combinations up to K=4 variables are requested, however, results for K=2</w:t>
      </w:r>
    </w:p>
    <w:p w14:paraId="0C13233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     /*will not be produced, because RETURN is 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</w:p>
    <w:p w14:paraId="5539DA2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2773E636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245374BE" w14:textId="64E33F92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bookmarkStart w:id="306" w:name="_Hlk96277363"/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bookmarkEnd w:id="306"/>
      <w:r>
        <w:rPr>
          <w:rFonts w:ascii="Courier New" w:hAnsi="Courier New" w:cs="Courier New"/>
          <w:color w:val="0070C0"/>
          <w:sz w:val="20"/>
          <w:szCs w:val="20"/>
        </w:rPr>
        <w:t>3.</w:t>
      </w:r>
    </w:p>
    <w:p w14:paraId="30B26FAC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Comb4.</w:t>
      </w:r>
    </w:p>
    <w:p w14:paraId="4872DA5F" w14:textId="3199A01A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4.</w:t>
      </w:r>
    </w:p>
    <w:p w14:paraId="793053E3" w14:textId="7525C589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3,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4} /out= *.</w:t>
      </w:r>
    </w:p>
    <w:p w14:paraId="4E0F227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EC12B5F" w14:textId="63A9C60F" w:rsidR="00EA25E2" w:rsidRDefault="00EA25E2" w:rsidP="00B92705">
      <w:pPr>
        <w:rPr>
          <w:sz w:val="20"/>
          <w:szCs w:val="20"/>
        </w:rPr>
      </w:pPr>
    </w:p>
    <w:p w14:paraId="03201DFF" w14:textId="77777777" w:rsidR="00EA25E2" w:rsidRDefault="00EA25E2" w:rsidP="00B92705">
      <w:pPr>
        <w:rPr>
          <w:sz w:val="20"/>
          <w:szCs w:val="20"/>
        </w:rPr>
      </w:pPr>
    </w:p>
    <w:p w14:paraId="695E7A07" w14:textId="61E04C83" w:rsidR="00EA25E2" w:rsidRPr="004B5444" w:rsidRDefault="00EA25E2" w:rsidP="00EA25E2">
      <w:pPr>
        <w:pStyle w:val="3"/>
      </w:pPr>
      <w:bookmarkStart w:id="307" w:name="_Toc197355612"/>
      <w:r w:rsidRPr="004B5444">
        <w:t>QUANTITIES ON THE BASIS OF HORIZONTAL SUMS OR MEANS IN COMBINATIONS OF VARIABLES</w:t>
      </w:r>
      <w:r w:rsidR="007C68A0">
        <w:t xml:space="preserve"> [</w:t>
      </w:r>
      <w:r w:rsidR="007C68A0" w:rsidRPr="00EA25E2">
        <w:rPr>
          <w:szCs w:val="20"/>
        </w:rPr>
        <w:t>!KO_turflike</w:t>
      </w:r>
      <w:r w:rsidR="007C68A0">
        <w:rPr>
          <w:szCs w:val="20"/>
        </w:rPr>
        <w:t>]</w:t>
      </w:r>
      <w:bookmarkEnd w:id="307"/>
    </w:p>
    <w:p w14:paraId="4157039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*/*!KO_turflike(vars%last%maxk%return%tosum%tocnt%cond%prefix%prefix_sum%prefix_cnt)*/*.</w:t>
      </w:r>
    </w:p>
    <w:p w14:paraId="4230909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*Version 1.</w:t>
      </w:r>
    </w:p>
    <w:p w14:paraId="5C28C70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*Columns of matrix VARS are quantitative variables (minimum 2 variables).</w:t>
      </w:r>
    </w:p>
    <w:p w14:paraId="23692CC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function considers all combinations of variables of K variables in a combination; K runs over</w:t>
      </w:r>
    </w:p>
    <w:p w14:paraId="14E73C6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*values from 2 to MAXK. In each variable combination, statistics hs (see below) are computed</w:t>
      </w:r>
    </w:p>
    <w:p w14:paraId="06046BF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*horizontally, i.e., within each case. Then the function (1) sums hs across cases, returning</w:t>
      </w:r>
    </w:p>
    <w:p w14:paraId="72AFDAC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 PREFIX_SUM; (2) counts cases where hs satisfies condition COND, returning result PREFIX_CNT.</w:t>
      </w:r>
    </w:p>
    <w:p w14:paraId="5F6990A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*So, for each combination of variables, columns from VARS, you'll get value "column_sum(hs)"</w:t>
      </w:r>
    </w:p>
    <w:p w14:paraId="6FE07BF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"column_count(hs COND = True)".</w:t>
      </w:r>
    </w:p>
    <w:p w14:paraId="120180C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TOSUM and TOCNT. Here you need to specify a statistic hs, in a form of capitalized keyword.</w:t>
      </w:r>
    </w:p>
    <w:p w14:paraId="5EB5896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*May request the same or different statistics in these two arguments. The choice is among the following</w:t>
      </w:r>
    </w:p>
    <w:p w14:paraId="75647EE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*statistics, to compute within each case (row of VARS):</w:t>
      </w:r>
    </w:p>
    <w:p w14:paraId="2B65E30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*"SUM" - sum of data values</w:t>
      </w:r>
    </w:p>
    <w:p w14:paraId="7EC42FE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*"MEAN" - mean of data values</w:t>
      </w:r>
    </w:p>
    <w:p w14:paraId="476F9ED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*"SUMVLD" - sum of valid data values</w:t>
      </w:r>
    </w:p>
    <w:p w14:paraId="202E899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*"MEANVLD" - mean of valid data values</w:t>
      </w:r>
    </w:p>
    <w:p w14:paraId="3460F84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*"NVLD" - count of valid data values</w:t>
      </w:r>
    </w:p>
    <w:p w14:paraId="0721FC9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*In the last three statistics, value: -999 is treated as the nonvalid value.</w:t>
      </w:r>
    </w:p>
    <w:p w14:paraId="3DE3C7D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there is no valid data in a case, MEANVLD of the case evaluates as 0.</w:t>
      </w:r>
    </w:p>
    <w:p w14:paraId="6675F8D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COND - the condition for counting number of cases in which the TOCNT-statistic satisfies it.</w:t>
      </w:r>
    </w:p>
    <w:p w14:paraId="56D82E5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*Consists of one operator and one operand. Operators can be: GT (or &gt;), LT (or &lt;), EQ (or =),</w:t>
      </w:r>
    </w:p>
    <w:p w14:paraId="3E7792F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*GE, LE, NE. (&gt;=, &lt;=, &lt;&gt; are not allowed to use in this function.) The operand can be a</w:t>
      </w:r>
    </w:p>
    <w:p w14:paraId="0C4D8D6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*number or some matrix name or an expression; the negative sign may precede the operand.</w:t>
      </w:r>
    </w:p>
    <w:p w14:paraId="1637994B" w14:textId="4EC22A86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*Examples of specifying COND: GT 0, EQ -4.12, LE v3</w:t>
      </w:r>
      <w:r w:rsidR="006B76F2">
        <w:rPr>
          <w:sz w:val="20"/>
          <w:szCs w:val="20"/>
        </w:rPr>
        <w:t>,</w:t>
      </w:r>
      <w:r w:rsidRPr="00EA25E2">
        <w:rPr>
          <w:sz w:val="20"/>
          <w:szCs w:val="20"/>
        </w:rPr>
        <w:t xml:space="preserve"> LT x(:,1).</w:t>
      </w:r>
    </w:p>
    <w:p w14:paraId="6E008E0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*Operand with a name. The name can be of a scalar (number), a column vector of length =nrow(VARS),</w:t>
      </w:r>
    </w:p>
    <w:p w14:paraId="2655ED8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 row vector of length &gt;=min(MAXK,ns) [see below of ns], or a matrix sized [nrow(VARS),&gt;=min(MAXK,ns)].</w:t>
      </w:r>
    </w:p>
    <w:p w14:paraId="49860A1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 vector lets you give different values of the operand for different data cases (rows of VARS).</w:t>
      </w:r>
    </w:p>
    <w:p w14:paraId="363D069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*Row vector lets you give different values of the operand for different K (number of variables in</w:t>
      </w:r>
    </w:p>
    <w:p w14:paraId="5E32B59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*combination); K-th element in the row vector will correspond to the given K. Operand in the form of a</w:t>
      </w:r>
    </w:p>
    <w:p w14:paraId="5A6CF01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*matrix (of the size mentioned above) lets you give different values of the operand both for different</w:t>
      </w:r>
    </w:p>
    <w:p w14:paraId="20438FD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*cases and for different K.</w:t>
      </w:r>
    </w:p>
    <w:p w14:paraId="5AF179F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LAST, MAXK, as well as PREFIX are the same as in function /*!KO_dsallcomb*/, on which this</w:t>
      </w:r>
    </w:p>
    <w:p w14:paraId="7CE0597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*function is built.</w:t>
      </w:r>
    </w:p>
    <w:p w14:paraId="45D5CDB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LAST - parameter to break the variables in sets. Only variables belonging to different</w:t>
      </w:r>
    </w:p>
    <w:p w14:paraId="36413C5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*sets will be combining together. It is a vector (row or column) lengthed as the number of sets</w:t>
      </w:r>
    </w:p>
    <w:p w14:paraId="7FB4E08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in corresponding to them, containing indices (ordinal numbers) of the last variables in the sets.</w:t>
      </w:r>
    </w:p>
    <w:p w14:paraId="5916456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example, {3,6,11} means: there are three sets in VARS, the variable groups consisting of columns</w:t>
      </w:r>
    </w:p>
    <w:p w14:paraId="467065D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*1:3, 4:6, 7:11. 11 (the last value in LAST) must be equal to the number of columns in VARS.</w:t>
      </w:r>
    </w:p>
    <w:p w14:paraId="60FFCD8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have groups of variables, i.e., each variable is its own set, specify LAST</w:t>
      </w:r>
    </w:p>
    <w:p w14:paraId="507BDD5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*as 1:ncol(VARS), i.e. the vector of numbers 1,2,...,number_of_variables.</w:t>
      </w:r>
    </w:p>
    <w:p w14:paraId="3AE7997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MAXK - maximal needed to you value of K, the number of variables in a combination. That must</w:t>
      </w:r>
    </w:p>
    <w:p w14:paraId="61F746E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*be integer number (not name or expression) from 2 to ns, where ns is the number of sets, length</w:t>
      </w:r>
    </w:p>
    <w:p w14:paraId="6668734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vector LAST.</w:t>
      </w:r>
    </w:p>
    <w:p w14:paraId="501C00D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RETURN - for which values of K you want to obtain results. If for all K from 2 to</w:t>
      </w:r>
    </w:p>
    <w:p w14:paraId="5D5987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*min(MAXK,ns), i.e. all results, specify RETURN as keyword ALL (capitalized).</w:t>
      </w:r>
    </w:p>
    <w:p w14:paraId="4EB6176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*Otherwise, request a list of K you need, spaced integers, for example: 2 3 5. Then the function</w:t>
      </w:r>
    </w:p>
    <w:p w14:paraId="3AAD201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*will compute results for those K only.</w:t>
      </w:r>
    </w:p>
    <w:p w14:paraId="1EB5D3E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*Results: PREFIX, PREFIX_SUM, PREFIX_CNT. Specify in place of these arguments 3 prefixes for</w:t>
      </w:r>
    </w:p>
    <w:p w14:paraId="408DFBF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names of the matrices to return, the names consisting of these prefixes and number K as the ending.</w:t>
      </w:r>
    </w:p>
    <w:p w14:paraId="2207E01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each K, a series of 3 arrays will be output:</w:t>
      </w:r>
    </w:p>
    <w:p w14:paraId="232B9B8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Indices of variables forming combinations - matrix with prefix PREFIX.</w:t>
      </w:r>
    </w:p>
    <w:p w14:paraId="5AFA827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Rows in PREFIX are various combinations of VARS variables, elements in a row are indices of</w:t>
      </w:r>
    </w:p>
    <w:p w14:paraId="576B720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variables in the combination.</w:t>
      </w:r>
    </w:p>
    <w:p w14:paraId="500196B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lastRenderedPageBreak/>
        <w:t>*- Results of summing TOSUM - column vector with prefix PREFIX_SUM. Rows in it correspond to the rows</w:t>
      </w:r>
    </w:p>
    <w:p w14:paraId="67FF91B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in PREFIX.</w:t>
      </w:r>
    </w:p>
    <w:p w14:paraId="528706C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Results of counting TOCNT - column vector with prefix PREFIX_CNT. Rows in it correspond to the rows</w:t>
      </w:r>
    </w:p>
    <w:p w14:paraId="211B071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in PREFIX.</w:t>
      </w:r>
    </w:p>
    <w:p w14:paraId="24EAA85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want to have result PREFIX_SUM or PREFIX_CNT, put digit 0 in place of that agrument.</w:t>
      </w:r>
    </w:p>
    <w:p w14:paraId="5948B59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*Specifications of arguments TOSUM, TOCNT, COND, MAXK, RETURN, PREFIX, PREFIX_SUM, PREFIX_CNT can be</w:t>
      </w:r>
    </w:p>
    <w:p w14:paraId="556A831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*optionally surrounded with quotes/apostrophes.</w:t>
      </w:r>
    </w:p>
    <w:p w14:paraId="72332BF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*This function may require prior setting of limit for number of cycles to enough big value</w:t>
      </w:r>
    </w:p>
    <w:p w14:paraId="302BA30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*by command SET MXLOOPS.</w:t>
      </w:r>
    </w:p>
    <w:p w14:paraId="151A828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*Tip: if you want to set MAXK=ns but number ns is not known to you in advance, specify MAXK as a number</w:t>
      </w:r>
    </w:p>
    <w:p w14:paraId="350E9BA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*knowingly exceeding possible ns. Matrices above PREFIXns won't be able to create and no error will occur.</w:t>
      </w:r>
    </w:p>
    <w:p w14:paraId="0C77613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*Particular case: if VARS are binary variables (0 vs 1), TOSUM=TOCNT="SUM", and condition COND="GT 0",</w:t>
      </w:r>
    </w:p>
    <w:p w14:paraId="5AD9503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*then the function in fact yields quantities that are computed in the so-called TURF analysis.</w:t>
      </w:r>
    </w:p>
    <w:p w14:paraId="50C0F9AC" w14:textId="39FDF46D" w:rsid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*PREFIX_SUM will give counts of "Frequency", and PREFIX_CNT will give counts "Reach".</w:t>
      </w:r>
    </w:p>
    <w:p w14:paraId="5E96D755" w14:textId="77777777" w:rsidR="00EA25E2" w:rsidRDefault="00EA25E2" w:rsidP="00EA25E2">
      <w:pPr>
        <w:rPr>
          <w:sz w:val="20"/>
          <w:szCs w:val="20"/>
        </w:rPr>
      </w:pPr>
    </w:p>
    <w:p w14:paraId="16371ADF" w14:textId="77777777" w:rsidR="00EA25E2" w:rsidRPr="004B3003" w:rsidRDefault="00EA25E2" w:rsidP="00EA25E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 w:rsidRPr="004B30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TURF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4B3003">
        <w:rPr>
          <w:color w:val="0070C0"/>
          <w:sz w:val="20"/>
          <w:szCs w:val="20"/>
        </w:rPr>
        <w:t>.</w:t>
      </w:r>
    </w:p>
    <w:p w14:paraId="5B0E9941" w14:textId="77777777" w:rsidR="00EA25E2" w:rsidRDefault="00EA25E2" w:rsidP="00EA25E2">
      <w:pPr>
        <w:rPr>
          <w:color w:val="0070C0"/>
          <w:sz w:val="20"/>
          <w:szCs w:val="20"/>
        </w:rPr>
      </w:pPr>
    </w:p>
    <w:p w14:paraId="5A1A2DF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3961AD3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33F5DC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v10. /*Ten binary variables (products)</w:t>
      </w:r>
    </w:p>
    <w:p w14:paraId="60FCFDEB" w14:textId="4DC39B16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(vars%1:nrow(vars)%10%ALL%SUM%SUM%gt 0%Comb%Freq%Reach).</w:t>
      </w:r>
    </w:p>
    <w:p w14:paraId="64A618C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/*All variables can be combined with each other;</w:t>
      </w:r>
    </w:p>
    <w:p w14:paraId="5311868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/*K runs from 2 to 10; and results for every K is requested;</w:t>
      </w:r>
    </w:p>
    <w:p w14:paraId="6262A2A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TOSUM arg, that</w:t>
      </w:r>
    </w:p>
    <w:p w14:paraId="7D07216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“Frequency” counts (output with prefix Freq);</w:t>
      </w:r>
    </w:p>
    <w:p w14:paraId="15988D5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TOCNT arg with</w:t>
      </w:r>
    </w:p>
    <w:p w14:paraId="1872E2E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/*the condition COND to count if the sum is above zero, and that</w:t>
      </w:r>
    </w:p>
    <w:p w14:paraId="0A7776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“Reach” (output with prefix Reach)</w:t>
      </w:r>
    </w:p>
    <w:p w14:paraId="2406605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*The results are: variable combinations as matrices Comb2 to Comb10;</w:t>
      </w:r>
    </w:p>
    <w:p w14:paraId="23AB3E1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*“Reach” values as vectors Reach2 to Reach10;</w:t>
      </w:r>
    </w:p>
    <w:p w14:paraId="7B7A4A6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values as vectors Freq2 to Freq10.</w:t>
      </w:r>
    </w:p>
    <w:p w14:paraId="1D844A6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*Organize the results:</w:t>
      </w:r>
    </w:p>
    <w:p w14:paraId="7726F8E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*For each K, concatenate the results and sort by “Reach”,</w:t>
      </w:r>
    </w:p>
    <w:p w14:paraId="2D27AB8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*and within it - by “Frequency”;</w:t>
      </w:r>
    </w:p>
    <w:p w14:paraId="65ED475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!KO_hiesort({Reach2,Freq2,Comb2}%0%K2%ind).</w:t>
      </w:r>
    </w:p>
    <w:p w14:paraId="5AD5DB5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!KO_hiesort({Reach3,Freq3,Comb3}%0%K3%ind).</w:t>
      </w:r>
    </w:p>
    <w:p w14:paraId="594DA96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!KO_hiesort({Reach4,Freq4,Comb4}%0%K4%ind).</w:t>
      </w:r>
    </w:p>
    <w:p w14:paraId="1368786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!KO_hiesort({Reach5,Freq5,Comb5}%0%K5%ind).</w:t>
      </w:r>
    </w:p>
    <w:p w14:paraId="29DF28A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!KO_hiesort({Reach6,Freq6,Comb6}%0%K6%ind).</w:t>
      </w:r>
    </w:p>
    <w:p w14:paraId="7126B14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!KO_hiesort({Reach7,Freq7,Comb7}%0%K7%ind).</w:t>
      </w:r>
    </w:p>
    <w:p w14:paraId="746CF11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!KO_hiesort({Reach8,Freq8,Comb8}%0%K8%ind).</w:t>
      </w:r>
    </w:p>
    <w:p w14:paraId="126A3E5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!KO_hiesort({Reach9,Freq9,Comb9}%0%K9%ind).</w:t>
      </w:r>
    </w:p>
    <w:p w14:paraId="10E6B65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!KO_hiesort({Reach10,Freq10,Comb10}%0%K10%ind).</w:t>
      </w:r>
    </w:p>
    <w:p w14:paraId="7DED476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12D8E53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Counts ------'.</w:t>
      </w:r>
    </w:p>
    <w:p w14:paraId="25DDCAF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 /title 'K=2' /clabels 'Reach' 'Frequ' 'VarComb' '...'.</w:t>
      </w:r>
    </w:p>
    <w:p w14:paraId="48BF4B3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 /title 'K=3' /clabels 'Reach' 'Frequ' 'VarComb' '...'.</w:t>
      </w:r>
    </w:p>
    <w:p w14:paraId="6DB5DB7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 /title 'K=4' /clabels 'Reach' 'Frequ' 'VarComb' '...'.</w:t>
      </w:r>
    </w:p>
    <w:p w14:paraId="74B0630D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 /title 'K=5' /clabels 'Reach' 'Frequ' 'VarComb' '...'.</w:t>
      </w:r>
    </w:p>
    <w:p w14:paraId="2DD4E43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 /title 'K=6' /clabels 'Reach' 'Frequ' 'VarComb' '...'.</w:t>
      </w:r>
    </w:p>
    <w:p w14:paraId="5B4484A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 /title 'K=7' /clabels 'Reach' 'Frequ' 'VarComb' '...'.</w:t>
      </w:r>
    </w:p>
    <w:p w14:paraId="6EA2A122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 /title 'K=8' /clabels 'Reach' 'Frequ' 'VarComb' '...'.</w:t>
      </w:r>
    </w:p>
    <w:p w14:paraId="700C8FB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 /title 'K=9' /clabels 'Reach' 'Frequ' 'VarComb' '...'.</w:t>
      </w:r>
    </w:p>
    <w:p w14:paraId="2CF2046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 /title 'K=10' /clabels 'Reach' 'Frequ' 'VarComb' '...'.</w:t>
      </w:r>
    </w:p>
    <w:p w14:paraId="5BA06BD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*Also, transform counts to percents (“Reach” as % of cases,</w:t>
      </w:r>
    </w:p>
    <w:p w14:paraId="3455F152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as % of total responses):.</w:t>
      </w:r>
    </w:p>
    <w:p w14:paraId="6017A4F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K2(:,1)= K2(:,1)/nrow(vars)*100.</w:t>
      </w:r>
    </w:p>
    <w:p w14:paraId="061F765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K3(:,1)= K3(:,1)/nrow(vars)*100.</w:t>
      </w:r>
    </w:p>
    <w:p w14:paraId="000B915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K4(:,1)= K4(:,1)/nrow(vars)*100.</w:t>
      </w:r>
    </w:p>
    <w:p w14:paraId="56D3971D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K5(:,1)= K5(:,1)/nrow(vars)*100.</w:t>
      </w:r>
    </w:p>
    <w:p w14:paraId="0E590B9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K6(:,1)= K6(:,1)/nrow(vars)*100.</w:t>
      </w:r>
    </w:p>
    <w:p w14:paraId="091DFE4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K7(:,1)= K7(:,1)/nrow(vars)*100.</w:t>
      </w:r>
    </w:p>
    <w:p w14:paraId="5EB1285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K8(:,1)= K8(:,1)/nrow(vars)*100.</w:t>
      </w:r>
    </w:p>
    <w:p w14:paraId="4D6541B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K9(:,1)= K9(:,1)/nrow(vars)*100.</w:t>
      </w:r>
    </w:p>
    <w:p w14:paraId="4096AE1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K10(:,1)= K10(:,1)/nrow(vars)*100.</w:t>
      </w:r>
    </w:p>
    <w:p w14:paraId="6FA2AE4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totalcnt= msum(vars).</w:t>
      </w:r>
    </w:p>
    <w:p w14:paraId="4F04E3E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lastRenderedPageBreak/>
        <w:t>compute K2(:,2)= K2(:,2)/totalcnt*100.</w:t>
      </w:r>
    </w:p>
    <w:p w14:paraId="09A74C5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K3(:,2)= K3(:,2)/totalcnt*100.</w:t>
      </w:r>
    </w:p>
    <w:p w14:paraId="7227728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K4(:,2)= K4(:,2)/totalcnt*100.</w:t>
      </w:r>
    </w:p>
    <w:p w14:paraId="6E617A3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K5(:,2)= K5(:,2)/totalcnt*100.</w:t>
      </w:r>
    </w:p>
    <w:p w14:paraId="2C9B3DD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K6(:,2)= K6(:,2)/totalcnt*100.</w:t>
      </w:r>
    </w:p>
    <w:p w14:paraId="5AA1410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K7(:,2)= K7(:,2)/totalcnt*100.</w:t>
      </w:r>
    </w:p>
    <w:p w14:paraId="7749233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K8(:,2)= K8(:,2)/totalcnt*100.</w:t>
      </w:r>
    </w:p>
    <w:p w14:paraId="4BD8646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K9(:,2)= K9(:,2)/totalcnt*100.</w:t>
      </w:r>
    </w:p>
    <w:p w14:paraId="479157A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K10(:,2)= K10(:,2)/totalcnt*100.</w:t>
      </w:r>
    </w:p>
    <w:p w14:paraId="2DDD7CE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250CDFA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Percents ------'.</w:t>
      </w:r>
    </w:p>
    <w:p w14:paraId="79ED565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f6.1 /title 'K=2' /clabels 'Reach%' 'Frequ%' 'VarComb' '...'.</w:t>
      </w:r>
    </w:p>
    <w:p w14:paraId="21175DA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f6.1 /title 'K=3' /clabels 'Reach%' 'Frequ%' 'VarComb' '...'.</w:t>
      </w:r>
    </w:p>
    <w:p w14:paraId="187042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f6.1 /title 'K=4' /clabels 'Reach%' 'Frequ%' 'VarComb' '...'.</w:t>
      </w:r>
    </w:p>
    <w:p w14:paraId="25B063D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f6.1 /title 'K=5' /clabels 'Reach%' 'Frequ%' 'VarComb' '...'.</w:t>
      </w:r>
    </w:p>
    <w:p w14:paraId="7AF3746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f6.1 /title 'K=6' /clabels 'Reach%' 'Frequ%' 'VarComb' '...'.</w:t>
      </w:r>
    </w:p>
    <w:p w14:paraId="68C5042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f6.1 /title 'K=7' /clabels 'Reach%' 'Frequ%' 'VarComb' '...'.</w:t>
      </w:r>
    </w:p>
    <w:p w14:paraId="693C641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f6.1 /title 'K=8' /clabels 'Reach%' 'Frequ%' 'VarComb' '...'.</w:t>
      </w:r>
    </w:p>
    <w:p w14:paraId="4CD8BB1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f6.1 /title 'K=9' /clabels 'Reach%' 'Frequ%' 'VarComb' '...'.</w:t>
      </w:r>
    </w:p>
    <w:p w14:paraId="318E61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f6.1 /title 'K=10' /clabels 'Reach%' 'Frequ%' 'VarComb' '...'.</w:t>
      </w:r>
    </w:p>
    <w:p w14:paraId="3E3BBCE1" w14:textId="77777777" w:rsidR="00EA25E2" w:rsidRP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end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A25E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4C9E55F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20713AFD" w14:textId="77777777" w:rsidR="00EA25E2" w:rsidRPr="00EA25E2" w:rsidRDefault="00EA25E2" w:rsidP="00EA25E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EA25E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Somewhat sophisticated example</w:t>
      </w:r>
      <w:r w:rsidRPr="00EA25E2">
        <w:rPr>
          <w:color w:val="0070C0"/>
          <w:sz w:val="20"/>
          <w:szCs w:val="20"/>
        </w:rPr>
        <w:t>.</w:t>
      </w:r>
    </w:p>
    <w:p w14:paraId="32F0CEB5" w14:textId="77777777" w:rsidR="00EA25E2" w:rsidRPr="00EA25E2" w:rsidRDefault="00EA25E2" w:rsidP="00EA25E2">
      <w:pPr>
        <w:rPr>
          <w:sz w:val="20"/>
          <w:szCs w:val="20"/>
        </w:rPr>
      </w:pPr>
    </w:p>
    <w:p w14:paraId="5B36C494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bookmarkStart w:id="308" w:name="_Hlk95259356"/>
      <w:r w:rsidRPr="00C57475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5F203EE6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set seed 74194798.</w:t>
      </w:r>
    </w:p>
    <w:p w14:paraId="7319F54A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E3FBC3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*Simulate some data with value -999 designating missing data.</w:t>
      </w:r>
    </w:p>
    <w:p w14:paraId="563E46A0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n= 15.</w:t>
      </w:r>
    </w:p>
    <w:p w14:paraId="2E283959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p= 8.</w:t>
      </w:r>
    </w:p>
    <w:p w14:paraId="582CE146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rnd(uniform(n,p)*8).</w:t>
      </w:r>
    </w:p>
    <w:p w14:paraId="4CCB216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miss= rnd(uniform(n,p)*.6).</w:t>
      </w:r>
    </w:p>
    <w:p w14:paraId="27CC761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vars&amp;*(not miss)+miss&amp;*(-999).</w:t>
      </w:r>
    </w:p>
    <w:p w14:paraId="69DBCAEA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vars. /*The data, 8 variables (columns), 15 cases (rows)</w:t>
      </w:r>
    </w:p>
    <w:p w14:paraId="30045C6F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our variables be split in 5 sets; variables will combine only between sets.</w:t>
      </w:r>
    </w:p>
    <w:p w14:paraId="325AD79B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last= {1,4,6,7,8}. /*The sets are:</w:t>
      </w:r>
    </w:p>
    <w:p w14:paraId="620E2182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var 1, vars 2-4, vars 5-6, var 7, var 8</w:t>
      </w:r>
    </w:p>
    <w:p w14:paraId="53286E03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us have some operand condition variable X.</w:t>
      </w:r>
    </w:p>
    <w:p w14:paraId="5111579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x= rnd(uniform(n,1)*10).</w:t>
      </w:r>
    </w:p>
    <w:p w14:paraId="215AD27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3447F99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*Run the function.</w:t>
      </w:r>
    </w:p>
    <w:p w14:paraId="483DF236" w14:textId="58323711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(vars%last%8%3 4 5%MEANVLD%NVLD%ge x%K%SM%CSC).</w:t>
      </w:r>
    </w:p>
    <w:p w14:paraId="0B81E6D9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/*Variables belonging only to different sets will be combined together;</w:t>
      </w:r>
    </w:p>
    <w:p w14:paraId="1181D585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/*Combinations from K=2 to K=8 variables are requested, however the number of</w:t>
      </w:r>
    </w:p>
    <w:p w14:paraId="3CE91C1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/*sets 5 is less, so min(8,5)=5 is the upper value of K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really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possible;</w:t>
      </w:r>
    </w:p>
    <w:p w14:paraId="55E88BB4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/*Moreover, results for K=2 won't be produced because instead of "ALL"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just</w:t>
      </w:r>
    </w:p>
    <w:p w14:paraId="55446C4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/*K= 3, 4, and 5 were demanded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as RETURN argument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;</w:t>
      </w:r>
    </w:p>
    <w:p w14:paraId="3CFBC61A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TOSUM argument) For each variable combination, mean of valid values</w:t>
      </w:r>
    </w:p>
    <w:p w14:paraId="21EB9E27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computed in each case, and then summed across cases;</w:t>
      </w:r>
    </w:p>
    <w:p w14:paraId="671EF550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the results are stored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as vectors with prefix SM ("sum of means") </w:t>
      </w:r>
    </w:p>
    <w:p w14:paraId="29B5F247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TOCNT argument) For each variable combination, number of valid values</w:t>
      </w:r>
    </w:p>
    <w:p w14:paraId="441C5D11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counted in each case, and then the number of cases where this</w:t>
      </w:r>
    </w:p>
    <w:p w14:paraId="0F2B35C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 is not below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the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threshold contain</w:t>
      </w:r>
      <w:r>
        <w:rPr>
          <w:rFonts w:ascii="Courier New" w:hAnsi="Courier New" w:cs="Courier New"/>
          <w:color w:val="0070C0"/>
          <w:sz w:val="20"/>
          <w:szCs w:val="20"/>
        </w:rPr>
        <w:t>ed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in variable X (COND argument)</w:t>
      </w:r>
    </w:p>
    <w:p w14:paraId="07BA327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is counted; the results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are stored as the vectors with prefix CSC</w:t>
      </w:r>
    </w:p>
    <w:p w14:paraId="0D2FA52D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("count of satisfying counts");</w:t>
      </w:r>
    </w:p>
    <w:p w14:paraId="77E078E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/*The combinations themselves (variables' indices) are stored</w:t>
      </w:r>
    </w:p>
    <w:p w14:paraId="798C042B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in matrices prefixed K.</w:t>
      </w:r>
    </w:p>
    <w:p w14:paraId="0B88F15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*Print results.</w:t>
      </w:r>
    </w:p>
    <w:p w14:paraId="1FA04D7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{SM3,CSC3,K3} /format f8.4 /title 'K=3' /clabels 'TOSUM' 'TOCNT' 'Comb' '...'.</w:t>
      </w:r>
    </w:p>
    <w:p w14:paraId="63C95993" w14:textId="4EC2C202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{SM4,CSC4,K4} /format f8.4 /title 'K=</w:t>
      </w:r>
      <w:r w:rsidR="009336E0">
        <w:rPr>
          <w:rFonts w:ascii="Courier New" w:hAnsi="Courier New" w:cs="Courier New"/>
          <w:color w:val="0070C0"/>
          <w:sz w:val="20"/>
          <w:szCs w:val="20"/>
        </w:rPr>
        <w:t>4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3E7E39D7" w14:textId="415B44B8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{SM5,CSC5,K5} /format f8.4 /title 'K=</w:t>
      </w:r>
      <w:r w:rsidR="009336E0">
        <w:rPr>
          <w:rFonts w:ascii="Courier New" w:hAnsi="Courier New" w:cs="Courier New"/>
          <w:color w:val="0070C0"/>
          <w:sz w:val="20"/>
          <w:szCs w:val="20"/>
        </w:rPr>
        <w:t>5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647793C6" w14:textId="77777777" w:rsidR="007C68A0" w:rsidRDefault="00EA25E2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end matrix.</w:t>
      </w:r>
      <w:bookmarkEnd w:id="308"/>
    </w:p>
    <w:p w14:paraId="2067EBDE" w14:textId="77777777" w:rsidR="007C68A0" w:rsidRDefault="007C68A0" w:rsidP="00B92705">
      <w:pPr>
        <w:rPr>
          <w:rFonts w:ascii="Courier New" w:hAnsi="Courier New" w:cs="Courier New"/>
          <w:color w:val="0070C0"/>
          <w:sz w:val="20"/>
          <w:szCs w:val="20"/>
        </w:rPr>
      </w:pPr>
    </w:p>
    <w:p w14:paraId="55D31D14" w14:textId="77777777" w:rsidR="000811D9" w:rsidRDefault="000811D9" w:rsidP="00B92705">
      <w:pPr>
        <w:rPr>
          <w:sz w:val="20"/>
          <w:szCs w:val="20"/>
        </w:rPr>
      </w:pPr>
    </w:p>
    <w:p w14:paraId="65B01D98" w14:textId="66C13D33" w:rsidR="000811D9" w:rsidRPr="000811D9" w:rsidRDefault="000811D9" w:rsidP="000811D9">
      <w:pPr>
        <w:pStyle w:val="3"/>
      </w:pPr>
      <w:bookmarkStart w:id="309" w:name="_Toc197355613"/>
      <w:r w:rsidRPr="000811D9">
        <w:t xml:space="preserve">APRIORI ALGORITHM </w:t>
      </w:r>
      <w:r>
        <w:t>[</w:t>
      </w:r>
      <w:r w:rsidRPr="000811D9">
        <w:t>!KO_apriori</w:t>
      </w:r>
      <w:r>
        <w:t>]</w:t>
      </w:r>
      <w:bookmarkEnd w:id="309"/>
    </w:p>
    <w:p w14:paraId="306C2C02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*/*!KO_apriori(mrc%minsup%name1%name2)*/*.</w:t>
      </w:r>
    </w:p>
    <w:p w14:paraId="40E10FC2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lastRenderedPageBreak/>
        <w:t>*Version 1.</w:t>
      </w:r>
    </w:p>
    <w:p w14:paraId="152666D0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*In data like multiple response, Apriori algorithm counts item sets (individual items and</w:t>
      </w:r>
    </w:p>
    <w:p w14:paraId="7D42EB29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*combinations of those) that are at least frequent as the threshold MINSUP ("minimal support",</w:t>
      </w:r>
    </w:p>
    <w:p w14:paraId="0B448D8B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*positive integer). The returned count is called "support". Support is the subset frequency,</w:t>
      </w:r>
    </w:p>
    <w:p w14:paraId="5FF6B488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*that is, the number of cases where the item or the item combination is found as a subset.</w:t>
      </w:r>
    </w:p>
    <w:p w14:paraId="1678B79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*For example, in these four cases: {1,3}, {1,2,5}, {1,3,5}, {1,2,3,4} the support for</w:t>
      </w:r>
    </w:p>
    <w:p w14:paraId="30283B87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*combination {1,3} is 3, and the support for item {5} is 2. The support for {1,3,5} is 1.</w:t>
      </w:r>
    </w:p>
    <w:p w14:paraId="128086CF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*MRC - data in the form of categorical multiple response set, one column minimum.</w:t>
      </w:r>
    </w:p>
    <w:p w14:paraId="67C061B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*Each case (row) is a respondent or a basket, and the values in it are codes of responses</w:t>
      </w:r>
    </w:p>
    <w:p w14:paraId="5A72150E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*or items, listed. Value 0 is reserved to signify an empty (not used) cell. Complete zero rows</w:t>
      </w:r>
    </w:p>
    <w:p w14:paraId="659E96EC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*or columns are allowed. If a code encounters more than once in a case, it is recognized just once.</w:t>
      </w:r>
    </w:p>
    <w:p w14:paraId="1010B79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*Results are the frequent item sets (NAME1) and their corresponding support (NAME2).</w:t>
      </w:r>
    </w:p>
    <w:p w14:paraId="6C603694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*This function is not a fast realization of Apriori algorithm, so you would not</w:t>
      </w:r>
    </w:p>
    <w:p w14:paraId="421ACF57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*use it with many thousands or millions of cases.</w:t>
      </w:r>
    </w:p>
    <w:p w14:paraId="199114F3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*This function may require prior setting of limit for number of cycles to enough big value</w:t>
      </w:r>
    </w:p>
    <w:p w14:paraId="6A8AB9F2" w14:textId="77777777" w:rsid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*by command SET MXLOOPS.</w:t>
      </w:r>
    </w:p>
    <w:p w14:paraId="6286FCFA" w14:textId="77777777" w:rsidR="000811D9" w:rsidRDefault="000811D9" w:rsidP="000811D9">
      <w:pPr>
        <w:rPr>
          <w:sz w:val="20"/>
          <w:szCs w:val="20"/>
        </w:rPr>
      </w:pPr>
    </w:p>
    <w:p w14:paraId="27F0FAA7" w14:textId="507547B0" w:rsidR="000811D9" w:rsidRDefault="000811D9" w:rsidP="000811D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811D9">
        <w:rPr>
          <w:color w:val="0070C0"/>
          <w:sz w:val="20"/>
          <w:szCs w:val="20"/>
        </w:rPr>
        <w:t>.</w:t>
      </w:r>
    </w:p>
    <w:p w14:paraId="62CC9788" w14:textId="77777777" w:rsidR="000811D9" w:rsidRDefault="000811D9" w:rsidP="000811D9">
      <w:pPr>
        <w:rPr>
          <w:color w:val="0070C0"/>
          <w:sz w:val="20"/>
          <w:szCs w:val="20"/>
        </w:rPr>
      </w:pPr>
    </w:p>
    <w:p w14:paraId="5DDE2574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E4FC64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777F25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compute data=</w:t>
      </w:r>
    </w:p>
    <w:p w14:paraId="14557BF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{1,2,0,0;</w:t>
      </w:r>
    </w:p>
    <w:p w14:paraId="2E82990A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2,4,0,0;</w:t>
      </w:r>
    </w:p>
    <w:p w14:paraId="6335DF56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24C5C3C1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1,2,4,0;</w:t>
      </w:r>
    </w:p>
    <w:p w14:paraId="51F390F7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080D2302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7B04BDF1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7FF7CBEB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1,2,3,5;</w:t>
      </w:r>
    </w:p>
    <w:p w14:paraId="605702DC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1,2,3,0}.</w:t>
      </w:r>
    </w:p>
    <w:p w14:paraId="0515A1F2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29F2633C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!KO_apriori(data%3%name1%name2).</w:t>
      </w:r>
    </w:p>
    <w:p w14:paraId="52D5AF9D" w14:textId="77777777" w:rsidR="000811D9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{name1,name2} /title 'Results for minsupport=3'</w:t>
      </w:r>
    </w:p>
    <w:p w14:paraId="6ABF0A6D" w14:textId="0A28CB7A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/clabels '</w:t>
      </w:r>
      <w:r w:rsidR="00566C17">
        <w:rPr>
          <w:rFonts w:ascii="Courier New" w:hAnsi="Courier New" w:cs="Courier New"/>
          <w:color w:val="0070C0"/>
          <w:sz w:val="20"/>
          <w:szCs w:val="20"/>
        </w:rPr>
        <w:t>ItemSet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' ' ' 'Support'.</w:t>
      </w:r>
    </w:p>
    <w:p w14:paraId="3DFFE31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E835D0B" w14:textId="77777777" w:rsidR="000811D9" w:rsidRDefault="000811D9" w:rsidP="000811D9">
      <w:pPr>
        <w:rPr>
          <w:sz w:val="20"/>
          <w:szCs w:val="20"/>
        </w:rPr>
      </w:pPr>
    </w:p>
    <w:p w14:paraId="3D6AE535" w14:textId="77777777" w:rsidR="000811D9" w:rsidRDefault="000811D9" w:rsidP="000811D9">
      <w:pPr>
        <w:rPr>
          <w:sz w:val="20"/>
          <w:szCs w:val="20"/>
        </w:rPr>
      </w:pPr>
    </w:p>
    <w:p w14:paraId="0B67A913" w14:textId="40955F04" w:rsidR="00FD799B" w:rsidRDefault="00FD799B" w:rsidP="000811D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2CDF7F9" w14:textId="77777777" w:rsidR="00FD799B" w:rsidRPr="00FD799B" w:rsidRDefault="00FD799B" w:rsidP="00FD799B">
      <w:pPr>
        <w:pStyle w:val="1"/>
        <w:rPr>
          <w:lang w:val="en-US"/>
        </w:rPr>
      </w:pPr>
      <w:bookmarkStart w:id="310" w:name="_Toc197355614"/>
      <w:r>
        <w:rPr>
          <w:lang w:val="en-US"/>
        </w:rPr>
        <w:lastRenderedPageBreak/>
        <w:t>COMBINATORIAL OPTIMIZATION FUNCTIONS</w:t>
      </w:r>
      <w:bookmarkEnd w:id="310"/>
    </w:p>
    <w:p w14:paraId="52AEDC87" w14:textId="77777777" w:rsidR="00FD799B" w:rsidRPr="00FD799B" w:rsidRDefault="00FD799B" w:rsidP="00FD799B">
      <w:pPr>
        <w:rPr>
          <w:sz w:val="20"/>
          <w:szCs w:val="20"/>
        </w:rPr>
      </w:pPr>
    </w:p>
    <w:p w14:paraId="194F156A" w14:textId="77777777" w:rsidR="00FD799B" w:rsidRPr="00FD799B" w:rsidRDefault="00FD799B" w:rsidP="00FD799B">
      <w:pPr>
        <w:rPr>
          <w:sz w:val="20"/>
          <w:szCs w:val="20"/>
        </w:rPr>
      </w:pPr>
    </w:p>
    <w:p w14:paraId="09F54C57" w14:textId="612671CC" w:rsidR="00FD799B" w:rsidRPr="00FD799B" w:rsidRDefault="00FD799B" w:rsidP="00FD799B">
      <w:pPr>
        <w:pStyle w:val="3"/>
      </w:pPr>
      <w:bookmarkStart w:id="311" w:name="_Toc197355615"/>
      <w:r>
        <w:t>MATCHING BY HUNGARIAN ALGORITHM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A749E">
        <w:rPr>
          <w:szCs w:val="20"/>
        </w:rPr>
        <w:t>hungar</w:t>
      </w:r>
      <w:r w:rsidR="007C68A0">
        <w:rPr>
          <w:szCs w:val="20"/>
        </w:rPr>
        <w:t>]</w:t>
      </w:r>
      <w:bookmarkEnd w:id="311"/>
    </w:p>
    <w:p w14:paraId="227E6E5D" w14:textId="3957DF33" w:rsidR="00FD799B" w:rsidRPr="001A3E7C" w:rsidRDefault="00FD799B" w:rsidP="00FD799B">
      <w:pPr>
        <w:rPr>
          <w:sz w:val="20"/>
          <w:szCs w:val="20"/>
        </w:rPr>
      </w:pPr>
      <w:r w:rsidRPr="001A3E7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749E">
        <w:rPr>
          <w:sz w:val="20"/>
          <w:szCs w:val="20"/>
        </w:rPr>
        <w:t>hungar</w:t>
      </w:r>
      <w:r w:rsidRPr="001A3E7C">
        <w:rPr>
          <w:sz w:val="20"/>
          <w:szCs w:val="20"/>
        </w:rPr>
        <w:t>(</w:t>
      </w:r>
      <w:r w:rsidRPr="000A749E">
        <w:rPr>
          <w:sz w:val="20"/>
          <w:szCs w:val="20"/>
        </w:rPr>
        <w:t>cost</w:t>
      </w:r>
      <w:r w:rsidRPr="001A3E7C">
        <w:rPr>
          <w:sz w:val="20"/>
          <w:szCs w:val="20"/>
        </w:rPr>
        <w:t>%</w:t>
      </w:r>
      <w:r w:rsidRPr="000A749E">
        <w:rPr>
          <w:sz w:val="20"/>
          <w:szCs w:val="20"/>
        </w:rPr>
        <w:t>name</w:t>
      </w:r>
      <w:r w:rsidRPr="001A3E7C">
        <w:rPr>
          <w:sz w:val="20"/>
          <w:szCs w:val="20"/>
        </w:rPr>
        <w:t>)*/*.</w:t>
      </w:r>
    </w:p>
    <w:p w14:paraId="0901B7E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*Version 1.</w:t>
      </w:r>
    </w:p>
    <w:p w14:paraId="21F920EA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*Hungarian or Kuhn-Munkres algorithm matches elements one-to-one between two sets optimally so</w:t>
      </w:r>
    </w:p>
    <w:p w14:paraId="6D707E7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*that the summed cost of pairs (or summed dissimilarity in pairs) become minimal.</w:t>
      </w:r>
    </w:p>
    <w:p w14:paraId="0FB12DD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graph terminology, it constructs optimal matching from a bipartite weighted or unweighted graph.</w:t>
      </w:r>
    </w:p>
    <w:p w14:paraId="1B38865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*(To note that in case of unweighted graph you can use also Hopcroft-Karp /*!KO_hopckarp*/ algorithm</w:t>
      </w:r>
    </w:p>
    <w:p w14:paraId="6287A84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*to solve the same problem.)</w:t>
      </w:r>
    </w:p>
    <w:p w14:paraId="094E92D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function accepts as input a n x m matrix of costs COST with nonnegative elements. The number of</w:t>
      </w:r>
    </w:p>
    <w:p w14:paraId="26650C8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*rows must be not less than the number of columns. The rows are one set of elements and the columns are the</w:t>
      </w:r>
    </w:p>
    <w:p w14:paraId="0D9EE553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*other set of elements. Values in matrix are taken as "cost" of a pair row-column or as "dissimilarity"</w:t>
      </w:r>
    </w:p>
    <w:p w14:paraId="23D056C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*between a row and a column. The algorithm finds for each column one matching row.</w:t>
      </w:r>
    </w:p>
    <w:p w14:paraId="0A9ED26A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*Result NAME is 3-column matrix with number of rows as the number of columns in COST; the rows there are</w:t>
      </w:r>
    </w:p>
    <w:p w14:paraId="09FADB1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matched pairs. The 2nd column there is the column number of the input matrix COST, the 1st column is</w:t>
      </w:r>
    </w:p>
    <w:p w14:paraId="77B4C09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row number in COST, and the 3rd column is the value in COST on their intersection. The algorithm</w:t>
      </w:r>
    </w:p>
    <w:p w14:paraId="6C4E92D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*minimizes the sum in the 3rd column.</w:t>
      </w:r>
    </w:p>
    <w:p w14:paraId="1D641E5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*If your input matrix represent not costs (dissimilarities) but gains (similarities), transform it to</w:t>
      </w:r>
    </w:p>
    <w:p w14:paraId="24ECE08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*costs (dissimilarities) by sign-negating and then adding a constant to matrix to make all the values</w:t>
      </w:r>
    </w:p>
    <w:p w14:paraId="2E6E444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*nonnegative.</w:t>
      </w:r>
    </w:p>
    <w:p w14:paraId="573D47B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algorithm speed is higher when the number of distinct values in COST is not great, so there is</w:t>
      </w:r>
    </w:p>
    <w:p w14:paraId="64F4B947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reason to consider beforehand a discretization of the "cost" values.</w:t>
      </w:r>
    </w:p>
    <w:p w14:paraId="1B74C06C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*This function may require prior setting of limit for number of cycles to enough big value</w:t>
      </w:r>
    </w:p>
    <w:p w14:paraId="3994AB8D" w14:textId="3FD083F4" w:rsidR="001D2965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*by command SET MXLOOPS.</w:t>
      </w:r>
    </w:p>
    <w:p w14:paraId="3D62EE13" w14:textId="77777777" w:rsidR="00705EEF" w:rsidRPr="001D2965" w:rsidRDefault="00705EEF" w:rsidP="00705EEF">
      <w:pPr>
        <w:rPr>
          <w:sz w:val="20"/>
          <w:szCs w:val="20"/>
        </w:rPr>
      </w:pPr>
    </w:p>
    <w:p w14:paraId="1786077B" w14:textId="77777777" w:rsidR="00FD799B" w:rsidRPr="00930663" w:rsidRDefault="001D2965" w:rsidP="00FD799B">
      <w:pPr>
        <w:rPr>
          <w:color w:val="0070C0"/>
          <w:sz w:val="20"/>
          <w:szCs w:val="20"/>
        </w:rPr>
      </w:pPr>
      <w:bookmarkStart w:id="312" w:name="_Hlk99123866"/>
      <w:r w:rsidRPr="00930663">
        <w:rPr>
          <w:color w:val="0070C0"/>
          <w:sz w:val="20"/>
          <w:szCs w:val="20"/>
        </w:rPr>
        <w:t>EXAMPLE</w:t>
      </w:r>
      <w:r w:rsidR="00FD799B" w:rsidRPr="00930663">
        <w:rPr>
          <w:color w:val="0070C0"/>
          <w:sz w:val="20"/>
          <w:szCs w:val="20"/>
        </w:rPr>
        <w:t>.</w:t>
      </w:r>
    </w:p>
    <w:bookmarkEnd w:id="312"/>
    <w:p w14:paraId="0BD9C990" w14:textId="77777777" w:rsidR="00FD799B" w:rsidRPr="001A3E7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3D163E8D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196A8BA1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7B6240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0A749E">
        <w:rPr>
          <w:rFonts w:ascii="Courier New" w:hAnsi="Courier New" w:cs="Courier New"/>
          <w:color w:val="0070C0"/>
          <w:sz w:val="20"/>
          <w:szCs w:val="20"/>
        </w:rPr>
        <w:t xml:space="preserve"> cost</w:t>
      </w:r>
      <w:r>
        <w:rPr>
          <w:rFonts w:ascii="Courier New" w:hAnsi="Courier New" w:cs="Courier New"/>
          <w:color w:val="0070C0"/>
          <w:sz w:val="20"/>
          <w:szCs w:val="20"/>
        </w:rPr>
        <w:t>= rnd(uniform(10,8)*100)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3750505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cost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Cost matrix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B4E6D80" w14:textId="42800938" w:rsidR="00FD799B" w:rsidRPr="000A749E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799B" w:rsidRPr="000A749E">
        <w:rPr>
          <w:rFonts w:ascii="Courier New" w:hAnsi="Courier New" w:cs="Courier New"/>
          <w:color w:val="0070C0"/>
          <w:sz w:val="20"/>
          <w:szCs w:val="20"/>
        </w:rPr>
        <w:t>hungar(cost%pairs).</w:t>
      </w:r>
    </w:p>
    <w:p w14:paraId="0ACBBBCB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pairs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Matching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4F00AA0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csum(pairs(:,3))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Overall cost (minimized)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7D47896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D22F1E0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00A600FC" w14:textId="17541EDB" w:rsidR="00FD799B" w:rsidRDefault="00FD799B" w:rsidP="00E9744F">
      <w:pPr>
        <w:rPr>
          <w:sz w:val="20"/>
          <w:szCs w:val="20"/>
        </w:rPr>
      </w:pPr>
    </w:p>
    <w:p w14:paraId="4B928F4D" w14:textId="371570C0" w:rsidR="00705EEF" w:rsidRPr="00705EEF" w:rsidRDefault="00705EEF" w:rsidP="00705EEF">
      <w:pPr>
        <w:pStyle w:val="3"/>
      </w:pPr>
      <w:bookmarkStart w:id="313" w:name="_Toc197355616"/>
      <w:r w:rsidRPr="00705EEF">
        <w:t>MATCHING BY HOPCROFT-KARP ALGORITHM</w:t>
      </w:r>
      <w:r w:rsidR="007C68A0">
        <w:t xml:space="preserve"> [</w:t>
      </w:r>
      <w:r w:rsidR="007C68A0" w:rsidRPr="00705EEF">
        <w:rPr>
          <w:szCs w:val="20"/>
        </w:rPr>
        <w:t>!KO_hopckarp</w:t>
      </w:r>
      <w:r w:rsidR="007C68A0">
        <w:rPr>
          <w:szCs w:val="20"/>
        </w:rPr>
        <w:t>]</w:t>
      </w:r>
      <w:bookmarkEnd w:id="313"/>
    </w:p>
    <w:p w14:paraId="50905F8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*/*!KO_hopckarp(adj%name)*/*.</w:t>
      </w:r>
    </w:p>
    <w:p w14:paraId="4DACAC3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*Version 1.</w:t>
      </w:r>
    </w:p>
    <w:p w14:paraId="7458418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*Hopcroft-Karp algorithm matches elements one-to-one between two sets having links between them</w:t>
      </w:r>
    </w:p>
    <w:p w14:paraId="78D5C52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*so as to maximize the number of pairs, i.e., the number of links accounted for.</w:t>
      </w:r>
    </w:p>
    <w:p w14:paraId="3BFA755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graph terminology, it constructs maximal matching from a bipartite unweighted graph.</w:t>
      </w:r>
    </w:p>
    <w:p w14:paraId="127364C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*(To note that you can also use Hungarian /*!KO_hungar*/ algorithm to solve the same problem.)</w:t>
      </w:r>
    </w:p>
    <w:p w14:paraId="6FEE745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*Input matrix ADJ is an "adjacency list" sized n x m, where n and m are the numbers of elements</w:t>
      </w:r>
    </w:p>
    <w:p w14:paraId="29F2417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the two sets. Each row in ADJ is an element from the "n" set, and it contains the list of element</w:t>
      </w:r>
    </w:p>
    <w:p w14:paraId="4DC54E1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*numbers from the "m" set, going left-to-right, rammed. For example, let there be sets "n"</w:t>
      </w:r>
    </w:p>
    <w:p w14:paraId="255096A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*(1,2,...,n) and "m" (1,2,...,m=7), where, particularly, the 2nd element from "n" has links with the</w:t>
      </w:r>
    </w:p>
    <w:p w14:paraId="1FAF57A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*elements 1,4, and 5 from the "m" set. Then, the 2nd row of ADJ should look like: {1,4,5,0,0,0,0}.</w:t>
      </w:r>
    </w:p>
    <w:p w14:paraId="24C2B893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order of the numbers plays no role: {4,5,1,0,0,0,0}, for instance, is also correct. The number of</w:t>
      </w:r>
    </w:p>
    <w:p w14:paraId="5D2FB27F" w14:textId="0099DD13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*columns in ADJ must be m, therefore empty trails are p</w:t>
      </w:r>
      <w:r w:rsidR="004F416B">
        <w:rPr>
          <w:sz w:val="20"/>
          <w:szCs w:val="20"/>
        </w:rPr>
        <w:t>a</w:t>
      </w:r>
      <w:r w:rsidRPr="00705EEF">
        <w:rPr>
          <w:sz w:val="20"/>
          <w:szCs w:val="20"/>
        </w:rPr>
        <w:t>dded with zeros up to column 7. Adjacency list</w:t>
      </w:r>
    </w:p>
    <w:p w14:paraId="09DF9CD7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*corresponds to a binary matrix sized n x m, in which units flag the presence of a link; and it is</w:t>
      </w:r>
    </w:p>
    <w:p w14:paraId="62908A6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*another mode to represent the matrix. If your input data are the binary matrix, you can turn it into</w:t>
      </w:r>
    </w:p>
    <w:p w14:paraId="5E1A179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adjacency list by function /*!KO_ram*/.</w:t>
      </w:r>
    </w:p>
    <w:p w14:paraId="2A06C51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*Empty (zero filled) rows in ADJ are allowed - they correspond to isolated, having no links,</w:t>
      </w:r>
    </w:p>
    <w:p w14:paraId="60C475D2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*elements of "n", - but you might want first to remove them, in the speed performance view.</w:t>
      </w:r>
    </w:p>
    <w:p w14:paraId="6BE8F16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*ADJ must bear at least one nonzero element.</w:t>
      </w:r>
    </w:p>
    <w:p w14:paraId="6281B66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*If n and m differ strongly, it is advantageous, from the speed performance point of view, to have ADJ</w:t>
      </w:r>
    </w:p>
    <w:p w14:paraId="253FCAC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*wide (n&lt;m) rather than high (n&gt;m).</w:t>
      </w:r>
    </w:p>
    <w:p w14:paraId="1B5274E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*Result NAME is 2-column matrix giving a maximal matching; the 1st column is the elements from</w:t>
      </w:r>
    </w:p>
    <w:p w14:paraId="455BA87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"n" set, 2nd column is the elements from the "m" set; each row is a done pairing.</w:t>
      </w:r>
    </w:p>
    <w:p w14:paraId="685BDD2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*Number of rows in NAME is, therefore, the size of the matching.</w:t>
      </w:r>
    </w:p>
    <w:p w14:paraId="2740639C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*This function may require prior setting of limit for number of cycles to enough big value</w:t>
      </w:r>
    </w:p>
    <w:p w14:paraId="113063C5" w14:textId="09341124" w:rsid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lastRenderedPageBreak/>
        <w:t>*by command SET MXLOOPS.</w:t>
      </w:r>
    </w:p>
    <w:p w14:paraId="2D825344" w14:textId="7BC13296" w:rsidR="00705EEF" w:rsidRDefault="00705EEF" w:rsidP="00705EEF">
      <w:pPr>
        <w:rPr>
          <w:sz w:val="20"/>
          <w:szCs w:val="20"/>
        </w:rPr>
      </w:pPr>
    </w:p>
    <w:p w14:paraId="0078A395" w14:textId="0F77770A" w:rsidR="00705EEF" w:rsidRPr="00930663" w:rsidRDefault="00705EEF" w:rsidP="00705EE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>
        <w:rPr>
          <w:color w:val="0070C0"/>
          <w:sz w:val="20"/>
          <w:szCs w:val="20"/>
        </w:rPr>
        <w:t xml:space="preserve"> Hopcroft–Karp and Hungarian algorithms on the same data.</w:t>
      </w:r>
    </w:p>
    <w:p w14:paraId="3DBEB15C" w14:textId="7806F48F" w:rsidR="00705EEF" w:rsidRDefault="00705EEF" w:rsidP="00705EEF">
      <w:pPr>
        <w:rPr>
          <w:sz w:val="20"/>
          <w:szCs w:val="20"/>
        </w:rPr>
      </w:pPr>
    </w:p>
    <w:p w14:paraId="5C3B96F2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51AB66D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CD55EBF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n= 10.</w:t>
      </w:r>
    </w:p>
    <w:p w14:paraId="40A095A3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m= 8.</w:t>
      </w:r>
    </w:p>
    <w:p w14:paraId="6B99564B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mat= rnd(uniform(n,m)*0.8). /*Let this random binary NxM matrix represent</w:t>
      </w:r>
    </w:p>
    <w:p w14:paraId="74907168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 bipartite graph</w:t>
      </w:r>
    </w:p>
    <w:p w14:paraId="645B8DDA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75DD3C4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!KO_ram(mat%IND%0%0%adj%name). /*Turn it into corresponding NxM adjacency list</w:t>
      </w:r>
    </w:p>
    <w:p w14:paraId="5591CB70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%adj%name).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/*[or might additionally randomize the order]</w:t>
      </w:r>
    </w:p>
    <w:p w14:paraId="55365B3B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2156D495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!KO_hopckarp(adj%match). /*Perform matching by Hopcroft-Karp</w:t>
      </w:r>
    </w:p>
    <w:p w14:paraId="1B260C0F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match. /*The optimal (maximal) matching</w:t>
      </w:r>
    </w:p>
    <w:p w14:paraId="1DA94A35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nrow(match). /*Its size</w:t>
      </w:r>
    </w:p>
    <w:p w14:paraId="029093EC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7F876ED7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!KO_hungar(not mat%match2). /*Now use Hungarian for the same task;</w:t>
      </w:r>
    </w:p>
    <w:p w14:paraId="09B43176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uses MAT as the input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and note that we reversed</w:t>
      </w:r>
    </w:p>
    <w:p w14:paraId="60DA2FF1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it (1-&gt;0, 0-&gt;1), to make Hungarian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to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maximize gain rather</w:t>
      </w:r>
    </w:p>
    <w:p w14:paraId="2D6E139C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/*than minimize cost; also mind that Hungarian needs n&gt;=m to</w:t>
      </w:r>
    </w:p>
    <w:p w14:paraId="72F30017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process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a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matrix correctly</w:t>
      </w:r>
    </w:p>
    <w:p w14:paraId="6F5769F0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match2. /*The optimal (maximal) matching</w:t>
      </w:r>
    </w:p>
    <w:p w14:paraId="0788187F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/*If the maximal matching is not unique for the input data,</w:t>
      </w:r>
    </w:p>
    <w:p w14:paraId="0B2080CE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and Hopcroft-Karp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may return different matchings;</w:t>
      </w:r>
    </w:p>
    <w:p w14:paraId="78FA08F1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csum(match2(:,3)=0). /*but the size of the maximal matching is always the same</w:t>
      </w:r>
    </w:p>
    <w:p w14:paraId="2B3608E7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/*(cost "0" in Hungarian corresponded to link "1" in MAT)</w:t>
      </w:r>
    </w:p>
    <w:p w14:paraId="5300496D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44247D8" w14:textId="77777777" w:rsidR="000C1CBC" w:rsidRPr="00A54273" w:rsidRDefault="000C1CBC" w:rsidP="000C1CBC">
      <w:pPr>
        <w:rPr>
          <w:sz w:val="20"/>
          <w:szCs w:val="20"/>
        </w:rPr>
      </w:pPr>
    </w:p>
    <w:p w14:paraId="1DCAF200" w14:textId="2830C1D0" w:rsidR="000C1CBC" w:rsidRPr="0061565B" w:rsidRDefault="000C1CBC" w:rsidP="000C1CB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Speed</w:t>
      </w:r>
      <w:r w:rsidRPr="00A5427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considerations</w:t>
      </w:r>
      <w:r w:rsidRPr="00A5427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If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data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ve</w:t>
      </w:r>
      <w:r w:rsidR="0061565B">
        <w:rPr>
          <w:color w:val="0070C0"/>
          <w:sz w:val="20"/>
          <w:szCs w:val="20"/>
        </w:rPr>
        <w:t>r</w:t>
      </w:r>
      <w:r>
        <w:rPr>
          <w:color w:val="0070C0"/>
          <w:sz w:val="20"/>
          <w:szCs w:val="20"/>
        </w:rPr>
        <w:t>y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sparse</w:t>
      </w:r>
      <w:r w:rsidRPr="000C1CBC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i</w:t>
      </w:r>
      <w:r w:rsidRPr="000C1CBC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>e</w:t>
      </w:r>
      <w:r w:rsidRPr="000C1CBC">
        <w:rPr>
          <w:color w:val="0070C0"/>
          <w:sz w:val="20"/>
          <w:szCs w:val="20"/>
        </w:rPr>
        <w:t xml:space="preserve">., </w:t>
      </w:r>
      <w:r>
        <w:rPr>
          <w:color w:val="0070C0"/>
          <w:sz w:val="20"/>
          <w:szCs w:val="20"/>
        </w:rPr>
        <w:t>there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quite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few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links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between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two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sets of elements</w:t>
      </w:r>
      <w:r w:rsidRPr="000C1CBC">
        <w:rPr>
          <w:color w:val="0070C0"/>
          <w:sz w:val="20"/>
          <w:szCs w:val="20"/>
        </w:rPr>
        <w:t xml:space="preserve">), </w:t>
      </w:r>
      <w:r>
        <w:rPr>
          <w:color w:val="0070C0"/>
          <w:sz w:val="20"/>
          <w:szCs w:val="20"/>
        </w:rPr>
        <w:t>Hopcroft–Karp is faster than Hungarian algorithm</w:t>
      </w:r>
      <w:r w:rsidRPr="000C1CB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In other cases it is usually slower</w:t>
      </w:r>
      <w:r w:rsidRPr="0061565B">
        <w:rPr>
          <w:color w:val="0070C0"/>
          <w:sz w:val="20"/>
          <w:szCs w:val="20"/>
        </w:rPr>
        <w:t xml:space="preserve">. </w:t>
      </w:r>
      <w:r w:rsidR="001514C9">
        <w:rPr>
          <w:color w:val="0070C0"/>
          <w:sz w:val="20"/>
          <w:szCs w:val="20"/>
        </w:rPr>
        <w:t>And</w:t>
      </w:r>
      <w:r>
        <w:rPr>
          <w:color w:val="0070C0"/>
          <w:sz w:val="20"/>
          <w:szCs w:val="20"/>
        </w:rPr>
        <w:t xml:space="preserve"> its speed drops when</w:t>
      </w:r>
      <w:r w:rsidRPr="0061565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n</w:t>
      </w:r>
      <w:r w:rsidRPr="0061565B">
        <w:rPr>
          <w:color w:val="0070C0"/>
          <w:sz w:val="20"/>
          <w:szCs w:val="20"/>
        </w:rPr>
        <w:t>&gt;&gt;</w:t>
      </w:r>
      <w:r>
        <w:rPr>
          <w:color w:val="0070C0"/>
          <w:sz w:val="20"/>
          <w:szCs w:val="20"/>
        </w:rPr>
        <w:t>m</w:t>
      </w:r>
      <w:r w:rsidRPr="0061565B">
        <w:rPr>
          <w:color w:val="0070C0"/>
          <w:sz w:val="20"/>
          <w:szCs w:val="20"/>
        </w:rPr>
        <w:t>.</w:t>
      </w:r>
    </w:p>
    <w:p w14:paraId="3486A289" w14:textId="77777777" w:rsidR="00705EEF" w:rsidRPr="0061565B" w:rsidRDefault="00705EEF" w:rsidP="00705EEF">
      <w:pPr>
        <w:rPr>
          <w:sz w:val="20"/>
          <w:szCs w:val="20"/>
        </w:rPr>
      </w:pPr>
    </w:p>
    <w:p w14:paraId="53E71C8C" w14:textId="77777777" w:rsidR="00705EEF" w:rsidRPr="0061565B" w:rsidRDefault="00705EEF" w:rsidP="00E9744F">
      <w:pPr>
        <w:rPr>
          <w:sz w:val="20"/>
          <w:szCs w:val="20"/>
        </w:rPr>
      </w:pPr>
    </w:p>
    <w:p w14:paraId="7B807885" w14:textId="66C97838" w:rsidR="00AE55A2" w:rsidRPr="00AE55A2" w:rsidRDefault="00AE55A2" w:rsidP="00AE55A2">
      <w:pPr>
        <w:pStyle w:val="3"/>
      </w:pPr>
      <w:bookmarkStart w:id="314" w:name="_Toc197355617"/>
      <w:r>
        <w:t>SIMPLE GREEDY MATCHING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E55A2">
        <w:rPr>
          <w:szCs w:val="20"/>
        </w:rPr>
        <w:t>greedm</w:t>
      </w:r>
      <w:r w:rsidR="007C68A0">
        <w:rPr>
          <w:szCs w:val="20"/>
        </w:rPr>
        <w:t>]</w:t>
      </w:r>
      <w:bookmarkEnd w:id="314"/>
    </w:p>
    <w:p w14:paraId="0A9C7045" w14:textId="0B1A8B8C" w:rsidR="00AE55A2" w:rsidRPr="00AE55A2" w:rsidRDefault="00AE55A2" w:rsidP="00AE55A2">
      <w:pPr>
        <w:rPr>
          <w:sz w:val="20"/>
          <w:szCs w:val="20"/>
        </w:rPr>
      </w:pPr>
      <w:r w:rsidRPr="00AE55A2">
        <w:rPr>
          <w:sz w:val="20"/>
          <w:szCs w:val="20"/>
        </w:rPr>
        <w:t>*/*</w:t>
      </w:r>
      <w:bookmarkStart w:id="315" w:name="_Hlk142507720"/>
      <w:r w:rsidR="00BC7D98">
        <w:rPr>
          <w:sz w:val="20"/>
          <w:szCs w:val="20"/>
        </w:rPr>
        <w:t>!KO_</w:t>
      </w:r>
      <w:r w:rsidRPr="00AE55A2">
        <w:rPr>
          <w:sz w:val="20"/>
          <w:szCs w:val="20"/>
        </w:rPr>
        <w:t>greedm</w:t>
      </w:r>
      <w:bookmarkEnd w:id="315"/>
      <w:r w:rsidRPr="00AE55A2">
        <w:rPr>
          <w:sz w:val="20"/>
          <w:szCs w:val="20"/>
        </w:rPr>
        <w:t>(mat%cg%name)*/*.</w:t>
      </w:r>
    </w:p>
    <w:p w14:paraId="186F0A55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*Version 1.</w:t>
      </w:r>
    </w:p>
    <w:p w14:paraId="76EC1B7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*Simple greedy matching is a stepwise algorithm which pairs elements between two sets so that</w:t>
      </w:r>
    </w:p>
    <w:p w14:paraId="5AE7AEF4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*to minimize (or maximize) the sum of values within pairs. This is the same task that Hungarian</w:t>
      </w:r>
    </w:p>
    <w:p w14:paraId="052F9BFD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*matching (function /*!KO_hungar*/) accomplishes, but /*!KO_greedm*/ is faster and does not guarantee</w:t>
      </w:r>
    </w:p>
    <w:p w14:paraId="0E7FE81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global optimum in the sense of the final sum. The algorithm finds the least (or the largest - as</w:t>
      </w:r>
    </w:p>
    <w:p w14:paraId="5BF88B02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*requested) value in the matrix and records its row and column a pair (match), then cuts off the two</w:t>
      </w:r>
    </w:p>
    <w:p w14:paraId="68F9A9D6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*from the matrix, in the remnant matrix it then again finds the least value, pairs the row and the</w:t>
      </w:r>
    </w:p>
    <w:p w14:paraId="4CF555FA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*column, deletes them, and so on.</w:t>
      </w:r>
    </w:p>
    <w:p w14:paraId="7AF02C7C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*Input:</w:t>
      </w:r>
    </w:p>
    <w:p w14:paraId="6AE79AFD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*MAT - matrix sized at least 2x2, with any numbers. If the number of columns much exceeds the number</w:t>
      </w:r>
    </w:p>
    <w:p w14:paraId="5231C52F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*of rows it might have sense to transpose the matrix first, which could give win in speed.</w:t>
      </w:r>
    </w:p>
    <w:p w14:paraId="5A667DDB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*CG - digit (not name or expression) 0, 1, or 2 (the digit may optionally be put in quotes or</w:t>
      </w:r>
    </w:p>
    <w:p w14:paraId="28F715F9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*apostrophes). If "0", the function will seek minimal values, i.e. will treat MAT as cost which</w:t>
      </w:r>
    </w:p>
    <w:p w14:paraId="2A12BC03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*overall must be minimized at matching. If "1", the function will seek maximal values, i.e. will</w:t>
      </w:r>
    </w:p>
    <w:p w14:paraId="2BC38EAA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*treat MAT as gain which overall must be maximized at matching. If "2", then MAT is a sparse</w:t>
      </w:r>
    </w:p>
    <w:p w14:paraId="0844E5DB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*nonnegative gain matrix: with positive values as the gains and zero elements prohibiting to</w:t>
      </w:r>
    </w:p>
    <w:p w14:paraId="5632AAB8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*do the pairing; at least one value must be greater than 0.</w:t>
      </w:r>
    </w:p>
    <w:p w14:paraId="70CC3C78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*Result NAME: 3-column matrix where rows are matched pairs row-column chosen by the algorithm:</w:t>
      </w:r>
    </w:p>
    <w:p w14:paraId="6638A973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row number in MAT is written in the 1st NAME's column, the column number in MAT is written in</w:t>
      </w:r>
    </w:p>
    <w:p w14:paraId="26C9834F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2nd NAME's column, and the value on their intersection in MAT is in the 3rd NAME's column.</w:t>
      </w:r>
    </w:p>
    <w:p w14:paraId="1BBF4212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sum in this 3rd column is what the function attempts to minimize (maximize).</w:t>
      </w:r>
    </w:p>
    <w:p w14:paraId="13567440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*In case CG="2", some last rows in NAME can be empty, because sparse MAT may not allow to pair</w:t>
      </w:r>
    </w:p>
    <w:p w14:paraId="76B66834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*all the rows and columns.</w:t>
      </w:r>
    </w:p>
    <w:p w14:paraId="4EC8927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*This function may require prior setting of limit for number of cycles to enough big value</w:t>
      </w:r>
    </w:p>
    <w:p w14:paraId="51FAB70D" w14:textId="0AA05377" w:rsidR="00AE55A2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*by command SET MXLOOPS.</w:t>
      </w:r>
    </w:p>
    <w:p w14:paraId="43AEC37D" w14:textId="77777777" w:rsidR="00DD42CE" w:rsidRDefault="00DD42CE" w:rsidP="00DD42CE">
      <w:pPr>
        <w:rPr>
          <w:sz w:val="20"/>
          <w:szCs w:val="20"/>
        </w:rPr>
      </w:pPr>
    </w:p>
    <w:p w14:paraId="61F9C0A1" w14:textId="77777777" w:rsidR="00F0348F" w:rsidRPr="00F0348F" w:rsidRDefault="00F0348F" w:rsidP="00F0348F">
      <w:pPr>
        <w:rPr>
          <w:color w:val="0070C0"/>
          <w:sz w:val="20"/>
          <w:szCs w:val="20"/>
        </w:rPr>
      </w:pPr>
      <w:bookmarkStart w:id="316" w:name="_Hlk102428687"/>
      <w:r w:rsidRPr="00F0348F">
        <w:rPr>
          <w:color w:val="0070C0"/>
          <w:sz w:val="20"/>
          <w:szCs w:val="20"/>
        </w:rPr>
        <w:t>EXAMPLE.</w:t>
      </w:r>
    </w:p>
    <w:p w14:paraId="455FCE8F" w14:textId="77777777" w:rsidR="00F0348F" w:rsidRPr="00F0348F" w:rsidRDefault="00F0348F" w:rsidP="00F0348F">
      <w:pPr>
        <w:rPr>
          <w:sz w:val="20"/>
          <w:szCs w:val="20"/>
        </w:rPr>
      </w:pPr>
    </w:p>
    <w:p w14:paraId="07841746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717D8B4E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85615FC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lastRenderedPageBreak/>
        <w:t>compute gain= rnd(uniform(10,8)*30).</w:t>
      </w:r>
    </w:p>
    <w:p w14:paraId="19965F0F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gain /title 'Gain matrix'.</w:t>
      </w:r>
    </w:p>
    <w:p w14:paraId="38C97554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!KO_greedm(gain%'1'%pairs).</w:t>
      </w:r>
    </w:p>
    <w:p w14:paraId="23A6D7CE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pairs /title 'Matching'.</w:t>
      </w:r>
    </w:p>
    <w:p w14:paraId="52B1CDD4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csum(pairs(:,3)) /title 'Overall gain (attempted to maximize)'.</w:t>
      </w:r>
    </w:p>
    <w:p w14:paraId="714C6DFF" w14:textId="4259353C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316"/>
    <w:p w14:paraId="735C1629" w14:textId="77777777" w:rsidR="00F0348F" w:rsidRDefault="00F0348F" w:rsidP="00F0348F">
      <w:pPr>
        <w:rPr>
          <w:sz w:val="20"/>
          <w:szCs w:val="20"/>
        </w:rPr>
      </w:pPr>
    </w:p>
    <w:p w14:paraId="019067E9" w14:textId="1BEEFEA2" w:rsidR="002F616D" w:rsidRDefault="002F616D" w:rsidP="00AE55A2">
      <w:pPr>
        <w:rPr>
          <w:sz w:val="20"/>
          <w:szCs w:val="20"/>
        </w:rPr>
      </w:pPr>
    </w:p>
    <w:p w14:paraId="42CF2D6F" w14:textId="3D88C225" w:rsidR="002F616D" w:rsidRPr="002F616D" w:rsidRDefault="002F616D" w:rsidP="002F616D">
      <w:pPr>
        <w:pStyle w:val="3"/>
      </w:pPr>
      <w:bookmarkStart w:id="317" w:name="_Toc197355618"/>
      <w:r w:rsidRPr="002F616D">
        <w:t>SIMPLE GREEDY MATCHING (DISCRETE DATA)</w:t>
      </w:r>
      <w:r w:rsidR="007C68A0">
        <w:t xml:space="preserve"> [</w:t>
      </w:r>
      <w:r w:rsidR="007C68A0" w:rsidRPr="002F616D">
        <w:rPr>
          <w:szCs w:val="20"/>
        </w:rPr>
        <w:t>!KO_greedm2</w:t>
      </w:r>
      <w:r w:rsidR="007C68A0">
        <w:rPr>
          <w:szCs w:val="20"/>
        </w:rPr>
        <w:t>]</w:t>
      </w:r>
      <w:bookmarkEnd w:id="317"/>
    </w:p>
    <w:p w14:paraId="210EE1D4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*/*!KO_greedm2(mat%cg%name)*/*.</w:t>
      </w:r>
    </w:p>
    <w:p w14:paraId="52FA4813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*Version 1.</w:t>
      </w:r>
    </w:p>
    <w:p w14:paraId="66ABD45F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*This function gives the same result as /*!KO_greedm*/, but it is faster in the situation when the</w:t>
      </w:r>
    </w:p>
    <w:p w14:paraId="68FF27B0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*number of distinct values in MAT is small relative the size of MAT. For example, when MAT is</w:t>
      </w:r>
    </w:p>
    <w:p w14:paraId="1FA26959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*integers from a considerably limited range. And conversely, if there are many distinct values in MAT,</w:t>
      </w:r>
    </w:p>
    <w:p w14:paraId="34B05014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*such as, of instance, in case of continuous data, then /*!KO_greedm2*/ will be slower</w:t>
      </w:r>
    </w:p>
    <w:p w14:paraId="6AFCD373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*than /*!KO_greedm*/.</w:t>
      </w:r>
    </w:p>
    <w:p w14:paraId="0048C7DC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*This function may require prior setting of limit for number of cycles to enough big value</w:t>
      </w:r>
    </w:p>
    <w:p w14:paraId="3AAB4E0A" w14:textId="2F583667" w:rsid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*by command SET MXLOOPS.</w:t>
      </w:r>
    </w:p>
    <w:p w14:paraId="662BD15D" w14:textId="77777777" w:rsidR="002F616D" w:rsidRDefault="002F616D" w:rsidP="002F616D">
      <w:pPr>
        <w:rPr>
          <w:sz w:val="20"/>
          <w:szCs w:val="20"/>
        </w:rPr>
      </w:pPr>
    </w:p>
    <w:p w14:paraId="1A4D4DB5" w14:textId="2EDA7CCF" w:rsidR="00AE55A2" w:rsidRDefault="00AE55A2" w:rsidP="00AE55A2">
      <w:pPr>
        <w:rPr>
          <w:sz w:val="20"/>
          <w:szCs w:val="20"/>
        </w:rPr>
      </w:pPr>
    </w:p>
    <w:p w14:paraId="60E91B27" w14:textId="63D6CBB9" w:rsidR="00124A6F" w:rsidRPr="00124A6F" w:rsidRDefault="00124A6F" w:rsidP="00124A6F">
      <w:pPr>
        <w:pStyle w:val="3"/>
      </w:pPr>
      <w:bookmarkStart w:id="318" w:name="_Toc197355619"/>
      <w:r w:rsidRPr="00124A6F">
        <w:t>FLOYD-WARSHALL ALGORITHM: SHORTEST PATHS / EASIEST PASSES</w:t>
      </w:r>
      <w:r w:rsidR="007C68A0">
        <w:t xml:space="preserve"> [</w:t>
      </w:r>
      <w:r w:rsidR="007C68A0" w:rsidRPr="00124A6F">
        <w:rPr>
          <w:szCs w:val="20"/>
        </w:rPr>
        <w:t>!KO_flowar</w:t>
      </w:r>
      <w:r w:rsidR="007C68A0">
        <w:rPr>
          <w:szCs w:val="20"/>
        </w:rPr>
        <w:t>]</w:t>
      </w:r>
      <w:bookmarkEnd w:id="318"/>
    </w:p>
    <w:p w14:paraId="69C394A3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*/*!KO_flowar(cost%task%path%name1%name2)*/.</w:t>
      </w:r>
    </w:p>
    <w:p w14:paraId="4598B96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*Version 1.</w:t>
      </w:r>
    </w:p>
    <w:p w14:paraId="0F0DFB8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*Takes square matrix COST with nonnegative elements and zero diagonal;</w:t>
      </w:r>
    </w:p>
    <w:p w14:paraId="2677A36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matrix may be symmetric or asymmetric. Values of COST can be understood as weights in a graph</w:t>
      </w:r>
    </w:p>
    <w:p w14:paraId="56C501E2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*or links in a network, and rows/columns of the matrix are the graph's vertices or net's nodes.</w:t>
      </w:r>
    </w:p>
    <w:p w14:paraId="5EE615E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*TASK (keyword, capitalized, may quote or put in apostrophes) is the algorithm's goal:</w:t>
      </w:r>
    </w:p>
    <w:p w14:paraId="3BE3918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*"SHWAY" - find, from each point to each point, the shortest way (Shortest path aka Shortest</w:t>
      </w:r>
    </w:p>
    <w:p w14:paraId="24534BAD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*way mode of the algo). Values in COST are taken for distances between the points:</w:t>
      </w:r>
    </w:p>
    <w:p w14:paraId="2A8AFEF2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*COST(i,j) is the distance from i into j.</w:t>
      </w:r>
    </w:p>
    <w:p w14:paraId="31634E40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*From every point i to every point j, the shortest way will be found. Result NAME1 will</w:t>
      </w:r>
    </w:p>
    <w:p w14:paraId="49BDB9E7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*contain the summative length of that shortest path from each point-row i to each point-column j.</w:t>
      </w:r>
    </w:p>
    <w:p w14:paraId="0E91A5C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*"EPASS" - find, from each point to each point, the path of easiest passes (Optimal routing</w:t>
      </w:r>
    </w:p>
    <w:p w14:paraId="04920C2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*aka Easiest passes mode of the algo). Values in COST are taken for difficulties to transit</w:t>
      </w:r>
    </w:p>
    <w:p w14:paraId="71E9F35C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 pass from a point to a point: COST(i,j) is the difficulty from i into j.</w:t>
      </w:r>
    </w:p>
    <w:p w14:paraId="372A088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*From every point i to every point j, the easiest way will be found:</w:t>
      </w:r>
    </w:p>
    <w:p w14:paraId="629629D6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*all the passes of which it will consist, are minimally difficult. Result NAME1 will contain</w:t>
      </w:r>
    </w:p>
    <w:p w14:paraId="35CFEE2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difficulty of the most difficult pass on that easiest way from each point-row i to each</w:t>
      </w:r>
    </w:p>
    <w:p w14:paraId="04F122B9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*point-column j.</w:t>
      </w:r>
    </w:p>
    <w:p w14:paraId="31CDB5AD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found (i.e., the optimal) paths, the trajectories, will be written "wrapped" in matrix NAME2.</w:t>
      </w:r>
    </w:p>
    <w:p w14:paraId="3BBF769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*Element (i,j) in NAME2 is the number of the point which follows the point i in every found path</w:t>
      </w:r>
    </w:p>
    <w:p w14:paraId="3B35DA19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*that leads to point j as the endpoint of the path. See EXAMPLE, showing how to extract the whole</w:t>
      </w:r>
    </w:p>
    <w:p w14:paraId="1BFCB6F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*trajectory of the path from some starting point U to some ending point V=j.</w:t>
      </w:r>
    </w:p>
    <w:p w14:paraId="4904F3CF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*Whether to register a trajectory or not - depends on argument PATH. Argument PATH is a digit 1 or 0</w:t>
      </w:r>
    </w:p>
    <w:p w14:paraId="5E0A1541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*(not name or expression, you may take the digit in quotes or apostrophes). If 0, trajectories won't</w:t>
      </w:r>
    </w:p>
    <w:p w14:paraId="43DE3C46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*be written down and matrix NAME2 will come out to be zero scalar.</w:t>
      </w:r>
    </w:p>
    <w:p w14:paraId="3FBB253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*Missing values in COST and impossible path. If in the input matrix there should be no links between</w:t>
      </w:r>
    </w:p>
    <w:p w14:paraId="098F9C61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*some points - for example, the pass from point i to point j does not exist, then set the</w:t>
      </w:r>
    </w:p>
    <w:p w14:paraId="656EF034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*cell (i,j) to number X not less than the sum of all existing values in the matrix, i.e. X&gt;=msum(COST).</w:t>
      </w:r>
    </w:p>
    <w:p w14:paraId="6C01F93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*So then, if in some cell (U,V) of NAME1 you see number X, that will signal that a path from starting</w:t>
      </w:r>
    </w:p>
    <w:p w14:paraId="22C2BCA0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*point U to ending point V is impossible.</w:t>
      </w:r>
    </w:p>
    <w:p w14:paraId="23CB1387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*This function may require prior setting of limit for number of cycles to enough big value</w:t>
      </w:r>
    </w:p>
    <w:p w14:paraId="0EF2DDC7" w14:textId="40B8EDDF" w:rsidR="00124A6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*by command SET MXLOOPS.</w:t>
      </w:r>
    </w:p>
    <w:p w14:paraId="4363EE86" w14:textId="6BC253A8" w:rsidR="00124A6F" w:rsidRDefault="00124A6F" w:rsidP="00124A6F">
      <w:pPr>
        <w:rPr>
          <w:sz w:val="20"/>
          <w:szCs w:val="20"/>
        </w:rPr>
      </w:pPr>
    </w:p>
    <w:p w14:paraId="7FE6ABC5" w14:textId="2404673E" w:rsidR="00124A6F" w:rsidRPr="002B684F" w:rsidRDefault="00124A6F" w:rsidP="00124A6F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B684F">
        <w:rPr>
          <w:color w:val="0070C0"/>
          <w:sz w:val="20"/>
          <w:szCs w:val="20"/>
        </w:rPr>
        <w:t>.</w:t>
      </w:r>
    </w:p>
    <w:p w14:paraId="4F58B10E" w14:textId="77777777" w:rsidR="00124A6F" w:rsidRPr="002B684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88D561B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12D127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2B2698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47745F4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5676EADF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2B1D57F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!KO_flowar(dist%SHWAY%1%length%next). /*Shortest ways will be searched for</w:t>
      </w:r>
    </w:p>
    <w:p w14:paraId="1FC34D6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 /title 'Shortest path length from point-row to point-column'.</w:t>
      </w:r>
    </w:p>
    <w:p w14:paraId="227C6F1C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next /title 'Paths are written here'.</w:t>
      </w:r>
    </w:p>
    <w:p w14:paraId="1ABF5C17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3A3CACC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u= 2. /*Select two</w:t>
      </w:r>
    </w:p>
    <w:p w14:paraId="44BE3B7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lastRenderedPageBreak/>
        <w:t>compute v= 5. /*arbitrary points</w:t>
      </w:r>
    </w:p>
    <w:p w14:paraId="50FD36C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1D2A45C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79C2ED6D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length(u,v) /title '(the path length is:)' /space= 0.</w:t>
      </w:r>
    </w:p>
    <w:p w14:paraId="461B7984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27118DCD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6779CAEF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u= next(u,v).</w:t>
      </w:r>
    </w:p>
    <w:p w14:paraId="466B2E6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18DF2D3C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44D72326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0C6C462B" w14:textId="77777777" w:rsidR="00124A6F" w:rsidRDefault="00124A6F" w:rsidP="00124A6F">
      <w:pPr>
        <w:rPr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9105117" w14:textId="220398FA" w:rsidR="00124A6F" w:rsidRDefault="00124A6F" w:rsidP="00124A6F">
      <w:pPr>
        <w:rPr>
          <w:sz w:val="20"/>
          <w:szCs w:val="20"/>
        </w:rPr>
      </w:pPr>
    </w:p>
    <w:p w14:paraId="7F107C71" w14:textId="36830226" w:rsidR="00124A6F" w:rsidRDefault="00124A6F" w:rsidP="00124A6F">
      <w:pPr>
        <w:rPr>
          <w:sz w:val="20"/>
          <w:szCs w:val="20"/>
        </w:rPr>
      </w:pPr>
    </w:p>
    <w:p w14:paraId="01A6732F" w14:textId="3AA585F1" w:rsidR="00124A6F" w:rsidRPr="00124A6F" w:rsidRDefault="00124A6F" w:rsidP="00124A6F">
      <w:pPr>
        <w:pStyle w:val="3"/>
      </w:pPr>
      <w:bookmarkStart w:id="319" w:name="_Toc197355620"/>
      <w:r w:rsidRPr="00124A6F">
        <w:t>FLOYD-WARSHALL ALGORITHM (SYMMETRIC MATRIX)</w:t>
      </w:r>
      <w:r w:rsidR="00F831C7">
        <w:t xml:space="preserve"> [</w:t>
      </w:r>
      <w:r w:rsidR="00F831C7" w:rsidRPr="00124A6F">
        <w:rPr>
          <w:szCs w:val="20"/>
        </w:rPr>
        <w:t>!KO_sflowar</w:t>
      </w:r>
      <w:r w:rsidR="00F831C7">
        <w:rPr>
          <w:szCs w:val="20"/>
        </w:rPr>
        <w:t>]</w:t>
      </w:r>
      <w:bookmarkEnd w:id="319"/>
    </w:p>
    <w:p w14:paraId="699D8F10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*/*!KO_sflowar(cost%task%name)*/.</w:t>
      </w:r>
    </w:p>
    <w:p w14:paraId="5C865378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*Version 1.</w:t>
      </w:r>
    </w:p>
    <w:p w14:paraId="283D1529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is identical to /*!KO_flowar*/, but it is only for symmetric input matrix COST.</w:t>
      </w:r>
    </w:p>
    <w:p w14:paraId="4A619551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is somewhat faster than /*!KO_flowar*/.</w:t>
      </w:r>
    </w:p>
    <w:p w14:paraId="1CAA32F3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*Argument PATH and result NAME2 are not provided.</w:t>
      </w:r>
    </w:p>
    <w:p w14:paraId="487144AE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may require prior setting of limit for number of cycles to enough big value</w:t>
      </w:r>
    </w:p>
    <w:p w14:paraId="5AF63276" w14:textId="6D5D2A5A" w:rsid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*by command SET MXLOOPS.</w:t>
      </w:r>
    </w:p>
    <w:p w14:paraId="2A2EA4C0" w14:textId="1D6DD54E" w:rsidR="00124A6F" w:rsidRDefault="00124A6F" w:rsidP="00124A6F">
      <w:pPr>
        <w:rPr>
          <w:sz w:val="20"/>
          <w:szCs w:val="20"/>
        </w:rPr>
      </w:pPr>
    </w:p>
    <w:p w14:paraId="199CDD8A" w14:textId="31EBC68F" w:rsidR="00AE5D02" w:rsidRDefault="00AE5D02" w:rsidP="00124A6F">
      <w:pPr>
        <w:rPr>
          <w:sz w:val="20"/>
          <w:szCs w:val="20"/>
        </w:rPr>
      </w:pPr>
    </w:p>
    <w:p w14:paraId="0B990565" w14:textId="519D2962" w:rsidR="00AE5D02" w:rsidRPr="00AE5D02" w:rsidRDefault="00AE5D02" w:rsidP="00AE5D02">
      <w:pPr>
        <w:pStyle w:val="3"/>
      </w:pPr>
      <w:bookmarkStart w:id="320" w:name="_Toc197355621"/>
      <w:r w:rsidRPr="00AE5D02">
        <w:t>DIJKSTRA ALGORITHM: SHORTEST PATH / EASIEST PASS</w:t>
      </w:r>
      <w:r w:rsidR="00F831C7">
        <w:t xml:space="preserve"> [</w:t>
      </w:r>
      <w:r w:rsidR="00F831C7" w:rsidRPr="00AE5D02">
        <w:rPr>
          <w:szCs w:val="20"/>
        </w:rPr>
        <w:t>!KO_dijkstra</w:t>
      </w:r>
      <w:r w:rsidR="00F831C7">
        <w:rPr>
          <w:szCs w:val="20"/>
        </w:rPr>
        <w:t>]</w:t>
      </w:r>
      <w:bookmarkEnd w:id="320"/>
    </w:p>
    <w:p w14:paraId="0870B0FD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*/*!KO_dijkstra(cost%start%stop%task%path%name1%name2)*/.</w:t>
      </w:r>
    </w:p>
    <w:p w14:paraId="66427D5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*Version 1.</w:t>
      </w:r>
    </w:p>
    <w:p w14:paraId="1FCFBC5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*Takes square matrix COST with nonnegative elements; the matrix may be symmetric or asymmetric.</w:t>
      </w:r>
    </w:p>
    <w:p w14:paraId="7F78220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*Values of COST can be understood as weights in a graph or links in a network, and rows/columns of</w:t>
      </w:r>
    </w:p>
    <w:p w14:paraId="3EBD4B2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matrix are the graph's vertices or net's nodes. Diagonal elements in COST are ignored by the</w:t>
      </w:r>
    </w:p>
    <w:p w14:paraId="7EF888B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*function (they are considered as 0).</w:t>
      </w:r>
    </w:p>
    <w:p w14:paraId="1FA15F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*START - scalar; the point (vertex) number from where to find paths to the other points.</w:t>
      </w:r>
    </w:p>
    <w:p w14:paraId="0CD679CB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*TASK (keyword, capitalized, may quote or put in apostrophes) is the algorithm's goal:</w:t>
      </w:r>
    </w:p>
    <w:p w14:paraId="1B0B262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*"SHWAY" - find, from point START to each point, the shortest way (Shortest path aka Shortest</w:t>
      </w:r>
    </w:p>
    <w:p w14:paraId="15C2A17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*way mode of the algo). Values in COST are taken for distances between the points:</w:t>
      </w:r>
    </w:p>
    <w:p w14:paraId="66B95E7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*COST(i,j) is the distance from i into j.</w:t>
      </w:r>
    </w:p>
    <w:p w14:paraId="706B092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*From point START to every point j, the shortest way will be found. Result NAME1 will</w:t>
      </w:r>
    </w:p>
    <w:p w14:paraId="554BD1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*contain the summative length of that shortest path from point-row START to each point-column j.</w:t>
      </w:r>
    </w:p>
    <w:p w14:paraId="58AE009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*"EPASS" - find, from point START to each point, the path of easiest passes (Optimal routing</w:t>
      </w:r>
    </w:p>
    <w:p w14:paraId="26587678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*aka Easiest passes mode of the algo). Values in COST are taken for difficulties to transit</w:t>
      </w:r>
    </w:p>
    <w:p w14:paraId="2AC5B17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 pass from a point to a point: COST(i,j) is the difficulty from i into j.</w:t>
      </w:r>
    </w:p>
    <w:p w14:paraId="7D36BE5B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*From point START to every point j, the easiest way will be found:</w:t>
      </w:r>
    </w:p>
    <w:p w14:paraId="3831A0D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*all the passes of which it will consist, are minimally difficult. Result NAME1 will contain</w:t>
      </w:r>
    </w:p>
    <w:p w14:paraId="62F54F9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difficulty of the most difficult pass on that easiest way from point-row START to each</w:t>
      </w:r>
    </w:p>
    <w:p w14:paraId="77FA7598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*point-column j.</w:t>
      </w:r>
    </w:p>
    <w:p w14:paraId="5E7E3517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found (i.e., the optimal) paths, the trajectories, will be written "wrapped" in vector NAME2.</w:t>
      </w:r>
    </w:p>
    <w:p w14:paraId="2AC78A5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j-th element's value in NAME2 is the number of the point which precedes the point j in every</w:t>
      </w:r>
    </w:p>
    <w:p w14:paraId="44134DC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*found path that leads to point j as the endpoint of the path. See EXAMPLE, showing how to extract</w:t>
      </w:r>
    </w:p>
    <w:p w14:paraId="339A9B4A" w14:textId="7F185999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 xml:space="preserve">*the whole trajectory of the path from </w:t>
      </w:r>
      <w:r w:rsidR="00260893">
        <w:rPr>
          <w:sz w:val="20"/>
          <w:szCs w:val="20"/>
        </w:rPr>
        <w:t xml:space="preserve">the </w:t>
      </w:r>
      <w:r w:rsidRPr="00AE5D02">
        <w:rPr>
          <w:sz w:val="20"/>
          <w:szCs w:val="20"/>
        </w:rPr>
        <w:t>point START to some ending point V=j.</w:t>
      </w:r>
    </w:p>
    <w:p w14:paraId="4D4425D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*Whether to register a trajectory or not - depends on argument PATH. Argument PATH is a digit 1 or 0</w:t>
      </w:r>
    </w:p>
    <w:p w14:paraId="4A6DBA7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*(not name or expression, you may take the digit in quotes or apostrophes). If 0, trajectories won't</w:t>
      </w:r>
    </w:p>
    <w:p w14:paraId="6E9875D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*be written down and NAME2 will come out to be zero scalar.</w:t>
      </w:r>
    </w:p>
    <w:p w14:paraId="69EDEC4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*Missing values in COST and impossible path. If in the input matrix there should be no links between</w:t>
      </w:r>
    </w:p>
    <w:p w14:paraId="678D858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*some points - for example, the pass from point i to point j does not exist, then set the</w:t>
      </w:r>
    </w:p>
    <w:p w14:paraId="3B4784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*cell (i,j) to value: -1. So then, if some V-th element of NAME1 has turned out as -1, that will</w:t>
      </w:r>
    </w:p>
    <w:p w14:paraId="41B005EA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*signal that a path from START to ending point V is impossible.</w:t>
      </w:r>
    </w:p>
    <w:p w14:paraId="18DFC45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*Argument STOP. If you need paths from START to all the points, set STOP on value 0.</w:t>
      </w:r>
    </w:p>
    <w:p w14:paraId="5B7B16E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*But if you are interested in the path from START to one specific point only, indicate its number</w:t>
      </w:r>
    </w:p>
    <w:p w14:paraId="1C29FCE6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*here. Then the algorithm will cease working upon coming to that point; you may save time through</w:t>
      </w:r>
    </w:p>
    <w:p w14:paraId="11D7D5C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*this. Result NAME1 will then output as scalar, not vector. STOP must be different from START.</w:t>
      </w:r>
    </w:p>
    <w:p w14:paraId="20300A8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*This function may require prior setting of limit for number of cycles to enough big value</w:t>
      </w:r>
    </w:p>
    <w:p w14:paraId="6E11C153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*by command SET MXLOOPS.</w:t>
      </w:r>
    </w:p>
    <w:p w14:paraId="3D2D241B" w14:textId="3EADE1AB" w:rsid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*If you need paths from every point to every point, use function /*!KO_flowar*/.</w:t>
      </w:r>
    </w:p>
    <w:p w14:paraId="2FB72ECB" w14:textId="218AFB23" w:rsidR="00AE5D02" w:rsidRDefault="00AE5D02" w:rsidP="00AE5D02">
      <w:pPr>
        <w:rPr>
          <w:sz w:val="20"/>
          <w:szCs w:val="20"/>
        </w:rPr>
      </w:pPr>
    </w:p>
    <w:p w14:paraId="515885DB" w14:textId="62157B4E" w:rsidR="00AE5D02" w:rsidRPr="00AE5D02" w:rsidRDefault="00AE5D02" w:rsidP="00AE5D0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E5D0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Shortest way from one vertex to one another vertex</w:t>
      </w:r>
      <w:r w:rsidRPr="00AE5D02">
        <w:rPr>
          <w:color w:val="0070C0"/>
          <w:sz w:val="20"/>
          <w:szCs w:val="20"/>
        </w:rPr>
        <w:t>.</w:t>
      </w:r>
    </w:p>
    <w:p w14:paraId="3EC2A991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bookmarkStart w:id="321" w:name="_Hlk101363755"/>
    </w:p>
    <w:bookmarkEnd w:id="321"/>
    <w:p w14:paraId="4CF00833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F777547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14DAFC16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3005A2EC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634803C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5CC61DD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!KO_dijkstra(dist%4%2%SHWAY%1%length%prev). /*Shortest way from pt 4 to pt 2 will</w:t>
      </w:r>
    </w:p>
    <w:p w14:paraId="3774C46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        /*be searched for</w:t>
      </w:r>
    </w:p>
    <w:p w14:paraId="159FC62A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t(length) /title 'Shortest path length from point 4 to point 2'.</w:t>
      </w:r>
    </w:p>
    <w:p w14:paraId="2D8200D1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t(prev) /title 'The path is written here'.</w:t>
      </w:r>
    </w:p>
    <w:p w14:paraId="6F66174F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*Show extraction of the path.</w:t>
      </w:r>
    </w:p>
    <w:p w14:paraId="3A99132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v= 2. /*Indicate the STOP point: it was our specific goal in the function</w:t>
      </w:r>
    </w:p>
    <w:p w14:paraId="1D81B1B1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138A8EF2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459AA3D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588D6033" w14:textId="61F5876F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42B07B97" w14:textId="42012A1D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07821B63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25615C0A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2314B284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6C11455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6D9E478A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</w:t>
      </w:r>
      <w:r w:rsidRPr="0026089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6089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C2B5BA9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56685D33" w14:textId="17FCF030" w:rsidR="00697203" w:rsidRPr="00697203" w:rsidRDefault="00697203" w:rsidP="006972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9720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Equivalence with Floyd–Warshall algorithm</w:t>
      </w:r>
      <w:r w:rsidRPr="00697203">
        <w:rPr>
          <w:color w:val="0070C0"/>
          <w:sz w:val="20"/>
          <w:szCs w:val="20"/>
        </w:rPr>
        <w:t>.</w:t>
      </w:r>
    </w:p>
    <w:p w14:paraId="7CCC62A3" w14:textId="77777777" w:rsidR="00697203" w:rsidRPr="00697203" w:rsidRDefault="00697203" w:rsidP="00697203">
      <w:pPr>
        <w:rPr>
          <w:sz w:val="20"/>
          <w:szCs w:val="20"/>
        </w:rPr>
      </w:pPr>
    </w:p>
    <w:p w14:paraId="47F103BF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4298C0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8EDD9F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67D0728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42C6D16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605B476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start= 1. /*Let this be the start point</w:t>
      </w:r>
    </w:p>
    <w:p w14:paraId="28CE6FF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!KO_dijkstra(dist%start%0%SHWAY%1%length%prev). /*Shortest way from pt 1 to every</w:t>
      </w:r>
    </w:p>
    <w:p w14:paraId="12A9354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/*other point</w:t>
      </w:r>
    </w:p>
    <w:p w14:paraId="006D147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t(length)</w:t>
      </w:r>
    </w:p>
    <w:p w14:paraId="73B7243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53F57660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t(prev) /title 'The paths are written here in the "previous point" mode'.</w:t>
      </w:r>
    </w:p>
    <w:p w14:paraId="0ACB13D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the path to point, say, 5.</w:t>
      </w:r>
    </w:p>
    <w:p w14:paraId="2BC43C0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/*The end point: 5</w:t>
      </w:r>
    </w:p>
    <w:p w14:paraId="2240939E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'Extract the path from the start point (1) to point V='.</w:t>
      </w:r>
    </w:p>
    <w:p w14:paraId="226BE68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length(5) /title '(the path length is:)' /space= 0.</w:t>
      </w:r>
    </w:p>
    <w:p w14:paraId="2077592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1DA4090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38FB45E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1AB5B27F" w14:textId="00A17059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478D641D" w14:textId="0DFDDC2C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16468C4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2B80F85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0DC39B9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24359B7F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379B193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5423817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*Now perform the same search by means of Floyd-Warshall algorithm.</w:t>
      </w:r>
    </w:p>
    <w:p w14:paraId="712B73D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/title '---- Now try Floyd-Warshall ----'.</w:t>
      </w:r>
    </w:p>
    <w:p w14:paraId="2B07303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!KO_flowar(dist%SHWAY%1%lengths%next). /*Search shortest way from each point</w:t>
      </w:r>
    </w:p>
    <w:p w14:paraId="4DD130E7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/*to each point</w:t>
      </w:r>
    </w:p>
    <w:p w14:paraId="6D4DEAF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t(lengths(start,:))</w:t>
      </w:r>
    </w:p>
    <w:p w14:paraId="613C699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65AB879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lengths of the optimal routes returned by Floyd-Warshall are</w:t>
      </w:r>
    </w:p>
    <w:p w14:paraId="007CAAF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/*always the same as by Dijkstra, so the algorithms are equivalent</w:t>
      </w:r>
    </w:p>
    <w:p w14:paraId="49B828D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/*optimizers</w:t>
      </w:r>
    </w:p>
    <w:p w14:paraId="390388C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t(next(start,:)) /title 'The paths are written here in the "next point" mode'.</w:t>
      </w:r>
    </w:p>
    <w:p w14:paraId="57A373A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3499292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u= start. /*From our start point</w:t>
      </w:r>
    </w:p>
    <w:p w14:paraId="72CBD82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/*to, say, point 5</w:t>
      </w:r>
    </w:p>
    <w:p w14:paraId="1130A2C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11E2100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288CAA1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lengths(u,v) /title '(the path length is:)' /space= 0.</w:t>
      </w:r>
    </w:p>
    <w:p w14:paraId="37650E64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3AE5DF5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1FB6756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lastRenderedPageBreak/>
        <w:t>-compute u= next(u,v).</w:t>
      </w:r>
    </w:p>
    <w:p w14:paraId="35C2FE5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14A3DDC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6D7F8EB4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51927BD0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paths themselves (the points of the optimal routes) returned by</w:t>
      </w:r>
    </w:p>
    <w:p w14:paraId="7BA4AE1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/*Floyd-Warshall and Dijkstra may occasionally differ, because, though</w:t>
      </w:r>
    </w:p>
    <w:p w14:paraId="77B82FF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/*equivalent, these are different algorithms</w:t>
      </w:r>
    </w:p>
    <w:p w14:paraId="70147E14" w14:textId="77777777" w:rsidR="0069720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D35A865" w14:textId="77777777" w:rsidR="00697203" w:rsidRDefault="00697203" w:rsidP="00697203">
      <w:pPr>
        <w:rPr>
          <w:sz w:val="20"/>
          <w:szCs w:val="20"/>
        </w:rPr>
      </w:pPr>
    </w:p>
    <w:p w14:paraId="6E8A1084" w14:textId="2DA2A192" w:rsidR="00697203" w:rsidRPr="00697203" w:rsidRDefault="00697203" w:rsidP="006972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If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your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graph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is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unweighted</w:t>
      </w:r>
      <w:r w:rsidRPr="00697203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the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shortest paths from one verte</w:t>
      </w:r>
      <w:r w:rsidR="006162E5">
        <w:rPr>
          <w:color w:val="0070C0"/>
          <w:sz w:val="20"/>
          <w:szCs w:val="20"/>
        </w:rPr>
        <w:t>x</w:t>
      </w:r>
      <w:r>
        <w:rPr>
          <w:color w:val="0070C0"/>
          <w:sz w:val="20"/>
          <w:szCs w:val="20"/>
        </w:rPr>
        <w:t xml:space="preserve"> to the other </w:t>
      </w:r>
      <w:r w:rsidR="006162E5">
        <w:rPr>
          <w:color w:val="0070C0"/>
          <w:sz w:val="20"/>
          <w:szCs w:val="20"/>
        </w:rPr>
        <w:t xml:space="preserve">can be obtained also by function </w:t>
      </w:r>
      <w:r w:rsidRPr="00697203">
        <w:rPr>
          <w:color w:val="0070C0"/>
          <w:sz w:val="20"/>
          <w:szCs w:val="20"/>
        </w:rPr>
        <w:t>/*!KO_bfs*/.</w:t>
      </w:r>
    </w:p>
    <w:p w14:paraId="6BD13BF0" w14:textId="6C842FA9" w:rsidR="00AE5D02" w:rsidRDefault="00AE5D02" w:rsidP="006162E5">
      <w:pPr>
        <w:rPr>
          <w:sz w:val="20"/>
          <w:szCs w:val="20"/>
        </w:rPr>
      </w:pPr>
    </w:p>
    <w:p w14:paraId="30A71392" w14:textId="7A4D030A" w:rsidR="006162E5" w:rsidRDefault="006162E5" w:rsidP="006162E5">
      <w:pPr>
        <w:rPr>
          <w:sz w:val="20"/>
          <w:szCs w:val="20"/>
        </w:rPr>
      </w:pPr>
    </w:p>
    <w:p w14:paraId="4DCD95F9" w14:textId="172A5181" w:rsidR="0063267F" w:rsidRPr="0063267F" w:rsidRDefault="0063267F" w:rsidP="0063267F">
      <w:pPr>
        <w:pStyle w:val="3"/>
      </w:pPr>
      <w:bookmarkStart w:id="322" w:name="_Toc197355622"/>
      <w:r w:rsidRPr="0063267F">
        <w:t>PRIM'S MINIMUM SPANNING TREE ALGORITHM</w:t>
      </w:r>
      <w:r w:rsidR="00F831C7">
        <w:t xml:space="preserve"> [</w:t>
      </w:r>
      <w:r w:rsidR="00F831C7" w:rsidRPr="0063267F">
        <w:rPr>
          <w:szCs w:val="20"/>
        </w:rPr>
        <w:t>!KO_prim</w:t>
      </w:r>
      <w:r w:rsidR="00F831C7">
        <w:rPr>
          <w:szCs w:val="20"/>
        </w:rPr>
        <w:t>]</w:t>
      </w:r>
      <w:bookmarkEnd w:id="322"/>
    </w:p>
    <w:p w14:paraId="62FF49C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*/*!KO_prim(mat%cg%start%name)*/*.</w:t>
      </w:r>
    </w:p>
    <w:p w14:paraId="76BEF6DD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*Version 1.</w:t>
      </w:r>
    </w:p>
    <w:p w14:paraId="171181B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*In a unipartite weighted undirected graph specified by adjacency matrix MAT, finds</w:t>
      </w:r>
    </w:p>
    <w:p w14:paraId="15AAD01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*the minimum (or maximum) spanning tree, starting from vertex START (scalar, the vertex number).</w:t>
      </w:r>
    </w:p>
    <w:p w14:paraId="54FE683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*MAT - square n x n symmetric matrix. Its diagonal elements are ignored by the function.</w:t>
      </w:r>
    </w:p>
    <w:p w14:paraId="3EF1AA2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*Argument CG sets the interpretation of MAT. CG is the digit (not name or expression) 0, 1, or 2</w:t>
      </w:r>
    </w:p>
    <w:p w14:paraId="58186FC8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*(may optionally take it in quotes or apostrophes).</w:t>
      </w:r>
    </w:p>
    <w:p w14:paraId="3C85238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CG=0, MAT is understood as a cost or distance matrix between the vertices of a complete</w:t>
      </w:r>
    </w:p>
    <w:p w14:paraId="5AB18E2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*weighted graph. Result NAME is the minimum spanning tree.</w:t>
      </w:r>
    </w:p>
    <w:p w14:paraId="68A7FF6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CG=1, MAT is understood as a gain or similarity matrix between the vertices of a complete</w:t>
      </w:r>
    </w:p>
    <w:p w14:paraId="0FFF09D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*weighted graph. Result NAME is the maximum spanning tree. In both instances values in MAT</w:t>
      </w:r>
    </w:p>
    <w:p w14:paraId="462824CA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*may have any sign.</w:t>
      </w:r>
    </w:p>
    <w:p w14:paraId="0D182404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CG=2, MAT is understood as a sparse nonnegative gain matrix:</w:t>
      </w:r>
    </w:p>
    <w:p w14:paraId="722A5DA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*with positive values as gains and zero elements corresponding to absent edges (incomplete graph).</w:t>
      </w:r>
    </w:p>
    <w:p w14:paraId="5E56E1D2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*Result NAME is then the maximum spanning tree from vertex start under the condition</w:t>
      </w:r>
    </w:p>
    <w:p w14:paraId="46222AB4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*of incomplete graph. If the incomplete graph is not a connected graph (i.e., not a graph where</w:t>
      </w:r>
    </w:p>
    <w:p w14:paraId="27CD0712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*there exists a path from every vertex to every vertex), then the spanning tree will cover</w:t>
      </w:r>
    </w:p>
    <w:p w14:paraId="7F95028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*only its part - the subgraph containing the start vertex, - and as a result, not all n-1</w:t>
      </w:r>
    </w:p>
    <w:p w14:paraId="128F99D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*rows of NAME will be filled (some last will remain empty). Thus Prim's algorithm</w:t>
      </w:r>
    </w:p>
    <w:p w14:paraId="2A0E876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*is usable with CG=2 to diagnose connectedness in a incomplete graph.</w:t>
      </w:r>
    </w:p>
    <w:p w14:paraId="0A6E602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*When a graph is complete or is incomplete but connected, the spanning tree will cover all the graph</w:t>
      </w:r>
    </w:p>
    <w:p w14:paraId="476A8B4F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*and the size (sum of weights) of the tree does not depend on the start vertex.</w:t>
      </w:r>
    </w:p>
    <w:p w14:paraId="5D6F2DD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*Result NAME: has three columns and n-1 rows; the rows correspond to the edges written down to the</w:t>
      </w:r>
    </w:p>
    <w:p w14:paraId="0D3D75C8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*spanning tree. The first two elements in a row are the vertices i and j, adjacent of the edge,</w:t>
      </w:r>
    </w:p>
    <w:p w14:paraId="09DC3EB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*and the third value is the edge weight, i.e. the value (i,j) in MAT. Prim's algorithm</w:t>
      </w:r>
    </w:p>
    <w:p w14:paraId="615FC4A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*minimizes (if MAT is cost matrix) or maximizes (if MAT is gain matrix) the sum in the 3rd column</w:t>
      </w:r>
    </w:p>
    <w:p w14:paraId="32074AE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*of NAME.</w:t>
      </w:r>
    </w:p>
    <w:p w14:paraId="5CD04CEA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*This function may require prior setting of limit for number of cycles to enough big value</w:t>
      </w:r>
    </w:p>
    <w:p w14:paraId="3E23892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*by command SET MXLOOPS.</w:t>
      </w:r>
    </w:p>
    <w:p w14:paraId="7452207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your MAT is cost matrix and the graph is incomplete (some edges nonexistent), transform it</w:t>
      </w:r>
    </w:p>
    <w:p w14:paraId="0DB574D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*to the positive gain matrix by negating, and then adding a positive constant, and the absent</w:t>
      </w:r>
    </w:p>
    <w:p w14:paraId="777A9885" w14:textId="05511C21" w:rsid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*edges to mark with zeros; then use CG=2.</w:t>
      </w:r>
    </w:p>
    <w:p w14:paraId="469DE439" w14:textId="32493879" w:rsidR="00C12D2C" w:rsidRDefault="00C12D2C" w:rsidP="006162E5">
      <w:pPr>
        <w:rPr>
          <w:sz w:val="20"/>
          <w:szCs w:val="20"/>
        </w:rPr>
      </w:pPr>
    </w:p>
    <w:p w14:paraId="5E3EE4E7" w14:textId="1300FBB9" w:rsidR="00C12D2C" w:rsidRPr="00C12D2C" w:rsidRDefault="00C12D2C" w:rsidP="00C12D2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12D2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Complete graph of costs</w:t>
      </w:r>
      <w:r w:rsidRPr="00C12D2C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or distances</w:t>
      </w:r>
      <w:r w:rsidRPr="00C12D2C">
        <w:rPr>
          <w:color w:val="0070C0"/>
          <w:sz w:val="20"/>
          <w:szCs w:val="20"/>
        </w:rPr>
        <w:t>).</w:t>
      </w:r>
    </w:p>
    <w:p w14:paraId="2DE06622" w14:textId="77777777" w:rsidR="00C12D2C" w:rsidRPr="00C12D2C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BAF5A1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36DDBB5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928DC4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uniform(8,8)*50.</w:t>
      </w:r>
    </w:p>
    <w:p w14:paraId="795557F7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rnd((dist+t(dist))/2).</w:t>
      </w:r>
    </w:p>
    <w:p w14:paraId="5A1C8EAC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149A44B6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dist /title 'Square symmetric distance matrix'.</w:t>
      </w:r>
    </w:p>
    <w:p w14:paraId="7D4AC6FD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!KO_prim(dist%0%4%mst). /*Build minimum spanning tree, starting from point 4</w:t>
      </w:r>
    </w:p>
    <w:p w14:paraId="38C0E60D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mst /title 'Minimum spanning tree includes:' /clab= 'Point' 'Point' 'Dist'.</w:t>
      </w:r>
    </w:p>
    <w:p w14:paraId="5B464A3A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msum(mst(:,3)) /title 'The sum (minimized)'.</w:t>
      </w:r>
    </w:p>
    <w:p w14:paraId="329A742E" w14:textId="77777777" w:rsidR="00C12D2C" w:rsidRPr="004D35E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end</w:t>
      </w:r>
      <w:r w:rsidRPr="004D35E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317A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D35E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A67CBC5" w14:textId="77777777" w:rsidR="00C12D2C" w:rsidRPr="004D35E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2B013436" w14:textId="6A0BBBCE" w:rsidR="00C12D2C" w:rsidRPr="00C12D2C" w:rsidRDefault="00C12D2C" w:rsidP="00C12D2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12D2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Is this graph connected</w:t>
      </w:r>
      <w:r w:rsidRPr="00C12D2C">
        <w:rPr>
          <w:color w:val="0070C0"/>
          <w:sz w:val="20"/>
          <w:szCs w:val="20"/>
        </w:rPr>
        <w:t>?</w:t>
      </w:r>
    </w:p>
    <w:p w14:paraId="683CC7D1" w14:textId="77777777" w:rsidR="00C12D2C" w:rsidRPr="00C12D2C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ECA92B6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C6B3EA3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compute g=</w:t>
      </w:r>
    </w:p>
    <w:p w14:paraId="794ECA0E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{0,1,0,0,1,0,0,1;</w:t>
      </w:r>
    </w:p>
    <w:p w14:paraId="5EAA68EE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1,0,0,0,0,0,1,1;</w:t>
      </w:r>
    </w:p>
    <w:p w14:paraId="4A885764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0,0,0,0,0,1,0,0;</w:t>
      </w:r>
    </w:p>
    <w:p w14:paraId="6B8D6480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0,0,0,0,0,1,0,0;</w:t>
      </w:r>
    </w:p>
    <w:p w14:paraId="2A558627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1,0,0,0,0,0,1,0;</w:t>
      </w:r>
    </w:p>
    <w:p w14:paraId="2E083F31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0,0,1,1,0,0,0,0;</w:t>
      </w:r>
    </w:p>
    <w:p w14:paraId="0D6CF70C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0,1,0,0,1,0,0,0;</w:t>
      </w:r>
    </w:p>
    <w:p w14:paraId="284E3C56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1,1,0,0,0,0,0,0}. /*An incomplete (sparse) graph</w:t>
      </w:r>
    </w:p>
    <w:p w14:paraId="5C6D72D3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/*(all existing edge weights are equal, 1, in this example)</w:t>
      </w:r>
    </w:p>
    <w:p w14:paraId="6DDB02B5" w14:textId="67592FFA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print g /title 'Square symmetric sparse </w:t>
      </w:r>
      <w:r w:rsidR="004D35E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matrix'.</w:t>
      </w:r>
    </w:p>
    <w:p w14:paraId="0603D5D7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!KO_prim(g%2%1%mst). /*Build maximum spanning tree, starting from point 1</w:t>
      </w:r>
    </w:p>
    <w:p w14:paraId="5C2F44CA" w14:textId="10BCEB3E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print mst /title 'Maximum spanning tree:' /clab= 'Vert' 'Vert' '</w:t>
      </w:r>
      <w:r w:rsidR="004D35E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1C6ECF41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/*The algo exited before filling in all 7 rows of mst: G is disconnected</w:t>
      </w:r>
    </w:p>
    <w:p w14:paraId="6211AA3B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ABC8D6C" w14:textId="77777777" w:rsidR="00C12D2C" w:rsidRPr="004D2892" w:rsidRDefault="00C12D2C" w:rsidP="00C12D2C">
      <w:pPr>
        <w:rPr>
          <w:sz w:val="20"/>
          <w:szCs w:val="20"/>
        </w:rPr>
      </w:pPr>
    </w:p>
    <w:p w14:paraId="3E0844A9" w14:textId="163FE4FE" w:rsidR="004D2892" w:rsidRDefault="004D289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67F2D83" w14:textId="39B5F014" w:rsidR="004D2892" w:rsidRPr="004D2892" w:rsidRDefault="004D2892" w:rsidP="004D2892">
      <w:pPr>
        <w:pStyle w:val="1"/>
        <w:rPr>
          <w:lang w:val="en-US"/>
        </w:rPr>
      </w:pPr>
      <w:bookmarkStart w:id="323" w:name="_Toc197355623"/>
      <w:r>
        <w:rPr>
          <w:lang w:val="en-US"/>
        </w:rPr>
        <w:lastRenderedPageBreak/>
        <w:t>SEQUENCES</w:t>
      </w:r>
      <w:bookmarkEnd w:id="323"/>
    </w:p>
    <w:p w14:paraId="1801D375" w14:textId="77777777" w:rsidR="004D2892" w:rsidRDefault="004D2892" w:rsidP="004D2892">
      <w:pPr>
        <w:rPr>
          <w:sz w:val="20"/>
          <w:szCs w:val="20"/>
        </w:rPr>
      </w:pPr>
    </w:p>
    <w:p w14:paraId="1919F351" w14:textId="77777777" w:rsidR="004D2892" w:rsidRPr="007E45EA" w:rsidRDefault="004D2892" w:rsidP="004D2892">
      <w:pPr>
        <w:rPr>
          <w:sz w:val="20"/>
          <w:szCs w:val="20"/>
        </w:rPr>
      </w:pPr>
    </w:p>
    <w:p w14:paraId="13982CAA" w14:textId="34E3DBC3" w:rsidR="004D2892" w:rsidRPr="007E45EA" w:rsidRDefault="004D2892" w:rsidP="004D2892">
      <w:pPr>
        <w:pStyle w:val="3"/>
      </w:pPr>
      <w:bookmarkStart w:id="324" w:name="_Toc197355624"/>
      <w:r w:rsidRPr="004D2892">
        <w:t>LEVENSHTEIN DISTANCE (WAGNER-FISCHER ALGORITHM) [!</w:t>
      </w:r>
      <w:r w:rsidRPr="007E45EA">
        <w:t>KO</w:t>
      </w:r>
      <w:r w:rsidRPr="004D2892">
        <w:t>_</w:t>
      </w:r>
      <w:r w:rsidRPr="007E45EA">
        <w:t>levenshtein</w:t>
      </w:r>
      <w:r w:rsidRPr="004D2892">
        <w:t>]</w:t>
      </w:r>
      <w:bookmarkEnd w:id="324"/>
    </w:p>
    <w:p w14:paraId="4FF63F1D" w14:textId="77777777" w:rsidR="004D2892" w:rsidRPr="007E45EA" w:rsidRDefault="004D2892" w:rsidP="004D2892">
      <w:pPr>
        <w:rPr>
          <w:sz w:val="20"/>
          <w:szCs w:val="20"/>
        </w:rPr>
      </w:pPr>
      <w:r w:rsidRPr="007E45EA">
        <w:rPr>
          <w:sz w:val="20"/>
          <w:szCs w:val="20"/>
        </w:rPr>
        <w:t>*/*!KO_levenshtein(s1%s2%editcosts%name)*/*.</w:t>
      </w:r>
    </w:p>
    <w:p w14:paraId="34E00EB5" w14:textId="77777777" w:rsidR="004D2892" w:rsidRPr="00284C8C" w:rsidRDefault="004D2892" w:rsidP="004D2892">
      <w:pPr>
        <w:rPr>
          <w:sz w:val="20"/>
          <w:szCs w:val="20"/>
        </w:rPr>
      </w:pPr>
      <w:r w:rsidRPr="00284C8C">
        <w:rPr>
          <w:sz w:val="20"/>
          <w:szCs w:val="20"/>
        </w:rPr>
        <w:t>*Version 1.</w:t>
      </w:r>
    </w:p>
    <w:p w14:paraId="2C7D9AA1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*Levenshtein distance between two sequences.</w:t>
      </w:r>
    </w:p>
    <w:p w14:paraId="69A1D16D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*This is the amount of edit operations of insertion, deletion, and substitution, minimally</w:t>
      </w:r>
    </w:p>
    <w:p w14:paraId="7FEC329D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*necessary to convert one sequence into the other.</w:t>
      </w:r>
    </w:p>
    <w:p w14:paraId="235EA015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*S1 and S2 - two sequences, row vectors of length n and m (vectors can be numeric and/or string).</w:t>
      </w:r>
    </w:p>
    <w:p w14:paraId="0030009A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*EDITCOSTS - costs of three edit operations: insertion, deletion, substitution; vector of three</w:t>
      </w:r>
    </w:p>
    <w:p w14:paraId="4C93C58C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*nonnegative values. Levenshtein distance minimazes the sum cost of all the edit operations done.</w:t>
      </w:r>
    </w:p>
    <w:p w14:paraId="5C0E6F24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*The 1st value - cost of insertion in S1 (= deletion from S2);</w:t>
      </w:r>
    </w:p>
    <w:p w14:paraId="30CA93CB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*2nd value - cost of deletion from S1 (= insertion in S2); 3rd value - cost of substitution</w:t>
      </w:r>
    </w:p>
    <w:p w14:paraId="669492CF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*(substitution is by effect equivalent to deletion and insertion into that place).</w:t>
      </w:r>
    </w:p>
    <w:p w14:paraId="6CD0F4A6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*Result NAME - matrix sized m+1 x n+1. Its last (bottom right) element is the</w:t>
      </w:r>
    </w:p>
    <w:p w14:paraId="27468243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*Levenshtein distance between S1 and S2.</w:t>
      </w:r>
    </w:p>
    <w:p w14:paraId="570004DA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*This function may require prior setting of limit for number of cycles to enough big value</w:t>
      </w:r>
    </w:p>
    <w:p w14:paraId="31FFA8B1" w14:textId="36C70819" w:rsidR="004D2892" w:rsidRDefault="004D2892" w:rsidP="004D2892">
      <w:pPr>
        <w:rPr>
          <w:sz w:val="20"/>
          <w:szCs w:val="20"/>
        </w:rPr>
      </w:pPr>
      <w:r w:rsidRPr="00284C8C">
        <w:rPr>
          <w:sz w:val="20"/>
          <w:szCs w:val="20"/>
        </w:rPr>
        <w:t>*by command SET MXLOOPS.</w:t>
      </w:r>
    </w:p>
    <w:p w14:paraId="37F763DF" w14:textId="77777777" w:rsidR="004D2892" w:rsidRDefault="004D2892" w:rsidP="004D2892">
      <w:pPr>
        <w:rPr>
          <w:sz w:val="20"/>
          <w:szCs w:val="20"/>
        </w:rPr>
      </w:pPr>
    </w:p>
    <w:p w14:paraId="28BF2620" w14:textId="0E70F057" w:rsidR="004D2892" w:rsidRPr="004D2892" w:rsidRDefault="004D2892" w:rsidP="004D289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4D2892">
        <w:rPr>
          <w:color w:val="0070C0"/>
          <w:sz w:val="20"/>
          <w:szCs w:val="20"/>
        </w:rPr>
        <w:t>.</w:t>
      </w:r>
    </w:p>
    <w:p w14:paraId="4826515F" w14:textId="77777777" w:rsidR="004D2892" w:rsidRDefault="004D2892" w:rsidP="004D2892">
      <w:pPr>
        <w:rPr>
          <w:sz w:val="20"/>
          <w:szCs w:val="20"/>
        </w:rPr>
      </w:pPr>
    </w:p>
    <w:p w14:paraId="010C88C0" w14:textId="77777777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58E6DC0E" w14:textId="77777777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B94E8AB" w14:textId="41AA28E4" w:rsidR="004D2892" w:rsidRPr="00623CAD" w:rsidRDefault="00432CE0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4D2892" w:rsidRPr="00623CAD">
        <w:rPr>
          <w:rFonts w:ascii="Courier New" w:hAnsi="Courier New" w:cs="Courier New"/>
          <w:color w:val="0070C0"/>
          <w:sz w:val="20"/>
          <w:szCs w:val="20"/>
        </w:rPr>
        <w:t>s1= {'s','i','t','t','i','n','g'}.</w:t>
      </w:r>
    </w:p>
    <w:p w14:paraId="0AAEB66D" w14:textId="63B85E78" w:rsidR="004D2892" w:rsidRPr="00623CAD" w:rsidRDefault="00432CE0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4D2892" w:rsidRPr="00623CAD">
        <w:rPr>
          <w:rFonts w:ascii="Courier New" w:hAnsi="Courier New" w:cs="Courier New"/>
          <w:color w:val="0070C0"/>
          <w:sz w:val="20"/>
          <w:szCs w:val="20"/>
        </w:rPr>
        <w:t>s2= {'k','i','t','t','e','n'}.</w:t>
      </w:r>
    </w:p>
    <w:p w14:paraId="6B991FF4" w14:textId="77777777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!KO_levenshtein(s1%s2%{1,1,1}%d).</w:t>
      </w:r>
    </w:p>
    <w:p w14:paraId="6C6BC1DC" w14:textId="263E60DB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print d(n</w:t>
      </w:r>
      <w:r w:rsidR="00442956">
        <w:rPr>
          <w:rFonts w:ascii="Courier New" w:hAnsi="Courier New" w:cs="Courier New"/>
          <w:color w:val="0070C0"/>
          <w:sz w:val="20"/>
          <w:szCs w:val="20"/>
        </w:rPr>
        <w:t>row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(</w:t>
      </w:r>
      <w:r w:rsidR="00442956">
        <w:rPr>
          <w:rFonts w:ascii="Courier New" w:hAnsi="Courier New" w:cs="Courier New"/>
          <w:color w:val="0070C0"/>
          <w:sz w:val="20"/>
          <w:szCs w:val="20"/>
        </w:rPr>
        <w:t>d)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,ncol(</w:t>
      </w:r>
      <w:r w:rsidR="00442956">
        <w:rPr>
          <w:rFonts w:ascii="Courier New" w:hAnsi="Courier New" w:cs="Courier New"/>
          <w:color w:val="0070C0"/>
          <w:sz w:val="20"/>
          <w:szCs w:val="20"/>
        </w:rPr>
        <w:t>d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)) /title 'Levenshtein distance'.</w:t>
      </w:r>
    </w:p>
    <w:p w14:paraId="7CF8F640" w14:textId="77777777" w:rsidR="004D2892" w:rsidRPr="001D6854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C40B14D" w14:textId="77777777" w:rsidR="00C12D2C" w:rsidRDefault="00C12D2C" w:rsidP="006162E5">
      <w:pPr>
        <w:rPr>
          <w:sz w:val="20"/>
          <w:szCs w:val="20"/>
        </w:rPr>
      </w:pPr>
    </w:p>
    <w:p w14:paraId="5379D978" w14:textId="77777777" w:rsidR="001D6854" w:rsidRDefault="001D6854" w:rsidP="006162E5">
      <w:pPr>
        <w:rPr>
          <w:sz w:val="20"/>
          <w:szCs w:val="20"/>
        </w:rPr>
      </w:pPr>
    </w:p>
    <w:p w14:paraId="5A6C5DF7" w14:textId="2FBE431C" w:rsidR="001D6854" w:rsidRPr="001D6854" w:rsidRDefault="001D6854" w:rsidP="001D6854">
      <w:pPr>
        <w:pStyle w:val="3"/>
      </w:pPr>
      <w:bookmarkStart w:id="325" w:name="_Toc197355625"/>
      <w:r w:rsidRPr="001D6854">
        <w:t>LONGEST COMMON SUBSEQUENCE</w:t>
      </w:r>
      <w:r>
        <w:t xml:space="preserve"> [</w:t>
      </w:r>
      <w:r w:rsidRPr="001D6854">
        <w:t>!KO_lcs</w:t>
      </w:r>
      <w:r>
        <w:t>]</w:t>
      </w:r>
      <w:bookmarkEnd w:id="325"/>
    </w:p>
    <w:p w14:paraId="0A5DC3CC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*/*</w:t>
      </w:r>
      <w:bookmarkStart w:id="326" w:name="_Hlk197355076"/>
      <w:r w:rsidRPr="001D6854">
        <w:rPr>
          <w:sz w:val="20"/>
          <w:szCs w:val="20"/>
        </w:rPr>
        <w:t>!KO_lcs</w:t>
      </w:r>
      <w:bookmarkEnd w:id="326"/>
      <w:r w:rsidRPr="001D6854">
        <w:rPr>
          <w:sz w:val="20"/>
          <w:szCs w:val="20"/>
        </w:rPr>
        <w:t>(s1%s2%subseq%name1%name2)*/*.</w:t>
      </w:r>
    </w:p>
    <w:p w14:paraId="4A2D0E46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*Version 1.</w:t>
      </w:r>
    </w:p>
    <w:p w14:paraId="3D8970D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*S1 and S2 - two sequences, row vectors of length n and m (the vectors can be numeric and/or string).</w:t>
      </w:r>
    </w:p>
    <w:p w14:paraId="5CBBBB87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*Result NAME - matrix sized m+1 x n+1. Its last (bottom right) element is the length of</w:t>
      </w:r>
    </w:p>
    <w:p w14:paraId="291623C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*the maximal common subsequence between S1 and S2.</w:t>
      </w:r>
    </w:p>
    <w:p w14:paraId="51684FA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*The subsequence itself is the row vector NAME2.</w:t>
      </w:r>
    </w:p>
    <w:p w14:paraId="29C5A8B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*SUBSEQ - digit (not name or expression) 1 or 0 (you may put the digit in quotes or apostrophes).</w:t>
      </w:r>
    </w:p>
    <w:p w14:paraId="1EE75565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*If 0, the maximal common subsequence NAME2 is not returned, NAME2 will be scalar 0.</w:t>
      </w:r>
    </w:p>
    <w:p w14:paraId="2BC3CB66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*If the length of the maximal common subsequence =0, NAME2 will be scalar 0.</w:t>
      </w:r>
    </w:p>
    <w:p w14:paraId="115EDB61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*This function may require prior setting of limit for number of cycles to enough big value</w:t>
      </w:r>
    </w:p>
    <w:p w14:paraId="6ED8011E" w14:textId="7F12CB1C" w:rsid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*by command SET MXLOOPS.</w:t>
      </w:r>
    </w:p>
    <w:p w14:paraId="765BA483" w14:textId="77777777" w:rsidR="001D6854" w:rsidRDefault="001D6854" w:rsidP="001D6854">
      <w:pPr>
        <w:rPr>
          <w:sz w:val="20"/>
          <w:szCs w:val="20"/>
        </w:rPr>
      </w:pPr>
    </w:p>
    <w:p w14:paraId="0F245CA7" w14:textId="16114ECA" w:rsidR="001D6854" w:rsidRPr="001D6854" w:rsidRDefault="001D6854" w:rsidP="001D685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D6854">
        <w:rPr>
          <w:color w:val="0070C0"/>
          <w:sz w:val="20"/>
          <w:szCs w:val="20"/>
        </w:rPr>
        <w:t>.</w:t>
      </w:r>
    </w:p>
    <w:p w14:paraId="01031D4E" w14:textId="77777777" w:rsidR="001D6854" w:rsidRPr="001D6854" w:rsidRDefault="001D6854" w:rsidP="001D6854">
      <w:pPr>
        <w:rPr>
          <w:sz w:val="20"/>
          <w:szCs w:val="20"/>
        </w:rPr>
      </w:pPr>
    </w:p>
    <w:p w14:paraId="6F87FA5F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set mxloops 1E8.</w:t>
      </w:r>
    </w:p>
    <w:p w14:paraId="4E9D01D4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85BF602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s1= {'s','i','t','t','i','n','g'}.</w:t>
      </w:r>
    </w:p>
    <w:p w14:paraId="7AF99C51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s2= {'k','i','t','t','e','n'}.</w:t>
      </w:r>
    </w:p>
    <w:p w14:paraId="54EEB75A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!KO_lcs(s1%s2%1%mat%sub).</w:t>
      </w:r>
    </w:p>
    <w:p w14:paraId="64FCCF22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51A34A94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length= mat(nrow(mat),ncol(mat)).</w:t>
      </w:r>
    </w:p>
    <w:p w14:paraId="0070F9F1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length /title 'Length of the longest common subsequence'.</w:t>
      </w:r>
    </w:p>
    <w:p w14:paraId="093154CB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do if length&gt;0. /*Print the subsequence if it exists</w:t>
      </w:r>
    </w:p>
    <w:p w14:paraId="448E92BD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print sub /format= a2 /title 'The longest common subsequence'.</w:t>
      </w:r>
    </w:p>
    <w:p w14:paraId="2CA03B55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1A1105CC" w14:textId="77777777" w:rsidR="001D6854" w:rsidRDefault="001D6854" w:rsidP="001D6854">
      <w:pPr>
        <w:rPr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A181564" w14:textId="77777777" w:rsidR="001D6854" w:rsidRPr="00916676" w:rsidRDefault="001D6854" w:rsidP="001D6854">
      <w:pPr>
        <w:rPr>
          <w:sz w:val="20"/>
          <w:szCs w:val="20"/>
        </w:rPr>
      </w:pPr>
    </w:p>
    <w:p w14:paraId="3EE26AB4" w14:textId="77777777" w:rsidR="001D6854" w:rsidRPr="006162E5" w:rsidRDefault="001D6854" w:rsidP="001D6854">
      <w:pPr>
        <w:rPr>
          <w:sz w:val="20"/>
          <w:szCs w:val="20"/>
        </w:rPr>
      </w:pPr>
    </w:p>
    <w:sectPr w:rsidR="001D6854" w:rsidRPr="006162E5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CC76D" w14:textId="77777777" w:rsidR="00F03014" w:rsidRDefault="00F03014">
      <w:r>
        <w:separator/>
      </w:r>
    </w:p>
  </w:endnote>
  <w:endnote w:type="continuationSeparator" w:id="0">
    <w:p w14:paraId="3BD45F6D" w14:textId="77777777" w:rsidR="00F03014" w:rsidRDefault="00F0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04E4C" w14:textId="77777777" w:rsidR="00F03014" w:rsidRDefault="00F03014">
      <w:r>
        <w:separator/>
      </w:r>
    </w:p>
  </w:footnote>
  <w:footnote w:type="continuationSeparator" w:id="0">
    <w:p w14:paraId="0519916C" w14:textId="77777777" w:rsidR="00F03014" w:rsidRDefault="00F03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531C"/>
    <w:multiLevelType w:val="hybridMultilevel"/>
    <w:tmpl w:val="578E585C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D63F6"/>
    <w:multiLevelType w:val="hybridMultilevel"/>
    <w:tmpl w:val="322AC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268D1"/>
    <w:multiLevelType w:val="hybridMultilevel"/>
    <w:tmpl w:val="BEEAB4B2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E6081"/>
    <w:multiLevelType w:val="hybridMultilevel"/>
    <w:tmpl w:val="1B76C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0245D"/>
    <w:multiLevelType w:val="hybridMultilevel"/>
    <w:tmpl w:val="77DC8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75F48"/>
    <w:multiLevelType w:val="hybridMultilevel"/>
    <w:tmpl w:val="487E865C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2516739A"/>
    <w:multiLevelType w:val="hybridMultilevel"/>
    <w:tmpl w:val="52E45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1C1F"/>
    <w:multiLevelType w:val="hybridMultilevel"/>
    <w:tmpl w:val="11729B64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2C9226C7"/>
    <w:multiLevelType w:val="hybridMultilevel"/>
    <w:tmpl w:val="A0D0F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83C8B"/>
    <w:multiLevelType w:val="hybridMultilevel"/>
    <w:tmpl w:val="17B852AA"/>
    <w:lvl w:ilvl="0" w:tplc="DD30278E">
      <w:start w:val="1"/>
      <w:numFmt w:val="bullet"/>
      <w:pStyle w:val="2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42394596"/>
    <w:multiLevelType w:val="hybridMultilevel"/>
    <w:tmpl w:val="F6B0409A"/>
    <w:lvl w:ilvl="0" w:tplc="C1E4F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61684"/>
    <w:multiLevelType w:val="hybridMultilevel"/>
    <w:tmpl w:val="F5648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22675"/>
    <w:multiLevelType w:val="hybridMultilevel"/>
    <w:tmpl w:val="41B8B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54DFB"/>
    <w:multiLevelType w:val="hybridMultilevel"/>
    <w:tmpl w:val="3E40A6CC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C31FA"/>
    <w:multiLevelType w:val="hybridMultilevel"/>
    <w:tmpl w:val="06424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91D93"/>
    <w:multiLevelType w:val="hybridMultilevel"/>
    <w:tmpl w:val="9E523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50139"/>
    <w:multiLevelType w:val="hybridMultilevel"/>
    <w:tmpl w:val="36ACA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77131C"/>
    <w:multiLevelType w:val="hybridMultilevel"/>
    <w:tmpl w:val="B76637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824B24"/>
    <w:multiLevelType w:val="hybridMultilevel"/>
    <w:tmpl w:val="DA741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27080"/>
    <w:multiLevelType w:val="hybridMultilevel"/>
    <w:tmpl w:val="7D12A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47A74"/>
    <w:multiLevelType w:val="hybridMultilevel"/>
    <w:tmpl w:val="6DD045E8"/>
    <w:lvl w:ilvl="0" w:tplc="40EE6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74DE3"/>
    <w:multiLevelType w:val="hybridMultilevel"/>
    <w:tmpl w:val="7F1E2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2341751">
    <w:abstractNumId w:val="16"/>
  </w:num>
  <w:num w:numId="2" w16cid:durableId="1249774109">
    <w:abstractNumId w:val="4"/>
  </w:num>
  <w:num w:numId="3" w16cid:durableId="1056706323">
    <w:abstractNumId w:val="20"/>
  </w:num>
  <w:num w:numId="4" w16cid:durableId="519776715">
    <w:abstractNumId w:val="14"/>
  </w:num>
  <w:num w:numId="5" w16cid:durableId="24330915">
    <w:abstractNumId w:val="1"/>
  </w:num>
  <w:num w:numId="6" w16cid:durableId="1168401194">
    <w:abstractNumId w:val="22"/>
  </w:num>
  <w:num w:numId="7" w16cid:durableId="1822041339">
    <w:abstractNumId w:val="34"/>
  </w:num>
  <w:num w:numId="8" w16cid:durableId="669060834">
    <w:abstractNumId w:val="28"/>
  </w:num>
  <w:num w:numId="9" w16cid:durableId="1828009451">
    <w:abstractNumId w:val="19"/>
  </w:num>
  <w:num w:numId="10" w16cid:durableId="1738476890">
    <w:abstractNumId w:val="15"/>
  </w:num>
  <w:num w:numId="11" w16cid:durableId="898248694">
    <w:abstractNumId w:val="32"/>
  </w:num>
  <w:num w:numId="12" w16cid:durableId="1573271972">
    <w:abstractNumId w:val="25"/>
  </w:num>
  <w:num w:numId="13" w16cid:durableId="624502602">
    <w:abstractNumId w:val="27"/>
  </w:num>
  <w:num w:numId="14" w16cid:durableId="664745648">
    <w:abstractNumId w:val="8"/>
  </w:num>
  <w:num w:numId="15" w16cid:durableId="631717574">
    <w:abstractNumId w:val="24"/>
  </w:num>
  <w:num w:numId="16" w16cid:durableId="1962950600">
    <w:abstractNumId w:val="33"/>
  </w:num>
  <w:num w:numId="17" w16cid:durableId="1633317915">
    <w:abstractNumId w:val="10"/>
  </w:num>
  <w:num w:numId="18" w16cid:durableId="1678968100">
    <w:abstractNumId w:val="21"/>
  </w:num>
  <w:num w:numId="19" w16cid:durableId="1639604398">
    <w:abstractNumId w:val="17"/>
  </w:num>
  <w:num w:numId="20" w16cid:durableId="1794592885">
    <w:abstractNumId w:val="13"/>
  </w:num>
  <w:num w:numId="21" w16cid:durableId="450130604">
    <w:abstractNumId w:val="5"/>
  </w:num>
  <w:num w:numId="22" w16cid:durableId="1658416658">
    <w:abstractNumId w:val="6"/>
  </w:num>
  <w:num w:numId="23" w16cid:durableId="1394624082">
    <w:abstractNumId w:val="23"/>
  </w:num>
  <w:num w:numId="24" w16cid:durableId="2088728850">
    <w:abstractNumId w:val="30"/>
  </w:num>
  <w:num w:numId="25" w16cid:durableId="986740389">
    <w:abstractNumId w:val="29"/>
  </w:num>
  <w:num w:numId="26" w16cid:durableId="1149785894">
    <w:abstractNumId w:val="2"/>
  </w:num>
  <w:num w:numId="27" w16cid:durableId="260913923">
    <w:abstractNumId w:val="12"/>
  </w:num>
  <w:num w:numId="28" w16cid:durableId="1942033205">
    <w:abstractNumId w:val="31"/>
  </w:num>
  <w:num w:numId="29" w16cid:durableId="291787011">
    <w:abstractNumId w:val="9"/>
  </w:num>
  <w:num w:numId="30" w16cid:durableId="397291482">
    <w:abstractNumId w:val="3"/>
  </w:num>
  <w:num w:numId="31" w16cid:durableId="144129577">
    <w:abstractNumId w:val="7"/>
  </w:num>
  <w:num w:numId="32" w16cid:durableId="45110943">
    <w:abstractNumId w:val="0"/>
  </w:num>
  <w:num w:numId="33" w16cid:durableId="1939561712">
    <w:abstractNumId w:val="11"/>
  </w:num>
  <w:num w:numId="34" w16cid:durableId="452360975">
    <w:abstractNumId w:val="26"/>
  </w:num>
  <w:num w:numId="35" w16cid:durableId="21138148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1F"/>
    <w:rsid w:val="00000102"/>
    <w:rsid w:val="00001A3A"/>
    <w:rsid w:val="00004E21"/>
    <w:rsid w:val="00004E62"/>
    <w:rsid w:val="000130A9"/>
    <w:rsid w:val="00015179"/>
    <w:rsid w:val="000155D5"/>
    <w:rsid w:val="00016197"/>
    <w:rsid w:val="000166DA"/>
    <w:rsid w:val="00016E77"/>
    <w:rsid w:val="00020F4F"/>
    <w:rsid w:val="00021E9B"/>
    <w:rsid w:val="00021F70"/>
    <w:rsid w:val="00022FE2"/>
    <w:rsid w:val="000234EA"/>
    <w:rsid w:val="00025924"/>
    <w:rsid w:val="00027540"/>
    <w:rsid w:val="0003056C"/>
    <w:rsid w:val="00031F69"/>
    <w:rsid w:val="00034AD1"/>
    <w:rsid w:val="000358D3"/>
    <w:rsid w:val="000369B1"/>
    <w:rsid w:val="00037699"/>
    <w:rsid w:val="00040D83"/>
    <w:rsid w:val="0004113D"/>
    <w:rsid w:val="00042EC6"/>
    <w:rsid w:val="00045E4B"/>
    <w:rsid w:val="0004700E"/>
    <w:rsid w:val="00052E24"/>
    <w:rsid w:val="00054F9D"/>
    <w:rsid w:val="000573D2"/>
    <w:rsid w:val="00057690"/>
    <w:rsid w:val="000627AB"/>
    <w:rsid w:val="00063A25"/>
    <w:rsid w:val="00063A98"/>
    <w:rsid w:val="00073FA4"/>
    <w:rsid w:val="00076872"/>
    <w:rsid w:val="00077CBA"/>
    <w:rsid w:val="0008071A"/>
    <w:rsid w:val="000811D9"/>
    <w:rsid w:val="000947D6"/>
    <w:rsid w:val="00094F93"/>
    <w:rsid w:val="00095E8C"/>
    <w:rsid w:val="0009640C"/>
    <w:rsid w:val="000A3287"/>
    <w:rsid w:val="000A787B"/>
    <w:rsid w:val="000B1A8F"/>
    <w:rsid w:val="000B2854"/>
    <w:rsid w:val="000B36B6"/>
    <w:rsid w:val="000C01C9"/>
    <w:rsid w:val="000C05ED"/>
    <w:rsid w:val="000C1CBC"/>
    <w:rsid w:val="000C3B54"/>
    <w:rsid w:val="000C7231"/>
    <w:rsid w:val="000C7514"/>
    <w:rsid w:val="000D0168"/>
    <w:rsid w:val="000D0CCF"/>
    <w:rsid w:val="000D17E5"/>
    <w:rsid w:val="000E1E34"/>
    <w:rsid w:val="000E7735"/>
    <w:rsid w:val="000E7CC3"/>
    <w:rsid w:val="000F051C"/>
    <w:rsid w:val="000F345D"/>
    <w:rsid w:val="000F5FE0"/>
    <w:rsid w:val="00101515"/>
    <w:rsid w:val="0010418A"/>
    <w:rsid w:val="001065A4"/>
    <w:rsid w:val="00107126"/>
    <w:rsid w:val="0010751E"/>
    <w:rsid w:val="00113105"/>
    <w:rsid w:val="00113750"/>
    <w:rsid w:val="0012178C"/>
    <w:rsid w:val="00122B9C"/>
    <w:rsid w:val="00124A6F"/>
    <w:rsid w:val="001250DA"/>
    <w:rsid w:val="00125194"/>
    <w:rsid w:val="001256BD"/>
    <w:rsid w:val="0012618A"/>
    <w:rsid w:val="00130429"/>
    <w:rsid w:val="0013432D"/>
    <w:rsid w:val="00134A8C"/>
    <w:rsid w:val="00144F10"/>
    <w:rsid w:val="001514C9"/>
    <w:rsid w:val="00154DBA"/>
    <w:rsid w:val="00160C5B"/>
    <w:rsid w:val="00166012"/>
    <w:rsid w:val="0016698E"/>
    <w:rsid w:val="00167F1A"/>
    <w:rsid w:val="00173229"/>
    <w:rsid w:val="001734AA"/>
    <w:rsid w:val="00173AC4"/>
    <w:rsid w:val="00175BF8"/>
    <w:rsid w:val="00180756"/>
    <w:rsid w:val="00181198"/>
    <w:rsid w:val="00182EFD"/>
    <w:rsid w:val="00183275"/>
    <w:rsid w:val="00187D8B"/>
    <w:rsid w:val="00187E7C"/>
    <w:rsid w:val="001917B9"/>
    <w:rsid w:val="0019340E"/>
    <w:rsid w:val="0019381F"/>
    <w:rsid w:val="0019394B"/>
    <w:rsid w:val="00194300"/>
    <w:rsid w:val="00194400"/>
    <w:rsid w:val="00194648"/>
    <w:rsid w:val="00197DFB"/>
    <w:rsid w:val="001A0D2E"/>
    <w:rsid w:val="001A2BCF"/>
    <w:rsid w:val="001A3E7C"/>
    <w:rsid w:val="001A577F"/>
    <w:rsid w:val="001A5F97"/>
    <w:rsid w:val="001B0C57"/>
    <w:rsid w:val="001B408C"/>
    <w:rsid w:val="001B4ECA"/>
    <w:rsid w:val="001B5198"/>
    <w:rsid w:val="001B5318"/>
    <w:rsid w:val="001B7BFD"/>
    <w:rsid w:val="001B7D84"/>
    <w:rsid w:val="001C430E"/>
    <w:rsid w:val="001C5F1E"/>
    <w:rsid w:val="001C69FB"/>
    <w:rsid w:val="001C7153"/>
    <w:rsid w:val="001D2965"/>
    <w:rsid w:val="001D319F"/>
    <w:rsid w:val="001D349F"/>
    <w:rsid w:val="001D6854"/>
    <w:rsid w:val="001E5463"/>
    <w:rsid w:val="001E6B2D"/>
    <w:rsid w:val="001F2097"/>
    <w:rsid w:val="001F3EC7"/>
    <w:rsid w:val="001F668A"/>
    <w:rsid w:val="001F6EC9"/>
    <w:rsid w:val="001F78B0"/>
    <w:rsid w:val="002006B9"/>
    <w:rsid w:val="002007F1"/>
    <w:rsid w:val="00201460"/>
    <w:rsid w:val="00202046"/>
    <w:rsid w:val="00202B5D"/>
    <w:rsid w:val="00204FAE"/>
    <w:rsid w:val="0020740C"/>
    <w:rsid w:val="00215F53"/>
    <w:rsid w:val="00220413"/>
    <w:rsid w:val="002212E3"/>
    <w:rsid w:val="00227B08"/>
    <w:rsid w:val="002308EB"/>
    <w:rsid w:val="00232B67"/>
    <w:rsid w:val="002331D0"/>
    <w:rsid w:val="0023637D"/>
    <w:rsid w:val="002370F4"/>
    <w:rsid w:val="0023764D"/>
    <w:rsid w:val="00241946"/>
    <w:rsid w:val="00241FA0"/>
    <w:rsid w:val="002432EE"/>
    <w:rsid w:val="002438A7"/>
    <w:rsid w:val="0024568D"/>
    <w:rsid w:val="00247261"/>
    <w:rsid w:val="00252298"/>
    <w:rsid w:val="00253800"/>
    <w:rsid w:val="00260893"/>
    <w:rsid w:val="00262F01"/>
    <w:rsid w:val="002636F9"/>
    <w:rsid w:val="002642DB"/>
    <w:rsid w:val="0026481B"/>
    <w:rsid w:val="00264C58"/>
    <w:rsid w:val="00265E5B"/>
    <w:rsid w:val="0026668E"/>
    <w:rsid w:val="002673D5"/>
    <w:rsid w:val="002732BD"/>
    <w:rsid w:val="0028133B"/>
    <w:rsid w:val="002814D7"/>
    <w:rsid w:val="00283477"/>
    <w:rsid w:val="00284C8C"/>
    <w:rsid w:val="00285E6B"/>
    <w:rsid w:val="002860E4"/>
    <w:rsid w:val="002904A5"/>
    <w:rsid w:val="00291219"/>
    <w:rsid w:val="0029399B"/>
    <w:rsid w:val="00297A32"/>
    <w:rsid w:val="002A09D7"/>
    <w:rsid w:val="002A1946"/>
    <w:rsid w:val="002A2458"/>
    <w:rsid w:val="002A3C01"/>
    <w:rsid w:val="002A4D3A"/>
    <w:rsid w:val="002B04E0"/>
    <w:rsid w:val="002B1998"/>
    <w:rsid w:val="002B2C6F"/>
    <w:rsid w:val="002B6514"/>
    <w:rsid w:val="002B7A46"/>
    <w:rsid w:val="002C1B76"/>
    <w:rsid w:val="002C2F02"/>
    <w:rsid w:val="002C5428"/>
    <w:rsid w:val="002C55D4"/>
    <w:rsid w:val="002C6EBB"/>
    <w:rsid w:val="002D06AC"/>
    <w:rsid w:val="002D2D43"/>
    <w:rsid w:val="002D406D"/>
    <w:rsid w:val="002D54E5"/>
    <w:rsid w:val="002E28B4"/>
    <w:rsid w:val="002E4B0F"/>
    <w:rsid w:val="002F1275"/>
    <w:rsid w:val="002F185E"/>
    <w:rsid w:val="002F5E78"/>
    <w:rsid w:val="002F616D"/>
    <w:rsid w:val="00303AC6"/>
    <w:rsid w:val="00304294"/>
    <w:rsid w:val="00315D02"/>
    <w:rsid w:val="00316D42"/>
    <w:rsid w:val="0031734F"/>
    <w:rsid w:val="0032023B"/>
    <w:rsid w:val="003243E7"/>
    <w:rsid w:val="0032653C"/>
    <w:rsid w:val="00327EB3"/>
    <w:rsid w:val="00330A4D"/>
    <w:rsid w:val="00330D23"/>
    <w:rsid w:val="003366F1"/>
    <w:rsid w:val="00336966"/>
    <w:rsid w:val="00340465"/>
    <w:rsid w:val="003464AE"/>
    <w:rsid w:val="00346E83"/>
    <w:rsid w:val="003530AA"/>
    <w:rsid w:val="00353A01"/>
    <w:rsid w:val="00357043"/>
    <w:rsid w:val="00360106"/>
    <w:rsid w:val="00362346"/>
    <w:rsid w:val="0036335C"/>
    <w:rsid w:val="003669DF"/>
    <w:rsid w:val="00366BBE"/>
    <w:rsid w:val="00370A28"/>
    <w:rsid w:val="00371153"/>
    <w:rsid w:val="0037143E"/>
    <w:rsid w:val="00373DF5"/>
    <w:rsid w:val="00376887"/>
    <w:rsid w:val="00377989"/>
    <w:rsid w:val="00380FEB"/>
    <w:rsid w:val="0038130F"/>
    <w:rsid w:val="003844F3"/>
    <w:rsid w:val="003850EA"/>
    <w:rsid w:val="00386D2B"/>
    <w:rsid w:val="00395D2E"/>
    <w:rsid w:val="0039617A"/>
    <w:rsid w:val="00396E9D"/>
    <w:rsid w:val="003A23A6"/>
    <w:rsid w:val="003A4668"/>
    <w:rsid w:val="003A57D5"/>
    <w:rsid w:val="003A6F38"/>
    <w:rsid w:val="003B21F9"/>
    <w:rsid w:val="003B2483"/>
    <w:rsid w:val="003B6C7B"/>
    <w:rsid w:val="003C1575"/>
    <w:rsid w:val="003C1816"/>
    <w:rsid w:val="003C234D"/>
    <w:rsid w:val="003C408D"/>
    <w:rsid w:val="003C5041"/>
    <w:rsid w:val="003C5509"/>
    <w:rsid w:val="003C7698"/>
    <w:rsid w:val="003D2A5E"/>
    <w:rsid w:val="003D4345"/>
    <w:rsid w:val="003D5BA6"/>
    <w:rsid w:val="003E03D5"/>
    <w:rsid w:val="003E3BAB"/>
    <w:rsid w:val="003E72AA"/>
    <w:rsid w:val="003F09AE"/>
    <w:rsid w:val="003F2349"/>
    <w:rsid w:val="003F4CCF"/>
    <w:rsid w:val="003F4E61"/>
    <w:rsid w:val="004019D3"/>
    <w:rsid w:val="00403EAF"/>
    <w:rsid w:val="00407080"/>
    <w:rsid w:val="004074E1"/>
    <w:rsid w:val="0040771F"/>
    <w:rsid w:val="00407921"/>
    <w:rsid w:val="004108FB"/>
    <w:rsid w:val="0041142E"/>
    <w:rsid w:val="00414AA7"/>
    <w:rsid w:val="0042336A"/>
    <w:rsid w:val="00427FC6"/>
    <w:rsid w:val="00432CE0"/>
    <w:rsid w:val="00440543"/>
    <w:rsid w:val="00442956"/>
    <w:rsid w:val="00444E8B"/>
    <w:rsid w:val="004462A9"/>
    <w:rsid w:val="00450876"/>
    <w:rsid w:val="00453B04"/>
    <w:rsid w:val="0045476D"/>
    <w:rsid w:val="0045481A"/>
    <w:rsid w:val="004610C6"/>
    <w:rsid w:val="00461813"/>
    <w:rsid w:val="00462CA0"/>
    <w:rsid w:val="00471763"/>
    <w:rsid w:val="00471F4B"/>
    <w:rsid w:val="00472D6D"/>
    <w:rsid w:val="004741C6"/>
    <w:rsid w:val="004742A7"/>
    <w:rsid w:val="0047476C"/>
    <w:rsid w:val="004810B5"/>
    <w:rsid w:val="00484471"/>
    <w:rsid w:val="00487667"/>
    <w:rsid w:val="004926D1"/>
    <w:rsid w:val="00494EEB"/>
    <w:rsid w:val="004972B8"/>
    <w:rsid w:val="004A0F11"/>
    <w:rsid w:val="004A3832"/>
    <w:rsid w:val="004A3CA9"/>
    <w:rsid w:val="004A4031"/>
    <w:rsid w:val="004A4361"/>
    <w:rsid w:val="004A4B94"/>
    <w:rsid w:val="004A567A"/>
    <w:rsid w:val="004A613E"/>
    <w:rsid w:val="004A69D2"/>
    <w:rsid w:val="004A6A89"/>
    <w:rsid w:val="004B2297"/>
    <w:rsid w:val="004B2F23"/>
    <w:rsid w:val="004B36B3"/>
    <w:rsid w:val="004B5444"/>
    <w:rsid w:val="004B59DC"/>
    <w:rsid w:val="004B6E39"/>
    <w:rsid w:val="004B7D8E"/>
    <w:rsid w:val="004C0529"/>
    <w:rsid w:val="004C3B17"/>
    <w:rsid w:val="004D24A4"/>
    <w:rsid w:val="004D2892"/>
    <w:rsid w:val="004D35E4"/>
    <w:rsid w:val="004D3CFA"/>
    <w:rsid w:val="004D7A78"/>
    <w:rsid w:val="004E55FF"/>
    <w:rsid w:val="004E5B1F"/>
    <w:rsid w:val="004E5D33"/>
    <w:rsid w:val="004E7060"/>
    <w:rsid w:val="004E7A79"/>
    <w:rsid w:val="004F0607"/>
    <w:rsid w:val="004F094B"/>
    <w:rsid w:val="004F193F"/>
    <w:rsid w:val="004F2CAC"/>
    <w:rsid w:val="004F330F"/>
    <w:rsid w:val="004F346C"/>
    <w:rsid w:val="004F3C18"/>
    <w:rsid w:val="004F416B"/>
    <w:rsid w:val="004F4171"/>
    <w:rsid w:val="004F6676"/>
    <w:rsid w:val="004F798D"/>
    <w:rsid w:val="00500DB0"/>
    <w:rsid w:val="005018FA"/>
    <w:rsid w:val="0050457C"/>
    <w:rsid w:val="00505E31"/>
    <w:rsid w:val="0050631A"/>
    <w:rsid w:val="0050641A"/>
    <w:rsid w:val="00506631"/>
    <w:rsid w:val="00516B26"/>
    <w:rsid w:val="0052061C"/>
    <w:rsid w:val="00521C0D"/>
    <w:rsid w:val="00522F7B"/>
    <w:rsid w:val="0052543E"/>
    <w:rsid w:val="00527AE5"/>
    <w:rsid w:val="0053394B"/>
    <w:rsid w:val="00533E8B"/>
    <w:rsid w:val="00543C57"/>
    <w:rsid w:val="00543DF5"/>
    <w:rsid w:val="00551DF4"/>
    <w:rsid w:val="0055462F"/>
    <w:rsid w:val="00563E6E"/>
    <w:rsid w:val="00564F3F"/>
    <w:rsid w:val="00564FA9"/>
    <w:rsid w:val="00566C17"/>
    <w:rsid w:val="00566F2F"/>
    <w:rsid w:val="0056753E"/>
    <w:rsid w:val="005706DC"/>
    <w:rsid w:val="005723CB"/>
    <w:rsid w:val="00572942"/>
    <w:rsid w:val="005740DB"/>
    <w:rsid w:val="005753CC"/>
    <w:rsid w:val="00575ABA"/>
    <w:rsid w:val="00577F10"/>
    <w:rsid w:val="00577F79"/>
    <w:rsid w:val="005801E3"/>
    <w:rsid w:val="0058228D"/>
    <w:rsid w:val="0058272F"/>
    <w:rsid w:val="00583093"/>
    <w:rsid w:val="005836BD"/>
    <w:rsid w:val="00583C49"/>
    <w:rsid w:val="00585544"/>
    <w:rsid w:val="00585C6C"/>
    <w:rsid w:val="00591A0F"/>
    <w:rsid w:val="00593294"/>
    <w:rsid w:val="00593C9C"/>
    <w:rsid w:val="005947D2"/>
    <w:rsid w:val="0059638B"/>
    <w:rsid w:val="00596987"/>
    <w:rsid w:val="00597A85"/>
    <w:rsid w:val="005A0D14"/>
    <w:rsid w:val="005A161B"/>
    <w:rsid w:val="005A25F0"/>
    <w:rsid w:val="005B07B2"/>
    <w:rsid w:val="005B07C0"/>
    <w:rsid w:val="005B2375"/>
    <w:rsid w:val="005B2F60"/>
    <w:rsid w:val="005B3AD2"/>
    <w:rsid w:val="005B73EB"/>
    <w:rsid w:val="005B79F7"/>
    <w:rsid w:val="005C0F3B"/>
    <w:rsid w:val="005C3FBA"/>
    <w:rsid w:val="005C4BA2"/>
    <w:rsid w:val="005C52C6"/>
    <w:rsid w:val="005C665F"/>
    <w:rsid w:val="005D0A19"/>
    <w:rsid w:val="005D274C"/>
    <w:rsid w:val="005E0766"/>
    <w:rsid w:val="005E3FE2"/>
    <w:rsid w:val="005F0013"/>
    <w:rsid w:val="005F1432"/>
    <w:rsid w:val="005F1762"/>
    <w:rsid w:val="00601944"/>
    <w:rsid w:val="00604A5D"/>
    <w:rsid w:val="00606050"/>
    <w:rsid w:val="006078C5"/>
    <w:rsid w:val="00607D60"/>
    <w:rsid w:val="00607F6D"/>
    <w:rsid w:val="006108CA"/>
    <w:rsid w:val="00610D23"/>
    <w:rsid w:val="00612BDF"/>
    <w:rsid w:val="00613643"/>
    <w:rsid w:val="0061403D"/>
    <w:rsid w:val="0061565B"/>
    <w:rsid w:val="00615F2F"/>
    <w:rsid w:val="006162E5"/>
    <w:rsid w:val="00616355"/>
    <w:rsid w:val="00617281"/>
    <w:rsid w:val="00621592"/>
    <w:rsid w:val="006319D4"/>
    <w:rsid w:val="0063267F"/>
    <w:rsid w:val="00634099"/>
    <w:rsid w:val="00635888"/>
    <w:rsid w:val="00635FE8"/>
    <w:rsid w:val="0063622E"/>
    <w:rsid w:val="00641C13"/>
    <w:rsid w:val="00641D5E"/>
    <w:rsid w:val="00644A7B"/>
    <w:rsid w:val="006460C6"/>
    <w:rsid w:val="00646BED"/>
    <w:rsid w:val="006502DD"/>
    <w:rsid w:val="0065047C"/>
    <w:rsid w:val="00654725"/>
    <w:rsid w:val="00654EEF"/>
    <w:rsid w:val="00655523"/>
    <w:rsid w:val="00655AB7"/>
    <w:rsid w:val="0065614B"/>
    <w:rsid w:val="00656197"/>
    <w:rsid w:val="006565EB"/>
    <w:rsid w:val="00661A11"/>
    <w:rsid w:val="006625BA"/>
    <w:rsid w:val="00663B40"/>
    <w:rsid w:val="00663D33"/>
    <w:rsid w:val="00666490"/>
    <w:rsid w:val="00671EB6"/>
    <w:rsid w:val="00674449"/>
    <w:rsid w:val="00676269"/>
    <w:rsid w:val="00680492"/>
    <w:rsid w:val="00681879"/>
    <w:rsid w:val="00681FC7"/>
    <w:rsid w:val="0068397B"/>
    <w:rsid w:val="00685984"/>
    <w:rsid w:val="006865BC"/>
    <w:rsid w:val="00687CF6"/>
    <w:rsid w:val="00690A43"/>
    <w:rsid w:val="00690A6B"/>
    <w:rsid w:val="00692097"/>
    <w:rsid w:val="00692AE0"/>
    <w:rsid w:val="00693924"/>
    <w:rsid w:val="006969B8"/>
    <w:rsid w:val="00697203"/>
    <w:rsid w:val="0069757A"/>
    <w:rsid w:val="006A0917"/>
    <w:rsid w:val="006A1346"/>
    <w:rsid w:val="006A1CE8"/>
    <w:rsid w:val="006A6284"/>
    <w:rsid w:val="006A696D"/>
    <w:rsid w:val="006A6DBA"/>
    <w:rsid w:val="006B329D"/>
    <w:rsid w:val="006B3782"/>
    <w:rsid w:val="006B5177"/>
    <w:rsid w:val="006B5E1A"/>
    <w:rsid w:val="006B76F2"/>
    <w:rsid w:val="006C2AB4"/>
    <w:rsid w:val="006C4808"/>
    <w:rsid w:val="006C72E5"/>
    <w:rsid w:val="006D1E67"/>
    <w:rsid w:val="006D288F"/>
    <w:rsid w:val="006D3621"/>
    <w:rsid w:val="006D5FD3"/>
    <w:rsid w:val="006D6705"/>
    <w:rsid w:val="006E0A26"/>
    <w:rsid w:val="006E0DDB"/>
    <w:rsid w:val="006E1FFA"/>
    <w:rsid w:val="006E3366"/>
    <w:rsid w:val="006E4209"/>
    <w:rsid w:val="006E4E22"/>
    <w:rsid w:val="006E6267"/>
    <w:rsid w:val="006F1623"/>
    <w:rsid w:val="006F3713"/>
    <w:rsid w:val="006F50C0"/>
    <w:rsid w:val="006F57E4"/>
    <w:rsid w:val="006F79AC"/>
    <w:rsid w:val="00700AE2"/>
    <w:rsid w:val="00703049"/>
    <w:rsid w:val="0070328E"/>
    <w:rsid w:val="007051C3"/>
    <w:rsid w:val="007056A5"/>
    <w:rsid w:val="00705765"/>
    <w:rsid w:val="00705EEF"/>
    <w:rsid w:val="00707916"/>
    <w:rsid w:val="00710B89"/>
    <w:rsid w:val="00710E79"/>
    <w:rsid w:val="0071166D"/>
    <w:rsid w:val="00713613"/>
    <w:rsid w:val="00716C14"/>
    <w:rsid w:val="00717A77"/>
    <w:rsid w:val="00727156"/>
    <w:rsid w:val="00730905"/>
    <w:rsid w:val="007309FD"/>
    <w:rsid w:val="007315F3"/>
    <w:rsid w:val="00732CD6"/>
    <w:rsid w:val="00734F04"/>
    <w:rsid w:val="00736329"/>
    <w:rsid w:val="0073634E"/>
    <w:rsid w:val="00736614"/>
    <w:rsid w:val="00736A0B"/>
    <w:rsid w:val="007403AB"/>
    <w:rsid w:val="00741E33"/>
    <w:rsid w:val="007457BA"/>
    <w:rsid w:val="00745D77"/>
    <w:rsid w:val="00747706"/>
    <w:rsid w:val="00750196"/>
    <w:rsid w:val="00751F67"/>
    <w:rsid w:val="007537A1"/>
    <w:rsid w:val="00756053"/>
    <w:rsid w:val="0076028C"/>
    <w:rsid w:val="00761F37"/>
    <w:rsid w:val="00762906"/>
    <w:rsid w:val="007635FC"/>
    <w:rsid w:val="00763C2E"/>
    <w:rsid w:val="00771A38"/>
    <w:rsid w:val="0077357E"/>
    <w:rsid w:val="00774BB1"/>
    <w:rsid w:val="007752CD"/>
    <w:rsid w:val="00777B71"/>
    <w:rsid w:val="0078118C"/>
    <w:rsid w:val="00781836"/>
    <w:rsid w:val="00782011"/>
    <w:rsid w:val="00786523"/>
    <w:rsid w:val="0079173A"/>
    <w:rsid w:val="00791DA8"/>
    <w:rsid w:val="00791E34"/>
    <w:rsid w:val="00792CED"/>
    <w:rsid w:val="0079481C"/>
    <w:rsid w:val="00795FD8"/>
    <w:rsid w:val="00796181"/>
    <w:rsid w:val="00797B50"/>
    <w:rsid w:val="007A06AC"/>
    <w:rsid w:val="007A0D05"/>
    <w:rsid w:val="007A0D24"/>
    <w:rsid w:val="007A0D56"/>
    <w:rsid w:val="007A1874"/>
    <w:rsid w:val="007A397A"/>
    <w:rsid w:val="007B4B7E"/>
    <w:rsid w:val="007B6491"/>
    <w:rsid w:val="007C038A"/>
    <w:rsid w:val="007C0CDF"/>
    <w:rsid w:val="007C16A0"/>
    <w:rsid w:val="007C21E9"/>
    <w:rsid w:val="007C68A0"/>
    <w:rsid w:val="007C6F67"/>
    <w:rsid w:val="007D6DCE"/>
    <w:rsid w:val="007E1323"/>
    <w:rsid w:val="007E2399"/>
    <w:rsid w:val="007E32F2"/>
    <w:rsid w:val="007F1276"/>
    <w:rsid w:val="007F1B55"/>
    <w:rsid w:val="007F350F"/>
    <w:rsid w:val="00801244"/>
    <w:rsid w:val="00801EA4"/>
    <w:rsid w:val="00804166"/>
    <w:rsid w:val="00804670"/>
    <w:rsid w:val="00805365"/>
    <w:rsid w:val="00807CF1"/>
    <w:rsid w:val="00810786"/>
    <w:rsid w:val="00810968"/>
    <w:rsid w:val="00810BCA"/>
    <w:rsid w:val="00811803"/>
    <w:rsid w:val="008147E1"/>
    <w:rsid w:val="00815116"/>
    <w:rsid w:val="00815C4D"/>
    <w:rsid w:val="0081625E"/>
    <w:rsid w:val="008177E2"/>
    <w:rsid w:val="00817C41"/>
    <w:rsid w:val="00820B9A"/>
    <w:rsid w:val="008246AE"/>
    <w:rsid w:val="008270A3"/>
    <w:rsid w:val="00827273"/>
    <w:rsid w:val="00831B32"/>
    <w:rsid w:val="00831F3B"/>
    <w:rsid w:val="00833807"/>
    <w:rsid w:val="00837966"/>
    <w:rsid w:val="0084167C"/>
    <w:rsid w:val="00845DB2"/>
    <w:rsid w:val="0084783E"/>
    <w:rsid w:val="008505A5"/>
    <w:rsid w:val="00851DD1"/>
    <w:rsid w:val="00852098"/>
    <w:rsid w:val="0085256B"/>
    <w:rsid w:val="00853741"/>
    <w:rsid w:val="0085556C"/>
    <w:rsid w:val="00855B5A"/>
    <w:rsid w:val="008575B1"/>
    <w:rsid w:val="00860680"/>
    <w:rsid w:val="0086331A"/>
    <w:rsid w:val="0086413A"/>
    <w:rsid w:val="00865EE1"/>
    <w:rsid w:val="0086780B"/>
    <w:rsid w:val="00874454"/>
    <w:rsid w:val="008746BD"/>
    <w:rsid w:val="00880B8A"/>
    <w:rsid w:val="00882709"/>
    <w:rsid w:val="00883D34"/>
    <w:rsid w:val="008A1225"/>
    <w:rsid w:val="008A2539"/>
    <w:rsid w:val="008A33FB"/>
    <w:rsid w:val="008B05F1"/>
    <w:rsid w:val="008B4514"/>
    <w:rsid w:val="008C0616"/>
    <w:rsid w:val="008C4FF0"/>
    <w:rsid w:val="008D0E91"/>
    <w:rsid w:val="008D1306"/>
    <w:rsid w:val="008D3B6A"/>
    <w:rsid w:val="008D4236"/>
    <w:rsid w:val="008D4B0A"/>
    <w:rsid w:val="008E143F"/>
    <w:rsid w:val="008E5721"/>
    <w:rsid w:val="008E58E8"/>
    <w:rsid w:val="008E6A6D"/>
    <w:rsid w:val="008E6BD4"/>
    <w:rsid w:val="008E7E2B"/>
    <w:rsid w:val="008F0618"/>
    <w:rsid w:val="008F5D92"/>
    <w:rsid w:val="008F616C"/>
    <w:rsid w:val="008F7725"/>
    <w:rsid w:val="008F7995"/>
    <w:rsid w:val="00903965"/>
    <w:rsid w:val="00904873"/>
    <w:rsid w:val="00905A98"/>
    <w:rsid w:val="0091060F"/>
    <w:rsid w:val="00910BF1"/>
    <w:rsid w:val="0091178A"/>
    <w:rsid w:val="00912160"/>
    <w:rsid w:val="00916B2D"/>
    <w:rsid w:val="0091703D"/>
    <w:rsid w:val="009200A8"/>
    <w:rsid w:val="009209A5"/>
    <w:rsid w:val="009240A3"/>
    <w:rsid w:val="00926739"/>
    <w:rsid w:val="00927358"/>
    <w:rsid w:val="00930663"/>
    <w:rsid w:val="0093138F"/>
    <w:rsid w:val="00931C3E"/>
    <w:rsid w:val="009336E0"/>
    <w:rsid w:val="00937CDF"/>
    <w:rsid w:val="00942D51"/>
    <w:rsid w:val="0094320A"/>
    <w:rsid w:val="009437F3"/>
    <w:rsid w:val="00943D7F"/>
    <w:rsid w:val="00944102"/>
    <w:rsid w:val="0094430F"/>
    <w:rsid w:val="0094490E"/>
    <w:rsid w:val="009459DA"/>
    <w:rsid w:val="00947DBE"/>
    <w:rsid w:val="00950D8C"/>
    <w:rsid w:val="00952E2B"/>
    <w:rsid w:val="00954141"/>
    <w:rsid w:val="00955457"/>
    <w:rsid w:val="0095680F"/>
    <w:rsid w:val="00962C8C"/>
    <w:rsid w:val="0096546C"/>
    <w:rsid w:val="009668C6"/>
    <w:rsid w:val="00966B96"/>
    <w:rsid w:val="00970912"/>
    <w:rsid w:val="009709D6"/>
    <w:rsid w:val="0097197D"/>
    <w:rsid w:val="00977113"/>
    <w:rsid w:val="009820D2"/>
    <w:rsid w:val="00982A1D"/>
    <w:rsid w:val="0098476A"/>
    <w:rsid w:val="00984927"/>
    <w:rsid w:val="00984BDC"/>
    <w:rsid w:val="009873CC"/>
    <w:rsid w:val="009917C6"/>
    <w:rsid w:val="00991B49"/>
    <w:rsid w:val="0099262F"/>
    <w:rsid w:val="009944B5"/>
    <w:rsid w:val="0099602F"/>
    <w:rsid w:val="009A0D22"/>
    <w:rsid w:val="009A1D2C"/>
    <w:rsid w:val="009A3FBB"/>
    <w:rsid w:val="009A6B17"/>
    <w:rsid w:val="009A7277"/>
    <w:rsid w:val="009A743F"/>
    <w:rsid w:val="009A7D5B"/>
    <w:rsid w:val="009B17CC"/>
    <w:rsid w:val="009B2086"/>
    <w:rsid w:val="009B410B"/>
    <w:rsid w:val="009B4200"/>
    <w:rsid w:val="009B716A"/>
    <w:rsid w:val="009B72B2"/>
    <w:rsid w:val="009B7FE5"/>
    <w:rsid w:val="009C26B7"/>
    <w:rsid w:val="009C3958"/>
    <w:rsid w:val="009C52AA"/>
    <w:rsid w:val="009C6315"/>
    <w:rsid w:val="009C7C02"/>
    <w:rsid w:val="009C7E3F"/>
    <w:rsid w:val="009D0CDF"/>
    <w:rsid w:val="009D1073"/>
    <w:rsid w:val="009D2901"/>
    <w:rsid w:val="009D36C0"/>
    <w:rsid w:val="009D40CD"/>
    <w:rsid w:val="009D4267"/>
    <w:rsid w:val="009D5B9E"/>
    <w:rsid w:val="009E19C6"/>
    <w:rsid w:val="009E3CF9"/>
    <w:rsid w:val="009E5597"/>
    <w:rsid w:val="009F2B77"/>
    <w:rsid w:val="009F4FE9"/>
    <w:rsid w:val="009F554C"/>
    <w:rsid w:val="009F5786"/>
    <w:rsid w:val="009F5CC3"/>
    <w:rsid w:val="009F7931"/>
    <w:rsid w:val="00A01AC5"/>
    <w:rsid w:val="00A03B21"/>
    <w:rsid w:val="00A0430C"/>
    <w:rsid w:val="00A04436"/>
    <w:rsid w:val="00A04C31"/>
    <w:rsid w:val="00A0635C"/>
    <w:rsid w:val="00A10560"/>
    <w:rsid w:val="00A11E14"/>
    <w:rsid w:val="00A11F3B"/>
    <w:rsid w:val="00A1256D"/>
    <w:rsid w:val="00A236C2"/>
    <w:rsid w:val="00A241D0"/>
    <w:rsid w:val="00A25700"/>
    <w:rsid w:val="00A302ED"/>
    <w:rsid w:val="00A30AA7"/>
    <w:rsid w:val="00A31739"/>
    <w:rsid w:val="00A3459F"/>
    <w:rsid w:val="00A3546C"/>
    <w:rsid w:val="00A404A0"/>
    <w:rsid w:val="00A41F30"/>
    <w:rsid w:val="00A42CA2"/>
    <w:rsid w:val="00A52196"/>
    <w:rsid w:val="00A54273"/>
    <w:rsid w:val="00A54EC5"/>
    <w:rsid w:val="00A60250"/>
    <w:rsid w:val="00A603EB"/>
    <w:rsid w:val="00A63136"/>
    <w:rsid w:val="00A73289"/>
    <w:rsid w:val="00A74665"/>
    <w:rsid w:val="00A74FDC"/>
    <w:rsid w:val="00A7527A"/>
    <w:rsid w:val="00A771F7"/>
    <w:rsid w:val="00A77AF2"/>
    <w:rsid w:val="00A8075F"/>
    <w:rsid w:val="00A80C0D"/>
    <w:rsid w:val="00A86CD2"/>
    <w:rsid w:val="00A90542"/>
    <w:rsid w:val="00A92213"/>
    <w:rsid w:val="00A924A5"/>
    <w:rsid w:val="00A95724"/>
    <w:rsid w:val="00A978ED"/>
    <w:rsid w:val="00AA113A"/>
    <w:rsid w:val="00AA140C"/>
    <w:rsid w:val="00AA1A05"/>
    <w:rsid w:val="00AA390B"/>
    <w:rsid w:val="00AA6143"/>
    <w:rsid w:val="00AA7E02"/>
    <w:rsid w:val="00AB03C9"/>
    <w:rsid w:val="00AB6806"/>
    <w:rsid w:val="00AC1C68"/>
    <w:rsid w:val="00AC3046"/>
    <w:rsid w:val="00AC3803"/>
    <w:rsid w:val="00AC52BB"/>
    <w:rsid w:val="00AD16D5"/>
    <w:rsid w:val="00AD36FA"/>
    <w:rsid w:val="00AD47F9"/>
    <w:rsid w:val="00AD4B5F"/>
    <w:rsid w:val="00AD78C7"/>
    <w:rsid w:val="00AE0822"/>
    <w:rsid w:val="00AE2A3A"/>
    <w:rsid w:val="00AE2BA0"/>
    <w:rsid w:val="00AE38B5"/>
    <w:rsid w:val="00AE4DC4"/>
    <w:rsid w:val="00AE55A2"/>
    <w:rsid w:val="00AE5D02"/>
    <w:rsid w:val="00AF4415"/>
    <w:rsid w:val="00B000B6"/>
    <w:rsid w:val="00B00DA5"/>
    <w:rsid w:val="00B02891"/>
    <w:rsid w:val="00B03294"/>
    <w:rsid w:val="00B05EF7"/>
    <w:rsid w:val="00B06DE0"/>
    <w:rsid w:val="00B1025A"/>
    <w:rsid w:val="00B110B4"/>
    <w:rsid w:val="00B15183"/>
    <w:rsid w:val="00B153DD"/>
    <w:rsid w:val="00B24A3F"/>
    <w:rsid w:val="00B26B0A"/>
    <w:rsid w:val="00B31478"/>
    <w:rsid w:val="00B34D77"/>
    <w:rsid w:val="00B4034D"/>
    <w:rsid w:val="00B40CF5"/>
    <w:rsid w:val="00B41B1A"/>
    <w:rsid w:val="00B434B4"/>
    <w:rsid w:val="00B50E1F"/>
    <w:rsid w:val="00B52406"/>
    <w:rsid w:val="00B61259"/>
    <w:rsid w:val="00B634EC"/>
    <w:rsid w:val="00B66C3D"/>
    <w:rsid w:val="00B70122"/>
    <w:rsid w:val="00B71543"/>
    <w:rsid w:val="00B7176C"/>
    <w:rsid w:val="00B72DF5"/>
    <w:rsid w:val="00B753D2"/>
    <w:rsid w:val="00B75AAF"/>
    <w:rsid w:val="00B7644B"/>
    <w:rsid w:val="00B77575"/>
    <w:rsid w:val="00B777D4"/>
    <w:rsid w:val="00B802A7"/>
    <w:rsid w:val="00B83218"/>
    <w:rsid w:val="00B85771"/>
    <w:rsid w:val="00B90921"/>
    <w:rsid w:val="00B92705"/>
    <w:rsid w:val="00B94170"/>
    <w:rsid w:val="00BA163A"/>
    <w:rsid w:val="00BA4870"/>
    <w:rsid w:val="00BA58DC"/>
    <w:rsid w:val="00BA7381"/>
    <w:rsid w:val="00BB0D9B"/>
    <w:rsid w:val="00BB1413"/>
    <w:rsid w:val="00BB2877"/>
    <w:rsid w:val="00BB3DE7"/>
    <w:rsid w:val="00BB577E"/>
    <w:rsid w:val="00BB7E36"/>
    <w:rsid w:val="00BC2445"/>
    <w:rsid w:val="00BC7041"/>
    <w:rsid w:val="00BC7D98"/>
    <w:rsid w:val="00BC7FAB"/>
    <w:rsid w:val="00BD01B9"/>
    <w:rsid w:val="00BD09D4"/>
    <w:rsid w:val="00BE17B4"/>
    <w:rsid w:val="00BE5E53"/>
    <w:rsid w:val="00BE6026"/>
    <w:rsid w:val="00BE6364"/>
    <w:rsid w:val="00BF097D"/>
    <w:rsid w:val="00BF5F58"/>
    <w:rsid w:val="00C04010"/>
    <w:rsid w:val="00C04903"/>
    <w:rsid w:val="00C05A38"/>
    <w:rsid w:val="00C05DA3"/>
    <w:rsid w:val="00C12D2C"/>
    <w:rsid w:val="00C133CA"/>
    <w:rsid w:val="00C13E49"/>
    <w:rsid w:val="00C15895"/>
    <w:rsid w:val="00C1775C"/>
    <w:rsid w:val="00C17D06"/>
    <w:rsid w:val="00C20CD8"/>
    <w:rsid w:val="00C23E77"/>
    <w:rsid w:val="00C24758"/>
    <w:rsid w:val="00C24D4D"/>
    <w:rsid w:val="00C27F79"/>
    <w:rsid w:val="00C3420F"/>
    <w:rsid w:val="00C4167D"/>
    <w:rsid w:val="00C422E7"/>
    <w:rsid w:val="00C42808"/>
    <w:rsid w:val="00C44271"/>
    <w:rsid w:val="00C4442B"/>
    <w:rsid w:val="00C45E89"/>
    <w:rsid w:val="00C46127"/>
    <w:rsid w:val="00C46ECA"/>
    <w:rsid w:val="00C520BA"/>
    <w:rsid w:val="00C52C36"/>
    <w:rsid w:val="00C54285"/>
    <w:rsid w:val="00C5443F"/>
    <w:rsid w:val="00C548B0"/>
    <w:rsid w:val="00C55785"/>
    <w:rsid w:val="00C55EE6"/>
    <w:rsid w:val="00C564FC"/>
    <w:rsid w:val="00C56A96"/>
    <w:rsid w:val="00C576F5"/>
    <w:rsid w:val="00C64FD1"/>
    <w:rsid w:val="00C6632C"/>
    <w:rsid w:val="00C70704"/>
    <w:rsid w:val="00C707C4"/>
    <w:rsid w:val="00C75FE4"/>
    <w:rsid w:val="00C77B62"/>
    <w:rsid w:val="00C8026E"/>
    <w:rsid w:val="00C8346C"/>
    <w:rsid w:val="00C841EE"/>
    <w:rsid w:val="00C8565B"/>
    <w:rsid w:val="00C862A7"/>
    <w:rsid w:val="00C90411"/>
    <w:rsid w:val="00C9120F"/>
    <w:rsid w:val="00C9287D"/>
    <w:rsid w:val="00C92D13"/>
    <w:rsid w:val="00C934B0"/>
    <w:rsid w:val="00C97496"/>
    <w:rsid w:val="00CA071D"/>
    <w:rsid w:val="00CA1516"/>
    <w:rsid w:val="00CA3278"/>
    <w:rsid w:val="00CA4745"/>
    <w:rsid w:val="00CA5E3C"/>
    <w:rsid w:val="00CB1311"/>
    <w:rsid w:val="00CB16AD"/>
    <w:rsid w:val="00CB2823"/>
    <w:rsid w:val="00CB4AAF"/>
    <w:rsid w:val="00CB4E97"/>
    <w:rsid w:val="00CB5B5B"/>
    <w:rsid w:val="00CB61F3"/>
    <w:rsid w:val="00CC0C30"/>
    <w:rsid w:val="00CC0F5F"/>
    <w:rsid w:val="00CC196C"/>
    <w:rsid w:val="00CC2156"/>
    <w:rsid w:val="00CC2AC9"/>
    <w:rsid w:val="00CC3B15"/>
    <w:rsid w:val="00CC5783"/>
    <w:rsid w:val="00CC586A"/>
    <w:rsid w:val="00CC58CF"/>
    <w:rsid w:val="00CD00B4"/>
    <w:rsid w:val="00CD59F0"/>
    <w:rsid w:val="00CD6044"/>
    <w:rsid w:val="00CE22D8"/>
    <w:rsid w:val="00CE2BFA"/>
    <w:rsid w:val="00CE3114"/>
    <w:rsid w:val="00CE4AE2"/>
    <w:rsid w:val="00CE53B7"/>
    <w:rsid w:val="00CF11B0"/>
    <w:rsid w:val="00CF1C1A"/>
    <w:rsid w:val="00CF246E"/>
    <w:rsid w:val="00CF3624"/>
    <w:rsid w:val="00CF4DEA"/>
    <w:rsid w:val="00CF6E3A"/>
    <w:rsid w:val="00CF7391"/>
    <w:rsid w:val="00D01E90"/>
    <w:rsid w:val="00D05906"/>
    <w:rsid w:val="00D0683A"/>
    <w:rsid w:val="00D10796"/>
    <w:rsid w:val="00D13635"/>
    <w:rsid w:val="00D13729"/>
    <w:rsid w:val="00D138A3"/>
    <w:rsid w:val="00D14BAE"/>
    <w:rsid w:val="00D22479"/>
    <w:rsid w:val="00D241AB"/>
    <w:rsid w:val="00D3019D"/>
    <w:rsid w:val="00D316FD"/>
    <w:rsid w:val="00D33196"/>
    <w:rsid w:val="00D35073"/>
    <w:rsid w:val="00D41CA6"/>
    <w:rsid w:val="00D41F84"/>
    <w:rsid w:val="00D42BF1"/>
    <w:rsid w:val="00D43052"/>
    <w:rsid w:val="00D43158"/>
    <w:rsid w:val="00D454B7"/>
    <w:rsid w:val="00D4605E"/>
    <w:rsid w:val="00D47745"/>
    <w:rsid w:val="00D522E7"/>
    <w:rsid w:val="00D537FE"/>
    <w:rsid w:val="00D554F7"/>
    <w:rsid w:val="00D559CF"/>
    <w:rsid w:val="00D564A4"/>
    <w:rsid w:val="00D577C2"/>
    <w:rsid w:val="00D62B88"/>
    <w:rsid w:val="00D65767"/>
    <w:rsid w:val="00D65B33"/>
    <w:rsid w:val="00D70472"/>
    <w:rsid w:val="00D76323"/>
    <w:rsid w:val="00D768BC"/>
    <w:rsid w:val="00D82091"/>
    <w:rsid w:val="00D837AA"/>
    <w:rsid w:val="00D837F1"/>
    <w:rsid w:val="00D8458D"/>
    <w:rsid w:val="00D87F51"/>
    <w:rsid w:val="00D9023B"/>
    <w:rsid w:val="00D9052B"/>
    <w:rsid w:val="00D912A7"/>
    <w:rsid w:val="00D92086"/>
    <w:rsid w:val="00D92C2C"/>
    <w:rsid w:val="00D937F5"/>
    <w:rsid w:val="00D959B7"/>
    <w:rsid w:val="00D95A1F"/>
    <w:rsid w:val="00D95E05"/>
    <w:rsid w:val="00D96026"/>
    <w:rsid w:val="00DA1124"/>
    <w:rsid w:val="00DA40DB"/>
    <w:rsid w:val="00DA4A2B"/>
    <w:rsid w:val="00DA5D77"/>
    <w:rsid w:val="00DB0CE2"/>
    <w:rsid w:val="00DB1BB2"/>
    <w:rsid w:val="00DB2512"/>
    <w:rsid w:val="00DC087E"/>
    <w:rsid w:val="00DC3963"/>
    <w:rsid w:val="00DC4D41"/>
    <w:rsid w:val="00DC55D0"/>
    <w:rsid w:val="00DC7E5C"/>
    <w:rsid w:val="00DD42CE"/>
    <w:rsid w:val="00DD43EF"/>
    <w:rsid w:val="00DD4A75"/>
    <w:rsid w:val="00DE02FD"/>
    <w:rsid w:val="00DE14EF"/>
    <w:rsid w:val="00DE1B68"/>
    <w:rsid w:val="00DE2D0A"/>
    <w:rsid w:val="00DE597D"/>
    <w:rsid w:val="00DE6A00"/>
    <w:rsid w:val="00DE6AC0"/>
    <w:rsid w:val="00DF0A4F"/>
    <w:rsid w:val="00DF1F66"/>
    <w:rsid w:val="00DF2A41"/>
    <w:rsid w:val="00DF395E"/>
    <w:rsid w:val="00DF7C2D"/>
    <w:rsid w:val="00E0296F"/>
    <w:rsid w:val="00E02C18"/>
    <w:rsid w:val="00E035DC"/>
    <w:rsid w:val="00E03D77"/>
    <w:rsid w:val="00E052EB"/>
    <w:rsid w:val="00E05A0B"/>
    <w:rsid w:val="00E11CCD"/>
    <w:rsid w:val="00E175B0"/>
    <w:rsid w:val="00E17F4F"/>
    <w:rsid w:val="00E217E3"/>
    <w:rsid w:val="00E21A69"/>
    <w:rsid w:val="00E2210C"/>
    <w:rsid w:val="00E27435"/>
    <w:rsid w:val="00E27498"/>
    <w:rsid w:val="00E308F1"/>
    <w:rsid w:val="00E33F92"/>
    <w:rsid w:val="00E35EFA"/>
    <w:rsid w:val="00E361E8"/>
    <w:rsid w:val="00E40063"/>
    <w:rsid w:val="00E42BEC"/>
    <w:rsid w:val="00E44232"/>
    <w:rsid w:val="00E46F64"/>
    <w:rsid w:val="00E547CB"/>
    <w:rsid w:val="00E54A1E"/>
    <w:rsid w:val="00E60081"/>
    <w:rsid w:val="00E600E9"/>
    <w:rsid w:val="00E60F92"/>
    <w:rsid w:val="00E63D59"/>
    <w:rsid w:val="00E63DF7"/>
    <w:rsid w:val="00E65DD2"/>
    <w:rsid w:val="00E6673F"/>
    <w:rsid w:val="00E66A90"/>
    <w:rsid w:val="00E675A8"/>
    <w:rsid w:val="00E733BA"/>
    <w:rsid w:val="00E76778"/>
    <w:rsid w:val="00E839B3"/>
    <w:rsid w:val="00E863BE"/>
    <w:rsid w:val="00E867AB"/>
    <w:rsid w:val="00E86968"/>
    <w:rsid w:val="00E86CF8"/>
    <w:rsid w:val="00E9061F"/>
    <w:rsid w:val="00E91443"/>
    <w:rsid w:val="00E972C0"/>
    <w:rsid w:val="00E9744F"/>
    <w:rsid w:val="00EA0913"/>
    <w:rsid w:val="00EA25E2"/>
    <w:rsid w:val="00EA6DB7"/>
    <w:rsid w:val="00EB4ED7"/>
    <w:rsid w:val="00EB70A2"/>
    <w:rsid w:val="00EC4489"/>
    <w:rsid w:val="00EC65C1"/>
    <w:rsid w:val="00EC7794"/>
    <w:rsid w:val="00ED0272"/>
    <w:rsid w:val="00ED0A94"/>
    <w:rsid w:val="00ED206C"/>
    <w:rsid w:val="00ED566C"/>
    <w:rsid w:val="00EE10B2"/>
    <w:rsid w:val="00EE1662"/>
    <w:rsid w:val="00EE266B"/>
    <w:rsid w:val="00EE2ADC"/>
    <w:rsid w:val="00EE4507"/>
    <w:rsid w:val="00EF4844"/>
    <w:rsid w:val="00EF5DDA"/>
    <w:rsid w:val="00EF5E6A"/>
    <w:rsid w:val="00EF70EC"/>
    <w:rsid w:val="00EF797C"/>
    <w:rsid w:val="00F02105"/>
    <w:rsid w:val="00F03014"/>
    <w:rsid w:val="00F0348F"/>
    <w:rsid w:val="00F04A5C"/>
    <w:rsid w:val="00F04B14"/>
    <w:rsid w:val="00F07248"/>
    <w:rsid w:val="00F11439"/>
    <w:rsid w:val="00F11A1B"/>
    <w:rsid w:val="00F13FBA"/>
    <w:rsid w:val="00F22AEC"/>
    <w:rsid w:val="00F2362B"/>
    <w:rsid w:val="00F23EBA"/>
    <w:rsid w:val="00F240EC"/>
    <w:rsid w:val="00F24538"/>
    <w:rsid w:val="00F2782D"/>
    <w:rsid w:val="00F31155"/>
    <w:rsid w:val="00F32FCC"/>
    <w:rsid w:val="00F40737"/>
    <w:rsid w:val="00F421CC"/>
    <w:rsid w:val="00F43D4A"/>
    <w:rsid w:val="00F44C7D"/>
    <w:rsid w:val="00F45328"/>
    <w:rsid w:val="00F46120"/>
    <w:rsid w:val="00F46370"/>
    <w:rsid w:val="00F500EE"/>
    <w:rsid w:val="00F50D26"/>
    <w:rsid w:val="00F512B1"/>
    <w:rsid w:val="00F57A78"/>
    <w:rsid w:val="00F62766"/>
    <w:rsid w:val="00F627E1"/>
    <w:rsid w:val="00F6568A"/>
    <w:rsid w:val="00F657B9"/>
    <w:rsid w:val="00F71C91"/>
    <w:rsid w:val="00F73622"/>
    <w:rsid w:val="00F76B5C"/>
    <w:rsid w:val="00F77055"/>
    <w:rsid w:val="00F82089"/>
    <w:rsid w:val="00F831C7"/>
    <w:rsid w:val="00F83463"/>
    <w:rsid w:val="00F858DE"/>
    <w:rsid w:val="00F863F9"/>
    <w:rsid w:val="00F86A49"/>
    <w:rsid w:val="00F87BB3"/>
    <w:rsid w:val="00F87C32"/>
    <w:rsid w:val="00F9298F"/>
    <w:rsid w:val="00F94E37"/>
    <w:rsid w:val="00F9509D"/>
    <w:rsid w:val="00F95CFF"/>
    <w:rsid w:val="00FA1E0E"/>
    <w:rsid w:val="00FA28ED"/>
    <w:rsid w:val="00FA6D89"/>
    <w:rsid w:val="00FA7AA4"/>
    <w:rsid w:val="00FB53C4"/>
    <w:rsid w:val="00FB7A0C"/>
    <w:rsid w:val="00FD1A33"/>
    <w:rsid w:val="00FD1A70"/>
    <w:rsid w:val="00FD37F6"/>
    <w:rsid w:val="00FD4CD4"/>
    <w:rsid w:val="00FD799B"/>
    <w:rsid w:val="00FE0344"/>
    <w:rsid w:val="00FE2A5D"/>
    <w:rsid w:val="00FF63C5"/>
    <w:rsid w:val="00FF692B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22E02B"/>
  <w15:docId w15:val="{D3BF5117-7041-4CF9-A3DE-6EE1E7CB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11D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0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color w:val="0000FF"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"/>
    <w:rPr>
      <w:sz w:val="20"/>
      <w:szCs w:val="17"/>
      <w:lang w:eastAsia="ru-RU"/>
    </w:rPr>
  </w:style>
  <w:style w:type="character" w:styleId="a7">
    <w:name w:val="annotation reference"/>
    <w:semiHidden/>
    <w:rPr>
      <w:sz w:val="16"/>
      <w:szCs w:val="16"/>
    </w:rPr>
  </w:style>
  <w:style w:type="paragraph" w:styleId="a8">
    <w:name w:val="annotation text"/>
    <w:basedOn w:val="a"/>
    <w:semiHidden/>
    <w:rPr>
      <w:sz w:val="20"/>
      <w:szCs w:val="20"/>
    </w:rPr>
  </w:style>
  <w:style w:type="paragraph" w:styleId="a9">
    <w:name w:val="Body Text Indent"/>
    <w:basedOn w:val="a"/>
    <w:pPr>
      <w:autoSpaceDE w:val="0"/>
      <w:autoSpaceDN w:val="0"/>
      <w:adjustRightInd w:val="0"/>
      <w:ind w:left="2040" w:hanging="204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a">
    <w:name w:val="FollowedHyperlink"/>
    <w:rPr>
      <w:color w:val="800080"/>
      <w:u w:val="single"/>
    </w:rPr>
  </w:style>
  <w:style w:type="paragraph" w:styleId="21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 CYR" w:hAnsi="Courier New CYR" w:cs="Courier New CYR"/>
      <w:sz w:val="16"/>
      <w:szCs w:val="16"/>
      <w:lang w:val="ru-RU" w:eastAsia="ru-RU"/>
    </w:rPr>
  </w:style>
  <w:style w:type="paragraph" w:styleId="31">
    <w:name w:val="Body Text Indent 3"/>
    <w:basedOn w:val="a"/>
    <w:pPr>
      <w:autoSpaceDE w:val="0"/>
      <w:autoSpaceDN w:val="0"/>
      <w:adjustRightInd w:val="0"/>
      <w:ind w:left="2520" w:hanging="2520"/>
    </w:pPr>
    <w:rPr>
      <w:rFonts w:ascii="Courier New" w:hAnsi="Courier New" w:cs="Courier New"/>
      <w:color w:val="0000FF"/>
      <w:sz w:val="16"/>
      <w:szCs w:val="16"/>
      <w:lang w:val="ru-RU" w:eastAsia="ru-RU"/>
    </w:rPr>
  </w:style>
  <w:style w:type="paragraph" w:styleId="22">
    <w:name w:val="Body Text 2"/>
    <w:basedOn w:val="a"/>
    <w:rPr>
      <w:color w:val="0000FF"/>
      <w:sz w:val="20"/>
      <w:lang w:val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53A01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ru-RU"/>
    </w:rPr>
  </w:style>
  <w:style w:type="paragraph" w:styleId="32">
    <w:name w:val="toc 3"/>
    <w:basedOn w:val="a"/>
    <w:next w:val="a"/>
    <w:autoRedefine/>
    <w:uiPriority w:val="39"/>
    <w:rsid w:val="00353A01"/>
    <w:pPr>
      <w:ind w:left="480"/>
    </w:pPr>
  </w:style>
  <w:style w:type="paragraph" w:styleId="11">
    <w:name w:val="toc 1"/>
    <w:basedOn w:val="a"/>
    <w:next w:val="a"/>
    <w:autoRedefine/>
    <w:uiPriority w:val="39"/>
    <w:rsid w:val="0009640C"/>
    <w:pPr>
      <w:tabs>
        <w:tab w:val="right" w:leader="dot" w:pos="10195"/>
      </w:tabs>
    </w:pPr>
  </w:style>
  <w:style w:type="character" w:customStyle="1" w:styleId="10">
    <w:name w:val="Заголовок 1 Знак"/>
    <w:link w:val="1"/>
    <w:rsid w:val="002B6514"/>
    <w:rPr>
      <w:b/>
      <w:bCs/>
      <w:lang w:eastAsia="en-US"/>
    </w:rPr>
  </w:style>
  <w:style w:type="paragraph" w:styleId="2">
    <w:name w:val="toc 2"/>
    <w:basedOn w:val="a"/>
    <w:next w:val="a"/>
    <w:autoRedefine/>
    <w:uiPriority w:val="39"/>
    <w:rsid w:val="0052061C"/>
    <w:pPr>
      <w:numPr>
        <w:numId w:val="33"/>
      </w:numPr>
      <w:tabs>
        <w:tab w:val="right" w:leader="dot" w:pos="10195"/>
      </w:tabs>
      <w:spacing w:after="100"/>
    </w:pPr>
  </w:style>
  <w:style w:type="character" w:customStyle="1" w:styleId="30">
    <w:name w:val="Заголовок 3 Знак"/>
    <w:basedOn w:val="a0"/>
    <w:link w:val="3"/>
    <w:rsid w:val="002A4D3A"/>
    <w:rPr>
      <w:b/>
      <w:bCs/>
      <w:i/>
      <w:iCs/>
      <w:szCs w:val="17"/>
      <w:lang w:val="en-US"/>
    </w:rPr>
  </w:style>
  <w:style w:type="paragraph" w:styleId="ac">
    <w:name w:val="List Paragraph"/>
    <w:basedOn w:val="a"/>
    <w:uiPriority w:val="34"/>
    <w:qFormat/>
    <w:rsid w:val="006D5FD3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7D6DCE"/>
    <w:rPr>
      <w:color w:val="605E5C"/>
      <w:shd w:val="clear" w:color="auto" w:fill="E1DFDD"/>
    </w:rPr>
  </w:style>
  <w:style w:type="paragraph" w:styleId="40">
    <w:name w:val="toc 4"/>
    <w:basedOn w:val="a"/>
    <w:next w:val="a"/>
    <w:autoRedefine/>
    <w:uiPriority w:val="39"/>
    <w:unhideWhenUsed/>
    <w:rsid w:val="00BE17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50">
    <w:name w:val="toc 5"/>
    <w:basedOn w:val="a"/>
    <w:next w:val="a"/>
    <w:autoRedefine/>
    <w:uiPriority w:val="39"/>
    <w:unhideWhenUsed/>
    <w:rsid w:val="00BE17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BE17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BE17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BE17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BE17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8390B-7550-4FB5-BB29-34DF008C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116</Pages>
  <Words>57638</Words>
  <Characters>328540</Characters>
  <Application>Microsoft Office Word</Application>
  <DocSecurity>0</DocSecurity>
  <Lines>2737</Lines>
  <Paragraphs>770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385408</CharactersWithSpaces>
  <SharedDoc>false</SharedDoc>
  <HLinks>
    <vt:vector size="60" baseType="variant">
      <vt:variant>
        <vt:i4>720925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_RESTRUCTURING_FUNCTIONS</vt:lpwstr>
      </vt:variant>
      <vt:variant>
        <vt:i4>8257590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_RANDOM_DATA_FUNCTIONS_2</vt:lpwstr>
      </vt:variant>
      <vt:variant>
        <vt:i4>6160509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_STATISTICAL_ANALYTIC_FUNCTIONS</vt:lpwstr>
      </vt:variant>
      <vt:variant>
        <vt:i4>3211270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_STATISTICAL_TRANSFORMATION_FUNCTION</vt:lpwstr>
      </vt:variant>
      <vt:variant>
        <vt:i4>7929944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_STATISTICAL_DESCRIPTIVE_FUNCTIONS</vt:lpwstr>
      </vt:variant>
      <vt:variant>
        <vt:i4>262176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_MATHEMATICAL_FUNCTIONS_1</vt:lpwstr>
      </vt:variant>
      <vt:variant>
        <vt:i4>786454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_GENERAL_INFORMATION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</dc:creator>
  <cp:lastModifiedBy>Kirill Orlov</cp:lastModifiedBy>
  <cp:revision>172</cp:revision>
  <dcterms:created xsi:type="dcterms:W3CDTF">2022-02-20T16:24:00Z</dcterms:created>
  <dcterms:modified xsi:type="dcterms:W3CDTF">2025-05-05T13:34:00Z</dcterms:modified>
</cp:coreProperties>
</file>